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Supplier Industrialization Engineering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At NASA I managed procurement, revision cycles, and assembly across more than six subsystems, so I know how supplier parts and drawings have to line up.</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