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Mechanisms &amp; Payload Intern at Varda Space Industries to design, build, and test mechanisms and payload hardware for spacecraft.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