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Emerson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R&amp;D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R&amp;D Engineering Co-op position at Emerson in Cranberry Township, Pennsylvania. I am a Mechanical and Robotics Engineering student at Wentworth Institute of Technology with a minor in Aerospace Engineering, and I want to do research and development on mechanical products for industrial customers.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AeroSense PHM I built a physics-based simulation and trained models on its data, and at NASA I helped test hardware, so I am used to work that mixes modeling and testing.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Cranberry Township, Pennsylvania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