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426" w:rsidRDefault="00E57426">
      <w:pPr>
        <w:rPr>
          <w:noProof/>
          <w:lang w:eastAsia="en-IN"/>
        </w:rPr>
      </w:pPr>
    </w:p>
    <w:p w:rsidR="00E57426" w:rsidRDefault="00E57426">
      <w:pPr>
        <w:rPr>
          <w:noProof/>
          <w:lang w:eastAsia="en-IN"/>
        </w:rPr>
      </w:pPr>
    </w:p>
    <w:p w:rsidR="00446151" w:rsidRDefault="00E57426">
      <w:r>
        <w:rPr>
          <w:noProof/>
          <w:lang w:eastAsia="en-IN"/>
        </w:rPr>
        <w:drawing>
          <wp:inline distT="0" distB="0" distL="0" distR="0" wp14:anchorId="2180031B" wp14:editId="0B381EE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AA" w:rsidRDefault="00B007AA"/>
    <w:p w:rsidR="00B007AA" w:rsidRDefault="00B007AA">
      <w:r>
        <w:rPr>
          <w:noProof/>
          <w:lang w:eastAsia="en-IN"/>
        </w:rPr>
        <w:drawing>
          <wp:inline distT="0" distB="0" distL="0" distR="0" wp14:anchorId="4A396B7C" wp14:editId="5B5AED5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AA" w:rsidRDefault="00B007AA"/>
    <w:p w:rsidR="00B007AA" w:rsidRDefault="00B007AA">
      <w:r>
        <w:rPr>
          <w:noProof/>
          <w:lang w:eastAsia="en-IN"/>
        </w:rPr>
        <w:lastRenderedPageBreak/>
        <w:drawing>
          <wp:inline distT="0" distB="0" distL="0" distR="0" wp14:anchorId="0C6CE431" wp14:editId="3B833204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AA" w:rsidRDefault="00B007AA"/>
    <w:p w:rsidR="00B007AA" w:rsidRDefault="00B007AA">
      <w:r>
        <w:rPr>
          <w:noProof/>
          <w:lang w:eastAsia="en-IN"/>
        </w:rPr>
        <w:drawing>
          <wp:inline distT="0" distB="0" distL="0" distR="0" wp14:anchorId="28082876" wp14:editId="1A793B31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AA" w:rsidRDefault="00B007AA"/>
    <w:p w:rsidR="00B007AA" w:rsidRDefault="00B007AA">
      <w:r>
        <w:rPr>
          <w:noProof/>
          <w:lang w:eastAsia="en-IN"/>
        </w:rPr>
        <w:lastRenderedPageBreak/>
        <w:drawing>
          <wp:inline distT="0" distB="0" distL="0" distR="0" wp14:anchorId="2B3BE9B8" wp14:editId="5891B6E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7AA" w:rsidRDefault="00B007AA"/>
    <w:p w:rsidR="00B007AA" w:rsidRDefault="00B007AA">
      <w:r>
        <w:t>Install Tomcat Server if not available</w:t>
      </w:r>
    </w:p>
    <w:p w:rsidR="00221935" w:rsidRDefault="00221935">
      <w:r>
        <w:rPr>
          <w:noProof/>
          <w:lang w:eastAsia="en-IN"/>
        </w:rPr>
        <w:drawing>
          <wp:inline distT="0" distB="0" distL="0" distR="0" wp14:anchorId="2F5F279C" wp14:editId="7E3A21FE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6F2" w:rsidRDefault="003636F2">
      <w:bookmarkStart w:id="0" w:name="_GoBack"/>
      <w:bookmarkEnd w:id="0"/>
    </w:p>
    <w:p w:rsidR="00221935" w:rsidRDefault="00221935"/>
    <w:sectPr w:rsidR="002219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426"/>
    <w:rsid w:val="00221935"/>
    <w:rsid w:val="002C6BC5"/>
    <w:rsid w:val="003636F2"/>
    <w:rsid w:val="00B007AA"/>
    <w:rsid w:val="00D93959"/>
    <w:rsid w:val="00E57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23115"/>
  <w15:chartTrackingRefBased/>
  <w15:docId w15:val="{DF45630E-87EA-493D-9B37-C2252179A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2022-08-12T04:47:00Z</dcterms:created>
  <dcterms:modified xsi:type="dcterms:W3CDTF">2022-08-12T05:05:00Z</dcterms:modified>
</cp:coreProperties>
</file>