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F152B6" w14:textId="77777777" w:rsidR="00A944D0" w:rsidRDefault="00000000" w:rsidP="001F5393">
      <w:pPr>
        <w:pStyle w:val="Title"/>
        <w:spacing w:after="60"/>
        <w:jc w:val="center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14:paraId="68FEFDCF" w14:textId="77777777" w:rsidR="00A944D0" w:rsidRDefault="00A944D0">
      <w:pPr>
        <w:rPr>
          <w:rFonts w:ascii="Arial" w:eastAsia="Arial" w:hAnsi="Arial" w:cs="Arial"/>
        </w:rPr>
      </w:pPr>
    </w:p>
    <w:p w14:paraId="195BEB68" w14:textId="77777777" w:rsidR="00A944D0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944D0" w14:paraId="708E9AE5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BC43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3B1E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D393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A944D0" w14:paraId="34FA601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43FF" w14:textId="1C8596C4" w:rsidR="00A944D0" w:rsidRDefault="001F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Swapnil Budd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4A68" w14:textId="429CA00D" w:rsidR="00A944D0" w:rsidRDefault="001F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372C" w14:textId="5D5A184B" w:rsidR="00A944D0" w:rsidRDefault="001F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18.05.23</w:t>
            </w:r>
          </w:p>
        </w:tc>
      </w:tr>
    </w:tbl>
    <w:p w14:paraId="04450250" w14:textId="77777777" w:rsidR="00A944D0" w:rsidRDefault="00A944D0">
      <w:pPr>
        <w:rPr>
          <w:rFonts w:ascii="Arial" w:eastAsia="Arial" w:hAnsi="Arial" w:cs="Arial"/>
          <w:sz w:val="21"/>
          <w:szCs w:val="21"/>
        </w:rPr>
      </w:pPr>
    </w:p>
    <w:p w14:paraId="66767421" w14:textId="77777777" w:rsidR="00A944D0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Emma </w:t>
      </w:r>
      <w:proofErr w:type="spellStart"/>
      <w:r>
        <w:rPr>
          <w:rFonts w:ascii="Arial" w:eastAsia="Arial" w:hAnsi="Arial" w:cs="Arial"/>
        </w:rPr>
        <w:t>Santiage</w:t>
      </w:r>
      <w:proofErr w:type="spellEnd"/>
      <w:r>
        <w:rPr>
          <w:rFonts w:ascii="Arial" w:eastAsia="Arial" w:hAnsi="Arial" w:cs="Arial"/>
        </w:rPr>
        <w:t>, Hiring Manager</w:t>
      </w:r>
    </w:p>
    <w:p w14:paraId="6951F140" w14:textId="77777777" w:rsidR="00A944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07A1073C" w14:textId="77777777" w:rsidR="00A944D0" w:rsidRDefault="00A944D0">
      <w:pPr>
        <w:spacing w:line="360" w:lineRule="auto"/>
        <w:rPr>
          <w:rFonts w:ascii="Arial" w:eastAsia="Arial" w:hAnsi="Arial" w:cs="Arial"/>
        </w:rPr>
      </w:pPr>
    </w:p>
    <w:p w14:paraId="479F3A40" w14:textId="77777777" w:rsidR="00A944D0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market_1, market_2, market_3</w:t>
      </w:r>
    </w:p>
    <w:p w14:paraId="428A7E98" w14:textId="77777777" w:rsidR="00A944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562762C9" w14:textId="77777777" w:rsidR="00A944D0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4005A37E" w14:textId="77777777" w:rsidR="00A944D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Santiage</w:t>
      </w:r>
      <w:proofErr w:type="spellEnd"/>
      <w:r>
        <w:rPr>
          <w:sz w:val="24"/>
          <w:szCs w:val="24"/>
        </w:rPr>
        <w:t>, Hiring Manager</w:t>
      </w:r>
      <w:r>
        <w:rPr>
          <w:sz w:val="24"/>
          <w:szCs w:val="24"/>
        </w:rPr>
        <w:br/>
        <w:t xml:space="preserve">Keith </w:t>
      </w:r>
      <w:proofErr w:type="spellStart"/>
      <w:r>
        <w:rPr>
          <w:sz w:val="24"/>
          <w:szCs w:val="24"/>
        </w:rPr>
        <w:t>Portone</w:t>
      </w:r>
      <w:proofErr w:type="spellEnd"/>
      <w:r>
        <w:rPr>
          <w:sz w:val="24"/>
          <w:szCs w:val="24"/>
        </w:rPr>
        <w:t>, Project Manager</w:t>
      </w:r>
    </w:p>
    <w:p w14:paraId="335DF6E2" w14:textId="77777777" w:rsidR="00A944D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36D51B56" w14:textId="77777777" w:rsidR="00A944D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288686EA" w14:textId="77777777" w:rsidR="00A944D0" w:rsidRDefault="00000000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4BF27C39" w14:textId="77777777" w:rsidR="00A944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30947FE8" w14:textId="77777777" w:rsidR="00A944D0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388107E7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205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1262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2B73267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BA3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5E7A8A6F" w14:textId="77777777" w:rsidR="00A944D0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A595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  <w:p w14:paraId="72661620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516BB106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A944D0" w14:paraId="4C3FDC1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9E84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290619A0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9B6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A944D0" w14:paraId="19E6A2B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F4B7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1F17E274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4B0A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Fields include: 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</w:t>
            </w:r>
          </w:p>
        </w:tc>
      </w:tr>
      <w:tr w:rsidR="00A944D0" w14:paraId="47D20CE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F9E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0D6943E7" w14:textId="77777777" w:rsidR="00A944D0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A9BF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3CA2BA0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14:paraId="49C7C735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1032113A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6BCB90CB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detailed metrics should have the ability to click on that metric to view specific information.</w:t>
            </w:r>
          </w:p>
          <w:p w14:paraId="7B7EBAD2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0455161" w14:textId="77777777" w:rsidR="00A944D0" w:rsidRDefault="00A944D0">
      <w:pPr>
        <w:rPr>
          <w:rFonts w:ascii="Arial" w:eastAsia="Arial" w:hAnsi="Arial" w:cs="Arial"/>
        </w:rPr>
      </w:pPr>
    </w:p>
    <w:p w14:paraId="5E4FEC2D" w14:textId="77777777" w:rsidR="00A944D0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lastRenderedPageBreak/>
        <w:t>Metrics and Charts</w:t>
      </w:r>
    </w:p>
    <w:p w14:paraId="3B245071" w14:textId="77777777" w:rsidR="00A944D0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7B2ECD93" w14:textId="77777777" w:rsidR="00A944D0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5975294E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6807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B67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0F76F68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7E02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096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A944D0" w14:paraId="1A7A626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97B3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D11A05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1707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944D0" w14:paraId="66C51F6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C53D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B81A69B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3BF0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A944D0" w14:paraId="4D326FE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67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D8C0EE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AB88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2FBAF2F" w14:textId="77777777" w:rsidR="00A944D0" w:rsidRDefault="00A944D0">
      <w:pPr>
        <w:rPr>
          <w:rFonts w:ascii="Arial" w:eastAsia="Arial" w:hAnsi="Arial" w:cs="Arial"/>
        </w:rPr>
      </w:pPr>
    </w:p>
    <w:p w14:paraId="2C7C75BE" w14:textId="77777777" w:rsidR="00A944D0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60834D4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C16E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6C6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78A1199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F50A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C5A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A944D0" w14:paraId="37E8EC8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A2D4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31539687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8804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944D0" w14:paraId="0458530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C03F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CCA1C7C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9499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A944D0" w14:paraId="2972169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014A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62BF547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7A34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18D8DEA5" w14:textId="77777777" w:rsidR="00A944D0" w:rsidRDefault="00A944D0">
      <w:pPr>
        <w:rPr>
          <w:rFonts w:ascii="Arial" w:eastAsia="Arial" w:hAnsi="Arial" w:cs="Arial"/>
        </w:rPr>
      </w:pPr>
    </w:p>
    <w:p w14:paraId="52E2203B" w14:textId="77777777" w:rsidR="00A944D0" w:rsidRDefault="00A944D0">
      <w:pPr>
        <w:rPr>
          <w:rFonts w:ascii="Arial" w:eastAsia="Arial" w:hAnsi="Arial" w:cs="Arial"/>
        </w:rPr>
      </w:pPr>
    </w:p>
    <w:p w14:paraId="47FB4B6E" w14:textId="77777777" w:rsidR="00A944D0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59061226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8631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75D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66724C0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3410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381C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A944D0" w14:paraId="4AC7F41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C225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EB3ED38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46C6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944D0" w14:paraId="0E4CD2E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1DB8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1DE00B1D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2756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Market, call type, day</w:t>
            </w:r>
          </w:p>
        </w:tc>
      </w:tr>
      <w:tr w:rsidR="00A944D0" w14:paraId="6FD0256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C3E7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0062374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82A0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1F385450" w14:textId="77777777" w:rsidR="00A944D0" w:rsidRDefault="00A944D0"/>
    <w:p w14:paraId="4F073DD4" w14:textId="77777777" w:rsidR="00A944D0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6111EB70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D3C4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F9AC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1FF65CE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0B1F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592A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A944D0" w14:paraId="7245F25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531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7CE08E24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F702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944D0" w14:paraId="450C1EF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2C62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4065C61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D898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A944D0" w14:paraId="7A4C43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BE7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FBFFA03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0EA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5AB9B15F" w14:textId="77777777" w:rsidR="00A944D0" w:rsidRDefault="00A944D0"/>
    <w:sectPr w:rsidR="00A944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M9M2BWEmfE6z0C6ayd0UF+KhL0XMorycdk5qWTO3w4CTXHw4660KTvmKV2V1blPdnMChwcJ3aFdxUyT43Fw6Q==" w:salt="2fYAdKomXKo3fH9TTL7we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D0"/>
    <w:rsid w:val="001F5393"/>
    <w:rsid w:val="00A944D0"/>
    <w:rsid w:val="00F0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E1EE"/>
  <w15:docId w15:val="{442B7AC3-391A-4374-8F2B-934D4624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502</Words>
  <Characters>2865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3</cp:revision>
  <dcterms:created xsi:type="dcterms:W3CDTF">2023-11-02T20:38:00Z</dcterms:created>
  <dcterms:modified xsi:type="dcterms:W3CDTF">2023-11-12T08:06:00Z</dcterms:modified>
</cp:coreProperties>
</file>