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899A" w14:textId="73EA6F5E" w:rsidR="00CD44A9" w:rsidRDefault="00126BF2">
      <w:proofErr w:type="spellStart"/>
      <w:r>
        <w:t>H</w:t>
      </w:r>
      <w:r w:rsidR="003613A1">
        <w:t>iiiiiiiiiiiiiiiiiiiii</w:t>
      </w:r>
      <w:proofErr w:type="spellEnd"/>
    </w:p>
    <w:p w14:paraId="0C360129" w14:textId="08A85623" w:rsidR="00126BF2" w:rsidRDefault="00126BF2">
      <w:r>
        <w:t xml:space="preserve">Today changes </w:t>
      </w:r>
    </w:p>
    <w:p w14:paraId="3CFD3FDA" w14:textId="77777777" w:rsidR="00126BF2" w:rsidRDefault="00126BF2"/>
    <w:sectPr w:rsidR="0012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AD"/>
    <w:rsid w:val="00102C3E"/>
    <w:rsid w:val="00126BF2"/>
    <w:rsid w:val="001B49D4"/>
    <w:rsid w:val="003613A1"/>
    <w:rsid w:val="009527AD"/>
    <w:rsid w:val="00C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2938"/>
  <w15:chartTrackingRefBased/>
  <w15:docId w15:val="{521AA36A-C02C-4A63-9F1F-1BE2CCC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ZAWARE</dc:creator>
  <cp:keywords/>
  <dc:description/>
  <cp:lastModifiedBy>SWAPNIL ZAWARE</cp:lastModifiedBy>
  <cp:revision>3</cp:revision>
  <dcterms:created xsi:type="dcterms:W3CDTF">2022-09-26T04:45:00Z</dcterms:created>
  <dcterms:modified xsi:type="dcterms:W3CDTF">2022-09-26T05:08:00Z</dcterms:modified>
</cp:coreProperties>
</file>