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B2C19" w14:textId="48EACF8C" w:rsidR="00E064DC" w:rsidRDefault="00E064DC" w:rsidP="00E064DC">
      <w:pPr>
        <w:pStyle w:val="Title"/>
        <w:jc w:val="center"/>
      </w:pPr>
      <w:r w:rsidRPr="008E6294">
        <w:t xml:space="preserve">Assignment </w:t>
      </w:r>
      <w:r w:rsidR="008E59B0">
        <w:t>4</w:t>
      </w:r>
    </w:p>
    <w:p w14:paraId="1FA80585" w14:textId="5025944A" w:rsidR="0099313B" w:rsidRDefault="00D937B5" w:rsidP="009931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CB6C189" wp14:editId="0DC6DEC3">
                <wp:extent cx="5943600" cy="1725930"/>
                <wp:effectExtent l="19050" t="19050" r="19050" b="26670"/>
                <wp:docPr id="770405188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259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12E5E6" w14:textId="77777777" w:rsidR="00D937B5" w:rsidRDefault="00D937B5" w:rsidP="00D937B5">
                            <w:pPr>
                              <w:pStyle w:val="Head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Computer Network</w:t>
                            </w:r>
                          </w:p>
                          <w:p w14:paraId="190A6B2B" w14:textId="77777777" w:rsidR="00D937B5" w:rsidRDefault="00D937B5" w:rsidP="00D937B5">
                            <w:pPr>
                              <w:pStyle w:val="Head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3FBE1674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 of the student: Swaraj Phand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A704511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Roll No. 7</w:t>
                            </w:r>
                          </w:p>
                          <w:p w14:paraId="401690B7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PRN- 12211292</w:t>
                            </w:r>
                          </w:p>
                          <w:p w14:paraId="3CBA99EB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Class- TY – D -B1</w:t>
                            </w:r>
                          </w:p>
                          <w:p w14:paraId="5DAF9340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0F802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72744F0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Div:  C                                                                             Batch: 3</w:t>
                            </w:r>
                          </w:p>
                          <w:p w14:paraId="288C675B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65E26E" w14:textId="77777777" w:rsidR="00D937B5" w:rsidRDefault="00D937B5" w:rsidP="00D937B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Date of performance: 24/01/2024</w:t>
                            </w:r>
                          </w:p>
                          <w:p w14:paraId="38AC5DAB" w14:textId="77777777" w:rsidR="00D937B5" w:rsidRDefault="00D937B5" w:rsidP="00D937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CB6C189" id="Rectangle: Rounded Corners 7" o:spid="_x0000_s1026" style="width:468pt;height:13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" strokeweight="2.5pt">
                <v:shadow color="#868686"/>
                <v:textbox>
                  <w:txbxContent>
                    <w:p w14:paraId="3D12E5E6" w14:textId="77777777" w:rsidR="00D937B5" w:rsidRDefault="00D937B5" w:rsidP="00D937B5">
                      <w:pPr>
                        <w:pStyle w:val="Head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Computer Network</w:t>
                      </w:r>
                    </w:p>
                    <w:p w14:paraId="190A6B2B" w14:textId="77777777" w:rsidR="00D937B5" w:rsidRDefault="00D937B5" w:rsidP="00D937B5">
                      <w:pPr>
                        <w:pStyle w:val="Head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3FBE1674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 of the student: Swaraj Phand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7A704511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Roll No. 7</w:t>
                      </w:r>
                    </w:p>
                    <w:p w14:paraId="401690B7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PRN- 12211292</w:t>
                      </w:r>
                    </w:p>
                    <w:p w14:paraId="3CBA99EB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Class- TY – D -B1</w:t>
                      </w:r>
                    </w:p>
                    <w:p w14:paraId="5DAF9340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3B0F802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72744F0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Div:  C                                                                             Batch: 3</w:t>
                      </w:r>
                    </w:p>
                    <w:p w14:paraId="288C675B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D65E26E" w14:textId="77777777" w:rsidR="00D937B5" w:rsidRDefault="00D937B5" w:rsidP="00D937B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Date of performance: 24/01/2024</w:t>
                      </w:r>
                    </w:p>
                    <w:p w14:paraId="38AC5DAB" w14:textId="77777777" w:rsidR="00D937B5" w:rsidRDefault="00D937B5" w:rsidP="00D937B5"/>
                  </w:txbxContent>
                </v:textbox>
                <w10:anchorlock/>
              </v:roundrect>
            </w:pict>
          </mc:Fallback>
        </mc:AlternateContent>
      </w:r>
    </w:p>
    <w:p w14:paraId="25218C37" w14:textId="53AD94AA" w:rsidR="0099313B" w:rsidRDefault="008E59B0" w:rsidP="0099313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CODE- </w:t>
      </w:r>
    </w:p>
    <w:p w14:paraId="4D5806C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&lt;iostream&gt;</w:t>
      </w:r>
    </w:p>
    <w:p w14:paraId="4509AF9A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&lt;vector&gt;</w:t>
      </w:r>
    </w:p>
    <w:p w14:paraId="1FA28B9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&lt;cstdlib&gt;</w:t>
      </w:r>
    </w:p>
    <w:p w14:paraId="39D15E12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&lt;ctime&gt;</w:t>
      </w:r>
    </w:p>
    <w:p w14:paraId="30129FF2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&lt;thread&gt;    // For std::this_thread::sleep_for</w:t>
      </w:r>
    </w:p>
    <w:p w14:paraId="558EE4B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#include &lt;chrono&gt;    // For std::chrono::seconds</w:t>
      </w:r>
    </w:p>
    <w:p w14:paraId="65E976EE" w14:textId="77777777" w:rsidR="008E59B0" w:rsidRPr="008E59B0" w:rsidRDefault="008E59B0" w:rsidP="008E59B0">
      <w:pPr>
        <w:rPr>
          <w:rFonts w:cstheme="minorHAnsi"/>
        </w:rPr>
      </w:pPr>
    </w:p>
    <w:p w14:paraId="48846D9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#define TOTAL_PACKETS 10</w:t>
      </w:r>
    </w:p>
    <w:p w14:paraId="1B6E021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#define WINDOW_SIZE 4</w:t>
      </w:r>
    </w:p>
    <w:p w14:paraId="665409D2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#define LOSS_RATE 20  // Percentage of packet loss</w:t>
      </w:r>
    </w:p>
    <w:p w14:paraId="41099DB9" w14:textId="77777777" w:rsidR="008E59B0" w:rsidRPr="008E59B0" w:rsidRDefault="008E59B0" w:rsidP="008E59B0">
      <w:pPr>
        <w:rPr>
          <w:rFonts w:cstheme="minorHAnsi"/>
        </w:rPr>
      </w:pPr>
    </w:p>
    <w:p w14:paraId="28F4934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enum Protocol {</w:t>
      </w:r>
    </w:p>
    <w:p w14:paraId="49C2F92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GO_BACK_N,</w:t>
      </w:r>
    </w:p>
    <w:p w14:paraId="57DD8916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SELECTIVE_REPEAT</w:t>
      </w:r>
    </w:p>
    <w:p w14:paraId="68E1001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};</w:t>
      </w:r>
    </w:p>
    <w:p w14:paraId="1ACE1A53" w14:textId="77777777" w:rsidR="008E59B0" w:rsidRPr="008E59B0" w:rsidRDefault="008E59B0" w:rsidP="008E59B0">
      <w:pPr>
        <w:rPr>
          <w:rFonts w:cstheme="minorHAnsi"/>
        </w:rPr>
      </w:pPr>
    </w:p>
    <w:p w14:paraId="6FD4A80F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class SlidingWindow {</w:t>
      </w:r>
    </w:p>
    <w:p w14:paraId="4C40335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private:</w:t>
      </w:r>
    </w:p>
    <w:p w14:paraId="55FEA66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int base;</w:t>
      </w:r>
    </w:p>
    <w:p w14:paraId="254201A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int nextSeqNum;</w:t>
      </w:r>
    </w:p>
    <w:p w14:paraId="704532E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lastRenderedPageBreak/>
        <w:t xml:space="preserve">    int protocol;</w:t>
      </w:r>
    </w:p>
    <w:p w14:paraId="29BF020B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std::vector&lt;int&gt; window;</w:t>
      </w:r>
    </w:p>
    <w:p w14:paraId="1FBE1AF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std::vector&lt;bool&gt; ackReceived;</w:t>
      </w:r>
    </w:p>
    <w:p w14:paraId="5B1D4DB2" w14:textId="77777777" w:rsidR="008E59B0" w:rsidRPr="008E59B0" w:rsidRDefault="008E59B0" w:rsidP="008E59B0">
      <w:pPr>
        <w:rPr>
          <w:rFonts w:cstheme="minorHAnsi"/>
        </w:rPr>
      </w:pPr>
    </w:p>
    <w:p w14:paraId="0E3A88F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public:</w:t>
      </w:r>
    </w:p>
    <w:p w14:paraId="76A4793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SlidingWindow(int protocolType) : base(0), nextSeqNum(0), protocol(protocolType) {</w:t>
      </w:r>
    </w:p>
    <w:p w14:paraId="1ECC046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window.resize(TOTAL_PACKETS, -1);</w:t>
      </w:r>
    </w:p>
    <w:p w14:paraId="13D0FABF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ackReceived.resize(TOTAL_PACKETS, false);</w:t>
      </w:r>
    </w:p>
    <w:p w14:paraId="53302E6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7A701388" w14:textId="77777777" w:rsidR="008E59B0" w:rsidRPr="008E59B0" w:rsidRDefault="008E59B0" w:rsidP="008E59B0">
      <w:pPr>
        <w:rPr>
          <w:rFonts w:cstheme="minorHAnsi"/>
        </w:rPr>
      </w:pPr>
    </w:p>
    <w:p w14:paraId="38AA2F82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void sendPackets() {</w:t>
      </w:r>
    </w:p>
    <w:p w14:paraId="73ED65AA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while (base &lt; TOTAL_PACKETS) {</w:t>
      </w:r>
    </w:p>
    <w:p w14:paraId="756229F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for (int i = 0; i &lt; WINDOW_SIZE &amp;&amp; nextSeqNum &lt; TOTAL_PACKETS; i++) {</w:t>
      </w:r>
    </w:p>
    <w:p w14:paraId="51F192DF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if (window[base + i] == -1) {</w:t>
      </w:r>
    </w:p>
    <w:p w14:paraId="3B9C454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sendPacket(nextSeqNum);</w:t>
      </w:r>
    </w:p>
    <w:p w14:paraId="7519E36B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nextSeqNum++;</w:t>
      </w:r>
    </w:p>
    <w:p w14:paraId="7D36760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}</w:t>
      </w:r>
    </w:p>
    <w:p w14:paraId="2D5AFBFB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}</w:t>
      </w:r>
    </w:p>
    <w:p w14:paraId="16819564" w14:textId="77777777" w:rsidR="008E59B0" w:rsidRPr="008E59B0" w:rsidRDefault="008E59B0" w:rsidP="008E59B0">
      <w:pPr>
        <w:rPr>
          <w:rFonts w:cstheme="minorHAnsi"/>
        </w:rPr>
      </w:pPr>
    </w:p>
    <w:p w14:paraId="044CE29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receiveAcks();</w:t>
      </w:r>
    </w:p>
    <w:p w14:paraId="149C81D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slideWindow();</w:t>
      </w:r>
    </w:p>
    <w:p w14:paraId="532E9CB4" w14:textId="17672D15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std::this_thread::sleep_for(std::chrono::seconds(1)); // Simulating delay</w:t>
      </w:r>
      <w:r w:rsidRPr="008E59B0">
        <w:rPr>
          <w:rFonts w:cstheme="minorHAnsi"/>
        </w:rPr>
        <w:t xml:space="preserve"> can also use other //libraries</w:t>
      </w:r>
    </w:p>
    <w:p w14:paraId="3E3E7FA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}</w:t>
      </w:r>
    </w:p>
    <w:p w14:paraId="7EB50B5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02807C8C" w14:textId="77777777" w:rsidR="008E59B0" w:rsidRPr="008E59B0" w:rsidRDefault="008E59B0" w:rsidP="008E59B0">
      <w:pPr>
        <w:rPr>
          <w:rFonts w:cstheme="minorHAnsi"/>
        </w:rPr>
      </w:pPr>
    </w:p>
    <w:p w14:paraId="1636B10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private:</w:t>
      </w:r>
    </w:p>
    <w:p w14:paraId="4B32D6F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void sendPacket(int seqNum) {</w:t>
      </w:r>
    </w:p>
    <w:p w14:paraId="786D24F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window[seqNum] = seqNum;</w:t>
      </w:r>
    </w:p>
    <w:p w14:paraId="0E2FAE7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lastRenderedPageBreak/>
        <w:t xml:space="preserve">        std::cout &lt;&lt; "Sent packet: " &lt;&lt; seqNum &lt;&lt; std::endl;</w:t>
      </w:r>
    </w:p>
    <w:p w14:paraId="5643B3A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7E504457" w14:textId="77777777" w:rsidR="008E59B0" w:rsidRPr="008E59B0" w:rsidRDefault="008E59B0" w:rsidP="008E59B0">
      <w:pPr>
        <w:rPr>
          <w:rFonts w:cstheme="minorHAnsi"/>
        </w:rPr>
      </w:pPr>
    </w:p>
    <w:p w14:paraId="685AB7A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void receiveAcks() {</w:t>
      </w:r>
    </w:p>
    <w:p w14:paraId="7B44CA8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for (int i = base; i &lt; base + WINDOW_SIZE &amp;&amp; i &lt; TOTAL_PACKETS; i++) {</w:t>
      </w:r>
    </w:p>
    <w:p w14:paraId="191B5C3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if (ackReceived[i] == false) {</w:t>
      </w:r>
    </w:p>
    <w:p w14:paraId="49AE61E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if (simulatePacketLoss()) {</w:t>
      </w:r>
    </w:p>
    <w:p w14:paraId="41EEE1A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std::cout &lt;&lt; "Packet " &lt;&lt; i &lt;&lt; " lost.\n";</w:t>
      </w:r>
    </w:p>
    <w:p w14:paraId="04531AB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} else {</w:t>
      </w:r>
    </w:p>
    <w:p w14:paraId="033377B5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ackReceived[i] = true;</w:t>
      </w:r>
    </w:p>
    <w:p w14:paraId="6883FCD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std::cout &lt;&lt; "Received ACK for packet: " &lt;&lt; i &lt;&lt; std::endl;</w:t>
      </w:r>
    </w:p>
    <w:p w14:paraId="2A87DD1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}</w:t>
      </w:r>
    </w:p>
    <w:p w14:paraId="393A689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}</w:t>
      </w:r>
    </w:p>
    <w:p w14:paraId="10CA640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}</w:t>
      </w:r>
    </w:p>
    <w:p w14:paraId="3F6B78B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19020195" w14:textId="77777777" w:rsidR="008E59B0" w:rsidRPr="008E59B0" w:rsidRDefault="008E59B0" w:rsidP="008E59B0">
      <w:pPr>
        <w:rPr>
          <w:rFonts w:cstheme="minorHAnsi"/>
        </w:rPr>
      </w:pPr>
    </w:p>
    <w:p w14:paraId="7D037E7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void slideWindow() {</w:t>
      </w:r>
    </w:p>
    <w:p w14:paraId="0A17135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if (protocol == GO_BACK_N) {</w:t>
      </w:r>
    </w:p>
    <w:p w14:paraId="324EADE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for (int i = base; i &lt; base + WINDOW_SIZE &amp;&amp; i &lt; TOTAL_PACKETS; i++) {</w:t>
      </w:r>
    </w:p>
    <w:p w14:paraId="0F734075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if (ackReceived[i] == false) {</w:t>
      </w:r>
    </w:p>
    <w:p w14:paraId="537C766F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nextSeqNum = i;</w:t>
      </w:r>
    </w:p>
    <w:p w14:paraId="68D8676C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break;</w:t>
      </w:r>
    </w:p>
    <w:p w14:paraId="5104980A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} else {</w:t>
      </w:r>
    </w:p>
    <w:p w14:paraId="3849908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    base++;</w:t>
      </w:r>
    </w:p>
    <w:p w14:paraId="7939424F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}</w:t>
      </w:r>
    </w:p>
    <w:p w14:paraId="24B1B94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}</w:t>
      </w:r>
    </w:p>
    <w:p w14:paraId="511E885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} else if (protocol == SELECTIVE_REPEAT) {</w:t>
      </w:r>
    </w:p>
    <w:p w14:paraId="1B60D1B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while (ackReceived[base] == true &amp;&amp; base &lt; TOTAL_PACKETS) {</w:t>
      </w:r>
    </w:p>
    <w:p w14:paraId="6C59183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        base++;</w:t>
      </w:r>
    </w:p>
    <w:p w14:paraId="3103CB0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lastRenderedPageBreak/>
        <w:t xml:space="preserve">            }</w:t>
      </w:r>
    </w:p>
    <w:p w14:paraId="7991AB5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}</w:t>
      </w:r>
    </w:p>
    <w:p w14:paraId="6466AE26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5233D2BA" w14:textId="77777777" w:rsidR="008E59B0" w:rsidRPr="008E59B0" w:rsidRDefault="008E59B0" w:rsidP="008E59B0">
      <w:pPr>
        <w:rPr>
          <w:rFonts w:cstheme="minorHAnsi"/>
        </w:rPr>
      </w:pPr>
    </w:p>
    <w:p w14:paraId="29280B21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bool simulatePacketLoss() {</w:t>
      </w:r>
    </w:p>
    <w:p w14:paraId="003FB78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    return (rand() % 100) &lt; LOSS_RATE;</w:t>
      </w:r>
    </w:p>
    <w:p w14:paraId="276F5A0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}</w:t>
      </w:r>
    </w:p>
    <w:p w14:paraId="75DE9989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};</w:t>
      </w:r>
    </w:p>
    <w:p w14:paraId="77B50BCF" w14:textId="77777777" w:rsidR="008E59B0" w:rsidRPr="008E59B0" w:rsidRDefault="008E59B0" w:rsidP="008E59B0">
      <w:pPr>
        <w:rPr>
          <w:rFonts w:cstheme="minorHAnsi"/>
        </w:rPr>
      </w:pPr>
    </w:p>
    <w:p w14:paraId="77930BE4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int main() {</w:t>
      </w:r>
    </w:p>
    <w:p w14:paraId="5F3C283B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srand(time(0));</w:t>
      </w:r>
    </w:p>
    <w:p w14:paraId="21E049C2" w14:textId="77777777" w:rsidR="008E59B0" w:rsidRPr="008E59B0" w:rsidRDefault="008E59B0" w:rsidP="008E59B0">
      <w:pPr>
        <w:rPr>
          <w:rFonts w:cstheme="minorHAnsi"/>
        </w:rPr>
      </w:pPr>
    </w:p>
    <w:p w14:paraId="347A67A7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std::cout &lt;&lt; "Go-Back-N Protocol Simulation:\n";</w:t>
      </w:r>
    </w:p>
    <w:p w14:paraId="56E732C8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SlidingWindow gbn(GO_BACK_N);</w:t>
      </w:r>
    </w:p>
    <w:p w14:paraId="7E93F693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gbn.sendPackets();</w:t>
      </w:r>
    </w:p>
    <w:p w14:paraId="0D675007" w14:textId="77777777" w:rsidR="008E59B0" w:rsidRPr="008E59B0" w:rsidRDefault="008E59B0" w:rsidP="008E59B0">
      <w:pPr>
        <w:rPr>
          <w:rFonts w:cstheme="minorHAnsi"/>
        </w:rPr>
      </w:pPr>
    </w:p>
    <w:p w14:paraId="4F75E24D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std::cout &lt;&lt; "\nSelective Repeat Protocol Simulation:\n";</w:t>
      </w:r>
    </w:p>
    <w:p w14:paraId="787781EE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SlidingWindow sr(SELECTIVE_REPEAT);</w:t>
      </w:r>
    </w:p>
    <w:p w14:paraId="1BC07F2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sr.sendPackets();</w:t>
      </w:r>
    </w:p>
    <w:p w14:paraId="42D9A53F" w14:textId="77777777" w:rsidR="008E59B0" w:rsidRPr="008E59B0" w:rsidRDefault="008E59B0" w:rsidP="008E59B0">
      <w:pPr>
        <w:rPr>
          <w:rFonts w:cstheme="minorHAnsi"/>
        </w:rPr>
      </w:pPr>
    </w:p>
    <w:p w14:paraId="32A54BB0" w14:textId="77777777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 xml:space="preserve">    return 0;</w:t>
      </w:r>
    </w:p>
    <w:p w14:paraId="6FB825B0" w14:textId="0A5564B3" w:rsidR="008E59B0" w:rsidRPr="008E59B0" w:rsidRDefault="008E59B0" w:rsidP="008E59B0">
      <w:pPr>
        <w:rPr>
          <w:rFonts w:cstheme="minorHAnsi"/>
        </w:rPr>
      </w:pPr>
      <w:r w:rsidRPr="008E59B0">
        <w:rPr>
          <w:rFonts w:cstheme="minorHAnsi"/>
        </w:rPr>
        <w:t>}</w:t>
      </w:r>
    </w:p>
    <w:p w14:paraId="6AA2B7B3" w14:textId="77777777" w:rsidR="008E59B0" w:rsidRDefault="008E59B0" w:rsidP="008E59B0">
      <w:pPr>
        <w:rPr>
          <w:rFonts w:cstheme="minorHAnsi"/>
          <w:b/>
          <w:bCs/>
        </w:rPr>
      </w:pPr>
    </w:p>
    <w:p w14:paraId="450F86DD" w14:textId="5018B921" w:rsidR="008E59B0" w:rsidRDefault="008E59B0" w:rsidP="008E59B0">
      <w:pPr>
        <w:rPr>
          <w:rFonts w:cstheme="minorHAnsi"/>
          <w:b/>
          <w:bCs/>
          <w:sz w:val="24"/>
          <w:szCs w:val="24"/>
        </w:rPr>
      </w:pPr>
      <w:r w:rsidRPr="008E59B0">
        <w:rPr>
          <w:rFonts w:cstheme="minorHAnsi"/>
          <w:b/>
          <w:bCs/>
          <w:sz w:val="24"/>
          <w:szCs w:val="24"/>
        </w:rPr>
        <w:t>OUTPUT</w:t>
      </w:r>
      <w:r>
        <w:rPr>
          <w:rFonts w:cstheme="minorHAnsi"/>
          <w:b/>
          <w:bCs/>
          <w:sz w:val="24"/>
          <w:szCs w:val="24"/>
        </w:rPr>
        <w:t xml:space="preserve"> – </w:t>
      </w:r>
    </w:p>
    <w:p w14:paraId="302C83B5" w14:textId="574F6C01" w:rsidR="008E59B0" w:rsidRPr="008E59B0" w:rsidRDefault="008E59B0" w:rsidP="008E59B0">
      <w:pPr>
        <w:rPr>
          <w:rFonts w:cstheme="minorHAnsi"/>
          <w:b/>
          <w:bCs/>
          <w:sz w:val="24"/>
          <w:szCs w:val="24"/>
        </w:rPr>
      </w:pPr>
      <w:r w:rsidRPr="008E59B0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BBA216F" wp14:editId="270B5A99">
            <wp:extent cx="6498336" cy="4373880"/>
            <wp:effectExtent l="0" t="0" r="0" b="7620"/>
            <wp:docPr id="48541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17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5040" cy="43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9B0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1CEF5634" wp14:editId="190191AF">
            <wp:extent cx="5943600" cy="5552440"/>
            <wp:effectExtent l="0" t="0" r="0" b="0"/>
            <wp:docPr id="67994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466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9B0" w:rsidRPr="008E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8E19F" w14:textId="77777777" w:rsidR="000929C6" w:rsidRDefault="000929C6" w:rsidP="00A64994">
      <w:pPr>
        <w:spacing w:after="0" w:line="240" w:lineRule="auto"/>
      </w:pPr>
      <w:r>
        <w:separator/>
      </w:r>
    </w:p>
  </w:endnote>
  <w:endnote w:type="continuationSeparator" w:id="0">
    <w:p w14:paraId="604269E4" w14:textId="77777777" w:rsidR="000929C6" w:rsidRDefault="000929C6" w:rsidP="00A6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37D24" w14:textId="77777777" w:rsidR="000929C6" w:rsidRDefault="000929C6" w:rsidP="00A64994">
      <w:pPr>
        <w:spacing w:after="0" w:line="240" w:lineRule="auto"/>
      </w:pPr>
      <w:r>
        <w:separator/>
      </w:r>
    </w:p>
  </w:footnote>
  <w:footnote w:type="continuationSeparator" w:id="0">
    <w:p w14:paraId="10CD6E8F" w14:textId="77777777" w:rsidR="000929C6" w:rsidRDefault="000929C6" w:rsidP="00A6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F4B5B"/>
    <w:multiLevelType w:val="multilevel"/>
    <w:tmpl w:val="68A0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609E7"/>
    <w:multiLevelType w:val="multilevel"/>
    <w:tmpl w:val="132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C1AAD"/>
    <w:multiLevelType w:val="multilevel"/>
    <w:tmpl w:val="449E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110652">
    <w:abstractNumId w:val="2"/>
  </w:num>
  <w:num w:numId="2" w16cid:durableId="269775676">
    <w:abstractNumId w:val="0"/>
  </w:num>
  <w:num w:numId="3" w16cid:durableId="1623418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3B"/>
    <w:rsid w:val="000929C6"/>
    <w:rsid w:val="0009792A"/>
    <w:rsid w:val="000D2E74"/>
    <w:rsid w:val="000E081A"/>
    <w:rsid w:val="00154A0A"/>
    <w:rsid w:val="001A08C4"/>
    <w:rsid w:val="001E24FA"/>
    <w:rsid w:val="00361AC6"/>
    <w:rsid w:val="003B5FC8"/>
    <w:rsid w:val="00465B17"/>
    <w:rsid w:val="004679E9"/>
    <w:rsid w:val="004806F5"/>
    <w:rsid w:val="00565ACE"/>
    <w:rsid w:val="0057480A"/>
    <w:rsid w:val="005A1A12"/>
    <w:rsid w:val="005A3050"/>
    <w:rsid w:val="00634DF7"/>
    <w:rsid w:val="0073105D"/>
    <w:rsid w:val="00753260"/>
    <w:rsid w:val="008C57C0"/>
    <w:rsid w:val="008E59B0"/>
    <w:rsid w:val="008F5416"/>
    <w:rsid w:val="00927308"/>
    <w:rsid w:val="00937C24"/>
    <w:rsid w:val="0099313B"/>
    <w:rsid w:val="009B70B0"/>
    <w:rsid w:val="00A64994"/>
    <w:rsid w:val="00C54BD2"/>
    <w:rsid w:val="00D937B5"/>
    <w:rsid w:val="00E0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66B6"/>
  <w15:chartTrackingRefBased/>
  <w15:docId w15:val="{3E45DC93-FCE1-43B5-A525-0B32C123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3B"/>
    <w:pPr>
      <w:spacing w:line="254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13B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A6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994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A64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994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E064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E06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4D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4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4FA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Reddy</dc:creator>
  <cp:keywords/>
  <dc:description/>
  <cp:lastModifiedBy>Swaraj Phand</cp:lastModifiedBy>
  <cp:revision>3</cp:revision>
  <dcterms:created xsi:type="dcterms:W3CDTF">2024-08-14T17:16:00Z</dcterms:created>
  <dcterms:modified xsi:type="dcterms:W3CDTF">2024-08-14T17:27:00Z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181c795299e3fe7fc8b127bcb68e5006cf34d248b45e91564f92977d6a5742f6</vt:lpwstr>
  </property>
</Properties>
</file>