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HW Assignment#1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True and 1 / 0 and False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True and anything, so the part after and should be analysed, 1/0 gives zero by division error, error and anything results in error.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Output: Zero by division error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True or 1 / 0 or False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True or anything results in True as for or any one operand is true, the output is true. So, no need to analyse the second part of the statement.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Output:True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True and 0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Anything and with 0 results in 0.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Output:0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False or 1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Anything or with 1 always results in 1.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Output:1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 and 3 and 6 and 10 and 15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As all the integers represent True value, the highest among them returns for an and operation.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Output:15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 or False or 2 or 1 / 0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0 or False or 2 or 1/0 -&gt;False or 2 or 1/0 -&gt; 2 or 1/0 -&gt; 2 as 2 is true and or operation does not consider the next part.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Output:2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 welcome():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print('Welcome to', end=’ ’)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return 'Hello'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 IT310():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print('IT310')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return 'Python'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print(welcome(), IT310())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First welcome function is called, so ‘Welcome to’ is printed and as end=””, the next print statement from the function IT310() prints “IT310”.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Now in the next line the return values of both the functions are printed.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Welcome to IT310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Hello Python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x = 6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 foo1(x):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print(x)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 foo2(x):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y = x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x = 7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print(x)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 = foo1(x)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prints x value from the function foo1(x=6)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foo2(x) 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y is assigned to value of x=6, y=6 and x is assigned to 7(prints 7)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 + foo1(8)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prints 8, y+return value of foo1(8)= 6+NONE=different data types cannot be added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Integer and string Cannot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operator import sub, mul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 print_sub(x, y):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print('sub')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return sub(x, y)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 print_mul(x, y):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print('mul')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return mul(x, y)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print_sub(print_mul(4, 504), 2)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print_mul function prints “mul” and returns mul(x,y)= 4*504 = 2016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print_sub function print “sub” and returns sub(x,y)=sub(2016,2)=2014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= print_sub(print_mul(4, 504), 2)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as the same statement is assigned to a, the same output appears and the value of a is the return value of function print_sub which is sub(2016,2)=2014. So we get 2014 as output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mul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sub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mul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sub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2014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795e26"/>
          <w:sz w:val="24"/>
          <w:szCs w:val="24"/>
          <w:rtl w:val="0"/>
        </w:rPr>
        <w:t xml:space="preserve">sum_odd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sum=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range (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,n+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to make sure the number is less than n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if(i%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   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to consider only odd numbers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sum=sum+i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sum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sum_odd(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</w:t>
      </w: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#1+3+5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sum_odd(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</w:t>
      </w: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#1+3+5+7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795e26"/>
          <w:sz w:val="24"/>
          <w:szCs w:val="24"/>
          <w:rtl w:val="0"/>
        </w:rPr>
        <w:t xml:space="preserve">foo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list1=[a,b,c,d]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making list of given numbers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x=</w:t>
      </w:r>
      <w:r w:rsidDel="00000000" w:rsidR="00000000" w:rsidRPr="00000000">
        <w:rPr>
          <w:rFonts w:ascii="Georgia" w:cs="Georgia" w:eastAsia="Georgia" w:hAnsi="Georgia"/>
          <w:color w:val="795e2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(list1)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finding minimum of the given numbers and assigning to x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list1.remove(x)  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removing the minimum value from list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y=</w:t>
      </w:r>
      <w:r w:rsidDel="00000000" w:rsidR="00000000" w:rsidRPr="00000000">
        <w:rPr>
          <w:rFonts w:ascii="Georgia" w:cs="Georgia" w:eastAsia="Georgia" w:hAnsi="Georgia"/>
          <w:color w:val="795e2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(list1)     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finding minimum value from the list remaining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this will be the second lowest number from the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                        # original list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x**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+y**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2   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returning sum of squares of two lowest numbers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x=foo(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y=foo(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-3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9885a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(y)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color w:val="00108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def  </w:t>
      </w:r>
      <w:r w:rsidDel="00000000" w:rsidR="00000000" w:rsidRPr="00000000">
        <w:rPr>
          <w:rFonts w:ascii="Georgia" w:cs="Georgia" w:eastAsia="Georgia" w:hAnsi="Georgia"/>
          <w:color w:val="795e26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001080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x-y==z or y-x==z: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True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y-z==x or z-y==x: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True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x-z==y or z-x==y: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True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False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df(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</w:t>
      </w: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# 5 - 3 is 2 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     #returns True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df(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</w:t>
      </w: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# 2-3!=5 or 3-2!=5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     #3-5!=2 or 5-3=2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     # returns True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df(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# 2-5=!3 or 5-2=3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    # returns True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df(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</w:t>
      </w: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# -2-3!=5 or 3-(-2)=5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    # return True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df(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# -5-(-3)=-2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# returns True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df(-2, 3, -5) </w:t>
      </w:r>
      <w:r w:rsidDel="00000000" w:rsidR="00000000" w:rsidRPr="00000000">
        <w:rPr>
          <w:rFonts w:ascii="Georgia" w:cs="Georgia" w:eastAsia="Georgia" w:hAnsi="Georgia"/>
          <w:color w:val="98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# -2-3=-5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# returns True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df(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     </w:t>
      </w: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# 2-3!=-5 or 3-2!=-5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# 3-(-5)!=2 or -5-3!=2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#-5-2!=3 or 2-(-5)!=3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# returns False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df(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# 10-6=4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# returns True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df(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     </w:t>
      </w: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# 10-6!=3 or 6-10!=3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# 6-3!=10 or 3-6!=10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8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# 3-10!=6 or 10-3!=6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8000"/>
          <w:sz w:val="24"/>
          <w:szCs w:val="24"/>
          <w:rtl w:val="0"/>
        </w:rPr>
        <w:t xml:space="preserve">                                # returns False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