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412A" w14:textId="5BC4A6F3" w:rsidR="00291A46" w:rsidRDefault="00AE3FBE" w:rsidP="00AE3FBE">
      <w:pPr>
        <w:jc w:val="center"/>
        <w:rPr>
          <w:rFonts w:asciiTheme="majorHAnsi" w:eastAsiaTheme="majorEastAsia" w:hAnsiTheme="majorHAnsi" w:cstheme="majorBidi"/>
          <w:color w:val="2E74B5" w:themeColor="accent1" w:themeShade="BF"/>
          <w:sz w:val="32"/>
          <w:szCs w:val="32"/>
        </w:rPr>
      </w:pPr>
      <w:r w:rsidRPr="007C5DFD">
        <w:rPr>
          <w:rFonts w:asciiTheme="majorHAnsi" w:eastAsiaTheme="majorEastAsia" w:hAnsiTheme="majorHAnsi" w:cstheme="majorBidi"/>
          <w:color w:val="2E74B5" w:themeColor="accent1" w:themeShade="BF"/>
          <w:sz w:val="32"/>
          <w:szCs w:val="32"/>
        </w:rPr>
        <w:t xml:space="preserve">Lab: </w:t>
      </w:r>
      <w:r w:rsidR="00291A46">
        <w:rPr>
          <w:rFonts w:asciiTheme="majorHAnsi" w:eastAsiaTheme="majorEastAsia" w:hAnsiTheme="majorHAnsi" w:cstheme="majorBidi"/>
          <w:color w:val="2E74B5" w:themeColor="accent1" w:themeShade="BF"/>
          <w:sz w:val="32"/>
          <w:szCs w:val="32"/>
        </w:rPr>
        <w:t>Final Project</w:t>
      </w:r>
    </w:p>
    <w:p w14:paraId="31D57A8D" w14:textId="77777777" w:rsidR="00291A46" w:rsidRDefault="00291A46" w:rsidP="00AE3FBE">
      <w:pPr>
        <w:jc w:val="center"/>
        <w:rPr>
          <w:rFonts w:asciiTheme="majorHAnsi" w:eastAsiaTheme="majorEastAsia" w:hAnsiTheme="majorHAnsi" w:cstheme="majorBidi"/>
          <w:color w:val="2E74B5" w:themeColor="accent1" w:themeShade="BF"/>
          <w:sz w:val="32"/>
          <w:szCs w:val="32"/>
        </w:rPr>
      </w:pPr>
    </w:p>
    <w:p w14:paraId="0A80526E" w14:textId="77777777" w:rsidR="00A15423" w:rsidRDefault="00A15423" w:rsidP="00A15423">
      <w:r w:rsidRPr="0050203B">
        <w:rPr>
          <w:rFonts w:cstheme="minorHAnsi"/>
          <w:b/>
          <w:bCs/>
        </w:rPr>
        <w:t>Overview</w:t>
      </w:r>
      <w:r>
        <w:t>:</w:t>
      </w:r>
    </w:p>
    <w:p w14:paraId="77E6FDEE" w14:textId="480E2AAE" w:rsidR="00A15423" w:rsidRDefault="00A15423" w:rsidP="00A15423">
      <w:r w:rsidRPr="009A6DC9">
        <w:t xml:space="preserve">In this </w:t>
      </w:r>
      <w:r>
        <w:t>lab</w:t>
      </w:r>
      <w:r w:rsidRPr="009A6DC9">
        <w:t xml:space="preserve">, you will review a </w:t>
      </w:r>
      <w:r>
        <w:t xml:space="preserve">scenario </w:t>
      </w:r>
      <w:r w:rsidRPr="009A6DC9">
        <w:t xml:space="preserve">with the goal </w:t>
      </w:r>
      <w:r>
        <w:t xml:space="preserve">of assessing </w:t>
      </w:r>
      <w:r w:rsidRPr="005C07D9">
        <w:t>what went well</w:t>
      </w:r>
      <w:r>
        <w:t xml:space="preserve">, analyzing </w:t>
      </w:r>
      <w:r w:rsidRPr="005C07D9">
        <w:t>what you think could have gone better</w:t>
      </w:r>
      <w:r>
        <w:t xml:space="preserve">, and recommending how to </w:t>
      </w:r>
      <w:r w:rsidRPr="005C07D9">
        <w:t>improve product management in this company</w:t>
      </w:r>
      <w:r>
        <w:t>.</w:t>
      </w:r>
    </w:p>
    <w:p w14:paraId="650531FD" w14:textId="77777777" w:rsidR="000A6DD6" w:rsidRDefault="000A6DD6"/>
    <w:p w14:paraId="3F65BDA7" w14:textId="0E9B6AC2" w:rsidR="00A15423" w:rsidRPr="000F1853" w:rsidRDefault="00A15423" w:rsidP="00A15423">
      <w:r w:rsidRPr="00480093">
        <w:rPr>
          <w:b/>
          <w:bCs/>
        </w:rPr>
        <w:t>Step 1</w:t>
      </w:r>
      <w:r>
        <w:rPr>
          <w:b/>
          <w:bCs/>
        </w:rPr>
        <w:t xml:space="preserve">: </w:t>
      </w:r>
      <w:r w:rsidRPr="00F71086">
        <w:t>Refer to the Reading</w:t>
      </w:r>
      <w:r>
        <w:t xml:space="preserve"> –</w:t>
      </w:r>
      <w:r>
        <w:rPr>
          <w:b/>
          <w:bCs/>
        </w:rPr>
        <w:t xml:space="preserve"> </w:t>
      </w:r>
      <w:r w:rsidRPr="000F1853">
        <w:rPr>
          <w:b/>
          <w:bCs/>
        </w:rPr>
        <w:t xml:space="preserve">Final Project Scenario </w:t>
      </w:r>
      <w:r w:rsidRPr="000F1853">
        <w:t>for completing this exercise.</w:t>
      </w:r>
    </w:p>
    <w:p w14:paraId="3D299259" w14:textId="77777777" w:rsidR="00A15423" w:rsidRDefault="00A15423" w:rsidP="00A15423">
      <w:pPr>
        <w:rPr>
          <w:b/>
          <w:bCs/>
        </w:rPr>
      </w:pPr>
    </w:p>
    <w:p w14:paraId="253B36A5" w14:textId="7F950512" w:rsidR="000E00FD" w:rsidRDefault="00A15423" w:rsidP="00A15423">
      <w:r w:rsidRPr="00480093">
        <w:rPr>
          <w:b/>
          <w:bCs/>
        </w:rPr>
        <w:t>Step 2</w:t>
      </w:r>
      <w:r>
        <w:rPr>
          <w:b/>
          <w:bCs/>
        </w:rPr>
        <w:t xml:space="preserve">: </w:t>
      </w:r>
      <w:r w:rsidRPr="000F1853">
        <w:t>Make seven observations about what went well. These observations can be what you noticed about the right steps or the structure that the company put in place. Think about what strategy was used and how it contributed to the success of the company</w:t>
      </w:r>
      <w:r w:rsidRPr="00F71086">
        <w:t>.</w:t>
      </w:r>
    </w:p>
    <w:p w14:paraId="4393DB27" w14:textId="77777777" w:rsidR="00A15423" w:rsidRDefault="00A15423" w:rsidP="00A15423"/>
    <w:tbl>
      <w:tblPr>
        <w:tblStyle w:val="TableGrid"/>
        <w:tblW w:w="9351" w:type="dxa"/>
        <w:tblLook w:val="04A0" w:firstRow="1" w:lastRow="0" w:firstColumn="1" w:lastColumn="0" w:noHBand="0" w:noVBand="1"/>
      </w:tblPr>
      <w:tblGrid>
        <w:gridCol w:w="704"/>
        <w:gridCol w:w="8647"/>
      </w:tblGrid>
      <w:tr w:rsidR="000E00FD" w14:paraId="6BD552E3" w14:textId="77777777" w:rsidTr="00125CB5">
        <w:tc>
          <w:tcPr>
            <w:tcW w:w="704" w:type="dxa"/>
          </w:tcPr>
          <w:p w14:paraId="4DEE359B" w14:textId="6BAC2E2F" w:rsidR="000E00FD" w:rsidRDefault="000E00FD" w:rsidP="00307488"/>
        </w:tc>
        <w:tc>
          <w:tcPr>
            <w:tcW w:w="8647" w:type="dxa"/>
          </w:tcPr>
          <w:p w14:paraId="468B5F56" w14:textId="6036C496" w:rsidR="000E00FD" w:rsidRDefault="00125CB5" w:rsidP="00307488">
            <w:r>
              <w:t>Observations: What went well</w:t>
            </w:r>
          </w:p>
        </w:tc>
      </w:tr>
      <w:tr w:rsidR="000E00FD" w14:paraId="148C66DA" w14:textId="77777777" w:rsidTr="00125CB5">
        <w:tc>
          <w:tcPr>
            <w:tcW w:w="704" w:type="dxa"/>
          </w:tcPr>
          <w:p w14:paraId="71D9B6D6" w14:textId="6185AC56" w:rsidR="000E00FD" w:rsidRDefault="000E00FD" w:rsidP="00307488">
            <w:r>
              <w:t>1</w:t>
            </w:r>
          </w:p>
        </w:tc>
        <w:tc>
          <w:tcPr>
            <w:tcW w:w="8647" w:type="dxa"/>
          </w:tcPr>
          <w:p w14:paraId="484830FE" w14:textId="17229DA8" w:rsidR="000E00FD" w:rsidRDefault="006F14D9" w:rsidP="00307488">
            <w:r>
              <w:t xml:space="preserve">Hired </w:t>
            </w:r>
            <w:r w:rsidR="00291950">
              <w:t xml:space="preserve">an </w:t>
            </w:r>
            <w:r>
              <w:t>e</w:t>
            </w:r>
            <w:r w:rsidR="00A2523F">
              <w:t>xperienced team</w:t>
            </w:r>
            <w:r w:rsidR="00291950">
              <w:t xml:space="preserve"> with the relevant background and </w:t>
            </w:r>
            <w:r w:rsidR="00662295">
              <w:t xml:space="preserve">employees </w:t>
            </w:r>
            <w:r w:rsidR="00A2523F">
              <w:t>that</w:t>
            </w:r>
            <w:r w:rsidR="00662295">
              <w:t xml:space="preserve"> clearly</w:t>
            </w:r>
            <w:r w:rsidR="00A2523F">
              <w:t xml:space="preserve"> understood the </w:t>
            </w:r>
            <w:r w:rsidR="006E7594">
              <w:t>CEO’s</w:t>
            </w:r>
            <w:r w:rsidR="00A2523F">
              <w:t xml:space="preserve"> vision</w:t>
            </w:r>
          </w:p>
        </w:tc>
      </w:tr>
      <w:tr w:rsidR="000E00FD" w14:paraId="35E5E8A3" w14:textId="77777777" w:rsidTr="00125CB5">
        <w:tc>
          <w:tcPr>
            <w:tcW w:w="704" w:type="dxa"/>
          </w:tcPr>
          <w:p w14:paraId="69528638" w14:textId="485EACF1" w:rsidR="000E00FD" w:rsidRDefault="000E00FD" w:rsidP="00307488">
            <w:r>
              <w:t>2</w:t>
            </w:r>
          </w:p>
        </w:tc>
        <w:tc>
          <w:tcPr>
            <w:tcW w:w="8647" w:type="dxa"/>
          </w:tcPr>
          <w:p w14:paraId="1DF4080F" w14:textId="0CF3CAD1" w:rsidR="000E00FD" w:rsidRDefault="00E047A1" w:rsidP="00307488">
            <w:r>
              <w:t>Data and market research conducted at the initial phase of development</w:t>
            </w:r>
            <w:r w:rsidR="008044C2">
              <w:t xml:space="preserve"> to minimize the risks and failures</w:t>
            </w:r>
          </w:p>
        </w:tc>
      </w:tr>
      <w:tr w:rsidR="000E00FD" w14:paraId="5F97FF55" w14:textId="77777777" w:rsidTr="00125CB5">
        <w:tc>
          <w:tcPr>
            <w:tcW w:w="704" w:type="dxa"/>
          </w:tcPr>
          <w:p w14:paraId="501A901A" w14:textId="731D6B72" w:rsidR="000E00FD" w:rsidRDefault="000E00FD" w:rsidP="00307488">
            <w:r>
              <w:t>3</w:t>
            </w:r>
          </w:p>
        </w:tc>
        <w:tc>
          <w:tcPr>
            <w:tcW w:w="8647" w:type="dxa"/>
          </w:tcPr>
          <w:p w14:paraId="26171BF3" w14:textId="07D3F596" w:rsidR="000E00FD" w:rsidRDefault="00211383" w:rsidP="00307488">
            <w:r>
              <w:t>Clear idea about the market</w:t>
            </w:r>
            <w:r w:rsidR="008044C2">
              <w:t>, competitors</w:t>
            </w:r>
            <w:r>
              <w:t xml:space="preserve"> and customer needs by conducting focus groups</w:t>
            </w:r>
            <w:r w:rsidR="00736694">
              <w:t xml:space="preserve"> and visiting schools</w:t>
            </w:r>
          </w:p>
        </w:tc>
      </w:tr>
      <w:tr w:rsidR="000E00FD" w14:paraId="461C55A8" w14:textId="77777777" w:rsidTr="00125CB5">
        <w:tc>
          <w:tcPr>
            <w:tcW w:w="704" w:type="dxa"/>
          </w:tcPr>
          <w:p w14:paraId="652B59B6" w14:textId="4AAFE2B5" w:rsidR="000E00FD" w:rsidRDefault="000E00FD" w:rsidP="00307488">
            <w:r>
              <w:t>4</w:t>
            </w:r>
          </w:p>
        </w:tc>
        <w:tc>
          <w:tcPr>
            <w:tcW w:w="8647" w:type="dxa"/>
          </w:tcPr>
          <w:p w14:paraId="4B1D824B" w14:textId="319C5E90" w:rsidR="000E00FD" w:rsidRDefault="002460CB" w:rsidP="00307488">
            <w:r>
              <w:t>Comparing the product vision to other popular games to understand what works in the market and how to make the product interactive and adventurous with the right features</w:t>
            </w:r>
          </w:p>
        </w:tc>
      </w:tr>
      <w:tr w:rsidR="000E00FD" w14:paraId="7A651D65" w14:textId="77777777" w:rsidTr="00125CB5">
        <w:tc>
          <w:tcPr>
            <w:tcW w:w="704" w:type="dxa"/>
          </w:tcPr>
          <w:p w14:paraId="480EE2C6" w14:textId="589921FA" w:rsidR="000E00FD" w:rsidRDefault="000E00FD" w:rsidP="00307488">
            <w:r>
              <w:t>5</w:t>
            </w:r>
          </w:p>
        </w:tc>
        <w:tc>
          <w:tcPr>
            <w:tcW w:w="8647" w:type="dxa"/>
          </w:tcPr>
          <w:p w14:paraId="7E1EB079" w14:textId="1E1EBBE2" w:rsidR="000E00FD" w:rsidRDefault="002460CB" w:rsidP="00307488">
            <w:r>
              <w:t>Continuous and clear internal team communication</w:t>
            </w:r>
            <w:r w:rsidR="003B6C1C">
              <w:t xml:space="preserve"> </w:t>
            </w:r>
            <w:r w:rsidR="00080148">
              <w:t xml:space="preserve">by both Emily and Michael to monitor </w:t>
            </w:r>
            <w:r w:rsidR="00651F12">
              <w:t>progress</w:t>
            </w:r>
            <w:r w:rsidR="00080148">
              <w:t xml:space="preserve"> </w:t>
            </w:r>
            <w:r w:rsidR="00D81EEC">
              <w:t xml:space="preserve">and </w:t>
            </w:r>
            <w:r w:rsidR="004551A3">
              <w:t>stay</w:t>
            </w:r>
            <w:r w:rsidR="00D81EEC">
              <w:t xml:space="preserve"> aligned with the </w:t>
            </w:r>
            <w:r w:rsidR="00C41D45">
              <w:t>vision and</w:t>
            </w:r>
            <w:r w:rsidR="00D81EEC">
              <w:t xml:space="preserve"> goal at all times</w:t>
            </w:r>
          </w:p>
        </w:tc>
      </w:tr>
      <w:tr w:rsidR="000E00FD" w14:paraId="7121E693" w14:textId="77777777" w:rsidTr="00125CB5">
        <w:tc>
          <w:tcPr>
            <w:tcW w:w="704" w:type="dxa"/>
          </w:tcPr>
          <w:p w14:paraId="1425AD3F" w14:textId="05B96710" w:rsidR="000E00FD" w:rsidRDefault="000E00FD" w:rsidP="00307488">
            <w:r>
              <w:t>6</w:t>
            </w:r>
          </w:p>
        </w:tc>
        <w:tc>
          <w:tcPr>
            <w:tcW w:w="8647" w:type="dxa"/>
          </w:tcPr>
          <w:p w14:paraId="0473FF9D" w14:textId="016BEAD4" w:rsidR="000E00FD" w:rsidRDefault="00111543" w:rsidP="00307488">
            <w:r>
              <w:t>Co</w:t>
            </w:r>
            <w:r w:rsidR="006B3376">
              <w:t>r</w:t>
            </w:r>
            <w:r>
              <w:t>rect marketing strategy t</w:t>
            </w:r>
            <w:r w:rsidR="003B6C1C">
              <w:t>arget</w:t>
            </w:r>
            <w:r>
              <w:t xml:space="preserve">ing the right audience at </w:t>
            </w:r>
            <w:r w:rsidR="006B3376" w:rsidRPr="006B3376">
              <w:t>educational conferences</w:t>
            </w:r>
            <w:r w:rsidR="006F7536">
              <w:t xml:space="preserve"> and involving </w:t>
            </w:r>
            <w:r w:rsidR="006F7536" w:rsidRPr="006F7536">
              <w:t>educators and parents</w:t>
            </w:r>
            <w:r w:rsidR="003B6C1C">
              <w:t xml:space="preserve"> before the launch</w:t>
            </w:r>
          </w:p>
        </w:tc>
      </w:tr>
      <w:tr w:rsidR="000E00FD" w14:paraId="46F2AF90" w14:textId="77777777" w:rsidTr="00125CB5">
        <w:tc>
          <w:tcPr>
            <w:tcW w:w="704" w:type="dxa"/>
          </w:tcPr>
          <w:p w14:paraId="3C978C9D" w14:textId="34B3923A" w:rsidR="000E00FD" w:rsidRDefault="000E00FD" w:rsidP="00307488">
            <w:r>
              <w:t>7</w:t>
            </w:r>
          </w:p>
        </w:tc>
        <w:tc>
          <w:tcPr>
            <w:tcW w:w="8647" w:type="dxa"/>
          </w:tcPr>
          <w:p w14:paraId="1CFA3C94" w14:textId="09E999FC" w:rsidR="000E00FD" w:rsidRDefault="00736C1A" w:rsidP="00307488">
            <w:r>
              <w:t xml:space="preserve">Achieved the goal </w:t>
            </w:r>
            <w:r w:rsidR="00602F7D">
              <w:t xml:space="preserve">by making </w:t>
            </w:r>
            <w:r w:rsidR="00602F7D" w:rsidRPr="00602F7D">
              <w:t>education fun</w:t>
            </w:r>
            <w:r w:rsidR="00602F7D">
              <w:t xml:space="preserve"> and</w:t>
            </w:r>
            <w:r w:rsidR="00602F7D" w:rsidRPr="00602F7D">
              <w:t xml:space="preserve"> changing the way kids learned</w:t>
            </w:r>
            <w:r w:rsidR="00E970D2">
              <w:t xml:space="preserve"> thereby setting their standards and place in the market</w:t>
            </w:r>
            <w:r w:rsidR="00BC0DED">
              <w:t xml:space="preserve">. </w:t>
            </w:r>
            <w:r w:rsidR="00651F12">
              <w:t>Continuous</w:t>
            </w:r>
            <w:r w:rsidR="00BC0DED">
              <w:t xml:space="preserve"> evolution by setting new standards was the right step post the initial launch</w:t>
            </w:r>
          </w:p>
        </w:tc>
      </w:tr>
    </w:tbl>
    <w:p w14:paraId="27810D93" w14:textId="77777777" w:rsidR="00307488" w:rsidRDefault="00307488" w:rsidP="00307488"/>
    <w:p w14:paraId="05DA13E3" w14:textId="707030A5" w:rsidR="00A15423" w:rsidRPr="00480093" w:rsidRDefault="00A15423" w:rsidP="00A15423">
      <w:r w:rsidRPr="00480093">
        <w:rPr>
          <w:b/>
          <w:bCs/>
        </w:rPr>
        <w:t>Step 3</w:t>
      </w:r>
      <w:r>
        <w:rPr>
          <w:b/>
          <w:bCs/>
        </w:rPr>
        <w:t>:</w:t>
      </w:r>
      <w:r w:rsidRPr="00657DFD">
        <w:rPr>
          <w:b/>
          <w:bCs/>
        </w:rPr>
        <w:t xml:space="preserve"> </w:t>
      </w:r>
      <w:r w:rsidRPr="000F1853">
        <w:t xml:space="preserve">Make </w:t>
      </w:r>
      <w:r w:rsidR="009232D8">
        <w:t>5</w:t>
      </w:r>
      <w:r w:rsidRPr="000F1853">
        <w:t xml:space="preserve"> observations about what you think could have gone better. This can be anything that you think was missing from the scenario or what you think should have gone </w:t>
      </w:r>
      <w:r w:rsidR="009232D8">
        <w:t>better</w:t>
      </w:r>
    </w:p>
    <w:p w14:paraId="2F99839F" w14:textId="77777777" w:rsidR="00125CB5" w:rsidRDefault="00125CB5" w:rsidP="00307488"/>
    <w:tbl>
      <w:tblPr>
        <w:tblStyle w:val="TableGrid"/>
        <w:tblW w:w="9351" w:type="dxa"/>
        <w:tblLook w:val="04A0" w:firstRow="1" w:lastRow="0" w:firstColumn="1" w:lastColumn="0" w:noHBand="0" w:noVBand="1"/>
      </w:tblPr>
      <w:tblGrid>
        <w:gridCol w:w="704"/>
        <w:gridCol w:w="8647"/>
      </w:tblGrid>
      <w:tr w:rsidR="00125CB5" w14:paraId="6A8FDF7D" w14:textId="77777777" w:rsidTr="00636DB8">
        <w:tc>
          <w:tcPr>
            <w:tcW w:w="704" w:type="dxa"/>
          </w:tcPr>
          <w:p w14:paraId="686AD166" w14:textId="77777777" w:rsidR="00125CB5" w:rsidRDefault="00125CB5" w:rsidP="00636DB8"/>
        </w:tc>
        <w:tc>
          <w:tcPr>
            <w:tcW w:w="8647" w:type="dxa"/>
          </w:tcPr>
          <w:p w14:paraId="64F01CDB" w14:textId="0870E788" w:rsidR="00125CB5" w:rsidRDefault="00125CB5" w:rsidP="00636DB8">
            <w:r>
              <w:t>Observations: What could have gone better</w:t>
            </w:r>
          </w:p>
        </w:tc>
      </w:tr>
      <w:tr w:rsidR="00125CB5" w14:paraId="0087F67F" w14:textId="77777777" w:rsidTr="00636DB8">
        <w:tc>
          <w:tcPr>
            <w:tcW w:w="704" w:type="dxa"/>
          </w:tcPr>
          <w:p w14:paraId="2C7DA7C3" w14:textId="77777777" w:rsidR="00125CB5" w:rsidRDefault="00125CB5" w:rsidP="00636DB8">
            <w:r>
              <w:t>1</w:t>
            </w:r>
          </w:p>
        </w:tc>
        <w:tc>
          <w:tcPr>
            <w:tcW w:w="8647" w:type="dxa"/>
          </w:tcPr>
          <w:p w14:paraId="6B99A626" w14:textId="0D8FDE9A" w:rsidR="00125CB5" w:rsidRDefault="00F01DC5" w:rsidP="00636DB8">
            <w:r>
              <w:t xml:space="preserve">Though future planning and bigger ideas was hopeful, it was </w:t>
            </w:r>
            <w:r w:rsidR="00851C41">
              <w:t xml:space="preserve">not </w:t>
            </w:r>
            <w:r>
              <w:t xml:space="preserve">needed at this stage </w:t>
            </w:r>
          </w:p>
        </w:tc>
      </w:tr>
      <w:tr w:rsidR="00125CB5" w14:paraId="0FA10D6E" w14:textId="77777777" w:rsidTr="00636DB8">
        <w:tc>
          <w:tcPr>
            <w:tcW w:w="704" w:type="dxa"/>
          </w:tcPr>
          <w:p w14:paraId="7B080ED2" w14:textId="77777777" w:rsidR="00125CB5" w:rsidRDefault="00125CB5" w:rsidP="00636DB8">
            <w:r>
              <w:t>2</w:t>
            </w:r>
          </w:p>
        </w:tc>
        <w:tc>
          <w:tcPr>
            <w:tcW w:w="8647" w:type="dxa"/>
          </w:tcPr>
          <w:p w14:paraId="7F2D8054" w14:textId="640D2F02" w:rsidR="00125CB5" w:rsidRDefault="006013AD" w:rsidP="00636DB8">
            <w:r>
              <w:t>Beta testing the product before the launch</w:t>
            </w:r>
            <w:r w:rsidR="00632ACA">
              <w:t xml:space="preserve"> was missing. </w:t>
            </w:r>
            <w:r w:rsidR="00AB7C7C">
              <w:t>User feedback could have been helpful in building a better version</w:t>
            </w:r>
          </w:p>
        </w:tc>
      </w:tr>
      <w:tr w:rsidR="00125CB5" w14:paraId="2D09FDF1" w14:textId="77777777" w:rsidTr="00636DB8">
        <w:tc>
          <w:tcPr>
            <w:tcW w:w="704" w:type="dxa"/>
          </w:tcPr>
          <w:p w14:paraId="308CF2A1" w14:textId="77777777" w:rsidR="00125CB5" w:rsidRDefault="00125CB5" w:rsidP="00636DB8">
            <w:r>
              <w:t>3</w:t>
            </w:r>
          </w:p>
        </w:tc>
        <w:tc>
          <w:tcPr>
            <w:tcW w:w="8647" w:type="dxa"/>
          </w:tcPr>
          <w:p w14:paraId="2A44D0C6" w14:textId="4EB7B680" w:rsidR="00125CB5" w:rsidRDefault="008C66FD" w:rsidP="00636DB8">
            <w:r>
              <w:t xml:space="preserve">Marketing </w:t>
            </w:r>
            <w:r w:rsidR="006C30F3">
              <w:t xml:space="preserve">strategy should have </w:t>
            </w:r>
            <w:r w:rsidR="00AC1879">
              <w:t>been planned</w:t>
            </w:r>
            <w:r w:rsidR="00876EE3">
              <w:t xml:space="preserve"> earlier</w:t>
            </w:r>
            <w:r w:rsidR="005E4A24">
              <w:t xml:space="preserve"> </w:t>
            </w:r>
            <w:r w:rsidR="005E4A24">
              <w:t>and KPI’s set</w:t>
            </w:r>
            <w:r w:rsidR="00876EE3">
              <w:t xml:space="preserve"> </w:t>
            </w:r>
            <w:r w:rsidR="006C30F3">
              <w:t>rather than waiting for the development to finish</w:t>
            </w:r>
            <w:r w:rsidR="000E1A12">
              <w:t xml:space="preserve"> </w:t>
            </w:r>
          </w:p>
        </w:tc>
      </w:tr>
      <w:tr w:rsidR="00125CB5" w14:paraId="2CF4F00B" w14:textId="77777777" w:rsidTr="00636DB8">
        <w:tc>
          <w:tcPr>
            <w:tcW w:w="704" w:type="dxa"/>
          </w:tcPr>
          <w:p w14:paraId="735FE15C" w14:textId="77777777" w:rsidR="00125CB5" w:rsidRDefault="00125CB5" w:rsidP="00636DB8">
            <w:r>
              <w:t>4</w:t>
            </w:r>
          </w:p>
        </w:tc>
        <w:tc>
          <w:tcPr>
            <w:tcW w:w="8647" w:type="dxa"/>
          </w:tcPr>
          <w:p w14:paraId="40558C52" w14:textId="7C441AAA" w:rsidR="00125CB5" w:rsidRDefault="003B69B6" w:rsidP="00636DB8">
            <w:r>
              <w:t xml:space="preserve">The end user students </w:t>
            </w:r>
            <w:r w:rsidR="001A7C2D">
              <w:t xml:space="preserve">were less </w:t>
            </w:r>
            <w:r w:rsidR="00060FE5">
              <w:t>involved,</w:t>
            </w:r>
            <w:r w:rsidR="001A7C2D">
              <w:t xml:space="preserve"> and their direct feedback </w:t>
            </w:r>
            <w:r w:rsidR="0017701F">
              <w:t>would have helped understand their pain points</w:t>
            </w:r>
          </w:p>
        </w:tc>
      </w:tr>
      <w:tr w:rsidR="00125CB5" w14:paraId="2E5DD792" w14:textId="77777777" w:rsidTr="00636DB8">
        <w:tc>
          <w:tcPr>
            <w:tcW w:w="704" w:type="dxa"/>
          </w:tcPr>
          <w:p w14:paraId="4BA9B00F" w14:textId="77777777" w:rsidR="00125CB5" w:rsidRDefault="00125CB5" w:rsidP="00636DB8">
            <w:r>
              <w:t>5</w:t>
            </w:r>
          </w:p>
        </w:tc>
        <w:tc>
          <w:tcPr>
            <w:tcW w:w="8647" w:type="dxa"/>
          </w:tcPr>
          <w:p w14:paraId="47D41607" w14:textId="4B183C09" w:rsidR="00125CB5" w:rsidRPr="00A44C91" w:rsidRDefault="00A44C91" w:rsidP="00636DB8">
            <w:r w:rsidRPr="00A44C91">
              <w:t>Product Manager</w:t>
            </w:r>
            <w:r>
              <w:t xml:space="preserve"> is responsible for gathering data not </w:t>
            </w:r>
            <w:r w:rsidR="0070430D">
              <w:t xml:space="preserve">the Marketing </w:t>
            </w:r>
            <w:r w:rsidR="00AE25FE">
              <w:t>M</w:t>
            </w:r>
            <w:r w:rsidR="0070430D">
              <w:t>anager</w:t>
            </w:r>
          </w:p>
        </w:tc>
      </w:tr>
    </w:tbl>
    <w:p w14:paraId="0515B7B8" w14:textId="77777777" w:rsidR="00307488" w:rsidRDefault="00307488" w:rsidP="00307488"/>
    <w:p w14:paraId="6A16F213" w14:textId="03854EE9" w:rsidR="002D2BEC" w:rsidRDefault="00307488" w:rsidP="00307488">
      <w:r w:rsidRPr="00A15423">
        <w:rPr>
          <w:b/>
          <w:bCs/>
        </w:rPr>
        <w:t>Step 4:</w:t>
      </w:r>
      <w:r>
        <w:t xml:space="preserve"> Make </w:t>
      </w:r>
      <w:r w:rsidR="00E70371">
        <w:t xml:space="preserve">five </w:t>
      </w:r>
      <w:r>
        <w:t>recommendations to improve product management in this company.</w:t>
      </w:r>
    </w:p>
    <w:p w14:paraId="124130CE" w14:textId="77777777" w:rsidR="002D2BEC" w:rsidRDefault="002D2BEC"/>
    <w:tbl>
      <w:tblPr>
        <w:tblStyle w:val="TableGrid"/>
        <w:tblW w:w="9351" w:type="dxa"/>
        <w:tblLook w:val="04A0" w:firstRow="1" w:lastRow="0" w:firstColumn="1" w:lastColumn="0" w:noHBand="0" w:noVBand="1"/>
      </w:tblPr>
      <w:tblGrid>
        <w:gridCol w:w="704"/>
        <w:gridCol w:w="8647"/>
      </w:tblGrid>
      <w:tr w:rsidR="00125CB5" w14:paraId="72671F73" w14:textId="77777777" w:rsidTr="00636DB8">
        <w:tc>
          <w:tcPr>
            <w:tcW w:w="704" w:type="dxa"/>
          </w:tcPr>
          <w:p w14:paraId="7C9BD766" w14:textId="77777777" w:rsidR="00125CB5" w:rsidRDefault="00125CB5" w:rsidP="00636DB8"/>
        </w:tc>
        <w:tc>
          <w:tcPr>
            <w:tcW w:w="8647" w:type="dxa"/>
          </w:tcPr>
          <w:p w14:paraId="01A357AC" w14:textId="3C77B0A0" w:rsidR="00125CB5" w:rsidRDefault="00125CB5" w:rsidP="00636DB8">
            <w:r>
              <w:t>Observations: What could be done to improve product management in this company</w:t>
            </w:r>
          </w:p>
        </w:tc>
      </w:tr>
      <w:tr w:rsidR="00125CB5" w14:paraId="38C95CF4" w14:textId="77777777" w:rsidTr="00636DB8">
        <w:tc>
          <w:tcPr>
            <w:tcW w:w="704" w:type="dxa"/>
          </w:tcPr>
          <w:p w14:paraId="792E60EE" w14:textId="77777777" w:rsidR="00125CB5" w:rsidRDefault="00125CB5" w:rsidP="00636DB8">
            <w:r>
              <w:t>1</w:t>
            </w:r>
          </w:p>
        </w:tc>
        <w:tc>
          <w:tcPr>
            <w:tcW w:w="8647" w:type="dxa"/>
          </w:tcPr>
          <w:p w14:paraId="03499442" w14:textId="6003F804" w:rsidR="00125CB5" w:rsidRDefault="007C7F17" w:rsidP="00636DB8">
            <w:r>
              <w:t xml:space="preserve">Product manager </w:t>
            </w:r>
            <w:r w:rsidR="008165FC">
              <w:t xml:space="preserve">must act as the central point of contact for internal teams to </w:t>
            </w:r>
            <w:r w:rsidR="00C35630">
              <w:t>monitor overall progress</w:t>
            </w:r>
          </w:p>
        </w:tc>
      </w:tr>
      <w:tr w:rsidR="00125CB5" w14:paraId="57936138" w14:textId="77777777" w:rsidTr="00636DB8">
        <w:tc>
          <w:tcPr>
            <w:tcW w:w="704" w:type="dxa"/>
          </w:tcPr>
          <w:p w14:paraId="1FFFC03B" w14:textId="77777777" w:rsidR="00125CB5" w:rsidRDefault="00125CB5" w:rsidP="00636DB8">
            <w:r>
              <w:t>2</w:t>
            </w:r>
          </w:p>
        </w:tc>
        <w:tc>
          <w:tcPr>
            <w:tcW w:w="8647" w:type="dxa"/>
          </w:tcPr>
          <w:p w14:paraId="317E5BC5" w14:textId="40B99667" w:rsidR="00125CB5" w:rsidRDefault="00C35630" w:rsidP="00636DB8">
            <w:r>
              <w:t>Hire more Product Managers for future products</w:t>
            </w:r>
            <w:r w:rsidR="00F4253B">
              <w:t xml:space="preserve"> and portfolio expansion</w:t>
            </w:r>
          </w:p>
        </w:tc>
      </w:tr>
      <w:tr w:rsidR="00125CB5" w14:paraId="55907FF2" w14:textId="77777777" w:rsidTr="00636DB8">
        <w:tc>
          <w:tcPr>
            <w:tcW w:w="704" w:type="dxa"/>
          </w:tcPr>
          <w:p w14:paraId="4C057437" w14:textId="77777777" w:rsidR="00125CB5" w:rsidRDefault="00125CB5" w:rsidP="00636DB8">
            <w:r>
              <w:t>3</w:t>
            </w:r>
          </w:p>
        </w:tc>
        <w:tc>
          <w:tcPr>
            <w:tcW w:w="8647" w:type="dxa"/>
          </w:tcPr>
          <w:p w14:paraId="084837C7" w14:textId="7345C3C2" w:rsidR="00125CB5" w:rsidRDefault="006137F8" w:rsidP="00636DB8">
            <w:r>
              <w:t xml:space="preserve">Incorporate AI </w:t>
            </w:r>
            <w:r w:rsidR="007C18CD">
              <w:t>to manage manual repetitive tasks to boost productivity</w:t>
            </w:r>
          </w:p>
        </w:tc>
      </w:tr>
      <w:tr w:rsidR="00125CB5" w14:paraId="20B13538" w14:textId="77777777" w:rsidTr="00636DB8">
        <w:tc>
          <w:tcPr>
            <w:tcW w:w="704" w:type="dxa"/>
          </w:tcPr>
          <w:p w14:paraId="238938AA" w14:textId="77777777" w:rsidR="00125CB5" w:rsidRDefault="00125CB5" w:rsidP="00636DB8">
            <w:r>
              <w:t>4</w:t>
            </w:r>
          </w:p>
        </w:tc>
        <w:tc>
          <w:tcPr>
            <w:tcW w:w="8647" w:type="dxa"/>
          </w:tcPr>
          <w:p w14:paraId="624F8BC0" w14:textId="04BC661F" w:rsidR="00125CB5" w:rsidRDefault="00554A37" w:rsidP="00636DB8">
            <w:r>
              <w:t xml:space="preserve">Assign tasks to the right </w:t>
            </w:r>
            <w:r w:rsidR="000B00DC">
              <w:t xml:space="preserve">role </w:t>
            </w:r>
            <w:r w:rsidR="00E648A7">
              <w:t>in the initial phase of planning</w:t>
            </w:r>
            <w:r w:rsidR="000455A9">
              <w:t xml:space="preserve"> using a RACI chart</w:t>
            </w:r>
          </w:p>
        </w:tc>
      </w:tr>
      <w:tr w:rsidR="00125CB5" w14:paraId="080469CA" w14:textId="77777777" w:rsidTr="00636DB8">
        <w:tc>
          <w:tcPr>
            <w:tcW w:w="704" w:type="dxa"/>
          </w:tcPr>
          <w:p w14:paraId="49537178" w14:textId="77777777" w:rsidR="00125CB5" w:rsidRDefault="00125CB5" w:rsidP="00636DB8">
            <w:r>
              <w:t>5</w:t>
            </w:r>
          </w:p>
        </w:tc>
        <w:tc>
          <w:tcPr>
            <w:tcW w:w="8647" w:type="dxa"/>
          </w:tcPr>
          <w:p w14:paraId="2134F76A" w14:textId="089B371C" w:rsidR="00125CB5" w:rsidRDefault="006106C3" w:rsidP="00636DB8">
            <w:r>
              <w:t>U</w:t>
            </w:r>
            <w:r>
              <w:t xml:space="preserve">se an iterative </w:t>
            </w:r>
            <w:r w:rsidR="00982297">
              <w:t>or incremental process</w:t>
            </w:r>
            <w:r>
              <w:t xml:space="preserve"> for future </w:t>
            </w:r>
            <w:r w:rsidR="00BF1066">
              <w:t xml:space="preserve">portfolio of </w:t>
            </w:r>
            <w:r>
              <w:t>products</w:t>
            </w:r>
          </w:p>
        </w:tc>
      </w:tr>
    </w:tbl>
    <w:p w14:paraId="0A28E5A6" w14:textId="77777777" w:rsidR="00EE4718" w:rsidRDefault="00EE4718" w:rsidP="00A15423"/>
    <w:sectPr w:rsidR="00EE4718" w:rsidSect="00A15423">
      <w:headerReference w:type="default" r:id="rId6"/>
      <w:pgSz w:w="12240" w:h="15840"/>
      <w:pgMar w:top="1440" w:right="1440" w:bottom="116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55DA" w14:textId="77777777" w:rsidR="002F736E" w:rsidRDefault="002F736E" w:rsidP="00AE3FBE">
      <w:r>
        <w:separator/>
      </w:r>
    </w:p>
  </w:endnote>
  <w:endnote w:type="continuationSeparator" w:id="0">
    <w:p w14:paraId="645C497E" w14:textId="77777777" w:rsidR="002F736E" w:rsidRDefault="002F736E" w:rsidP="00AE3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90B0" w14:textId="77777777" w:rsidR="002F736E" w:rsidRDefault="002F736E" w:rsidP="00AE3FBE">
      <w:r>
        <w:separator/>
      </w:r>
    </w:p>
  </w:footnote>
  <w:footnote w:type="continuationSeparator" w:id="0">
    <w:p w14:paraId="351846B6" w14:textId="77777777" w:rsidR="002F736E" w:rsidRDefault="002F736E" w:rsidP="00AE3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2997" w14:textId="77777777" w:rsidR="00AE3FBE" w:rsidRDefault="00AE3FBE" w:rsidP="00AE3FBE">
    <w:pPr>
      <w:pStyle w:val="Header"/>
      <w:jc w:val="center"/>
    </w:pPr>
    <w:r>
      <w:rPr>
        <w:rFonts w:asciiTheme="majorHAnsi" w:eastAsiaTheme="majorEastAsia" w:hAnsiTheme="majorHAnsi" w:cstheme="majorBidi"/>
        <w:b/>
        <w:bCs/>
        <w:color w:val="2E74B5" w:themeColor="accent1" w:themeShade="BF"/>
        <w:sz w:val="32"/>
        <w:szCs w:val="32"/>
      </w:rPr>
      <w:t>Answer Sheet</w:t>
    </w:r>
  </w:p>
  <w:p w14:paraId="6064471E" w14:textId="77777777" w:rsidR="00AE3FBE" w:rsidRDefault="00AE3FBE" w:rsidP="00AE3FBE">
    <w:pPr>
      <w:pStyle w:val="Header"/>
    </w:pPr>
  </w:p>
  <w:p w14:paraId="767ED9B3" w14:textId="77777777" w:rsidR="00AE3FBE" w:rsidRDefault="00AE3F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005A2"/>
    <w:rsid w:val="000455A9"/>
    <w:rsid w:val="00060FE5"/>
    <w:rsid w:val="00080148"/>
    <w:rsid w:val="000A6224"/>
    <w:rsid w:val="000A6DD6"/>
    <w:rsid w:val="000A79ED"/>
    <w:rsid w:val="000B00DC"/>
    <w:rsid w:val="000C7AD7"/>
    <w:rsid w:val="000E00FD"/>
    <w:rsid w:val="000E1A12"/>
    <w:rsid w:val="00111543"/>
    <w:rsid w:val="00116C5F"/>
    <w:rsid w:val="00125CB5"/>
    <w:rsid w:val="0017701F"/>
    <w:rsid w:val="001A7C2D"/>
    <w:rsid w:val="001D537E"/>
    <w:rsid w:val="00211383"/>
    <w:rsid w:val="002210F0"/>
    <w:rsid w:val="002460CB"/>
    <w:rsid w:val="00291950"/>
    <w:rsid w:val="00291A46"/>
    <w:rsid w:val="002D2BEC"/>
    <w:rsid w:val="002F736E"/>
    <w:rsid w:val="00307488"/>
    <w:rsid w:val="00346F25"/>
    <w:rsid w:val="003B69B6"/>
    <w:rsid w:val="003B6C1C"/>
    <w:rsid w:val="0043332D"/>
    <w:rsid w:val="004436D1"/>
    <w:rsid w:val="004551A3"/>
    <w:rsid w:val="00462A7A"/>
    <w:rsid w:val="004A4A8A"/>
    <w:rsid w:val="0054385F"/>
    <w:rsid w:val="00554A37"/>
    <w:rsid w:val="005E4A24"/>
    <w:rsid w:val="006013AD"/>
    <w:rsid w:val="00602F7D"/>
    <w:rsid w:val="006106C3"/>
    <w:rsid w:val="006137F8"/>
    <w:rsid w:val="00632ACA"/>
    <w:rsid w:val="00644159"/>
    <w:rsid w:val="00651F12"/>
    <w:rsid w:val="00662295"/>
    <w:rsid w:val="006B3376"/>
    <w:rsid w:val="006C30F3"/>
    <w:rsid w:val="006E7594"/>
    <w:rsid w:val="006F14D9"/>
    <w:rsid w:val="006F7536"/>
    <w:rsid w:val="0070430D"/>
    <w:rsid w:val="00736694"/>
    <w:rsid w:val="00736C1A"/>
    <w:rsid w:val="0077658D"/>
    <w:rsid w:val="007C18CD"/>
    <w:rsid w:val="007C7F17"/>
    <w:rsid w:val="00800D13"/>
    <w:rsid w:val="008044C2"/>
    <w:rsid w:val="008165FC"/>
    <w:rsid w:val="00851C41"/>
    <w:rsid w:val="00857695"/>
    <w:rsid w:val="00876EE3"/>
    <w:rsid w:val="008A208C"/>
    <w:rsid w:val="008C66FD"/>
    <w:rsid w:val="008D7E93"/>
    <w:rsid w:val="009232D8"/>
    <w:rsid w:val="00982297"/>
    <w:rsid w:val="009E4FF8"/>
    <w:rsid w:val="00A15423"/>
    <w:rsid w:val="00A2523F"/>
    <w:rsid w:val="00A44C91"/>
    <w:rsid w:val="00A6400B"/>
    <w:rsid w:val="00A75F20"/>
    <w:rsid w:val="00A95FF5"/>
    <w:rsid w:val="00AA0AA7"/>
    <w:rsid w:val="00AA7BAE"/>
    <w:rsid w:val="00AB7C7C"/>
    <w:rsid w:val="00AC1879"/>
    <w:rsid w:val="00AE25FE"/>
    <w:rsid w:val="00AE3FBE"/>
    <w:rsid w:val="00B97EC6"/>
    <w:rsid w:val="00BA31C9"/>
    <w:rsid w:val="00BC0DED"/>
    <w:rsid w:val="00BF1066"/>
    <w:rsid w:val="00C35630"/>
    <w:rsid w:val="00C41D45"/>
    <w:rsid w:val="00D0418D"/>
    <w:rsid w:val="00D1010D"/>
    <w:rsid w:val="00D81EEC"/>
    <w:rsid w:val="00E047A1"/>
    <w:rsid w:val="00E249D8"/>
    <w:rsid w:val="00E648A7"/>
    <w:rsid w:val="00E70371"/>
    <w:rsid w:val="00E970D2"/>
    <w:rsid w:val="00EE4718"/>
    <w:rsid w:val="00EE6E42"/>
    <w:rsid w:val="00F01DC5"/>
    <w:rsid w:val="00F4253B"/>
    <w:rsid w:val="00F55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70371"/>
  </w:style>
  <w:style w:type="paragraph" w:styleId="Header">
    <w:name w:val="header"/>
    <w:basedOn w:val="Normal"/>
    <w:link w:val="HeaderChar"/>
    <w:uiPriority w:val="99"/>
    <w:unhideWhenUsed/>
    <w:rsid w:val="00AE3FBE"/>
    <w:pPr>
      <w:tabs>
        <w:tab w:val="center" w:pos="4513"/>
        <w:tab w:val="right" w:pos="9026"/>
      </w:tabs>
    </w:pPr>
  </w:style>
  <w:style w:type="character" w:customStyle="1" w:styleId="HeaderChar">
    <w:name w:val="Header Char"/>
    <w:basedOn w:val="DefaultParagraphFont"/>
    <w:link w:val="Header"/>
    <w:uiPriority w:val="99"/>
    <w:rsid w:val="00AE3FBE"/>
  </w:style>
  <w:style w:type="paragraph" w:styleId="Footer">
    <w:name w:val="footer"/>
    <w:basedOn w:val="Normal"/>
    <w:link w:val="FooterChar"/>
    <w:uiPriority w:val="99"/>
    <w:unhideWhenUsed/>
    <w:rsid w:val="00AE3FBE"/>
    <w:pPr>
      <w:tabs>
        <w:tab w:val="center" w:pos="4513"/>
        <w:tab w:val="right" w:pos="9026"/>
      </w:tabs>
    </w:pPr>
  </w:style>
  <w:style w:type="character" w:customStyle="1" w:styleId="FooterChar">
    <w:name w:val="Footer Char"/>
    <w:basedOn w:val="DefaultParagraphFont"/>
    <w:link w:val="Footer"/>
    <w:uiPriority w:val="99"/>
    <w:rsid w:val="00AE3FBE"/>
  </w:style>
  <w:style w:type="table" w:styleId="TableGrid">
    <w:name w:val="Table Grid"/>
    <w:basedOn w:val="TableNormal"/>
    <w:uiPriority w:val="39"/>
    <w:rsid w:val="000E0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9740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swati bansode</cp:lastModifiedBy>
  <cp:revision>79</cp:revision>
  <dcterms:created xsi:type="dcterms:W3CDTF">2023-09-29T07:35:00Z</dcterms:created>
  <dcterms:modified xsi:type="dcterms:W3CDTF">2026-07-11T17:30:00Z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7868484dbff71eebf3c21ded54022ac4f43c47692e05cc7054d805dc2d9ccdba</vt:lpwstr>
  </property>
</Properties>
</file>