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A2AA2" w14:textId="77777777" w:rsidR="005D64E8" w:rsidRDefault="005D64E8" w:rsidP="005D64E8">
      <w:r>
        <w:t>Description</w:t>
      </w:r>
    </w:p>
    <w:p w14:paraId="716274D2" w14:textId="77777777" w:rsidR="005D64E8" w:rsidRDefault="005D64E8" w:rsidP="005D64E8"/>
    <w:p w14:paraId="692892C0" w14:textId="77777777" w:rsidR="005D64E8" w:rsidRDefault="005D64E8" w:rsidP="005D64E8">
      <w:r>
        <w:t>Problem Statement: Customer segmentation is an important technique for developing marketing strategies. It helps in better targeting and positioning customers with the company's offerings. We can perform customer personality analysis by observing their demographics and preferences.</w:t>
      </w:r>
    </w:p>
    <w:p w14:paraId="5492B055" w14:textId="77777777" w:rsidR="005D64E8" w:rsidRDefault="005D64E8" w:rsidP="005D64E8"/>
    <w:p w14:paraId="1A838BE4" w14:textId="77777777" w:rsidR="005D64E8" w:rsidRDefault="005D64E8" w:rsidP="005D64E8">
      <w:r>
        <w:t>A detailed analysis of a company's preferred customers is known as a customer personality analysis. It enables a company to better understand its customers and makes it easier to modify products or services to meet the specific needs, behaviors, and demands of several types of customers.</w:t>
      </w:r>
    </w:p>
    <w:p w14:paraId="439A6998" w14:textId="77777777" w:rsidR="005D64E8" w:rsidRDefault="005D64E8" w:rsidP="005D64E8"/>
    <w:p w14:paraId="15D1B5CD" w14:textId="77777777" w:rsidR="005D64E8" w:rsidRDefault="005D64E8" w:rsidP="005D64E8">
      <w:r>
        <w:t>Instead of spending money marketing a new product to every customer in a company's database, a company can analyze which customer segment is most likely to buy the product and then market the product only to that specific segment.</w:t>
      </w:r>
    </w:p>
    <w:p w14:paraId="29383B30" w14:textId="77777777" w:rsidR="005D64E8" w:rsidRDefault="005D64E8" w:rsidP="005D64E8"/>
    <w:p w14:paraId="6D435F60" w14:textId="77777777" w:rsidR="005D64E8" w:rsidRDefault="005D64E8" w:rsidP="005D64E8">
      <w:r>
        <w:t xml:space="preserve"> </w:t>
      </w:r>
    </w:p>
    <w:p w14:paraId="4CAED5E4" w14:textId="77777777" w:rsidR="005D64E8" w:rsidRDefault="005D64E8" w:rsidP="005D64E8"/>
    <w:p w14:paraId="6A507AF2" w14:textId="77777777" w:rsidR="005D64E8" w:rsidRDefault="005D64E8" w:rsidP="005D64E8">
      <w:r>
        <w:t>Objective:</w:t>
      </w:r>
    </w:p>
    <w:p w14:paraId="2C897E11" w14:textId="77777777" w:rsidR="005D64E8" w:rsidRDefault="005D64E8" w:rsidP="005D64E8"/>
    <w:p w14:paraId="31B61816" w14:textId="77777777" w:rsidR="005D64E8" w:rsidRDefault="005D64E8" w:rsidP="005D64E8">
      <w:r>
        <w:t>Perform customer segmentation to better understand customer personality types</w:t>
      </w:r>
    </w:p>
    <w:p w14:paraId="31C6C987" w14:textId="77777777" w:rsidR="005D64E8" w:rsidRDefault="005D64E8" w:rsidP="005D64E8"/>
    <w:p w14:paraId="322E0919" w14:textId="77777777" w:rsidR="005D64E8" w:rsidRDefault="005D64E8" w:rsidP="005D64E8">
      <w:r>
        <w:t xml:space="preserve"> </w:t>
      </w:r>
    </w:p>
    <w:p w14:paraId="2B1FE1BE" w14:textId="77777777" w:rsidR="005D64E8" w:rsidRDefault="005D64E8" w:rsidP="005D64E8"/>
    <w:p w14:paraId="012411D1" w14:textId="77777777" w:rsidR="005D64E8" w:rsidRDefault="005D64E8" w:rsidP="005D64E8">
      <w:r>
        <w:t xml:space="preserve">Dataset Description: Marketing Campaign </w:t>
      </w:r>
    </w:p>
    <w:p w14:paraId="5FCC1F98" w14:textId="77777777" w:rsidR="005D64E8" w:rsidRDefault="005D64E8" w:rsidP="005D64E8"/>
    <w:p w14:paraId="34E4EB8E" w14:textId="77777777" w:rsidR="005D64E8" w:rsidRDefault="005D64E8" w:rsidP="005D64E8">
      <w:r>
        <w:t xml:space="preserve"> </w:t>
      </w:r>
    </w:p>
    <w:p w14:paraId="4D2D63A7" w14:textId="77777777" w:rsidR="005D64E8" w:rsidRDefault="005D64E8" w:rsidP="005D64E8"/>
    <w:p w14:paraId="6154D8EE" w14:textId="77777777" w:rsidR="005D64E8" w:rsidRDefault="005D64E8" w:rsidP="005D64E8">
      <w:r>
        <w:t>Variables</w:t>
      </w:r>
      <w:r>
        <w:tab/>
        <w:t>Description</w:t>
      </w:r>
    </w:p>
    <w:p w14:paraId="0F130572" w14:textId="77777777" w:rsidR="005D64E8" w:rsidRDefault="005D64E8" w:rsidP="005D64E8">
      <w:r>
        <w:t>ID</w:t>
      </w:r>
      <w:r>
        <w:tab/>
        <w:t>Customer's unique identifier</w:t>
      </w:r>
    </w:p>
    <w:p w14:paraId="67C497DD" w14:textId="77777777" w:rsidR="005D64E8" w:rsidRDefault="005D64E8" w:rsidP="005D64E8">
      <w:r>
        <w:t>Year_Birth</w:t>
      </w:r>
      <w:r>
        <w:tab/>
        <w:t>Customer's birth year</w:t>
      </w:r>
    </w:p>
    <w:p w14:paraId="7C02F4FD" w14:textId="77777777" w:rsidR="005D64E8" w:rsidRDefault="005D64E8" w:rsidP="005D64E8">
      <w:r>
        <w:t>Education</w:t>
      </w:r>
      <w:r>
        <w:tab/>
        <w:t>Customer's education level</w:t>
      </w:r>
    </w:p>
    <w:p w14:paraId="187D89D8" w14:textId="77777777" w:rsidR="005D64E8" w:rsidRDefault="005D64E8" w:rsidP="005D64E8">
      <w:r>
        <w:t>Marital_Status</w:t>
      </w:r>
      <w:r>
        <w:tab/>
        <w:t>Customer's marital status</w:t>
      </w:r>
    </w:p>
    <w:p w14:paraId="231DE7BB" w14:textId="77777777" w:rsidR="005D64E8" w:rsidRDefault="005D64E8" w:rsidP="005D64E8">
      <w:r>
        <w:t>Income</w:t>
      </w:r>
      <w:r>
        <w:tab/>
        <w:t>Customer's yearly household income</w:t>
      </w:r>
    </w:p>
    <w:p w14:paraId="4D4FB69E" w14:textId="77777777" w:rsidR="005D64E8" w:rsidRDefault="005D64E8" w:rsidP="005D64E8">
      <w:r>
        <w:t>Kidhome</w:t>
      </w:r>
      <w:r>
        <w:tab/>
        <w:t>Number of children in customer's household</w:t>
      </w:r>
    </w:p>
    <w:p w14:paraId="061DA265" w14:textId="77777777" w:rsidR="005D64E8" w:rsidRDefault="005D64E8" w:rsidP="005D64E8">
      <w:r>
        <w:lastRenderedPageBreak/>
        <w:t>Teenhome</w:t>
      </w:r>
      <w:r>
        <w:tab/>
        <w:t>Number of teenagers in customer's household</w:t>
      </w:r>
    </w:p>
    <w:p w14:paraId="39EBABBF" w14:textId="77777777" w:rsidR="005D64E8" w:rsidRDefault="005D64E8" w:rsidP="005D64E8">
      <w:r>
        <w:t>Dt_Customer</w:t>
      </w:r>
      <w:r>
        <w:tab/>
        <w:t>Date of customer's enrolment with the company</w:t>
      </w:r>
    </w:p>
    <w:p w14:paraId="21289AED" w14:textId="77777777" w:rsidR="005D64E8" w:rsidRDefault="005D64E8" w:rsidP="005D64E8">
      <w:r>
        <w:t>Recency</w:t>
      </w:r>
      <w:r>
        <w:tab/>
        <w:t>Number of days since customer's last purchase</w:t>
      </w:r>
    </w:p>
    <w:p w14:paraId="2DCC3616" w14:textId="77777777" w:rsidR="005D64E8" w:rsidRDefault="005D64E8" w:rsidP="005D64E8">
      <w:r>
        <w:t>Complain</w:t>
      </w:r>
      <w:r>
        <w:tab/>
        <w:t>1, if the customer complained in the last 2 years, 0 otherwise</w:t>
      </w:r>
    </w:p>
    <w:p w14:paraId="0E43C87B" w14:textId="77777777" w:rsidR="005D64E8" w:rsidRDefault="005D64E8" w:rsidP="005D64E8">
      <w:r>
        <w:t>MntWines</w:t>
      </w:r>
      <w:r>
        <w:tab/>
        <w:t>Amount spent on wine in last 2 years</w:t>
      </w:r>
    </w:p>
    <w:p w14:paraId="596ECC08" w14:textId="77777777" w:rsidR="005D64E8" w:rsidRDefault="005D64E8" w:rsidP="005D64E8">
      <w:r>
        <w:t>MntFruits</w:t>
      </w:r>
      <w:r>
        <w:tab/>
        <w:t>Amount spent on fruits in last 2 years</w:t>
      </w:r>
    </w:p>
    <w:p w14:paraId="0A963556" w14:textId="77777777" w:rsidR="005D64E8" w:rsidRDefault="005D64E8" w:rsidP="005D64E8">
      <w:r>
        <w:t>MntMeatProducts</w:t>
      </w:r>
      <w:r>
        <w:tab/>
        <w:t>Amount spent on meat in last 2 years</w:t>
      </w:r>
    </w:p>
    <w:p w14:paraId="3F88E355" w14:textId="77777777" w:rsidR="005D64E8" w:rsidRDefault="005D64E8" w:rsidP="005D64E8">
      <w:r>
        <w:t>MntFishProducts</w:t>
      </w:r>
      <w:r>
        <w:tab/>
        <w:t>Amount spent on fish in last 2 years</w:t>
      </w:r>
    </w:p>
    <w:p w14:paraId="01860B79" w14:textId="77777777" w:rsidR="005D64E8" w:rsidRDefault="005D64E8" w:rsidP="005D64E8">
      <w:r>
        <w:t>MntSweetProducts</w:t>
      </w:r>
      <w:r>
        <w:tab/>
        <w:t>Amount spent on sweets in last 2 years</w:t>
      </w:r>
    </w:p>
    <w:p w14:paraId="0E72E166" w14:textId="77777777" w:rsidR="005D64E8" w:rsidRDefault="005D64E8" w:rsidP="005D64E8">
      <w:r>
        <w:t>MntGoldProds</w:t>
      </w:r>
      <w:r>
        <w:tab/>
        <w:t>Amount spent on gold in last 2 years</w:t>
      </w:r>
    </w:p>
    <w:p w14:paraId="683DC19F" w14:textId="77777777" w:rsidR="005D64E8" w:rsidRDefault="005D64E8" w:rsidP="005D64E8">
      <w:r>
        <w:t>NumDealsPurchases</w:t>
      </w:r>
      <w:r>
        <w:tab/>
        <w:t>Number of purchases made with a discount</w:t>
      </w:r>
    </w:p>
    <w:p w14:paraId="2439E59D" w14:textId="77777777" w:rsidR="005D64E8" w:rsidRDefault="005D64E8" w:rsidP="005D64E8">
      <w:r>
        <w:t>AcceptedCmp1</w:t>
      </w:r>
      <w:r>
        <w:tab/>
        <w:t>1, if the customer accepted the offer in the 1st campaign, 0 otherwise</w:t>
      </w:r>
    </w:p>
    <w:p w14:paraId="5C2A88F5" w14:textId="77777777" w:rsidR="005D64E8" w:rsidRDefault="005D64E8" w:rsidP="005D64E8">
      <w:r>
        <w:t>AcceptedCmp2</w:t>
      </w:r>
      <w:r>
        <w:tab/>
        <w:t>1, if the customer accepted the offer in the 2nd campaign, 0 otherwise</w:t>
      </w:r>
    </w:p>
    <w:p w14:paraId="66D4FF6F" w14:textId="77777777" w:rsidR="005D64E8" w:rsidRDefault="005D64E8" w:rsidP="005D64E8">
      <w:r>
        <w:t>AcceptedCmp3</w:t>
      </w:r>
      <w:r>
        <w:tab/>
        <w:t>1, if the customer accepted the offer in the 3rd campaign, 0 otherwise</w:t>
      </w:r>
    </w:p>
    <w:p w14:paraId="14583CC3" w14:textId="77777777" w:rsidR="005D64E8" w:rsidRDefault="005D64E8" w:rsidP="005D64E8">
      <w:r>
        <w:t>AcceptedCmp4</w:t>
      </w:r>
      <w:r>
        <w:tab/>
        <w:t>1, if the customer accepted the offer in the 4th campaign, 0 otherwise</w:t>
      </w:r>
    </w:p>
    <w:p w14:paraId="181FCCD9" w14:textId="77777777" w:rsidR="005D64E8" w:rsidRDefault="005D64E8" w:rsidP="005D64E8">
      <w:r>
        <w:t>AcceptedCmp5</w:t>
      </w:r>
      <w:r>
        <w:tab/>
        <w:t>1, if the customer accepted the offer in the 5th campaign, 0 otherwise</w:t>
      </w:r>
    </w:p>
    <w:p w14:paraId="170269AA" w14:textId="77777777" w:rsidR="005D64E8" w:rsidRDefault="005D64E8" w:rsidP="005D64E8">
      <w:r>
        <w:t>Response</w:t>
      </w:r>
      <w:r>
        <w:tab/>
        <w:t>1, if the customer accepted the offer in the last campaign, 0 otherwise</w:t>
      </w:r>
    </w:p>
    <w:p w14:paraId="529C6783" w14:textId="77777777" w:rsidR="005D64E8" w:rsidRDefault="005D64E8" w:rsidP="005D64E8">
      <w:r>
        <w:t>NumWebPurchases</w:t>
      </w:r>
      <w:r>
        <w:tab/>
        <w:t>Number of purchases made through the company’s website</w:t>
      </w:r>
    </w:p>
    <w:p w14:paraId="553BF4BD" w14:textId="77777777" w:rsidR="005D64E8" w:rsidRDefault="005D64E8" w:rsidP="005D64E8">
      <w:r>
        <w:t>NumCatalogPurchases</w:t>
      </w:r>
      <w:r>
        <w:tab/>
        <w:t>Number of purchases made using a catalog</w:t>
      </w:r>
    </w:p>
    <w:p w14:paraId="7828E2EE" w14:textId="77777777" w:rsidR="005D64E8" w:rsidRDefault="005D64E8" w:rsidP="005D64E8">
      <w:r>
        <w:t>NumStorePurchases</w:t>
      </w:r>
      <w:r>
        <w:tab/>
        <w:t>Number of purchases made directly in stores</w:t>
      </w:r>
    </w:p>
    <w:p w14:paraId="5396B05B" w14:textId="77777777" w:rsidR="005D64E8" w:rsidRDefault="005D64E8" w:rsidP="005D64E8">
      <w:r>
        <w:t>NumWebVisitsMonth</w:t>
      </w:r>
      <w:r>
        <w:tab/>
        <w:t>Number of visits to the company’s website in the last month</w:t>
      </w:r>
    </w:p>
    <w:p w14:paraId="56F8827A" w14:textId="77777777" w:rsidR="005D64E8" w:rsidRDefault="005D64E8" w:rsidP="005D64E8">
      <w:r>
        <w:t>Z-CostContact</w:t>
      </w:r>
      <w:r>
        <w:tab/>
        <w:t>Category value for cost to contact</w:t>
      </w:r>
    </w:p>
    <w:p w14:paraId="16B25FFC" w14:textId="77777777" w:rsidR="005D64E8" w:rsidRDefault="005D64E8" w:rsidP="005D64E8">
      <w:r>
        <w:t>Z-Revenue</w:t>
      </w:r>
      <w:r>
        <w:tab/>
        <w:t>Category value for revenue</w:t>
      </w:r>
    </w:p>
    <w:p w14:paraId="5418FBF8" w14:textId="77777777" w:rsidR="005D64E8" w:rsidRDefault="005D64E8" w:rsidP="005D64E8">
      <w:r>
        <w:t xml:space="preserve"> </w:t>
      </w:r>
    </w:p>
    <w:p w14:paraId="5D87467D" w14:textId="77777777" w:rsidR="005D64E8" w:rsidRDefault="005D64E8" w:rsidP="005D64E8"/>
    <w:p w14:paraId="29A80ABE" w14:textId="77777777" w:rsidR="005D64E8" w:rsidRDefault="005D64E8" w:rsidP="005D64E8">
      <w:r>
        <w:t>Note:</w:t>
      </w:r>
    </w:p>
    <w:p w14:paraId="2EB0F2FE" w14:textId="77777777" w:rsidR="005D64E8" w:rsidRDefault="005D64E8" w:rsidP="005D64E8"/>
    <w:p w14:paraId="5566B730" w14:textId="77777777" w:rsidR="005D64E8" w:rsidRDefault="005D64E8" w:rsidP="005D64E8">
      <w:r>
        <w:t>Download the “Marketing_campaign.csv” using the link given in the business strategy - customer segmentation project statement.</w:t>
      </w:r>
    </w:p>
    <w:p w14:paraId="608EA020" w14:textId="77777777" w:rsidR="005D64E8" w:rsidRDefault="005D64E8" w:rsidP="005D64E8"/>
    <w:p w14:paraId="5AA1D6D9" w14:textId="77777777" w:rsidR="005D64E8" w:rsidRDefault="005D64E8" w:rsidP="005D64E8">
      <w:r>
        <w:t xml:space="preserve"> </w:t>
      </w:r>
    </w:p>
    <w:p w14:paraId="0DBC19E7" w14:textId="77777777" w:rsidR="005D64E8" w:rsidRDefault="005D64E8" w:rsidP="005D64E8"/>
    <w:p w14:paraId="043A68F2" w14:textId="77777777" w:rsidR="005D64E8" w:rsidRDefault="005D64E8" w:rsidP="008229EE">
      <w:pPr>
        <w:pStyle w:val="Heading1"/>
      </w:pPr>
      <w:r>
        <w:t>Steps to perform:</w:t>
      </w:r>
    </w:p>
    <w:p w14:paraId="4FD8BDF7" w14:textId="77777777" w:rsidR="005D64E8" w:rsidRDefault="005D64E8" w:rsidP="005D64E8"/>
    <w:p w14:paraId="48FC9375" w14:textId="77777777" w:rsidR="005D64E8" w:rsidRDefault="005D64E8" w:rsidP="00282EB2">
      <w:pPr>
        <w:pStyle w:val="ListParagraph"/>
        <w:numPr>
          <w:ilvl w:val="0"/>
          <w:numId w:val="1"/>
        </w:numPr>
      </w:pPr>
      <w:r>
        <w:t>Import the input file. Check if the variable with date values has been imported appropriately</w:t>
      </w:r>
    </w:p>
    <w:p w14:paraId="1CB1CA78" w14:textId="77777777" w:rsidR="005D64E8" w:rsidRDefault="005D64E8" w:rsidP="00282EB2">
      <w:pPr>
        <w:pStyle w:val="ListParagraph"/>
        <w:numPr>
          <w:ilvl w:val="0"/>
          <w:numId w:val="1"/>
        </w:numPr>
      </w:pPr>
      <w:r>
        <w:t>Find the variables with missing values. If the proportion of missing values is less than 5%, then delete the rows</w:t>
      </w:r>
    </w:p>
    <w:p w14:paraId="6BB124B3" w14:textId="77777777" w:rsidR="005D64E8" w:rsidRDefault="005D64E8" w:rsidP="00282EB2">
      <w:pPr>
        <w:pStyle w:val="ListParagraph"/>
        <w:numPr>
          <w:ilvl w:val="0"/>
          <w:numId w:val="1"/>
        </w:numPr>
      </w:pPr>
      <w:r>
        <w:t>Calculate the newest and oldest customer's enrolment date in the records</w:t>
      </w:r>
    </w:p>
    <w:p w14:paraId="05D9CF55" w14:textId="77777777" w:rsidR="005D64E8" w:rsidRDefault="005D64E8" w:rsidP="00282EB2">
      <w:pPr>
        <w:pStyle w:val="ListParagraph"/>
        <w:numPr>
          <w:ilvl w:val="0"/>
          <w:numId w:val="1"/>
        </w:numPr>
      </w:pPr>
      <w:r>
        <w:t>Create a feature "Customer_For" of the number of days the customers started to shop in the store relative to the last recorded date</w:t>
      </w:r>
    </w:p>
    <w:p w14:paraId="0FF39D5D" w14:textId="77777777" w:rsidR="005D64E8" w:rsidRDefault="005D64E8" w:rsidP="00282EB2">
      <w:pPr>
        <w:pStyle w:val="ListParagraph"/>
        <w:numPr>
          <w:ilvl w:val="0"/>
          <w:numId w:val="1"/>
        </w:numPr>
      </w:pPr>
      <w:r>
        <w:t>Find the "Age" of customers by the "Year_Birth" indicating the birth year</w:t>
      </w:r>
    </w:p>
    <w:p w14:paraId="0FE8B614" w14:textId="77777777" w:rsidR="005D64E8" w:rsidRDefault="005D64E8" w:rsidP="00282EB2">
      <w:pPr>
        <w:pStyle w:val="ListParagraph"/>
        <w:numPr>
          <w:ilvl w:val="0"/>
          <w:numId w:val="1"/>
        </w:numPr>
      </w:pPr>
      <w:r>
        <w:t>Create a feature "Spent" indicating the total amount spent by the customer in various categories over two years</w:t>
      </w:r>
    </w:p>
    <w:p w14:paraId="6D9DE711" w14:textId="77777777" w:rsidR="005D64E8" w:rsidRDefault="005D64E8" w:rsidP="00282EB2">
      <w:pPr>
        <w:pStyle w:val="ListParagraph"/>
        <w:numPr>
          <w:ilvl w:val="0"/>
          <w:numId w:val="1"/>
        </w:numPr>
      </w:pPr>
      <w:r>
        <w:t>Create another feature "Living_With" out of "Marital_Status" to extract the living situation of couples. Consider a value ‘Partner’ for the variable "Living_With" for the instances where "Marital_Status" is either “Married” or “Together”. Rest all can be taken as ‘Alone’</w:t>
      </w:r>
    </w:p>
    <w:p w14:paraId="5DB67428" w14:textId="77777777" w:rsidR="005D64E8" w:rsidRDefault="005D64E8" w:rsidP="00282EB2">
      <w:pPr>
        <w:pStyle w:val="ListParagraph"/>
        <w:numPr>
          <w:ilvl w:val="0"/>
          <w:numId w:val="1"/>
        </w:numPr>
      </w:pPr>
      <w:r>
        <w:t>Create a feature "Children" to indicate the total number of children in a household that is, kids and teenagers</w:t>
      </w:r>
    </w:p>
    <w:p w14:paraId="3B92FB79" w14:textId="77777777" w:rsidR="005D64E8" w:rsidRDefault="005D64E8" w:rsidP="00282EB2">
      <w:pPr>
        <w:pStyle w:val="ListParagraph"/>
        <w:numPr>
          <w:ilvl w:val="0"/>
          <w:numId w:val="1"/>
        </w:numPr>
      </w:pPr>
      <w:r>
        <w:t>To get further clarity on a household, create a feature indicating "Family_Size"</w:t>
      </w:r>
    </w:p>
    <w:p w14:paraId="10C61BBD" w14:textId="77777777" w:rsidR="005D64E8" w:rsidRDefault="005D64E8" w:rsidP="00282EB2">
      <w:pPr>
        <w:pStyle w:val="ListParagraph"/>
        <w:numPr>
          <w:ilvl w:val="0"/>
          <w:numId w:val="1"/>
        </w:numPr>
      </w:pPr>
      <w:r>
        <w:t>Create a feature "Is_Parent" to indicate the parenthood status</w:t>
      </w:r>
    </w:p>
    <w:p w14:paraId="1B22DFC7" w14:textId="77777777" w:rsidR="005D64E8" w:rsidRDefault="005D64E8" w:rsidP="00282EB2">
      <w:pPr>
        <w:pStyle w:val="ListParagraph"/>
        <w:numPr>
          <w:ilvl w:val="0"/>
          <w:numId w:val="1"/>
        </w:numPr>
      </w:pPr>
      <w:r>
        <w:t>Keep only two categories in the field – ‘Education’ – Undergraduate, Graduate</w:t>
      </w:r>
    </w:p>
    <w:p w14:paraId="23EF9F06" w14:textId="77777777" w:rsidR="005D64E8" w:rsidRDefault="005D64E8" w:rsidP="00282EB2">
      <w:pPr>
        <w:pStyle w:val="ListParagraph"/>
        <w:numPr>
          <w:ilvl w:val="0"/>
          <w:numId w:val="1"/>
        </w:numPr>
      </w:pPr>
      <w:r>
        <w:t>For clarity, change the name of the variables as:</w:t>
      </w:r>
    </w:p>
    <w:p w14:paraId="3AB478D4" w14:textId="134DCF2B" w:rsidR="005D64E8" w:rsidRDefault="005D64E8" w:rsidP="00282EB2">
      <w:pPr>
        <w:ind w:firstLine="48"/>
      </w:pPr>
    </w:p>
    <w:p w14:paraId="388C3A14" w14:textId="77777777" w:rsidR="005D64E8" w:rsidRDefault="005D64E8" w:rsidP="005D64E8"/>
    <w:p w14:paraId="769CDBAB" w14:textId="77777777" w:rsidR="005D64E8" w:rsidRDefault="005D64E8" w:rsidP="00282EB2">
      <w:pPr>
        <w:pStyle w:val="ListParagraph"/>
        <w:ind w:left="360"/>
      </w:pPr>
      <w:r>
        <w:t>MntWines</w:t>
      </w:r>
      <w:r>
        <w:tab/>
        <w:t>Wines</w:t>
      </w:r>
    </w:p>
    <w:p w14:paraId="7AA4171E" w14:textId="77777777" w:rsidR="005D64E8" w:rsidRDefault="005D64E8" w:rsidP="00282EB2">
      <w:pPr>
        <w:pStyle w:val="ListParagraph"/>
        <w:ind w:left="360"/>
      </w:pPr>
      <w:r>
        <w:t>MntFruits</w:t>
      </w:r>
      <w:r>
        <w:tab/>
        <w:t>Fruits</w:t>
      </w:r>
    </w:p>
    <w:p w14:paraId="0417DE9A" w14:textId="77777777" w:rsidR="005D64E8" w:rsidRDefault="005D64E8" w:rsidP="00282EB2">
      <w:pPr>
        <w:pStyle w:val="ListParagraph"/>
        <w:ind w:left="360"/>
      </w:pPr>
      <w:r>
        <w:t>MntMeatProducts</w:t>
      </w:r>
      <w:r>
        <w:tab/>
        <w:t>MeatProducts</w:t>
      </w:r>
    </w:p>
    <w:p w14:paraId="22C3616F" w14:textId="77777777" w:rsidR="005D64E8" w:rsidRDefault="005D64E8" w:rsidP="00282EB2">
      <w:pPr>
        <w:pStyle w:val="ListParagraph"/>
        <w:ind w:left="360"/>
      </w:pPr>
      <w:r>
        <w:t>MntFishProducts</w:t>
      </w:r>
      <w:r>
        <w:tab/>
        <w:t>FishProducts</w:t>
      </w:r>
    </w:p>
    <w:p w14:paraId="3C7DAE99" w14:textId="77777777" w:rsidR="005D64E8" w:rsidRDefault="005D64E8" w:rsidP="00282EB2">
      <w:pPr>
        <w:pStyle w:val="ListParagraph"/>
        <w:ind w:left="360"/>
      </w:pPr>
      <w:r>
        <w:t>MntSweetProducts</w:t>
      </w:r>
      <w:r>
        <w:tab/>
        <w:t>SweetsProducts</w:t>
      </w:r>
    </w:p>
    <w:p w14:paraId="3CA0042A" w14:textId="77777777" w:rsidR="005D64E8" w:rsidRDefault="005D64E8" w:rsidP="00282EB2">
      <w:pPr>
        <w:pStyle w:val="ListParagraph"/>
        <w:ind w:left="360"/>
      </w:pPr>
      <w:r>
        <w:t>MntGoldProds</w:t>
      </w:r>
      <w:r>
        <w:tab/>
        <w:t>GoldProds</w:t>
      </w:r>
    </w:p>
    <w:p w14:paraId="61CC9E44" w14:textId="75B66567" w:rsidR="005D64E8" w:rsidRDefault="005D64E8" w:rsidP="00282EB2">
      <w:pPr>
        <w:ind w:firstLine="48"/>
      </w:pPr>
    </w:p>
    <w:p w14:paraId="01E07CD6" w14:textId="77777777" w:rsidR="005D64E8" w:rsidRDefault="005D64E8" w:rsidP="005D64E8"/>
    <w:p w14:paraId="1C21C0F6" w14:textId="4C77F7FE" w:rsidR="005D64E8" w:rsidRDefault="005D64E8" w:rsidP="00282EB2">
      <w:pPr>
        <w:pStyle w:val="ListParagraph"/>
        <w:numPr>
          <w:ilvl w:val="0"/>
          <w:numId w:val="1"/>
        </w:numPr>
      </w:pPr>
      <w:r>
        <w:t xml:space="preserve"> Drop the redundant columns: "Marital_Status", "Dt_Customer", "Z_CostContact", "Z_Revenue", "Year_Birth", and "ID"</w:t>
      </w:r>
    </w:p>
    <w:p w14:paraId="55F45F15" w14:textId="77777777" w:rsidR="005D64E8" w:rsidRDefault="005D64E8" w:rsidP="005D64E8"/>
    <w:p w14:paraId="1AF07E93" w14:textId="5FD6B302" w:rsidR="005D64E8" w:rsidRDefault="005D64E8" w:rsidP="00282EB2">
      <w:pPr>
        <w:pStyle w:val="ListParagraph"/>
        <w:numPr>
          <w:ilvl w:val="0"/>
          <w:numId w:val="1"/>
        </w:numPr>
      </w:pPr>
      <w:r>
        <w:t>Create box plots and histograms for age and income. Identify the outliers and delete rows with outliers</w:t>
      </w:r>
    </w:p>
    <w:p w14:paraId="17348DFE" w14:textId="77777777" w:rsidR="005D64E8" w:rsidRDefault="005D64E8" w:rsidP="005D64E8"/>
    <w:p w14:paraId="563812C7" w14:textId="5AD088B4" w:rsidR="005D64E8" w:rsidRDefault="005D64E8" w:rsidP="00282EB2">
      <w:pPr>
        <w:pStyle w:val="ListParagraph"/>
        <w:numPr>
          <w:ilvl w:val="0"/>
          <w:numId w:val="1"/>
        </w:numPr>
      </w:pPr>
      <w:r>
        <w:t>Find out the correlation between variables. Create a heatmap to visualize the correlation plot</w:t>
      </w:r>
    </w:p>
    <w:p w14:paraId="40353D66" w14:textId="77777777" w:rsidR="005D64E8" w:rsidRDefault="005D64E8" w:rsidP="005D64E8"/>
    <w:p w14:paraId="55815B7A" w14:textId="0A5ACD9E" w:rsidR="005D64E8" w:rsidRDefault="005D64E8" w:rsidP="00282EB2">
      <w:pPr>
        <w:pStyle w:val="ListParagraph"/>
        <w:numPr>
          <w:ilvl w:val="0"/>
          <w:numId w:val="1"/>
        </w:numPr>
      </w:pPr>
      <w:r>
        <w:lastRenderedPageBreak/>
        <w:t>Now you should prepare the data for cluster analysis and Categorical variables must be incorporated in clustering. Perform necessary encoding techniques to transform the categorical variables</w:t>
      </w:r>
    </w:p>
    <w:p w14:paraId="5E9F46F6" w14:textId="77777777" w:rsidR="005D64E8" w:rsidRDefault="005D64E8" w:rsidP="005D64E8"/>
    <w:p w14:paraId="1F723DEF" w14:textId="3E030C68" w:rsidR="005D64E8" w:rsidRDefault="005D64E8" w:rsidP="00282EB2">
      <w:pPr>
        <w:pStyle w:val="ListParagraph"/>
        <w:numPr>
          <w:ilvl w:val="0"/>
          <w:numId w:val="1"/>
        </w:numPr>
      </w:pPr>
      <w:r>
        <w:t>Find the appropriate number of clusters using the elbow method</w:t>
      </w:r>
    </w:p>
    <w:p w14:paraId="7CBEC93F" w14:textId="77777777" w:rsidR="005D64E8" w:rsidRDefault="005D64E8" w:rsidP="005D64E8"/>
    <w:p w14:paraId="3E3B6468" w14:textId="19BCA710" w:rsidR="005D64E8" w:rsidRDefault="005D64E8" w:rsidP="00282EB2">
      <w:pPr>
        <w:pStyle w:val="ListParagraph"/>
        <w:numPr>
          <w:ilvl w:val="0"/>
          <w:numId w:val="1"/>
        </w:numPr>
      </w:pPr>
      <w:r>
        <w:t xml:space="preserve"> Perform cluster analysis using k-means</w:t>
      </w:r>
    </w:p>
    <w:p w14:paraId="0787C0A0" w14:textId="77777777" w:rsidR="005D64E8" w:rsidRDefault="005D64E8" w:rsidP="005D64E8"/>
    <w:p w14:paraId="7DF5819A" w14:textId="1E950335" w:rsidR="005D64E8" w:rsidRDefault="005D64E8" w:rsidP="00282EB2">
      <w:pPr>
        <w:pStyle w:val="ListParagraph"/>
        <w:numPr>
          <w:ilvl w:val="0"/>
          <w:numId w:val="1"/>
        </w:numPr>
      </w:pPr>
      <w:r>
        <w:t>After a cluster analysis is performed, it is important for the business to define the clusters. Perform cluster profiling, describe each cluster in detail, and use appropriate visualizations to support your views</w:t>
      </w:r>
    </w:p>
    <w:p w14:paraId="4E79FC16" w14:textId="77777777" w:rsidR="005D64E8" w:rsidRDefault="005D64E8" w:rsidP="005D64E8"/>
    <w:p w14:paraId="7B04672C" w14:textId="14E9E8F1" w:rsidR="007F3B2C" w:rsidRPr="005D64E8" w:rsidRDefault="007F3B2C" w:rsidP="005D64E8"/>
    <w:sectPr w:rsidR="007F3B2C" w:rsidRPr="005D64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A7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354842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B2C"/>
    <w:rsid w:val="00282EB2"/>
    <w:rsid w:val="005D64E8"/>
    <w:rsid w:val="006D4E2B"/>
    <w:rsid w:val="007F3B2C"/>
    <w:rsid w:val="008229EE"/>
    <w:rsid w:val="00A739AB"/>
    <w:rsid w:val="00F54AC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4B2DB"/>
  <w15:docId w15:val="{7D79E3F9-7128-4DE4-B2CC-BF762F88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39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2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073196">
      <w:bodyDiv w:val="1"/>
      <w:marLeft w:val="0"/>
      <w:marRight w:val="0"/>
      <w:marTop w:val="0"/>
      <w:marBottom w:val="0"/>
      <w:divBdr>
        <w:top w:val="none" w:sz="0" w:space="0" w:color="auto"/>
        <w:left w:val="none" w:sz="0" w:space="0" w:color="auto"/>
        <w:bottom w:val="none" w:sz="0" w:space="0" w:color="auto"/>
        <w:right w:val="none" w:sz="0" w:space="0" w:color="auto"/>
      </w:divBdr>
      <w:divsChild>
        <w:div w:id="940531439">
          <w:marLeft w:val="0"/>
          <w:marRight w:val="0"/>
          <w:marTop w:val="0"/>
          <w:marBottom w:val="0"/>
          <w:divBdr>
            <w:top w:val="none" w:sz="0" w:space="0" w:color="auto"/>
            <w:left w:val="none" w:sz="0" w:space="0" w:color="auto"/>
            <w:bottom w:val="none" w:sz="0" w:space="0" w:color="auto"/>
            <w:right w:val="none" w:sz="0" w:space="0" w:color="auto"/>
          </w:divBdr>
          <w:divsChild>
            <w:div w:id="300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6210</TotalTime>
  <Pages>4</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Taluka</dc:creator>
  <cp:keywords/>
  <dc:description/>
  <cp:lastModifiedBy>Swati Taluka</cp:lastModifiedBy>
  <cp:revision>3</cp:revision>
  <dcterms:created xsi:type="dcterms:W3CDTF">2024-01-12T11:22:00Z</dcterms:created>
  <dcterms:modified xsi:type="dcterms:W3CDTF">2024-01-16T19:49:00Z</dcterms:modified>
</cp:coreProperties>
</file>