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D775" w14:textId="65030ACE" w:rsidR="00BC5914" w:rsidRPr="00BC5914" w:rsidRDefault="00BC5914" w:rsidP="00BC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914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BC5914">
        <w:rPr>
          <w:rFonts w:ascii="Times New Roman" w:hAnsi="Times New Roman" w:cs="Times New Roman"/>
          <w:sz w:val="28"/>
          <w:szCs w:val="28"/>
        </w:rPr>
        <w:t>10</w:t>
      </w:r>
    </w:p>
    <w:p w14:paraId="7C308C8D" w14:textId="77777777" w:rsidR="00BC5914" w:rsidRPr="00BC5914" w:rsidRDefault="00BC5914" w:rsidP="00BC5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C5914">
        <w:rPr>
          <w:rFonts w:ascii="Times New Roman" w:hAnsi="Times New Roman" w:cs="Times New Roman"/>
          <w:sz w:val="28"/>
          <w:szCs w:val="28"/>
        </w:rPr>
        <w:t>Вариант 1</w:t>
      </w:r>
    </w:p>
    <w:p w14:paraId="7D23F1DA" w14:textId="77777777" w:rsidR="00BC5914" w:rsidRPr="00BC5914" w:rsidRDefault="00BC5914" w:rsidP="00BC5914">
      <w:pPr>
        <w:rPr>
          <w:rFonts w:ascii="Times New Roman" w:hAnsi="Times New Roman" w:cs="Times New Roman"/>
          <w:sz w:val="28"/>
          <w:szCs w:val="28"/>
        </w:rPr>
      </w:pPr>
      <w:r w:rsidRPr="00BC5914">
        <w:rPr>
          <w:rFonts w:ascii="Times New Roman" w:hAnsi="Times New Roman" w:cs="Times New Roman"/>
          <w:sz w:val="28"/>
          <w:szCs w:val="28"/>
        </w:rPr>
        <w:t>Выполнял: Шеменев | Нестеренко, ИСП-3-27</w:t>
      </w:r>
    </w:p>
    <w:p w14:paraId="33D3395E" w14:textId="77777777" w:rsidR="00BC5914" w:rsidRPr="00BC5914" w:rsidRDefault="00BC5914" w:rsidP="00431FA4">
      <w:pPr>
        <w:rPr>
          <w:rFonts w:ascii="Times New Roman" w:hAnsi="Times New Roman" w:cs="Times New Roman"/>
          <w:sz w:val="28"/>
          <w:szCs w:val="28"/>
        </w:rPr>
      </w:pPr>
    </w:p>
    <w:p w14:paraId="7ED4E5B6" w14:textId="0D12DC19" w:rsidR="00BC5914" w:rsidRPr="00BC5914" w:rsidRDefault="00BC5914" w:rsidP="00431FA4">
      <w:pPr>
        <w:rPr>
          <w:rFonts w:ascii="Times New Roman" w:hAnsi="Times New Roman" w:cs="Times New Roman"/>
          <w:sz w:val="28"/>
          <w:szCs w:val="28"/>
        </w:rPr>
      </w:pPr>
      <w:r w:rsidRPr="00BC5914">
        <w:rPr>
          <w:rFonts w:ascii="Times New Roman" w:hAnsi="Times New Roman" w:cs="Times New Roman"/>
          <w:sz w:val="28"/>
          <w:szCs w:val="28"/>
        </w:rPr>
        <w:t>1.</w:t>
      </w:r>
    </w:p>
    <w:p w14:paraId="4FA1E28D" w14:textId="34F94C11" w:rsidR="00431FA4" w:rsidRPr="00BC5914" w:rsidRDefault="00431FA4" w:rsidP="00431FA4">
      <w:pPr>
        <w:rPr>
          <w:rFonts w:ascii="Times New Roman" w:hAnsi="Times New Roman" w:cs="Times New Roman"/>
          <w:sz w:val="28"/>
          <w:szCs w:val="28"/>
        </w:rPr>
      </w:pPr>
      <w:r w:rsidRPr="00BC5914">
        <w:rPr>
          <w:rFonts w:ascii="Times New Roman" w:hAnsi="Times New Roman" w:cs="Times New Roman"/>
          <w:sz w:val="28"/>
          <w:szCs w:val="28"/>
        </w:rPr>
        <w:t>using System;</w:t>
      </w:r>
      <w:r w:rsidRPr="00BC5914">
        <w:rPr>
          <w:rFonts w:ascii="Times New Roman" w:hAnsi="Times New Roman" w:cs="Times New Roman"/>
          <w:sz w:val="28"/>
          <w:szCs w:val="28"/>
        </w:rPr>
        <w:br/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class </w:t>
      </w:r>
      <w:r w:rsidR="00870180" w:rsidRPr="00870180">
        <w:rPr>
          <w:rFonts w:ascii="Times New Roman" w:hAnsi="Times New Roman" w:cs="Times New Roman"/>
          <w:sz w:val="28"/>
          <w:szCs w:val="28"/>
        </w:rPr>
        <w:t>shemenevnesterenko</w:t>
      </w:r>
      <w:r w:rsidRPr="00BC5914">
        <w:rPr>
          <w:rFonts w:ascii="Times New Roman" w:hAnsi="Times New Roman" w:cs="Times New Roman"/>
          <w:sz w:val="28"/>
          <w:szCs w:val="28"/>
        </w:rPr>
        <w:br/>
        <w:t>{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static void Main()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{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Console.WriteLine("Вычисление стоимости покупки.");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Console.WriteLine("Введите исходные данные:");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Console.WriteLine("Цена ручки (руб.):\n");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double price_pen = double.Parse(Console.ReadLine());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Console.WriteLine("Количество ручек:");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int count_pen = int.Parse(Console.ReadLine());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Console.WriteLine("Цена карандаша (руб.):");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double price_pencil = double.Parse(Console.ReadLine());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Console.WriteLine("Количество карандашей:");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int count_pencil = int.Parse(Console.ReadLine());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double total = (price_pen * count_pen) + (price_pencil * count_pencil);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    Console.WriteLine("Стоимость покупки: " + total + " руб.");</w:t>
      </w:r>
      <w:r w:rsidRPr="00BC5914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BC5914">
        <w:rPr>
          <w:rFonts w:ascii="Times New Roman" w:hAnsi="Times New Roman" w:cs="Times New Roman"/>
          <w:sz w:val="28"/>
          <w:szCs w:val="28"/>
        </w:rPr>
        <w:br/>
        <w:t>}</w:t>
      </w:r>
    </w:p>
    <w:p w14:paraId="6DF6D1C5" w14:textId="77777777" w:rsidR="00BC5914" w:rsidRPr="00870180" w:rsidRDefault="00431FA4" w:rsidP="00431FA4">
      <w:pPr>
        <w:rPr>
          <w:rFonts w:ascii="Times New Roman" w:hAnsi="Times New Roman" w:cs="Times New Roman"/>
          <w:sz w:val="28"/>
          <w:szCs w:val="28"/>
        </w:rPr>
      </w:pPr>
      <w:r w:rsidRPr="00870180">
        <w:rPr>
          <w:rFonts w:ascii="Times New Roman" w:hAnsi="Times New Roman" w:cs="Times New Roman"/>
          <w:sz w:val="28"/>
          <w:szCs w:val="28"/>
        </w:rPr>
        <w:br/>
      </w:r>
    </w:p>
    <w:p w14:paraId="43A34D14" w14:textId="77777777" w:rsidR="00BC5914" w:rsidRPr="00870180" w:rsidRDefault="00BC5914">
      <w:pPr>
        <w:rPr>
          <w:rFonts w:ascii="Times New Roman" w:hAnsi="Times New Roman" w:cs="Times New Roman"/>
          <w:sz w:val="28"/>
          <w:szCs w:val="28"/>
        </w:rPr>
      </w:pPr>
      <w:r w:rsidRPr="00870180">
        <w:rPr>
          <w:rFonts w:ascii="Times New Roman" w:hAnsi="Times New Roman" w:cs="Times New Roman"/>
          <w:sz w:val="28"/>
          <w:szCs w:val="28"/>
        </w:rPr>
        <w:br w:type="page"/>
      </w:r>
    </w:p>
    <w:p w14:paraId="6DC178FB" w14:textId="1D9AAFFB" w:rsidR="00431FA4" w:rsidRPr="00BC5914" w:rsidRDefault="00BC591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870180" w:rsidRPr="008701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Введите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x:\n");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 = (3 - 2 * x) / (3 * x + 4);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Console.WriteLine("y = " + y);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A6C2CB5" w14:textId="77777777" w:rsidR="00BC5914" w:rsidRDefault="00431FA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5F27F9" w14:textId="77777777" w:rsidR="00BC5914" w:rsidRDefault="00BC5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03DD2EC" w14:textId="521BDEE8" w:rsidR="00431FA4" w:rsidRPr="00BC5914" w:rsidRDefault="00BC591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870180" w:rsidRPr="008701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Введите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x:\n");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y = -3 * x + 5;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Console.WriteLine("y = " + y);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5250B5D6" w14:textId="77777777" w:rsidR="00BC5914" w:rsidRDefault="00431FA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8809459" w14:textId="77777777" w:rsidR="00BC5914" w:rsidRDefault="00BC5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B635E34" w14:textId="3B08F5A0" w:rsidR="00431FA4" w:rsidRPr="00BC5914" w:rsidRDefault="00BC591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870180" w:rsidRPr="008701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Введите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a:\n");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a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Введите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b:");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b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Введите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c:");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c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 = a + b + c;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x = (a * b * c) / sum;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Console.WriteLine("x = " + x);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1A65757" w14:textId="77777777" w:rsidR="00BC5914" w:rsidRDefault="00BC5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65257C" w14:textId="4FB1A3B9" w:rsidR="00431FA4" w:rsidRPr="00BC5914" w:rsidRDefault="00BC5914" w:rsidP="00431F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914"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using System;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class </w:t>
      </w:r>
      <w:r w:rsidR="00870180" w:rsidRPr="00870180">
        <w:rPr>
          <w:rFonts w:ascii="Times New Roman" w:hAnsi="Times New Roman" w:cs="Times New Roman"/>
          <w:sz w:val="28"/>
          <w:szCs w:val="28"/>
          <w:lang w:val="en-US"/>
        </w:rPr>
        <w:t>shemenevnesterenko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static void Main()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Первое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FA4" w:rsidRPr="00BC5914">
        <w:rPr>
          <w:rFonts w:ascii="Times New Roman" w:hAnsi="Times New Roman" w:cs="Times New Roman"/>
          <w:sz w:val="28"/>
          <w:szCs w:val="28"/>
        </w:rPr>
        <w:t>число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:\n");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num1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Второе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1FA4" w:rsidRPr="00BC5914">
        <w:rPr>
          <w:rFonts w:ascii="Times New Roman" w:hAnsi="Times New Roman" w:cs="Times New Roman"/>
          <w:sz w:val="28"/>
          <w:szCs w:val="28"/>
        </w:rPr>
        <w:t>число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:");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num2 = double.Parse(Console.ReadLine());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sum = num1 + num2;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multiplication = num1 * num2;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difference = num1 - num2;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double quotient = num1 / num2;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Сумма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 " + sum);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Произведение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 " + multiplication);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Разность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 " + difference);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Console.WriteLine("</w:t>
      </w:r>
      <w:r w:rsidR="00431FA4" w:rsidRPr="00BC5914">
        <w:rPr>
          <w:rFonts w:ascii="Times New Roman" w:hAnsi="Times New Roman" w:cs="Times New Roman"/>
          <w:sz w:val="28"/>
          <w:szCs w:val="28"/>
        </w:rPr>
        <w:t>Частное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t>: " + quotient);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431FA4" w:rsidRPr="00BC591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2092A7E" w14:textId="0F5BCE81" w:rsidR="00887EBF" w:rsidRPr="00BC5914" w:rsidRDefault="00887EB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7EBF" w:rsidRPr="00BC5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8A"/>
    <w:rsid w:val="00134417"/>
    <w:rsid w:val="00431FA4"/>
    <w:rsid w:val="0064703F"/>
    <w:rsid w:val="00870180"/>
    <w:rsid w:val="00887EBF"/>
    <w:rsid w:val="00AF6A8A"/>
    <w:rsid w:val="00BC5914"/>
    <w:rsid w:val="00EE1DBA"/>
    <w:rsid w:val="00F7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E3727"/>
  <w15:chartTrackingRefBased/>
  <w15:docId w15:val="{C044B850-617B-46FF-AC23-C5F013FA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6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A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A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A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A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A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A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A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A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A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A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6A8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31F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1F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</dc:creator>
  <cp:keywords/>
  <dc:description/>
  <cp:lastModifiedBy>Death Happe</cp:lastModifiedBy>
  <cp:revision>4</cp:revision>
  <dcterms:created xsi:type="dcterms:W3CDTF">2025-10-07T20:50:00Z</dcterms:created>
  <dcterms:modified xsi:type="dcterms:W3CDTF">2025-10-09T22:20:00Z</dcterms:modified>
</cp:coreProperties>
</file>