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3771" w14:textId="526461AB" w:rsidR="004038E3" w:rsidRDefault="004038E3">
      <w:pPr>
        <w:rPr>
          <w:b/>
          <w:bCs/>
        </w:rPr>
      </w:pPr>
      <w:r w:rsidRPr="004038E3">
        <w:rPr>
          <w:b/>
          <w:bCs/>
        </w:rPr>
        <w:t>Boosting</w:t>
      </w:r>
    </w:p>
    <w:p w14:paraId="5CE7B6DC" w14:textId="6FFF2D06" w:rsidR="004038E3" w:rsidRDefault="004038E3">
      <w:r w:rsidRPr="004038E3">
        <w:t>Boosting is an ensemble learning technique where multiple models are trained sequentially, and each new model focuses on correcting the errors of the previous ones.</w:t>
      </w:r>
    </w:p>
    <w:p w14:paraId="14148B20" w14:textId="77777777" w:rsidR="004038E3" w:rsidRPr="004038E3" w:rsidRDefault="004038E3" w:rsidP="004038E3">
      <w:pPr>
        <w:rPr>
          <w:b/>
          <w:bCs/>
        </w:rPr>
      </w:pPr>
      <w:r w:rsidRPr="004038E3">
        <w:rPr>
          <w:b/>
          <w:bCs/>
        </w:rPr>
        <w:t>Why Boosting is Needed</w:t>
      </w:r>
    </w:p>
    <w:p w14:paraId="732A0B23" w14:textId="77777777" w:rsidR="004038E3" w:rsidRPr="004038E3" w:rsidRDefault="004038E3" w:rsidP="004038E3">
      <w:r w:rsidRPr="004038E3">
        <w:t>A single model (like one decision tree) has problems:</w:t>
      </w:r>
    </w:p>
    <w:p w14:paraId="2EFA3446" w14:textId="77777777" w:rsidR="004038E3" w:rsidRPr="004038E3" w:rsidRDefault="004038E3" w:rsidP="004038E3">
      <w:pPr>
        <w:numPr>
          <w:ilvl w:val="0"/>
          <w:numId w:val="1"/>
        </w:numPr>
        <w:spacing w:after="0"/>
      </w:pPr>
      <w:r w:rsidRPr="004038E3">
        <w:t xml:space="preserve">may have </w:t>
      </w:r>
      <w:r w:rsidRPr="004038E3">
        <w:rPr>
          <w:b/>
          <w:bCs/>
        </w:rPr>
        <w:t>high bias</w:t>
      </w:r>
    </w:p>
    <w:p w14:paraId="4FB41AC0" w14:textId="77777777" w:rsidR="004038E3" w:rsidRPr="004038E3" w:rsidRDefault="004038E3" w:rsidP="004038E3">
      <w:pPr>
        <w:numPr>
          <w:ilvl w:val="0"/>
          <w:numId w:val="1"/>
        </w:numPr>
        <w:spacing w:after="0"/>
      </w:pPr>
      <w:r w:rsidRPr="004038E3">
        <w:t>may not capture complex patterns</w:t>
      </w:r>
    </w:p>
    <w:p w14:paraId="4B730FDE" w14:textId="77777777" w:rsidR="004038E3" w:rsidRPr="004038E3" w:rsidRDefault="004038E3" w:rsidP="004038E3">
      <w:pPr>
        <w:numPr>
          <w:ilvl w:val="0"/>
          <w:numId w:val="1"/>
        </w:numPr>
      </w:pPr>
      <w:r w:rsidRPr="004038E3">
        <w:t>may make repeated mistakes</w:t>
      </w:r>
    </w:p>
    <w:p w14:paraId="18348281" w14:textId="77777777" w:rsidR="004038E3" w:rsidRPr="004038E3" w:rsidRDefault="004038E3" w:rsidP="004038E3">
      <w:r w:rsidRPr="004038E3">
        <w:t>Boosting solves this by:</w:t>
      </w:r>
    </w:p>
    <w:p w14:paraId="317F53F3" w14:textId="1F22B4E0" w:rsidR="004038E3" w:rsidRPr="004038E3" w:rsidRDefault="004038E3" w:rsidP="004038E3">
      <w:r w:rsidRPr="004038E3">
        <w:t xml:space="preserve">Focus more on mistakes </w:t>
      </w:r>
      <w:r>
        <w:t xml:space="preserve">--- </w:t>
      </w:r>
      <w:r w:rsidRPr="004038E3">
        <w:t>improve model step-by-step</w:t>
      </w:r>
    </w:p>
    <w:p w14:paraId="301BACB6" w14:textId="5953842A" w:rsidR="004038E3" w:rsidRDefault="004038E3">
      <w:r>
        <w:t>Key idea for</w:t>
      </w:r>
    </w:p>
    <w:p w14:paraId="13D0D47C" w14:textId="05FEF71C" w:rsidR="004038E3" w:rsidRDefault="004038E3">
      <w:r>
        <w:t>Bagging---- parallel</w:t>
      </w:r>
    </w:p>
    <w:p w14:paraId="2A568E8F" w14:textId="7175EB17" w:rsidR="004038E3" w:rsidRDefault="004038E3">
      <w:r>
        <w:t>Boosting---sequential</w:t>
      </w:r>
    </w:p>
    <w:p w14:paraId="68016004" w14:textId="77777777" w:rsidR="004038E3" w:rsidRPr="004038E3" w:rsidRDefault="004038E3" w:rsidP="004038E3">
      <w:pPr>
        <w:rPr>
          <w:b/>
          <w:bCs/>
        </w:rPr>
      </w:pPr>
      <w:r w:rsidRPr="004038E3">
        <w:rPr>
          <w:b/>
          <w:bCs/>
        </w:rPr>
        <w:t>Boosting flow:</w:t>
      </w:r>
    </w:p>
    <w:p w14:paraId="17CD5BE9" w14:textId="60B2A224" w:rsidR="004038E3" w:rsidRDefault="004038E3" w:rsidP="004038E3">
      <w:r w:rsidRPr="004038E3">
        <w:t xml:space="preserve">Model 1 </w:t>
      </w:r>
      <w:r>
        <w:t>-</w:t>
      </w:r>
      <w:r w:rsidRPr="004038E3">
        <w:t xml:space="preserve"> makes errors</w:t>
      </w:r>
      <w:r w:rsidRPr="004038E3">
        <w:br/>
        <w:t>↓</w:t>
      </w:r>
      <w:r w:rsidRPr="004038E3">
        <w:br/>
        <w:t xml:space="preserve">Model 2 </w:t>
      </w:r>
      <w:r>
        <w:t>-</w:t>
      </w:r>
      <w:r w:rsidRPr="004038E3">
        <w:t xml:space="preserve"> focuses on those errors</w:t>
      </w:r>
      <w:r w:rsidRPr="004038E3">
        <w:br/>
        <w:t>↓</w:t>
      </w:r>
      <w:r w:rsidRPr="004038E3">
        <w:br/>
        <w:t xml:space="preserve">Model 3 </w:t>
      </w:r>
      <w:r>
        <w:t>-</w:t>
      </w:r>
      <w:r w:rsidRPr="004038E3">
        <w:t xml:space="preserve"> focuses on remaining errors</w:t>
      </w:r>
      <w:r w:rsidRPr="004038E3">
        <w:br/>
        <w:t>↓</w:t>
      </w:r>
      <w:r w:rsidRPr="004038E3">
        <w:br/>
        <w:t>Combine all models</w:t>
      </w:r>
    </w:p>
    <w:p w14:paraId="11849618" w14:textId="28869DEF" w:rsidR="004038E3" w:rsidRPr="004038E3" w:rsidRDefault="004038E3" w:rsidP="004038E3">
      <w:pPr>
        <w:spacing w:after="0"/>
      </w:pPr>
      <w:r>
        <w:t xml:space="preserve">Example: </w:t>
      </w:r>
      <w:r w:rsidRPr="004038E3">
        <w:t>Suppose we are classifying spam emails.</w:t>
      </w:r>
    </w:p>
    <w:p w14:paraId="267ED3CA" w14:textId="77777777" w:rsidR="004038E3" w:rsidRPr="004038E3" w:rsidRDefault="004038E3" w:rsidP="004038E3">
      <w:pPr>
        <w:spacing w:after="0"/>
        <w:rPr>
          <w:b/>
          <w:bCs/>
        </w:rPr>
      </w:pPr>
      <w:r w:rsidRPr="004038E3">
        <w:rPr>
          <w:b/>
          <w:bCs/>
        </w:rPr>
        <w:t>Step 1</w:t>
      </w:r>
    </w:p>
    <w:p w14:paraId="6A8FAFA6" w14:textId="77777777" w:rsidR="004038E3" w:rsidRPr="004038E3" w:rsidRDefault="004038E3" w:rsidP="004038E3">
      <w:pPr>
        <w:spacing w:after="0"/>
      </w:pPr>
      <w:r w:rsidRPr="004038E3">
        <w:t>Model 1:</w:t>
      </w:r>
    </w:p>
    <w:p w14:paraId="2552595C" w14:textId="77777777" w:rsidR="004038E3" w:rsidRPr="004038E3" w:rsidRDefault="004038E3" w:rsidP="004038E3">
      <w:pPr>
        <w:numPr>
          <w:ilvl w:val="0"/>
          <w:numId w:val="2"/>
        </w:numPr>
        <w:spacing w:after="0"/>
      </w:pPr>
      <w:r w:rsidRPr="004038E3">
        <w:t>correctly classifies 70 emails</w:t>
      </w:r>
    </w:p>
    <w:p w14:paraId="64D7DC1A" w14:textId="22B3C3DC" w:rsidR="004038E3" w:rsidRPr="004038E3" w:rsidRDefault="004038E3" w:rsidP="004038E3">
      <w:pPr>
        <w:numPr>
          <w:ilvl w:val="0"/>
          <w:numId w:val="2"/>
        </w:numPr>
        <w:spacing w:after="0"/>
      </w:pPr>
      <w:r w:rsidRPr="004038E3">
        <w:t>incorrectly classifies 30 emails</w:t>
      </w:r>
    </w:p>
    <w:p w14:paraId="4823B660" w14:textId="77777777" w:rsidR="004038E3" w:rsidRPr="004038E3" w:rsidRDefault="004038E3" w:rsidP="004038E3">
      <w:pPr>
        <w:spacing w:after="0"/>
        <w:rPr>
          <w:b/>
          <w:bCs/>
        </w:rPr>
      </w:pPr>
      <w:r w:rsidRPr="004038E3">
        <w:rPr>
          <w:b/>
          <w:bCs/>
        </w:rPr>
        <w:t>Step 2</w:t>
      </w:r>
    </w:p>
    <w:p w14:paraId="1D184E0E" w14:textId="77777777" w:rsidR="004038E3" w:rsidRPr="004038E3" w:rsidRDefault="004038E3" w:rsidP="004038E3">
      <w:pPr>
        <w:spacing w:after="0"/>
      </w:pPr>
      <w:r w:rsidRPr="004038E3">
        <w:t>Model 2:</w:t>
      </w:r>
    </w:p>
    <w:p w14:paraId="1DF9FA0A" w14:textId="5CB2D8DF" w:rsidR="004038E3" w:rsidRPr="004038E3" w:rsidRDefault="004038E3" w:rsidP="004038E3">
      <w:pPr>
        <w:numPr>
          <w:ilvl w:val="0"/>
          <w:numId w:val="3"/>
        </w:numPr>
        <w:spacing w:after="0"/>
      </w:pPr>
      <w:r w:rsidRPr="004038E3">
        <w:t>gives more importance to those 30 incorrect emails</w:t>
      </w:r>
    </w:p>
    <w:p w14:paraId="19FA06E9" w14:textId="77777777" w:rsidR="004038E3" w:rsidRPr="004038E3" w:rsidRDefault="004038E3" w:rsidP="004038E3">
      <w:pPr>
        <w:spacing w:after="0"/>
        <w:rPr>
          <w:b/>
          <w:bCs/>
        </w:rPr>
      </w:pPr>
      <w:r w:rsidRPr="004038E3">
        <w:rPr>
          <w:b/>
          <w:bCs/>
        </w:rPr>
        <w:t>Step 3</w:t>
      </w:r>
    </w:p>
    <w:p w14:paraId="27E7D1BE" w14:textId="77777777" w:rsidR="004038E3" w:rsidRPr="004038E3" w:rsidRDefault="004038E3" w:rsidP="004038E3">
      <w:pPr>
        <w:spacing w:after="0"/>
      </w:pPr>
      <w:r w:rsidRPr="004038E3">
        <w:t>Model 3:</w:t>
      </w:r>
    </w:p>
    <w:p w14:paraId="0148BA04" w14:textId="56154C39" w:rsidR="004038E3" w:rsidRPr="004038E3" w:rsidRDefault="004038E3" w:rsidP="004038E3">
      <w:pPr>
        <w:numPr>
          <w:ilvl w:val="0"/>
          <w:numId w:val="4"/>
        </w:numPr>
        <w:spacing w:after="0"/>
      </w:pPr>
      <w:r w:rsidRPr="004038E3">
        <w:t>focuses on remaining difficult cases</w:t>
      </w:r>
    </w:p>
    <w:p w14:paraId="5E14EF69" w14:textId="77777777" w:rsidR="004038E3" w:rsidRPr="004038E3" w:rsidRDefault="004038E3" w:rsidP="004038E3">
      <w:pPr>
        <w:spacing w:after="0"/>
      </w:pPr>
      <w:r w:rsidRPr="004038E3">
        <w:lastRenderedPageBreak/>
        <w:t>Final model:</w:t>
      </w:r>
    </w:p>
    <w:p w14:paraId="643185AE" w14:textId="77777777" w:rsidR="004038E3" w:rsidRDefault="004038E3" w:rsidP="004038E3">
      <w:pPr>
        <w:spacing w:after="0"/>
      </w:pPr>
      <w:r w:rsidRPr="004038E3">
        <w:t>Combine all models → better accuracy</w:t>
      </w:r>
    </w:p>
    <w:p w14:paraId="09266F67" w14:textId="77777777" w:rsidR="004038E3" w:rsidRDefault="004038E3" w:rsidP="004038E3">
      <w:pPr>
        <w:spacing w:after="0"/>
      </w:pPr>
    </w:p>
    <w:p w14:paraId="529E5CBA" w14:textId="77777777" w:rsidR="004038E3" w:rsidRPr="004038E3" w:rsidRDefault="004038E3" w:rsidP="004038E3">
      <w:pPr>
        <w:spacing w:after="0"/>
        <w:rPr>
          <w:b/>
          <w:bCs/>
        </w:rPr>
      </w:pPr>
      <w:r w:rsidRPr="004038E3">
        <w:rPr>
          <w:b/>
          <w:bCs/>
        </w:rPr>
        <w:t>Types of Boosting Algorithms</w:t>
      </w:r>
    </w:p>
    <w:p w14:paraId="71AB52C9" w14:textId="77777777" w:rsidR="004038E3" w:rsidRPr="004038E3" w:rsidRDefault="004038E3" w:rsidP="004038E3">
      <w:pPr>
        <w:numPr>
          <w:ilvl w:val="0"/>
          <w:numId w:val="5"/>
        </w:numPr>
        <w:spacing w:after="0"/>
      </w:pPr>
      <w:r w:rsidRPr="004038E3">
        <w:t>AdaBoost</w:t>
      </w:r>
    </w:p>
    <w:p w14:paraId="5493E925" w14:textId="77777777" w:rsidR="004038E3" w:rsidRPr="004038E3" w:rsidRDefault="004038E3" w:rsidP="004038E3">
      <w:pPr>
        <w:numPr>
          <w:ilvl w:val="0"/>
          <w:numId w:val="5"/>
        </w:numPr>
        <w:spacing w:after="0"/>
      </w:pPr>
      <w:r w:rsidRPr="004038E3">
        <w:t>Gradient Boosting</w:t>
      </w:r>
    </w:p>
    <w:p w14:paraId="496421A8" w14:textId="77777777" w:rsidR="004038E3" w:rsidRPr="004038E3" w:rsidRDefault="004038E3" w:rsidP="004038E3">
      <w:pPr>
        <w:numPr>
          <w:ilvl w:val="0"/>
          <w:numId w:val="5"/>
        </w:numPr>
        <w:spacing w:after="0"/>
      </w:pPr>
      <w:r w:rsidRPr="004038E3">
        <w:t>XGBoost</w:t>
      </w:r>
    </w:p>
    <w:p w14:paraId="216C157B" w14:textId="77777777" w:rsidR="004038E3" w:rsidRPr="004038E3" w:rsidRDefault="004038E3" w:rsidP="004038E3">
      <w:pPr>
        <w:numPr>
          <w:ilvl w:val="0"/>
          <w:numId w:val="5"/>
        </w:numPr>
        <w:spacing w:after="0"/>
      </w:pPr>
      <w:r w:rsidRPr="004038E3">
        <w:t>LightGBM</w:t>
      </w:r>
    </w:p>
    <w:p w14:paraId="4A80D54B" w14:textId="77777777" w:rsidR="004038E3" w:rsidRPr="004038E3" w:rsidRDefault="004038E3" w:rsidP="004038E3">
      <w:pPr>
        <w:numPr>
          <w:ilvl w:val="0"/>
          <w:numId w:val="5"/>
        </w:numPr>
        <w:spacing w:after="0"/>
      </w:pPr>
      <w:r w:rsidRPr="004038E3">
        <w:t>CatBoost</w:t>
      </w:r>
    </w:p>
    <w:p w14:paraId="34EE21C9" w14:textId="77777777" w:rsidR="004038E3" w:rsidRPr="004038E3" w:rsidRDefault="004038E3" w:rsidP="004038E3">
      <w:pPr>
        <w:spacing w:after="0"/>
        <w:rPr>
          <w:b/>
          <w:bCs/>
        </w:rPr>
      </w:pPr>
      <w:r w:rsidRPr="004038E3">
        <w:rPr>
          <w:b/>
          <w:bCs/>
        </w:rPr>
        <w:t>AdaBoost (Adaptive Boosting)</w:t>
      </w:r>
    </w:p>
    <w:p w14:paraId="0A8FDD6B" w14:textId="77777777" w:rsidR="004038E3" w:rsidRPr="004038E3" w:rsidRDefault="004038E3" w:rsidP="004038E3">
      <w:pPr>
        <w:spacing w:after="0"/>
      </w:pPr>
      <w:r w:rsidRPr="004038E3">
        <w:t xml:space="preserve">It works by assigning </w:t>
      </w:r>
      <w:r w:rsidRPr="004038E3">
        <w:rPr>
          <w:b/>
          <w:bCs/>
        </w:rPr>
        <w:t>weights to data points</w:t>
      </w:r>
      <w:r w:rsidRPr="004038E3">
        <w:t>.</w:t>
      </w:r>
    </w:p>
    <w:p w14:paraId="4C2E0605" w14:textId="4A2A2068" w:rsidR="004038E3" w:rsidRPr="004038E3" w:rsidRDefault="004038E3" w:rsidP="004038E3">
      <w:pPr>
        <w:numPr>
          <w:ilvl w:val="0"/>
          <w:numId w:val="6"/>
        </w:numPr>
        <w:spacing w:after="0"/>
      </w:pPr>
      <w:r w:rsidRPr="004038E3">
        <w:t xml:space="preserve">incorrect predictions </w:t>
      </w:r>
      <w:r>
        <w:t>-</w:t>
      </w:r>
      <w:r w:rsidRPr="004038E3">
        <w:t xml:space="preserve"> higher weight</w:t>
      </w:r>
    </w:p>
    <w:p w14:paraId="1CA9D7D8" w14:textId="65CF739E" w:rsidR="004038E3" w:rsidRPr="004038E3" w:rsidRDefault="004038E3" w:rsidP="004038E3">
      <w:pPr>
        <w:numPr>
          <w:ilvl w:val="0"/>
          <w:numId w:val="6"/>
        </w:numPr>
        <w:spacing w:after="0"/>
      </w:pPr>
      <w:r w:rsidRPr="004038E3">
        <w:t xml:space="preserve">correct predictions </w:t>
      </w:r>
      <w:r>
        <w:t>-</w:t>
      </w:r>
      <w:r w:rsidRPr="004038E3">
        <w:t xml:space="preserve"> lower weight</w:t>
      </w:r>
    </w:p>
    <w:p w14:paraId="2C519CB8" w14:textId="5CD4ADAB" w:rsidR="00D611D6" w:rsidRPr="00D611D6" w:rsidRDefault="00D611D6" w:rsidP="00D611D6">
      <w:pPr>
        <w:spacing w:after="0"/>
        <w:rPr>
          <w:b/>
          <w:bCs/>
        </w:rPr>
      </w:pPr>
      <w:r w:rsidRPr="00D611D6">
        <w:rPr>
          <w:b/>
          <w:bCs/>
        </w:rPr>
        <w:t xml:space="preserve">How AdaBoost Works </w:t>
      </w:r>
    </w:p>
    <w:p w14:paraId="51F6123D" w14:textId="24B09F70" w:rsidR="00D611D6" w:rsidRPr="00D611D6" w:rsidRDefault="00D611D6" w:rsidP="00D611D6">
      <w:pPr>
        <w:spacing w:after="0"/>
        <w:rPr>
          <w:b/>
          <w:bCs/>
        </w:rPr>
      </w:pPr>
      <w:r>
        <w:rPr>
          <w:b/>
          <w:bCs/>
        </w:rPr>
        <w:t>1.</w:t>
      </w:r>
      <w:r w:rsidRPr="00D611D6">
        <w:rPr>
          <w:b/>
          <w:bCs/>
        </w:rPr>
        <w:t>Initialize weights</w:t>
      </w:r>
    </w:p>
    <w:p w14:paraId="68268E5E" w14:textId="77777777" w:rsidR="00D611D6" w:rsidRPr="00D611D6" w:rsidRDefault="00D611D6" w:rsidP="00D611D6">
      <w:pPr>
        <w:spacing w:after="0"/>
      </w:pPr>
      <w:r w:rsidRPr="00D611D6">
        <w:t>All data points start with equal weight.</w:t>
      </w:r>
    </w:p>
    <w:p w14:paraId="2A308EAE" w14:textId="77777777" w:rsidR="00D611D6" w:rsidRPr="00D611D6" w:rsidRDefault="00D611D6" w:rsidP="00D611D6">
      <w:pPr>
        <w:spacing w:after="0"/>
      </w:pPr>
      <w:r w:rsidRPr="00D611D6">
        <w:t>Each sample weight = 1/N</w:t>
      </w:r>
    </w:p>
    <w:p w14:paraId="23DE7D95" w14:textId="054B3B0F" w:rsidR="00D611D6" w:rsidRPr="00D611D6" w:rsidRDefault="00D611D6" w:rsidP="00D611D6">
      <w:pPr>
        <w:spacing w:after="0"/>
      </w:pPr>
    </w:p>
    <w:p w14:paraId="298484D6" w14:textId="26E14CE1" w:rsidR="00D611D6" w:rsidRPr="00D611D6" w:rsidRDefault="00D611D6" w:rsidP="00D611D6">
      <w:pPr>
        <w:spacing w:after="0"/>
        <w:rPr>
          <w:b/>
          <w:bCs/>
        </w:rPr>
      </w:pPr>
      <w:r w:rsidRPr="00D611D6">
        <w:rPr>
          <w:b/>
          <w:bCs/>
        </w:rPr>
        <w:t>2: Train first model</w:t>
      </w:r>
    </w:p>
    <w:p w14:paraId="5BE8D910" w14:textId="77777777" w:rsidR="00D611D6" w:rsidRDefault="00D611D6" w:rsidP="00D611D6">
      <w:pPr>
        <w:spacing w:after="0"/>
      </w:pPr>
      <w:r w:rsidRPr="00D611D6">
        <w:t xml:space="preserve">Usually a </w:t>
      </w:r>
      <w:r w:rsidRPr="00D611D6">
        <w:rPr>
          <w:b/>
          <w:bCs/>
        </w:rPr>
        <w:t>decision stump</w:t>
      </w:r>
      <w:r w:rsidRPr="00D611D6">
        <w:t xml:space="preserve"> (small tree with depth = 1).</w:t>
      </w:r>
    </w:p>
    <w:p w14:paraId="0EDC140E" w14:textId="53C6E1B7" w:rsidR="00D611D6" w:rsidRPr="00D611D6" w:rsidRDefault="00D611D6" w:rsidP="00D611D6">
      <w:pPr>
        <w:spacing w:after="0"/>
      </w:pPr>
      <w:r>
        <w:t>So here the model gives some results(predictions),here predictions are compared with actual values so that if not matched that is considered as error.</w:t>
      </w:r>
    </w:p>
    <w:p w14:paraId="2BFA1D60" w14:textId="2F40AEEC" w:rsidR="00D611D6" w:rsidRPr="00D611D6" w:rsidRDefault="00D611D6" w:rsidP="00D611D6">
      <w:pPr>
        <w:spacing w:after="0"/>
        <w:rPr>
          <w:b/>
          <w:bCs/>
        </w:rPr>
      </w:pPr>
      <w:r w:rsidRPr="00D611D6">
        <w:rPr>
          <w:b/>
          <w:bCs/>
        </w:rPr>
        <w:t>3: Calculate error</w:t>
      </w:r>
    </w:p>
    <w:p w14:paraId="3545BFDF" w14:textId="77777777" w:rsidR="00D611D6" w:rsidRDefault="00D611D6" w:rsidP="00D611D6">
      <w:pPr>
        <w:spacing w:after="0"/>
      </w:pPr>
      <w:r w:rsidRPr="00D611D6">
        <w:t>Error = sum of weights of misclassified points</w:t>
      </w:r>
    </w:p>
    <w:p w14:paraId="08B96BDD" w14:textId="31607028" w:rsidR="00D611D6" w:rsidRPr="00D611D6" w:rsidRDefault="00D611D6" w:rsidP="00D611D6">
      <w:pPr>
        <w:spacing w:after="0"/>
        <w:rPr>
          <w:b/>
          <w:bCs/>
        </w:rPr>
      </w:pPr>
      <w:r>
        <w:rPr>
          <w:b/>
          <w:bCs/>
        </w:rPr>
        <w:t xml:space="preserve">4: </w:t>
      </w:r>
      <w:r w:rsidRPr="00D611D6">
        <w:rPr>
          <w:b/>
          <w:bCs/>
        </w:rPr>
        <w:t>Compute Model Weight (Alpha)</w:t>
      </w:r>
    </w:p>
    <w:p w14:paraId="4C6BB3FB" w14:textId="77777777" w:rsidR="00D611D6" w:rsidRPr="00D611D6" w:rsidRDefault="00D611D6" w:rsidP="00D611D6">
      <w:pPr>
        <w:spacing w:after="0"/>
      </w:pPr>
      <w:r w:rsidRPr="00D611D6">
        <w:t>Formula:</w:t>
      </w:r>
    </w:p>
    <w:p w14:paraId="1E163289" w14:textId="5D6605DF" w:rsidR="00D611D6" w:rsidRPr="00D611D6" w:rsidRDefault="00D611D6" w:rsidP="00D611D6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1-error</m:t>
                  </m:r>
                </m:num>
                <m:den>
                  <m:r>
                    <w:rPr>
                      <w:rFonts w:ascii="Cambria Math" w:hAnsi="Cambria Math"/>
                    </w:rPr>
                    <m:t>error</m:t>
                  </m:r>
                </m:den>
              </m:f>
            </m:e>
          </m:d>
          <m:r>
            <m:rPr>
              <m:sty m:val="p"/>
            </m:rPr>
            <w:br/>
          </m:r>
        </m:oMath>
      </m:oMathPara>
      <w:r>
        <w:rPr>
          <w:rFonts w:eastAsiaTheme="minorEastAsia"/>
        </w:rPr>
        <w:t xml:space="preserve">            eg:</w:t>
      </w:r>
    </w:p>
    <w:p w14:paraId="5AE494F3" w14:textId="350BBB1E" w:rsidR="00D611D6" w:rsidRPr="00D611D6" w:rsidRDefault="00D611D6" w:rsidP="00D611D6">
      <w:pPr>
        <w:spacing w:after="0"/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0.6</m:t>
                  </m:r>
                </m:num>
                <m:den>
                  <m:r>
                    <w:rPr>
                      <w:rFonts w:ascii="Cambria Math" w:hAnsi="Cambria Math"/>
                    </w:rPr>
                    <m:t>0.4</m:t>
                  </m:r>
                </m:den>
              </m:f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α≈0.202</m:t>
          </m:r>
          <m:r>
            <m:rPr>
              <m:sty m:val="p"/>
            </m:rPr>
            <w:br/>
          </m:r>
        </m:oMath>
      </m:oMathPara>
    </w:p>
    <w:p w14:paraId="0E331648" w14:textId="46672C84" w:rsidR="00D611D6" w:rsidRDefault="00D611D6" w:rsidP="00D611D6">
      <w:pPr>
        <w:spacing w:after="0"/>
      </w:pPr>
      <w:r w:rsidRPr="00D611D6">
        <w:t>This tells how important this model is.</w:t>
      </w:r>
    </w:p>
    <w:p w14:paraId="2C27FB1A" w14:textId="500454E0" w:rsidR="00D611D6" w:rsidRPr="00D611D6" w:rsidRDefault="00D611D6" w:rsidP="00D611D6">
      <w:pPr>
        <w:spacing w:after="0"/>
        <w:rPr>
          <w:b/>
          <w:bCs/>
        </w:rPr>
      </w:pPr>
      <w:r>
        <w:rPr>
          <w:b/>
          <w:bCs/>
        </w:rPr>
        <w:t>5:</w:t>
      </w:r>
      <w:r w:rsidRPr="00D611D6">
        <w:rPr>
          <w:b/>
          <w:bCs/>
        </w:rPr>
        <w:t>Update Weights</w:t>
      </w:r>
    </w:p>
    <w:p w14:paraId="14D8E5D2" w14:textId="77777777" w:rsidR="00D611D6" w:rsidRPr="00D611D6" w:rsidRDefault="00D611D6" w:rsidP="00D611D6">
      <w:pPr>
        <w:spacing w:after="0"/>
      </w:pPr>
      <w:r w:rsidRPr="00D611D6">
        <w:t>Now adjust weights:</w:t>
      </w:r>
    </w:p>
    <w:p w14:paraId="5FF566CE" w14:textId="1026E3B1" w:rsidR="00D611D6" w:rsidRPr="00D611D6" w:rsidRDefault="00D611D6" w:rsidP="00D611D6">
      <w:pPr>
        <w:numPr>
          <w:ilvl w:val="0"/>
          <w:numId w:val="8"/>
        </w:numPr>
        <w:spacing w:after="0"/>
      </w:pPr>
      <w:r w:rsidRPr="00D611D6">
        <w:t xml:space="preserve">Incorrect </w:t>
      </w:r>
      <w:r>
        <w:t>-</w:t>
      </w:r>
      <w:r w:rsidRPr="00D611D6">
        <w:t xml:space="preserve"> increase weight</w:t>
      </w:r>
    </w:p>
    <w:p w14:paraId="396ADF04" w14:textId="77777777" w:rsidR="00D611D6" w:rsidRDefault="00D611D6" w:rsidP="00D611D6">
      <w:pPr>
        <w:numPr>
          <w:ilvl w:val="0"/>
          <w:numId w:val="8"/>
        </w:numPr>
        <w:spacing w:after="0"/>
      </w:pPr>
      <w:r w:rsidRPr="00D611D6">
        <w:t xml:space="preserve">Correct </w:t>
      </w:r>
      <w:r>
        <w:t>-</w:t>
      </w:r>
      <w:r w:rsidRPr="00D611D6">
        <w:t xml:space="preserve"> decrease weight</w:t>
      </w:r>
    </w:p>
    <w:p w14:paraId="3ED480D6" w14:textId="60E48262" w:rsidR="00D611D6" w:rsidRPr="00D611D6" w:rsidRDefault="00D611D6" w:rsidP="00D611D6">
      <w:pPr>
        <w:spacing w:after="0"/>
        <w:ind w:left="360"/>
      </w:pPr>
      <w:r w:rsidRPr="00D611D6">
        <w:rPr>
          <w:b/>
          <w:bCs/>
        </w:rPr>
        <w:lastRenderedPageBreak/>
        <w:t>New Weight=Old Weight×e±α</w:t>
      </w:r>
    </w:p>
    <w:p w14:paraId="45EF2699" w14:textId="53FA6821" w:rsidR="00D611D6" w:rsidRPr="00D611D6" w:rsidRDefault="00D611D6" w:rsidP="00D611D6">
      <w:pPr>
        <w:spacing w:after="0"/>
        <w:rPr>
          <w:b/>
          <w:bCs/>
        </w:rPr>
      </w:pPr>
    </w:p>
    <w:p w14:paraId="02A8A22A" w14:textId="515052F5" w:rsidR="00D611D6" w:rsidRPr="00D611D6" w:rsidRDefault="00D611D6" w:rsidP="00D611D6">
      <w:pPr>
        <w:spacing w:after="0"/>
        <w:ind w:left="360"/>
      </w:pPr>
      <w:r w:rsidRPr="00D611D6">
        <w:t xml:space="preserve">wrong </w:t>
      </w:r>
      <w:r w:rsidR="009F7A4A">
        <w:t xml:space="preserve">- </w:t>
      </w:r>
      <w:r w:rsidRPr="00D611D6">
        <w:t xml:space="preserve">multiply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+α</m:t>
            </m:r>
          </m:sup>
        </m:sSup>
      </m:oMath>
    </w:p>
    <w:p w14:paraId="1A61CBEC" w14:textId="28A4D39A" w:rsidR="00D611D6" w:rsidRPr="00D611D6" w:rsidRDefault="00D611D6" w:rsidP="00D611D6">
      <w:pPr>
        <w:spacing w:after="0"/>
        <w:ind w:left="360"/>
      </w:pPr>
      <w:r w:rsidRPr="00D611D6">
        <w:t xml:space="preserve">correct </w:t>
      </w:r>
      <w:r w:rsidR="009F7A4A">
        <w:t>-</w:t>
      </w:r>
      <w:r w:rsidRPr="00D611D6">
        <w:t xml:space="preserve"> multiply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-α</m:t>
            </m:r>
          </m:sup>
        </m:sSup>
      </m:oMath>
    </w:p>
    <w:p w14:paraId="05918687" w14:textId="77777777" w:rsidR="00D611D6" w:rsidRDefault="00D611D6" w:rsidP="00D611D6">
      <w:pPr>
        <w:spacing w:after="0"/>
      </w:pPr>
    </w:p>
    <w:p w14:paraId="6214C066" w14:textId="4FA87672" w:rsidR="00D611D6" w:rsidRPr="00D611D6" w:rsidRDefault="009F7A4A" w:rsidP="00D611D6">
      <w:pPr>
        <w:spacing w:after="0"/>
        <w:rPr>
          <w:b/>
          <w:bCs/>
        </w:rPr>
      </w:pPr>
      <w:r>
        <w:rPr>
          <w:b/>
          <w:bCs/>
        </w:rPr>
        <w:t>6</w:t>
      </w:r>
      <w:r w:rsidR="00D611D6" w:rsidRPr="00D611D6">
        <w:rPr>
          <w:b/>
          <w:bCs/>
        </w:rPr>
        <w:t>: Normalize Weights</w:t>
      </w:r>
    </w:p>
    <w:p w14:paraId="5125FB52" w14:textId="77777777" w:rsidR="00D611D6" w:rsidRPr="00D611D6" w:rsidRDefault="00D611D6" w:rsidP="00D611D6">
      <w:pPr>
        <w:spacing w:after="0"/>
      </w:pPr>
      <w:r w:rsidRPr="00D611D6">
        <w:t>Make total weight = 1 again.</w:t>
      </w:r>
    </w:p>
    <w:p w14:paraId="16D5071E" w14:textId="77777777" w:rsidR="009F7A4A" w:rsidRPr="009F7A4A" w:rsidRDefault="009F7A4A" w:rsidP="009F7A4A">
      <w:pPr>
        <w:spacing w:after="0"/>
        <w:rPr>
          <w:b/>
          <w:bCs/>
        </w:rPr>
      </w:pPr>
      <w:r w:rsidRPr="009F7A4A">
        <w:rPr>
          <w:b/>
          <w:bCs/>
        </w:rPr>
        <w:t>7: Train Next Model</w:t>
      </w:r>
    </w:p>
    <w:p w14:paraId="057ECADD" w14:textId="6990D58C" w:rsidR="009F7A4A" w:rsidRPr="009F7A4A" w:rsidRDefault="009F7A4A" w:rsidP="009F7A4A">
      <w:pPr>
        <w:spacing w:after="0"/>
      </w:pPr>
      <w:r w:rsidRPr="009F7A4A">
        <w:t>Now second model focuses more on</w:t>
      </w:r>
      <w:r>
        <w:t xml:space="preserve"> hard examples(data points were error occurred)</w:t>
      </w:r>
    </w:p>
    <w:p w14:paraId="3F5A1178" w14:textId="54916245" w:rsidR="00D611D6" w:rsidRPr="00D611D6" w:rsidRDefault="00D611D6" w:rsidP="00D611D6">
      <w:pPr>
        <w:spacing w:after="0"/>
      </w:pPr>
    </w:p>
    <w:p w14:paraId="31F8A389" w14:textId="598B484A" w:rsidR="009F7A4A" w:rsidRPr="009F7A4A" w:rsidRDefault="009F7A4A" w:rsidP="009F7A4A">
      <w:pPr>
        <w:spacing w:after="0"/>
        <w:rPr>
          <w:b/>
          <w:bCs/>
        </w:rPr>
      </w:pPr>
      <w:r w:rsidRPr="009F7A4A">
        <w:rPr>
          <w:b/>
          <w:bCs/>
        </w:rPr>
        <w:t>8: Repeat Process</w:t>
      </w:r>
    </w:p>
    <w:p w14:paraId="2AA68953" w14:textId="77777777" w:rsidR="009F7A4A" w:rsidRPr="009F7A4A" w:rsidRDefault="009F7A4A" w:rsidP="009F7A4A">
      <w:pPr>
        <w:numPr>
          <w:ilvl w:val="0"/>
          <w:numId w:val="11"/>
        </w:numPr>
        <w:spacing w:after="0"/>
      </w:pPr>
      <w:r w:rsidRPr="009F7A4A">
        <w:t>Train new model</w:t>
      </w:r>
    </w:p>
    <w:p w14:paraId="51EF04BA" w14:textId="77777777" w:rsidR="009F7A4A" w:rsidRPr="009F7A4A" w:rsidRDefault="009F7A4A" w:rsidP="009F7A4A">
      <w:pPr>
        <w:numPr>
          <w:ilvl w:val="0"/>
          <w:numId w:val="11"/>
        </w:numPr>
        <w:spacing w:after="0"/>
      </w:pPr>
      <w:r w:rsidRPr="009F7A4A">
        <w:t>Calculate error</w:t>
      </w:r>
    </w:p>
    <w:p w14:paraId="599529A9" w14:textId="77777777" w:rsidR="009F7A4A" w:rsidRPr="009F7A4A" w:rsidRDefault="009F7A4A" w:rsidP="009F7A4A">
      <w:pPr>
        <w:numPr>
          <w:ilvl w:val="0"/>
          <w:numId w:val="11"/>
        </w:numPr>
        <w:spacing w:after="0"/>
      </w:pPr>
      <w:r w:rsidRPr="009F7A4A">
        <w:t>Update weights</w:t>
      </w:r>
    </w:p>
    <w:p w14:paraId="100E3E7B" w14:textId="46CB6344" w:rsidR="00D611D6" w:rsidRPr="00D611D6" w:rsidRDefault="00D611D6" w:rsidP="009F7A4A">
      <w:pPr>
        <w:spacing w:after="0"/>
      </w:pPr>
    </w:p>
    <w:p w14:paraId="21DE5209" w14:textId="31DB87CE" w:rsidR="009F7A4A" w:rsidRPr="009F7A4A" w:rsidRDefault="009F7A4A" w:rsidP="009F7A4A">
      <w:pPr>
        <w:spacing w:after="0"/>
        <w:rPr>
          <w:b/>
          <w:bCs/>
        </w:rPr>
      </w:pPr>
      <w:r>
        <w:rPr>
          <w:b/>
          <w:bCs/>
        </w:rPr>
        <w:t>9:</w:t>
      </w:r>
      <w:r w:rsidRPr="009F7A4A">
        <w:rPr>
          <w:b/>
          <w:bCs/>
        </w:rPr>
        <w:t>Final Prediction</w:t>
      </w:r>
    </w:p>
    <w:p w14:paraId="68FDECC6" w14:textId="77777777" w:rsidR="009F7A4A" w:rsidRPr="009F7A4A" w:rsidRDefault="009F7A4A" w:rsidP="009F7A4A">
      <w:pPr>
        <w:spacing w:after="0"/>
      </w:pPr>
      <w:r w:rsidRPr="009F7A4A">
        <w:t>Combine all models using weighted voting:</w:t>
      </w:r>
    </w:p>
    <w:p w14:paraId="70714909" w14:textId="6093499D" w:rsidR="009F7A4A" w:rsidRPr="009F7A4A" w:rsidRDefault="009F7A4A" w:rsidP="009F7A4A">
      <w:pPr>
        <w:spacing w:after="0"/>
      </w:pPr>
      <m:oMathPara>
        <m:oMath>
          <m:r>
            <w:rPr>
              <w:rFonts w:ascii="Cambria Math" w:hAnsi="Cambria Math"/>
            </w:rPr>
            <m:t>Final=sign(∑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(x))</m:t>
          </m:r>
          <m:r>
            <m:rPr>
              <m:sty m:val="p"/>
            </m:rPr>
            <w:br/>
          </m:r>
        </m:oMath>
      </m:oMathPara>
    </w:p>
    <w:p w14:paraId="450BC7B2" w14:textId="77777777" w:rsidR="009F7A4A" w:rsidRPr="009F7A4A" w:rsidRDefault="009F7A4A" w:rsidP="009F7A4A">
      <w:pPr>
        <w:spacing w:after="0"/>
      </w:pPr>
      <w:r w:rsidRPr="009F7A4A">
        <w:t>Where:</w:t>
      </w:r>
    </w:p>
    <w:p w14:paraId="6FF8C104" w14:textId="7486224D" w:rsidR="009F7A4A" w:rsidRPr="009F7A4A" w:rsidRDefault="00E05B03" w:rsidP="009F7A4A">
      <w:pPr>
        <w:numPr>
          <w:ilvl w:val="0"/>
          <w:numId w:val="10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F7A4A" w:rsidRPr="009F7A4A">
        <w:t>= model weight</w:t>
      </w:r>
    </w:p>
    <w:p w14:paraId="3511AFFD" w14:textId="14008745" w:rsidR="009F7A4A" w:rsidRPr="009F7A4A" w:rsidRDefault="00E05B03" w:rsidP="009F7A4A">
      <w:pPr>
        <w:numPr>
          <w:ilvl w:val="0"/>
          <w:numId w:val="10"/>
        </w:numPr>
        <w:spacing w:after="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="009F7A4A" w:rsidRPr="009F7A4A">
        <w:t>= prediction of model</w:t>
      </w:r>
    </w:p>
    <w:p w14:paraId="0D7FBBB8" w14:textId="6F6270BD" w:rsidR="00D611D6" w:rsidRPr="00D611D6" w:rsidRDefault="00D611D6" w:rsidP="00D611D6">
      <w:pPr>
        <w:spacing w:after="0"/>
      </w:pPr>
    </w:p>
    <w:p w14:paraId="78513CCF" w14:textId="0C5C861B" w:rsidR="00D611D6" w:rsidRPr="00D611D6" w:rsidRDefault="00D611D6" w:rsidP="00D611D6">
      <w:pPr>
        <w:spacing w:after="0"/>
        <w:rPr>
          <w:b/>
          <w:bCs/>
        </w:rPr>
      </w:pPr>
      <w:r w:rsidRPr="00D611D6">
        <w:rPr>
          <w:b/>
          <w:bCs/>
        </w:rPr>
        <w:t>Key Idea</w:t>
      </w:r>
    </w:p>
    <w:p w14:paraId="5F96CF87" w14:textId="77777777" w:rsidR="00D611D6" w:rsidRDefault="00D611D6" w:rsidP="00D611D6">
      <w:pPr>
        <w:spacing w:after="0"/>
      </w:pPr>
      <w:r w:rsidRPr="00D611D6">
        <w:t>Hard examples → more importance</w:t>
      </w:r>
      <w:r w:rsidRPr="00D611D6">
        <w:br/>
        <w:t>Easy examples → less importance</w:t>
      </w:r>
    </w:p>
    <w:p w14:paraId="2DC37479" w14:textId="77777777" w:rsidR="009F7A4A" w:rsidRPr="009F7A4A" w:rsidRDefault="009F7A4A" w:rsidP="009F7A4A">
      <w:pPr>
        <w:spacing w:after="0"/>
        <w:rPr>
          <w:b/>
          <w:bCs/>
        </w:rPr>
      </w:pPr>
      <w:r w:rsidRPr="009F7A4A">
        <w:rPr>
          <w:b/>
          <w:bCs/>
        </w:rPr>
        <w:t>Advantages</w:t>
      </w:r>
    </w:p>
    <w:p w14:paraId="3E5820EC" w14:textId="77777777" w:rsidR="009F7A4A" w:rsidRPr="009F7A4A" w:rsidRDefault="009F7A4A" w:rsidP="009F7A4A">
      <w:pPr>
        <w:numPr>
          <w:ilvl w:val="0"/>
          <w:numId w:val="12"/>
        </w:numPr>
        <w:spacing w:after="0"/>
      </w:pPr>
      <w:r w:rsidRPr="009F7A4A">
        <w:t>improves accuracy significantly</w:t>
      </w:r>
    </w:p>
    <w:p w14:paraId="55F3DBD8" w14:textId="77777777" w:rsidR="009F7A4A" w:rsidRPr="009F7A4A" w:rsidRDefault="009F7A4A" w:rsidP="009F7A4A">
      <w:pPr>
        <w:numPr>
          <w:ilvl w:val="0"/>
          <w:numId w:val="12"/>
        </w:numPr>
        <w:spacing w:after="0"/>
      </w:pPr>
      <w:r w:rsidRPr="009F7A4A">
        <w:t>easy to implement</w:t>
      </w:r>
    </w:p>
    <w:p w14:paraId="0745CCB5" w14:textId="77777777" w:rsidR="009F7A4A" w:rsidRPr="009F7A4A" w:rsidRDefault="009F7A4A" w:rsidP="009F7A4A">
      <w:pPr>
        <w:numPr>
          <w:ilvl w:val="0"/>
          <w:numId w:val="12"/>
        </w:numPr>
        <w:spacing w:after="0"/>
      </w:pPr>
      <w:r w:rsidRPr="009F7A4A">
        <w:t>works well on small-medium datasets</w:t>
      </w:r>
    </w:p>
    <w:p w14:paraId="1BCAEA10" w14:textId="77C41A78" w:rsidR="009F7A4A" w:rsidRPr="009F7A4A" w:rsidRDefault="009F7A4A" w:rsidP="009F7A4A">
      <w:pPr>
        <w:spacing w:after="0"/>
      </w:pPr>
    </w:p>
    <w:p w14:paraId="03D6DCCE" w14:textId="77777777" w:rsidR="009F7A4A" w:rsidRDefault="009F7A4A" w:rsidP="009F7A4A">
      <w:pPr>
        <w:spacing w:after="0"/>
        <w:rPr>
          <w:b/>
          <w:bCs/>
        </w:rPr>
      </w:pPr>
      <w:r w:rsidRPr="009F7A4A">
        <w:rPr>
          <w:b/>
          <w:bCs/>
        </w:rPr>
        <w:t>Disadvantages</w:t>
      </w:r>
    </w:p>
    <w:p w14:paraId="65D366BE" w14:textId="7A1ADD4C" w:rsidR="009F7A4A" w:rsidRPr="009F7A4A" w:rsidRDefault="009F7A4A" w:rsidP="009F7A4A">
      <w:pPr>
        <w:spacing w:after="0"/>
        <w:rPr>
          <w:b/>
          <w:bCs/>
        </w:rPr>
      </w:pPr>
      <w:r w:rsidRPr="009F7A4A">
        <w:t xml:space="preserve"> sensitive to noise</w:t>
      </w:r>
      <w:r w:rsidRPr="009F7A4A">
        <w:br/>
        <w:t>outliers get too much importance</w:t>
      </w:r>
      <w:r w:rsidRPr="009F7A4A">
        <w:br/>
        <w:t>can overfit noisy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</w:tblGrid>
      <w:tr w:rsidR="009F7A4A" w:rsidRPr="009F7A4A" w14:paraId="73E87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33129" w14:textId="1B49D116" w:rsidR="009F7A4A" w:rsidRPr="009F7A4A" w:rsidRDefault="009F7A4A" w:rsidP="009F7A4A">
            <w:pPr>
              <w:spacing w:after="0"/>
            </w:pPr>
            <w:r>
              <w:t>Key parameters:</w:t>
            </w:r>
          </w:p>
        </w:tc>
      </w:tr>
    </w:tbl>
    <w:p w14:paraId="0DBB8D60" w14:textId="77777777" w:rsidR="009F7A4A" w:rsidRDefault="009F7A4A" w:rsidP="004038E3">
      <w:pPr>
        <w:spacing w:after="0"/>
      </w:pPr>
    </w:p>
    <w:p w14:paraId="33C8610C" w14:textId="77777777" w:rsidR="009F7A4A" w:rsidRPr="009F7A4A" w:rsidRDefault="009F7A4A" w:rsidP="009F7A4A">
      <w:pPr>
        <w:spacing w:after="0"/>
      </w:pPr>
      <w:r w:rsidRPr="009F7A4A">
        <w:t>n_estimators</w:t>
      </w:r>
      <w:r w:rsidRPr="009F7A4A">
        <w:tab/>
        <w:t>-</w:t>
      </w:r>
      <w:r w:rsidRPr="009F7A4A">
        <w:tab/>
        <w:t>number of weak learners</w:t>
      </w:r>
    </w:p>
    <w:p w14:paraId="5D72AE96" w14:textId="293FD63D" w:rsidR="009F7A4A" w:rsidRDefault="009F7A4A" w:rsidP="009F7A4A">
      <w:pPr>
        <w:spacing w:after="0"/>
      </w:pPr>
      <w:r w:rsidRPr="009F7A4A">
        <w:lastRenderedPageBreak/>
        <w:t>learning_rate</w:t>
      </w:r>
      <w:r w:rsidRPr="009F7A4A">
        <w:tab/>
        <w:t>-</w:t>
      </w:r>
      <w:r w:rsidRPr="009F7A4A">
        <w:tab/>
        <w:t>contribution of each model</w:t>
      </w:r>
    </w:p>
    <w:p w14:paraId="18BD2A5C" w14:textId="77777777" w:rsidR="009F7A4A" w:rsidRDefault="009F7A4A" w:rsidP="009F7A4A">
      <w:pPr>
        <w:spacing w:after="0"/>
      </w:pPr>
      <w:r>
        <w:t xml:space="preserve">Estimator- </w:t>
      </w:r>
      <w:r w:rsidRPr="009F7A4A">
        <w:t>base model (usually stump)</w:t>
      </w:r>
    </w:p>
    <w:p w14:paraId="0C3AB236" w14:textId="77777777" w:rsidR="009F7A4A" w:rsidRPr="009F7A4A" w:rsidRDefault="009F7A4A" w:rsidP="009F7A4A">
      <w:pPr>
        <w:spacing w:after="0"/>
        <w:rPr>
          <w:b/>
          <w:bCs/>
        </w:rPr>
      </w:pPr>
      <w:r w:rsidRPr="009F7A4A">
        <w:rPr>
          <w:b/>
          <w:bCs/>
        </w:rPr>
        <w:t>Real-Life Use Cases</w:t>
      </w:r>
    </w:p>
    <w:p w14:paraId="42D384AE" w14:textId="77777777" w:rsidR="009F7A4A" w:rsidRPr="009F7A4A" w:rsidRDefault="009F7A4A" w:rsidP="009F7A4A">
      <w:pPr>
        <w:numPr>
          <w:ilvl w:val="0"/>
          <w:numId w:val="14"/>
        </w:numPr>
        <w:spacing w:after="0"/>
      </w:pPr>
      <w:r w:rsidRPr="009F7A4A">
        <w:t>fraud detection</w:t>
      </w:r>
    </w:p>
    <w:p w14:paraId="4795D07E" w14:textId="77777777" w:rsidR="009F7A4A" w:rsidRPr="009F7A4A" w:rsidRDefault="009F7A4A" w:rsidP="009F7A4A">
      <w:pPr>
        <w:numPr>
          <w:ilvl w:val="0"/>
          <w:numId w:val="14"/>
        </w:numPr>
        <w:spacing w:after="0"/>
      </w:pPr>
      <w:r w:rsidRPr="009F7A4A">
        <w:t>spam detection</w:t>
      </w:r>
    </w:p>
    <w:p w14:paraId="596C3DF9" w14:textId="77777777" w:rsidR="009F7A4A" w:rsidRPr="009F7A4A" w:rsidRDefault="009F7A4A" w:rsidP="009F7A4A">
      <w:pPr>
        <w:numPr>
          <w:ilvl w:val="0"/>
          <w:numId w:val="14"/>
        </w:numPr>
        <w:spacing w:after="0"/>
      </w:pPr>
      <w:r w:rsidRPr="009F7A4A">
        <w:t>customer churn prediction</w:t>
      </w:r>
    </w:p>
    <w:p w14:paraId="11C1B593" w14:textId="4D15B8E2" w:rsidR="00687105" w:rsidRDefault="009F7A4A" w:rsidP="009F7A4A">
      <w:pPr>
        <w:numPr>
          <w:ilvl w:val="0"/>
          <w:numId w:val="14"/>
        </w:numPr>
        <w:spacing w:after="0"/>
      </w:pPr>
      <w:r w:rsidRPr="009F7A4A">
        <w:t>credit risk analysis</w:t>
      </w:r>
    </w:p>
    <w:p w14:paraId="0DA1F192" w14:textId="77777777" w:rsidR="009F7A4A" w:rsidRDefault="009F7A4A" w:rsidP="009F7A4A">
      <w:pPr>
        <w:spacing w:after="0"/>
      </w:pPr>
    </w:p>
    <w:p w14:paraId="41CAF924" w14:textId="77777777" w:rsidR="00687105" w:rsidRPr="00687105" w:rsidRDefault="00687105" w:rsidP="00687105">
      <w:pPr>
        <w:spacing w:after="0"/>
        <w:rPr>
          <w:b/>
          <w:bCs/>
        </w:rPr>
      </w:pPr>
      <w:r w:rsidRPr="00687105">
        <w:rPr>
          <w:b/>
          <w:bCs/>
        </w:rPr>
        <w:t>Gradient Boosting?</w:t>
      </w:r>
    </w:p>
    <w:p w14:paraId="22C4C022" w14:textId="77777777" w:rsidR="00687105" w:rsidRPr="00687105" w:rsidRDefault="00687105" w:rsidP="00687105">
      <w:pPr>
        <w:spacing w:after="0"/>
      </w:pPr>
      <w:r w:rsidRPr="00687105">
        <w:t>Gradient Boosting builds models sequentially, where each new model tries to reduce the errors (residuals) of the previous model.</w:t>
      </w:r>
    </w:p>
    <w:p w14:paraId="2A7A9138" w14:textId="77777777" w:rsidR="00687105" w:rsidRPr="00687105" w:rsidRDefault="00687105" w:rsidP="00687105">
      <w:pPr>
        <w:spacing w:after="0"/>
      </w:pPr>
      <w:r w:rsidRPr="00687105">
        <w:t>Residual = error</w:t>
      </w:r>
    </w:p>
    <w:p w14:paraId="47B2669E" w14:textId="77777777" w:rsidR="00687105" w:rsidRPr="00687105" w:rsidRDefault="00687105" w:rsidP="00687105">
      <w:pPr>
        <w:spacing w:after="0"/>
        <w:rPr>
          <w:b/>
          <w:bCs/>
        </w:rPr>
      </w:pPr>
      <m:oMathPara>
        <m:oMath>
          <m:r>
            <w:rPr>
              <w:rFonts w:ascii="Cambria Math" w:hAnsi="Cambria Math"/>
            </w:rPr>
            <m:t>Residual=Actual-Predicted</m:t>
          </m:r>
          <m:r>
            <m:rPr>
              <m:sty m:val="p"/>
            </m:rPr>
            <w:br/>
          </m:r>
        </m:oMath>
      </m:oMathPara>
      <w:r w:rsidRPr="00687105">
        <w:rPr>
          <w:b/>
          <w:bCs/>
        </w:rPr>
        <w:t>How Gradient Boosting Works</w:t>
      </w:r>
    </w:p>
    <w:p w14:paraId="221796F7" w14:textId="004FDCAD" w:rsidR="00687105" w:rsidRPr="00687105" w:rsidRDefault="00687105" w:rsidP="00687105">
      <w:pPr>
        <w:spacing w:after="0"/>
      </w:pPr>
      <w:r w:rsidRPr="00687105">
        <w:t>1: Start with initial prediction</w:t>
      </w:r>
    </w:p>
    <w:p w14:paraId="755D4640" w14:textId="77777777" w:rsidR="00687105" w:rsidRPr="00687105" w:rsidRDefault="00687105" w:rsidP="00687105">
      <w:pPr>
        <w:spacing w:after="0"/>
      </w:pPr>
      <w:r w:rsidRPr="00687105">
        <w:t>Mean of target values</w:t>
      </w:r>
    </w:p>
    <w:p w14:paraId="14B4F134" w14:textId="05B0BDAA" w:rsidR="00687105" w:rsidRPr="00687105" w:rsidRDefault="00687105" w:rsidP="00687105">
      <w:pPr>
        <w:spacing w:after="0"/>
      </w:pPr>
      <w:r>
        <w:t xml:space="preserve">2: </w:t>
      </w:r>
      <w:r w:rsidRPr="00687105">
        <w:t>Calculate residuals</w:t>
      </w:r>
    </w:p>
    <w:p w14:paraId="238B843D" w14:textId="57D8F6A9" w:rsidR="00687105" w:rsidRPr="00F000FC" w:rsidRDefault="00F000FC" w:rsidP="00687105">
      <w:pPr>
        <w:spacing w:after="0"/>
      </w:pPr>
      <m:oMathPara>
        <m:oMath>
          <m:r>
            <w:rPr>
              <w:rFonts w:ascii="Cambria Math" w:hAnsi="Cambria Math"/>
            </w:rPr>
            <m:t>Residual=y-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pred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AE516B" w:rsidRPr="00F000FC">
        <w:t>3:</w:t>
      </w:r>
      <w:r w:rsidR="00687105" w:rsidRPr="00F000FC">
        <w:t>Train a new model on residuals</w:t>
      </w:r>
    </w:p>
    <w:p w14:paraId="3A5CD261" w14:textId="77777777" w:rsidR="00687105" w:rsidRPr="00687105" w:rsidRDefault="00687105" w:rsidP="00687105">
      <w:pPr>
        <w:spacing w:after="0"/>
      </w:pPr>
      <w:r w:rsidRPr="00687105">
        <w:t>The new model learns:</w:t>
      </w:r>
    </w:p>
    <w:p w14:paraId="15FFB240" w14:textId="77777777" w:rsidR="00687105" w:rsidRPr="00687105" w:rsidRDefault="00687105" w:rsidP="00687105">
      <w:pPr>
        <w:spacing w:after="0"/>
      </w:pPr>
      <w:r w:rsidRPr="00687105">
        <w:t>How wrong the previous model was</w:t>
      </w:r>
    </w:p>
    <w:p w14:paraId="153C593D" w14:textId="77777777" w:rsidR="00F000FC" w:rsidRPr="00F000FC" w:rsidRDefault="00F000FC" w:rsidP="00F000FC">
      <w:pPr>
        <w:spacing w:after="0"/>
      </w:pPr>
      <w:r w:rsidRPr="00F000FC">
        <w:t>4: Update prediction</w:t>
      </w:r>
    </w:p>
    <w:p w14:paraId="4B5186F1" w14:textId="77777777" w:rsidR="00306508" w:rsidRPr="00306508" w:rsidRDefault="00F000FC" w:rsidP="00306508">
      <w:pPr>
        <w:spacing w:after="0"/>
        <w:rPr>
          <w:b/>
          <w:bCs/>
        </w:rPr>
      </w:pPr>
      <m:oMathPara>
        <m:oMath>
          <m:r>
            <w:rPr>
              <w:rFonts w:ascii="Cambria Math" w:hAnsi="Cambria Math"/>
            </w:rPr>
            <m:t>NewPrediction=OldPrediction+LearningRate×ModelOutput</m:t>
          </m:r>
          <m:r>
            <m:rPr>
              <m:sty m:val="p"/>
            </m:rPr>
            <w:br/>
          </m:r>
        </m:oMath>
      </m:oMathPara>
      <w:r w:rsidR="00306508" w:rsidRPr="00306508">
        <w:t>5: Repeat</w:t>
      </w:r>
    </w:p>
    <w:p w14:paraId="11B2AD56" w14:textId="77777777" w:rsidR="00306508" w:rsidRPr="00306508" w:rsidRDefault="00306508" w:rsidP="00306508">
      <w:pPr>
        <w:spacing w:after="0"/>
      </w:pPr>
      <w:r w:rsidRPr="00306508">
        <w:t>Keep adding models until error is minimized.</w:t>
      </w:r>
    </w:p>
    <w:p w14:paraId="6C41C3CD" w14:textId="4FF1CC2C" w:rsidR="009F7A4A" w:rsidRPr="007E7192" w:rsidRDefault="007E7192" w:rsidP="00F000FC">
      <w:pPr>
        <w:spacing w:after="0"/>
        <w:rPr>
          <w:b/>
          <w:bCs/>
        </w:rPr>
      </w:pPr>
      <w:r w:rsidRPr="007E7192">
        <w:rPr>
          <w:b/>
          <w:bCs/>
        </w:rPr>
        <w:t xml:space="preserve">Adv: </w:t>
      </w:r>
    </w:p>
    <w:p w14:paraId="7018AACC" w14:textId="7471BF93" w:rsidR="007E7192" w:rsidRPr="007E7192" w:rsidRDefault="007E7192" w:rsidP="007E7192">
      <w:pPr>
        <w:spacing w:after="0"/>
      </w:pPr>
      <w:r>
        <w:t xml:space="preserve">- </w:t>
      </w:r>
      <w:r w:rsidRPr="007E7192">
        <w:t>reduces bias</w:t>
      </w:r>
    </w:p>
    <w:p w14:paraId="7D5D4985" w14:textId="505113B7" w:rsidR="007E7192" w:rsidRPr="007E7192" w:rsidRDefault="007E7192" w:rsidP="007E7192">
      <w:pPr>
        <w:spacing w:after="0"/>
      </w:pPr>
      <w:r>
        <w:t>-</w:t>
      </w:r>
      <w:r w:rsidRPr="007E7192">
        <w:t>handles complex patterns</w:t>
      </w:r>
    </w:p>
    <w:p w14:paraId="7EDA656E" w14:textId="22DAACF7" w:rsidR="007E7192" w:rsidRPr="007E7192" w:rsidRDefault="007E7192" w:rsidP="007E7192">
      <w:pPr>
        <w:spacing w:after="0"/>
      </w:pPr>
      <w:r>
        <w:t>-</w:t>
      </w:r>
      <w:r w:rsidRPr="007E7192">
        <w:t>focuses on errors</w:t>
      </w:r>
    </w:p>
    <w:p w14:paraId="1B721F61" w14:textId="6E2C1035" w:rsidR="007E7192" w:rsidRPr="007E7192" w:rsidRDefault="007E7192" w:rsidP="007E7192">
      <w:pPr>
        <w:spacing w:after="0"/>
      </w:pPr>
      <w:r>
        <w:t>-</w:t>
      </w:r>
      <w:r w:rsidRPr="007E7192">
        <w:t>builds strong models step by step</w:t>
      </w:r>
    </w:p>
    <w:p w14:paraId="028C1D4C" w14:textId="77777777" w:rsidR="00AE66D1" w:rsidRPr="00AE66D1" w:rsidRDefault="00AE66D1" w:rsidP="00AE66D1">
      <w:pPr>
        <w:spacing w:after="0"/>
        <w:rPr>
          <w:b/>
          <w:bCs/>
        </w:rPr>
      </w:pPr>
      <w:r w:rsidRPr="00AE66D1">
        <w:rPr>
          <w:b/>
          <w:bCs/>
        </w:rPr>
        <w:t>XGBoost (Extreme Gradient Boosting)</w:t>
      </w:r>
    </w:p>
    <w:p w14:paraId="544C8B8E" w14:textId="77777777" w:rsidR="00AE66D1" w:rsidRPr="00AE66D1" w:rsidRDefault="00AE66D1" w:rsidP="00AE66D1">
      <w:pPr>
        <w:spacing w:after="0"/>
      </w:pPr>
      <w:r w:rsidRPr="00AE66D1">
        <w:t>XGBoost is an advanced version of Gradient Boosting.</w:t>
      </w:r>
    </w:p>
    <w:p w14:paraId="3BFE2626" w14:textId="77777777" w:rsidR="00E1625E" w:rsidRPr="00E1625E" w:rsidRDefault="00E1625E" w:rsidP="00E1625E">
      <w:pPr>
        <w:spacing w:after="0"/>
        <w:rPr>
          <w:b/>
          <w:bCs/>
        </w:rPr>
      </w:pPr>
      <w:r w:rsidRPr="00E1625E">
        <w:rPr>
          <w:b/>
          <w:bCs/>
        </w:rPr>
        <w:t>Features of XGBoost</w:t>
      </w:r>
    </w:p>
    <w:p w14:paraId="200A5EBE" w14:textId="77777777" w:rsidR="00E1625E" w:rsidRPr="00E1625E" w:rsidRDefault="00E1625E" w:rsidP="00E1625E">
      <w:pPr>
        <w:numPr>
          <w:ilvl w:val="0"/>
          <w:numId w:val="15"/>
        </w:numPr>
        <w:spacing w:after="0"/>
      </w:pPr>
      <w:r w:rsidRPr="00E1625E">
        <w:t>faster computation</w:t>
      </w:r>
    </w:p>
    <w:p w14:paraId="48E157D2" w14:textId="77777777" w:rsidR="00E1625E" w:rsidRPr="00E1625E" w:rsidRDefault="00E1625E" w:rsidP="00E1625E">
      <w:pPr>
        <w:numPr>
          <w:ilvl w:val="0"/>
          <w:numId w:val="15"/>
        </w:numPr>
        <w:spacing w:after="0"/>
      </w:pPr>
      <w:r w:rsidRPr="00E1625E">
        <w:t>regularization (reduces overfitting)</w:t>
      </w:r>
    </w:p>
    <w:p w14:paraId="07F2E0FE" w14:textId="77777777" w:rsidR="00E1625E" w:rsidRPr="00E1625E" w:rsidRDefault="00E1625E" w:rsidP="00E1625E">
      <w:pPr>
        <w:numPr>
          <w:ilvl w:val="0"/>
          <w:numId w:val="15"/>
        </w:numPr>
        <w:spacing w:after="0"/>
      </w:pPr>
      <w:r w:rsidRPr="00E1625E">
        <w:t>parallel processing</w:t>
      </w:r>
    </w:p>
    <w:p w14:paraId="0BAE319D" w14:textId="77777777" w:rsidR="00E1625E" w:rsidRPr="00E1625E" w:rsidRDefault="00E1625E" w:rsidP="00E1625E">
      <w:pPr>
        <w:numPr>
          <w:ilvl w:val="0"/>
          <w:numId w:val="15"/>
        </w:numPr>
        <w:spacing w:after="0"/>
      </w:pPr>
      <w:r w:rsidRPr="00E1625E">
        <w:t>handles missing values</w:t>
      </w:r>
    </w:p>
    <w:p w14:paraId="34B2167F" w14:textId="1F5D1D06" w:rsidR="00E1625E" w:rsidRPr="00E1625E" w:rsidRDefault="00E1625E" w:rsidP="00E1625E">
      <w:pPr>
        <w:spacing w:after="0"/>
      </w:pPr>
    </w:p>
    <w:p w14:paraId="2F15E466" w14:textId="77777777" w:rsidR="00E1625E" w:rsidRPr="00E1625E" w:rsidRDefault="00E1625E" w:rsidP="00E1625E">
      <w:pPr>
        <w:spacing w:after="0"/>
        <w:rPr>
          <w:b/>
          <w:bCs/>
        </w:rPr>
      </w:pPr>
      <w:r w:rsidRPr="00E1625E">
        <w:rPr>
          <w:b/>
          <w:bCs/>
        </w:rPr>
        <w:lastRenderedPageBreak/>
        <w:t>Why industry uses XGBoost</w:t>
      </w:r>
    </w:p>
    <w:p w14:paraId="75E7E3DC" w14:textId="77777777" w:rsidR="00E1625E" w:rsidRPr="00E1625E" w:rsidRDefault="00E1625E" w:rsidP="00E1625E">
      <w:pPr>
        <w:numPr>
          <w:ilvl w:val="0"/>
          <w:numId w:val="16"/>
        </w:numPr>
        <w:spacing w:after="0"/>
      </w:pPr>
      <w:r w:rsidRPr="00E1625E">
        <w:t>very high accuracy</w:t>
      </w:r>
    </w:p>
    <w:p w14:paraId="5C1D61B6" w14:textId="77777777" w:rsidR="00E1625E" w:rsidRPr="00E1625E" w:rsidRDefault="00E1625E" w:rsidP="00E1625E">
      <w:pPr>
        <w:numPr>
          <w:ilvl w:val="0"/>
          <w:numId w:val="16"/>
        </w:numPr>
        <w:spacing w:after="0"/>
      </w:pPr>
      <w:r w:rsidRPr="00E1625E">
        <w:t>efficient</w:t>
      </w:r>
    </w:p>
    <w:p w14:paraId="6E3A6772" w14:textId="77777777" w:rsidR="00E1625E" w:rsidRPr="00E1625E" w:rsidRDefault="00E1625E" w:rsidP="00E1625E">
      <w:pPr>
        <w:numPr>
          <w:ilvl w:val="0"/>
          <w:numId w:val="16"/>
        </w:numPr>
        <w:spacing w:after="0"/>
      </w:pPr>
      <w:r w:rsidRPr="00E1625E">
        <w:t>widely used in competitions</w:t>
      </w:r>
    </w:p>
    <w:p w14:paraId="5BCB8722" w14:textId="77777777" w:rsidR="00650861" w:rsidRPr="00650861" w:rsidRDefault="00650861" w:rsidP="00650861">
      <w:pPr>
        <w:spacing w:after="0"/>
        <w:rPr>
          <w:b/>
          <w:bCs/>
        </w:rPr>
      </w:pPr>
      <w:r w:rsidRPr="00650861">
        <w:rPr>
          <w:b/>
          <w:bCs/>
        </w:rPr>
        <w:t>LightGBM and CatBoost</w:t>
      </w:r>
    </w:p>
    <w:p w14:paraId="2A0C0C54" w14:textId="77777777" w:rsidR="00650861" w:rsidRPr="00650861" w:rsidRDefault="00650861" w:rsidP="00650861">
      <w:pPr>
        <w:spacing w:after="0"/>
        <w:rPr>
          <w:b/>
          <w:bCs/>
        </w:rPr>
      </w:pPr>
      <w:r w:rsidRPr="00650861">
        <w:rPr>
          <w:b/>
          <w:bCs/>
        </w:rPr>
        <w:t>LightGBM</w:t>
      </w:r>
    </w:p>
    <w:p w14:paraId="2B41B85A" w14:textId="77777777" w:rsidR="00650861" w:rsidRPr="00650861" w:rsidRDefault="00650861" w:rsidP="00650861">
      <w:pPr>
        <w:numPr>
          <w:ilvl w:val="0"/>
          <w:numId w:val="17"/>
        </w:numPr>
        <w:spacing w:after="0"/>
      </w:pPr>
      <w:r w:rsidRPr="00650861">
        <w:t>faster than XGBoost</w:t>
      </w:r>
    </w:p>
    <w:p w14:paraId="134A1343" w14:textId="77777777" w:rsidR="00650861" w:rsidRPr="00650861" w:rsidRDefault="00650861" w:rsidP="00650861">
      <w:pPr>
        <w:numPr>
          <w:ilvl w:val="0"/>
          <w:numId w:val="17"/>
        </w:numPr>
        <w:spacing w:after="0"/>
      </w:pPr>
      <w:r w:rsidRPr="00650861">
        <w:t>works well for large datasets</w:t>
      </w:r>
    </w:p>
    <w:p w14:paraId="1BD1BE85" w14:textId="77777777" w:rsidR="00650861" w:rsidRPr="00650861" w:rsidRDefault="00650861" w:rsidP="00650861">
      <w:pPr>
        <w:spacing w:after="0"/>
        <w:rPr>
          <w:b/>
          <w:bCs/>
        </w:rPr>
      </w:pPr>
      <w:r w:rsidRPr="00650861">
        <w:rPr>
          <w:b/>
          <w:bCs/>
        </w:rPr>
        <w:t>CatBoost</w:t>
      </w:r>
    </w:p>
    <w:p w14:paraId="5886AB3D" w14:textId="77777777" w:rsidR="00650861" w:rsidRPr="00650861" w:rsidRDefault="00650861" w:rsidP="00650861">
      <w:pPr>
        <w:numPr>
          <w:ilvl w:val="0"/>
          <w:numId w:val="18"/>
        </w:numPr>
        <w:spacing w:after="0"/>
      </w:pPr>
      <w:r w:rsidRPr="00650861">
        <w:t>handles categorical data automatically</w:t>
      </w:r>
    </w:p>
    <w:p w14:paraId="1A4EB746" w14:textId="77777777" w:rsidR="003B43C2" w:rsidRPr="003B43C2" w:rsidRDefault="003B43C2" w:rsidP="003B43C2">
      <w:pPr>
        <w:spacing w:after="0"/>
        <w:rPr>
          <w:b/>
          <w:bCs/>
        </w:rPr>
      </w:pPr>
      <w:r w:rsidRPr="003B43C2">
        <w:rPr>
          <w:b/>
          <w:bCs/>
        </w:rPr>
        <w:t>Advantages of Boosting</w:t>
      </w:r>
    </w:p>
    <w:p w14:paraId="58D9AF80" w14:textId="77777777" w:rsidR="003B43C2" w:rsidRPr="003B43C2" w:rsidRDefault="003B43C2" w:rsidP="003B43C2">
      <w:pPr>
        <w:numPr>
          <w:ilvl w:val="0"/>
          <w:numId w:val="19"/>
        </w:numPr>
        <w:spacing w:after="0"/>
      </w:pPr>
      <w:r w:rsidRPr="003B43C2">
        <w:t>high accuracy</w:t>
      </w:r>
    </w:p>
    <w:p w14:paraId="322EAEBF" w14:textId="77777777" w:rsidR="003B43C2" w:rsidRPr="003B43C2" w:rsidRDefault="003B43C2" w:rsidP="003B43C2">
      <w:pPr>
        <w:numPr>
          <w:ilvl w:val="0"/>
          <w:numId w:val="19"/>
        </w:numPr>
        <w:spacing w:after="0"/>
      </w:pPr>
      <w:r w:rsidRPr="003B43C2">
        <w:t>handles complex patterns</w:t>
      </w:r>
    </w:p>
    <w:p w14:paraId="43F2A8C8" w14:textId="77777777" w:rsidR="003B43C2" w:rsidRPr="003B43C2" w:rsidRDefault="003B43C2" w:rsidP="003B43C2">
      <w:pPr>
        <w:numPr>
          <w:ilvl w:val="0"/>
          <w:numId w:val="19"/>
        </w:numPr>
        <w:spacing w:after="0"/>
      </w:pPr>
      <w:r w:rsidRPr="003B43C2">
        <w:t>reduces bias</w:t>
      </w:r>
    </w:p>
    <w:p w14:paraId="4F41E0DD" w14:textId="77777777" w:rsidR="003B43C2" w:rsidRPr="003B43C2" w:rsidRDefault="003B43C2" w:rsidP="003B43C2">
      <w:pPr>
        <w:numPr>
          <w:ilvl w:val="0"/>
          <w:numId w:val="19"/>
        </w:numPr>
        <w:spacing w:after="0"/>
      </w:pPr>
      <w:r w:rsidRPr="003B43C2">
        <w:t>works well on structured data</w:t>
      </w:r>
    </w:p>
    <w:p w14:paraId="2D5C60D1" w14:textId="022D3BC6" w:rsidR="003B43C2" w:rsidRPr="003B43C2" w:rsidRDefault="003B43C2" w:rsidP="003B43C2">
      <w:pPr>
        <w:spacing w:after="0"/>
      </w:pPr>
    </w:p>
    <w:p w14:paraId="4BFB064B" w14:textId="13CC5658" w:rsidR="003B43C2" w:rsidRPr="003B43C2" w:rsidRDefault="003B43C2" w:rsidP="003B43C2">
      <w:pPr>
        <w:spacing w:after="0"/>
        <w:rPr>
          <w:b/>
          <w:bCs/>
        </w:rPr>
      </w:pPr>
      <w:r w:rsidRPr="003B43C2">
        <w:rPr>
          <w:b/>
          <w:bCs/>
        </w:rPr>
        <w:t xml:space="preserve"> Disadvantages</w:t>
      </w:r>
    </w:p>
    <w:p w14:paraId="782D5950" w14:textId="77777777" w:rsidR="003B43C2" w:rsidRPr="003B43C2" w:rsidRDefault="003B43C2" w:rsidP="003B43C2">
      <w:pPr>
        <w:numPr>
          <w:ilvl w:val="0"/>
          <w:numId w:val="20"/>
        </w:numPr>
        <w:spacing w:after="0"/>
      </w:pPr>
      <w:r w:rsidRPr="003B43C2">
        <w:t>sensitive to noise</w:t>
      </w:r>
    </w:p>
    <w:p w14:paraId="7EC84BBE" w14:textId="77777777" w:rsidR="003B43C2" w:rsidRPr="003B43C2" w:rsidRDefault="003B43C2" w:rsidP="003B43C2">
      <w:pPr>
        <w:numPr>
          <w:ilvl w:val="0"/>
          <w:numId w:val="20"/>
        </w:numPr>
        <w:spacing w:after="0"/>
      </w:pPr>
      <w:r w:rsidRPr="003B43C2">
        <w:t>can overfit if not tuned</w:t>
      </w:r>
    </w:p>
    <w:p w14:paraId="650EB7A0" w14:textId="77777777" w:rsidR="003B43C2" w:rsidRPr="003B43C2" w:rsidRDefault="003B43C2" w:rsidP="003B43C2">
      <w:pPr>
        <w:numPr>
          <w:ilvl w:val="0"/>
          <w:numId w:val="20"/>
        </w:numPr>
        <w:spacing w:after="0"/>
      </w:pPr>
      <w:r w:rsidRPr="003B43C2">
        <w:t>slower than bagging</w:t>
      </w:r>
    </w:p>
    <w:p w14:paraId="00A75BDB" w14:textId="77777777" w:rsidR="003B43C2" w:rsidRPr="003B43C2" w:rsidRDefault="003B43C2" w:rsidP="003B43C2">
      <w:pPr>
        <w:numPr>
          <w:ilvl w:val="0"/>
          <w:numId w:val="20"/>
        </w:numPr>
        <w:spacing w:after="0"/>
      </w:pPr>
      <w:r w:rsidRPr="003B43C2">
        <w:t>requires parameter tuning</w:t>
      </w:r>
    </w:p>
    <w:p w14:paraId="52AB0FFA" w14:textId="77777777" w:rsidR="007E7192" w:rsidRDefault="007E7192" w:rsidP="00F000FC">
      <w:pPr>
        <w:spacing w:after="0"/>
      </w:pPr>
    </w:p>
    <w:p w14:paraId="3ABAB223" w14:textId="0E1C761B" w:rsidR="0031586C" w:rsidRPr="0031586C" w:rsidRDefault="0031586C" w:rsidP="00F000FC">
      <w:pPr>
        <w:spacing w:after="0"/>
        <w:rPr>
          <w:b/>
          <w:bCs/>
        </w:rPr>
      </w:pPr>
      <w:r w:rsidRPr="0031586C">
        <w:rPr>
          <w:b/>
          <w:bCs/>
        </w:rPr>
        <w:t>Clustering</w:t>
      </w:r>
      <w:r>
        <w:rPr>
          <w:b/>
          <w:bCs/>
        </w:rPr>
        <w:t>:</w:t>
      </w:r>
    </w:p>
    <w:p w14:paraId="0C0D460D" w14:textId="277ACBB8" w:rsidR="0031586C" w:rsidRDefault="0031586C" w:rsidP="00F000FC">
      <w:pPr>
        <w:spacing w:after="0"/>
      </w:pPr>
      <w:r w:rsidRPr="0031586C">
        <w:t>Clustering is an unsupervised learning technique used to group similar data points together.</w:t>
      </w:r>
    </w:p>
    <w:p w14:paraId="4D940245" w14:textId="0CFD2D5D" w:rsidR="00545906" w:rsidRDefault="00545906" w:rsidP="00F000FC">
      <w:pPr>
        <w:spacing w:after="0"/>
      </w:pPr>
      <w:r>
        <w:t>C</w:t>
      </w:r>
      <w:r w:rsidRPr="00545906">
        <w:t>lustering is the process of grouping similar data points into clusters such that points in the same group are more similar to each other than to those in other groups.</w:t>
      </w:r>
    </w:p>
    <w:p w14:paraId="6E74EF23" w14:textId="77777777" w:rsidR="00C865A2" w:rsidRDefault="00C865A2" w:rsidP="00F000FC">
      <w:pPr>
        <w:spacing w:after="0"/>
      </w:pPr>
    </w:p>
    <w:p w14:paraId="1A3945EE" w14:textId="77777777" w:rsidR="00264A68" w:rsidRPr="00264A68" w:rsidRDefault="00264A68" w:rsidP="00264A68">
      <w:pPr>
        <w:spacing w:after="0"/>
        <w:rPr>
          <w:b/>
          <w:bCs/>
        </w:rPr>
      </w:pPr>
      <w:r w:rsidRPr="00264A68">
        <w:rPr>
          <w:b/>
          <w:bCs/>
        </w:rPr>
        <w:t>Real-Life Examples</w:t>
      </w:r>
    </w:p>
    <w:p w14:paraId="223C8066" w14:textId="77777777" w:rsidR="00264A68" w:rsidRPr="00264A68" w:rsidRDefault="00264A68" w:rsidP="00264A68">
      <w:pPr>
        <w:spacing w:after="0"/>
        <w:rPr>
          <w:b/>
          <w:bCs/>
        </w:rPr>
      </w:pPr>
      <w:r w:rsidRPr="00264A68">
        <w:rPr>
          <w:b/>
          <w:bCs/>
        </w:rPr>
        <w:t>1. Customer Segmentation</w:t>
      </w:r>
    </w:p>
    <w:p w14:paraId="061680BB" w14:textId="77777777" w:rsidR="00264A68" w:rsidRPr="00264A68" w:rsidRDefault="00264A68" w:rsidP="00264A68">
      <w:pPr>
        <w:spacing w:after="0"/>
      </w:pPr>
      <w:r w:rsidRPr="00264A68">
        <w:t>Group customers based on:</w:t>
      </w:r>
    </w:p>
    <w:p w14:paraId="285537D6" w14:textId="77777777" w:rsidR="00264A68" w:rsidRPr="00264A68" w:rsidRDefault="00264A68" w:rsidP="00264A68">
      <w:pPr>
        <w:numPr>
          <w:ilvl w:val="0"/>
          <w:numId w:val="21"/>
        </w:numPr>
        <w:spacing w:after="0"/>
      </w:pPr>
      <w:r w:rsidRPr="00264A68">
        <w:t>spending</w:t>
      </w:r>
    </w:p>
    <w:p w14:paraId="684BE588" w14:textId="77777777" w:rsidR="00264A68" w:rsidRPr="00264A68" w:rsidRDefault="00264A68" w:rsidP="00264A68">
      <w:pPr>
        <w:numPr>
          <w:ilvl w:val="0"/>
          <w:numId w:val="21"/>
        </w:numPr>
        <w:spacing w:after="0"/>
      </w:pPr>
      <w:r w:rsidRPr="00264A68">
        <w:t>behavior</w:t>
      </w:r>
    </w:p>
    <w:p w14:paraId="2CF9CE65" w14:textId="76F0E7A2" w:rsidR="00264A68" w:rsidRPr="00264A68" w:rsidRDefault="00264A68" w:rsidP="00264A68">
      <w:pPr>
        <w:numPr>
          <w:ilvl w:val="0"/>
          <w:numId w:val="21"/>
        </w:numPr>
        <w:spacing w:after="0"/>
      </w:pPr>
      <w:r w:rsidRPr="00264A68">
        <w:t>age</w:t>
      </w:r>
    </w:p>
    <w:p w14:paraId="066FC1AD" w14:textId="77777777" w:rsidR="00264A68" w:rsidRPr="00264A68" w:rsidRDefault="00264A68" w:rsidP="00264A68">
      <w:pPr>
        <w:spacing w:after="0"/>
        <w:rPr>
          <w:b/>
          <w:bCs/>
        </w:rPr>
      </w:pPr>
      <w:r w:rsidRPr="00264A68">
        <w:rPr>
          <w:b/>
          <w:bCs/>
        </w:rPr>
        <w:t>2. Netflix / Amazon</w:t>
      </w:r>
    </w:p>
    <w:p w14:paraId="41A43042" w14:textId="1518DDBF" w:rsidR="00264A68" w:rsidRPr="00264A68" w:rsidRDefault="00264A68" w:rsidP="00264A68">
      <w:pPr>
        <w:spacing w:after="0"/>
      </w:pPr>
      <w:r w:rsidRPr="00264A68">
        <w:t>Group users with similar interests.</w:t>
      </w:r>
    </w:p>
    <w:p w14:paraId="52DC1AA2" w14:textId="77777777" w:rsidR="00264A68" w:rsidRPr="00264A68" w:rsidRDefault="00264A68" w:rsidP="00264A68">
      <w:pPr>
        <w:spacing w:after="0"/>
        <w:rPr>
          <w:b/>
          <w:bCs/>
        </w:rPr>
      </w:pPr>
      <w:r w:rsidRPr="00264A68">
        <w:rPr>
          <w:b/>
          <w:bCs/>
        </w:rPr>
        <w:t>3. Image Segmentation</w:t>
      </w:r>
    </w:p>
    <w:p w14:paraId="60F69DB4" w14:textId="77777777" w:rsidR="00264A68" w:rsidRPr="00264A68" w:rsidRDefault="00264A68" w:rsidP="00264A68">
      <w:pPr>
        <w:spacing w:after="0"/>
      </w:pPr>
      <w:r w:rsidRPr="00264A68">
        <w:t>Group pixels into regions.</w:t>
      </w:r>
    </w:p>
    <w:p w14:paraId="700CEEF6" w14:textId="75FFB137" w:rsidR="00264A68" w:rsidRPr="00264A68" w:rsidRDefault="00264A68" w:rsidP="00264A68">
      <w:pPr>
        <w:spacing w:after="0"/>
      </w:pPr>
    </w:p>
    <w:p w14:paraId="3B3834C6" w14:textId="77777777" w:rsidR="00264A68" w:rsidRPr="00264A68" w:rsidRDefault="00264A68" w:rsidP="00264A68">
      <w:pPr>
        <w:spacing w:after="0"/>
        <w:rPr>
          <w:b/>
          <w:bCs/>
        </w:rPr>
      </w:pPr>
      <w:r w:rsidRPr="00264A68">
        <w:rPr>
          <w:b/>
          <w:bCs/>
        </w:rPr>
        <w:t>4. Fraud Detection</w:t>
      </w:r>
    </w:p>
    <w:p w14:paraId="764D6EDC" w14:textId="77777777" w:rsidR="00264A68" w:rsidRPr="00264A68" w:rsidRDefault="00264A68" w:rsidP="00264A68">
      <w:pPr>
        <w:spacing w:after="0"/>
      </w:pPr>
      <w:r w:rsidRPr="00264A68">
        <w:t>Find unusual clusters (outliers).</w:t>
      </w:r>
    </w:p>
    <w:p w14:paraId="00C68A0F" w14:textId="5FC3BBD9" w:rsidR="00C865A2" w:rsidRDefault="00C865A2" w:rsidP="00F000FC">
      <w:pPr>
        <w:spacing w:after="0"/>
      </w:pPr>
    </w:p>
    <w:p w14:paraId="517E3CDC" w14:textId="29E86486" w:rsidR="00EB3025" w:rsidRPr="00EB3025" w:rsidRDefault="00EB3025" w:rsidP="00EB3025">
      <w:pPr>
        <w:spacing w:after="0"/>
        <w:rPr>
          <w:b/>
          <w:bCs/>
        </w:rPr>
      </w:pPr>
      <w:r w:rsidRPr="00EB3025">
        <w:rPr>
          <w:b/>
          <w:bCs/>
        </w:rPr>
        <w:t>Types of Clustering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869"/>
      </w:tblGrid>
      <w:tr w:rsidR="00EB3025" w:rsidRPr="00EB3025" w14:paraId="66BFC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1A002" w14:textId="77777777" w:rsidR="00EB3025" w:rsidRPr="00EB3025" w:rsidRDefault="00EB3025" w:rsidP="00EB3025">
            <w:pPr>
              <w:spacing w:after="0"/>
              <w:rPr>
                <w:b/>
                <w:bCs/>
              </w:rPr>
            </w:pPr>
            <w:r w:rsidRPr="00EB302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944FA2" w14:textId="77777777" w:rsidR="00EB3025" w:rsidRPr="00EB3025" w:rsidRDefault="00EB3025" w:rsidP="00EB3025">
            <w:pPr>
              <w:spacing w:after="0"/>
              <w:rPr>
                <w:b/>
                <w:bCs/>
              </w:rPr>
            </w:pPr>
            <w:r w:rsidRPr="00EB3025">
              <w:rPr>
                <w:b/>
                <w:bCs/>
              </w:rPr>
              <w:t>Algorithm</w:t>
            </w:r>
          </w:p>
        </w:tc>
      </w:tr>
      <w:tr w:rsidR="00EB3025" w:rsidRPr="00EB3025" w14:paraId="706C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0E7D" w14:textId="77777777" w:rsidR="00EB3025" w:rsidRPr="00EB3025" w:rsidRDefault="00EB3025" w:rsidP="00EB3025">
            <w:pPr>
              <w:spacing w:after="0"/>
            </w:pPr>
            <w:r w:rsidRPr="00EB3025">
              <w:t>Partition-based</w:t>
            </w:r>
          </w:p>
        </w:tc>
        <w:tc>
          <w:tcPr>
            <w:tcW w:w="0" w:type="auto"/>
            <w:vAlign w:val="center"/>
            <w:hideMark/>
          </w:tcPr>
          <w:p w14:paraId="56C8CCF7" w14:textId="77777777" w:rsidR="00EB3025" w:rsidRPr="00EB3025" w:rsidRDefault="00EB3025" w:rsidP="00EB3025">
            <w:pPr>
              <w:spacing w:after="0"/>
            </w:pPr>
            <w:r w:rsidRPr="00EB3025">
              <w:t>K-Means</w:t>
            </w:r>
          </w:p>
        </w:tc>
      </w:tr>
      <w:tr w:rsidR="00EB3025" w:rsidRPr="00EB3025" w14:paraId="65CC5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64EB" w14:textId="77777777" w:rsidR="00EB3025" w:rsidRPr="00EB3025" w:rsidRDefault="00EB3025" w:rsidP="00EB3025">
            <w:pPr>
              <w:spacing w:after="0"/>
            </w:pPr>
            <w:r w:rsidRPr="00EB3025"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3FC78F2C" w14:textId="77777777" w:rsidR="00EB3025" w:rsidRPr="00EB3025" w:rsidRDefault="00EB3025" w:rsidP="00EB3025">
            <w:pPr>
              <w:spacing w:after="0"/>
            </w:pPr>
            <w:r w:rsidRPr="00EB3025">
              <w:t>Agglomerative</w:t>
            </w:r>
          </w:p>
        </w:tc>
      </w:tr>
      <w:tr w:rsidR="00EB3025" w:rsidRPr="00EB3025" w14:paraId="40BA1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064E9" w14:textId="77777777" w:rsidR="00EB3025" w:rsidRPr="00EB3025" w:rsidRDefault="00EB3025" w:rsidP="00EB3025">
            <w:pPr>
              <w:spacing w:after="0"/>
            </w:pPr>
            <w:r w:rsidRPr="00EB3025">
              <w:t>Density-based</w:t>
            </w:r>
          </w:p>
        </w:tc>
        <w:tc>
          <w:tcPr>
            <w:tcW w:w="0" w:type="auto"/>
            <w:vAlign w:val="center"/>
            <w:hideMark/>
          </w:tcPr>
          <w:p w14:paraId="74DC4117" w14:textId="77777777" w:rsidR="00EB3025" w:rsidRPr="00EB3025" w:rsidRDefault="00EB3025" w:rsidP="00EB3025">
            <w:pPr>
              <w:spacing w:after="0"/>
            </w:pPr>
            <w:r w:rsidRPr="00EB3025">
              <w:t>DBSCAN</w:t>
            </w:r>
          </w:p>
        </w:tc>
      </w:tr>
      <w:tr w:rsidR="00EB3025" w:rsidRPr="00EB3025" w14:paraId="0BE6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82F9" w14:textId="77777777" w:rsidR="00EB3025" w:rsidRPr="00EB3025" w:rsidRDefault="00EB3025" w:rsidP="00EB3025">
            <w:pPr>
              <w:spacing w:after="0"/>
            </w:pPr>
            <w:r w:rsidRPr="00EB3025">
              <w:t>Model-based</w:t>
            </w:r>
          </w:p>
        </w:tc>
        <w:tc>
          <w:tcPr>
            <w:tcW w:w="0" w:type="auto"/>
            <w:vAlign w:val="center"/>
            <w:hideMark/>
          </w:tcPr>
          <w:p w14:paraId="0B6063ED" w14:textId="77777777" w:rsidR="00EB3025" w:rsidRPr="00EB3025" w:rsidRDefault="00EB3025" w:rsidP="00EB3025">
            <w:pPr>
              <w:spacing w:after="0"/>
            </w:pPr>
            <w:r w:rsidRPr="00EB3025">
              <w:t>Gaussian Mixture</w:t>
            </w:r>
          </w:p>
        </w:tc>
      </w:tr>
      <w:tr w:rsidR="00937C82" w:rsidRPr="00EB3025" w14:paraId="4EE3A69D" w14:textId="77777777">
        <w:trPr>
          <w:tblCellSpacing w:w="15" w:type="dxa"/>
        </w:trPr>
        <w:tc>
          <w:tcPr>
            <w:tcW w:w="0" w:type="auto"/>
            <w:vAlign w:val="center"/>
          </w:tcPr>
          <w:p w14:paraId="38E54513" w14:textId="77777777" w:rsidR="00937C82" w:rsidRPr="00937C82" w:rsidRDefault="00937C82" w:rsidP="00EB3025">
            <w:pPr>
              <w:spacing w:after="0"/>
              <w:rPr>
                <w:b/>
                <w:bCs/>
              </w:rPr>
            </w:pPr>
          </w:p>
          <w:p w14:paraId="00AC1D4E" w14:textId="03DD7318" w:rsidR="00937C82" w:rsidRPr="00937C82" w:rsidRDefault="00937C82" w:rsidP="00EB3025">
            <w:pPr>
              <w:spacing w:after="0"/>
              <w:rPr>
                <w:b/>
                <w:bCs/>
              </w:rPr>
            </w:pPr>
            <w:r w:rsidRPr="00937C82">
              <w:rPr>
                <w:b/>
                <w:bCs/>
              </w:rPr>
              <w:t>K-Means Clustering</w:t>
            </w:r>
          </w:p>
        </w:tc>
        <w:tc>
          <w:tcPr>
            <w:tcW w:w="0" w:type="auto"/>
            <w:vAlign w:val="center"/>
          </w:tcPr>
          <w:p w14:paraId="65ECF799" w14:textId="77777777" w:rsidR="00937C82" w:rsidRPr="00937C82" w:rsidRDefault="00937C82" w:rsidP="00EB3025">
            <w:pPr>
              <w:spacing w:after="0"/>
              <w:rPr>
                <w:b/>
                <w:bCs/>
              </w:rPr>
            </w:pPr>
          </w:p>
        </w:tc>
      </w:tr>
    </w:tbl>
    <w:p w14:paraId="0A4F51DE" w14:textId="77777777" w:rsidR="009C3F30" w:rsidRPr="009C3F30" w:rsidRDefault="009C3F30" w:rsidP="009C3F30">
      <w:pPr>
        <w:spacing w:after="0"/>
      </w:pPr>
      <w:r w:rsidRPr="009C3F30">
        <w:t xml:space="preserve">K-Means divides data into </w:t>
      </w:r>
      <w:r w:rsidRPr="009C3F30">
        <w:rPr>
          <w:b/>
          <w:bCs/>
        </w:rPr>
        <w:t>K clusters</w:t>
      </w:r>
      <w:r w:rsidRPr="009C3F30">
        <w:t>.</w:t>
      </w:r>
    </w:p>
    <w:p w14:paraId="2004625B" w14:textId="4815E991" w:rsidR="009C3F30" w:rsidRDefault="009C3F30" w:rsidP="009C3F30">
      <w:pPr>
        <w:spacing w:after="0"/>
      </w:pPr>
      <w:r w:rsidRPr="009C3F30">
        <w:t>K = number of clusters (user-defined)</w:t>
      </w:r>
    </w:p>
    <w:p w14:paraId="50CA91D6" w14:textId="77777777" w:rsidR="00D2754E" w:rsidRDefault="00D2754E" w:rsidP="009C3F30">
      <w:pPr>
        <w:spacing w:after="0"/>
      </w:pPr>
    </w:p>
    <w:p w14:paraId="6945D67A" w14:textId="33674CE6" w:rsidR="00D2754E" w:rsidRDefault="00D2754E" w:rsidP="009C3F30">
      <w:pPr>
        <w:spacing w:after="0"/>
      </w:pPr>
      <w:r>
        <w:t>How this algorithm is implemented:</w:t>
      </w:r>
    </w:p>
    <w:p w14:paraId="50BA9934" w14:textId="77777777" w:rsidR="00D2754E" w:rsidRDefault="00D2754E" w:rsidP="009C3F30">
      <w:pPr>
        <w:spacing w:after="0"/>
      </w:pPr>
    </w:p>
    <w:p w14:paraId="141085E6" w14:textId="4F024E39" w:rsidR="00D2754E" w:rsidRPr="00D2754E" w:rsidRDefault="00D2754E" w:rsidP="00D2754E">
      <w:pPr>
        <w:spacing w:after="0"/>
        <w:rPr>
          <w:b/>
          <w:bCs/>
        </w:rPr>
      </w:pPr>
      <w:r>
        <w:rPr>
          <w:b/>
          <w:bCs/>
        </w:rPr>
        <w:t>1.</w:t>
      </w:r>
      <w:r w:rsidRPr="00D2754E">
        <w:rPr>
          <w:b/>
          <w:bCs/>
        </w:rPr>
        <w:t>Choose K</w:t>
      </w:r>
    </w:p>
    <w:p w14:paraId="58ED834C" w14:textId="77777777" w:rsidR="00D2754E" w:rsidRPr="00D2754E" w:rsidRDefault="00D2754E" w:rsidP="00D2754E">
      <w:pPr>
        <w:spacing w:after="0"/>
      </w:pPr>
      <w:r w:rsidRPr="00D2754E">
        <w:t>Example:</w:t>
      </w:r>
    </w:p>
    <w:p w14:paraId="2AD2E409" w14:textId="77777777" w:rsidR="00D2754E" w:rsidRPr="00D2754E" w:rsidRDefault="00D2754E" w:rsidP="00D2754E">
      <w:pPr>
        <w:spacing w:after="0"/>
      </w:pPr>
      <w:r w:rsidRPr="00D2754E">
        <w:t>K = 2</w:t>
      </w:r>
    </w:p>
    <w:p w14:paraId="270BB875" w14:textId="77777777" w:rsidR="00E519F6" w:rsidRPr="00E519F6" w:rsidRDefault="00E519F6" w:rsidP="00E519F6">
      <w:pPr>
        <w:spacing w:after="0"/>
        <w:rPr>
          <w:b/>
          <w:bCs/>
        </w:rPr>
      </w:pPr>
      <w:r w:rsidRPr="00E519F6">
        <w:rPr>
          <w:b/>
          <w:bCs/>
        </w:rPr>
        <w:t>2: Initialize Centroids</w:t>
      </w:r>
    </w:p>
    <w:p w14:paraId="07B02DC2" w14:textId="77777777" w:rsidR="00E519F6" w:rsidRPr="00E519F6" w:rsidRDefault="00E519F6" w:rsidP="00E519F6">
      <w:pPr>
        <w:spacing w:after="0"/>
      </w:pPr>
      <w:r w:rsidRPr="00E519F6">
        <w:t>Pick K random points.</w:t>
      </w:r>
    </w:p>
    <w:p w14:paraId="0CD8295F" w14:textId="77777777" w:rsidR="00E519F6" w:rsidRDefault="00E519F6" w:rsidP="00E519F6">
      <w:pPr>
        <w:spacing w:after="0"/>
      </w:pPr>
      <w:r w:rsidRPr="00E519F6">
        <w:t>Centroid 1</w:t>
      </w:r>
      <w:r w:rsidRPr="00E519F6">
        <w:br/>
        <w:t>Centroid 2</w:t>
      </w:r>
    </w:p>
    <w:p w14:paraId="6B02B4ED" w14:textId="77777777" w:rsidR="00A7018A" w:rsidRPr="00A7018A" w:rsidRDefault="00A7018A" w:rsidP="00A7018A">
      <w:pPr>
        <w:spacing w:after="0"/>
        <w:rPr>
          <w:b/>
          <w:bCs/>
        </w:rPr>
      </w:pPr>
      <w:r w:rsidRPr="00A7018A">
        <w:rPr>
          <w:b/>
          <w:bCs/>
        </w:rPr>
        <w:t>3: Assign Points to Nearest Centroid</w:t>
      </w:r>
    </w:p>
    <w:p w14:paraId="61E3CF59" w14:textId="77777777" w:rsidR="00A7018A" w:rsidRPr="00A7018A" w:rsidRDefault="00A7018A" w:rsidP="00A7018A">
      <w:pPr>
        <w:spacing w:after="0"/>
      </w:pPr>
      <w:r w:rsidRPr="00A7018A">
        <w:t>Use distance (usually Euclidean):</w:t>
      </w:r>
    </w:p>
    <w:p w14:paraId="7B966EDB" w14:textId="11445F97" w:rsidR="00A7018A" w:rsidRPr="00A7018A" w:rsidRDefault="00A7018A" w:rsidP="00A7018A">
      <w:pPr>
        <w:spacing w:after="0"/>
      </w:pPr>
      <m:oMathPara>
        <m:oMath>
          <m:r>
            <w:rPr>
              <w:rFonts w:ascii="Cambria Math" w:hAnsi="Cambria Math"/>
            </w:rPr>
            <m:t>Distance=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br/>
          </m:r>
        </m:oMath>
      </m:oMathPara>
    </w:p>
    <w:p w14:paraId="5527CC7B" w14:textId="77777777" w:rsidR="00A7018A" w:rsidRPr="00A7018A" w:rsidRDefault="00A7018A" w:rsidP="00A7018A">
      <w:pPr>
        <w:spacing w:after="0"/>
      </w:pPr>
      <w:r w:rsidRPr="00A7018A">
        <w:t>Each point goes to nearest centroid.</w:t>
      </w:r>
    </w:p>
    <w:p w14:paraId="4F68E0B2" w14:textId="77777777" w:rsidR="00A7018A" w:rsidRPr="00A7018A" w:rsidRDefault="00A7018A" w:rsidP="00A7018A">
      <w:pPr>
        <w:spacing w:after="0"/>
        <w:rPr>
          <w:b/>
          <w:bCs/>
        </w:rPr>
      </w:pPr>
      <w:r w:rsidRPr="00A7018A">
        <w:rPr>
          <w:b/>
          <w:bCs/>
        </w:rPr>
        <w:t>4: Update Centroids</w:t>
      </w:r>
    </w:p>
    <w:p w14:paraId="0580F950" w14:textId="77777777" w:rsidR="00A7018A" w:rsidRPr="00A7018A" w:rsidRDefault="00A7018A" w:rsidP="00A7018A">
      <w:pPr>
        <w:spacing w:after="0"/>
      </w:pPr>
      <w:r w:rsidRPr="00A7018A">
        <w:t>New centroid = mean of all points in cluster</w:t>
      </w:r>
    </w:p>
    <w:p w14:paraId="1A5D7316" w14:textId="3408DD1A" w:rsidR="004548DE" w:rsidRPr="004548DE" w:rsidRDefault="004548DE" w:rsidP="004548DE">
      <w:pPr>
        <w:spacing w:after="0"/>
        <w:rPr>
          <w:b/>
          <w:bCs/>
        </w:rPr>
      </w:pPr>
      <w:r>
        <w:rPr>
          <w:b/>
          <w:bCs/>
        </w:rPr>
        <w:t>5:</w:t>
      </w:r>
      <w:r w:rsidRPr="004548DE">
        <w:rPr>
          <w:b/>
          <w:bCs/>
        </w:rPr>
        <w:t>Repeat</w:t>
      </w:r>
    </w:p>
    <w:p w14:paraId="4E569808" w14:textId="77777777" w:rsidR="004548DE" w:rsidRPr="004548DE" w:rsidRDefault="004548DE" w:rsidP="004548DE">
      <w:pPr>
        <w:spacing w:after="0"/>
      </w:pPr>
      <w:r w:rsidRPr="004548DE">
        <w:t>Assign → Update → Assign → Update</w:t>
      </w:r>
    </w:p>
    <w:p w14:paraId="6B13505B" w14:textId="77777777" w:rsidR="004548DE" w:rsidRDefault="004548DE" w:rsidP="004548DE">
      <w:pPr>
        <w:spacing w:after="0"/>
      </w:pPr>
      <w:r w:rsidRPr="004548DE">
        <w:t>Until centroids stop changing.</w:t>
      </w:r>
    </w:p>
    <w:p w14:paraId="17218A71" w14:textId="77777777" w:rsidR="00F438E0" w:rsidRDefault="00F438E0" w:rsidP="004548DE">
      <w:pPr>
        <w:spacing w:after="0"/>
      </w:pPr>
    </w:p>
    <w:p w14:paraId="4E0F68E5" w14:textId="77777777" w:rsidR="00F438E0" w:rsidRPr="00F438E0" w:rsidRDefault="00F438E0" w:rsidP="00F438E0">
      <w:pPr>
        <w:spacing w:after="0"/>
        <w:rPr>
          <w:b/>
          <w:bCs/>
        </w:rPr>
      </w:pPr>
      <w:r w:rsidRPr="00F438E0">
        <w:rPr>
          <w:b/>
          <w:bCs/>
        </w:rPr>
        <w:t>Advantages of K-Means</w:t>
      </w:r>
    </w:p>
    <w:p w14:paraId="403800D1" w14:textId="77777777" w:rsidR="00F438E0" w:rsidRPr="00F438E0" w:rsidRDefault="00F438E0" w:rsidP="00F438E0">
      <w:pPr>
        <w:numPr>
          <w:ilvl w:val="0"/>
          <w:numId w:val="22"/>
        </w:numPr>
        <w:spacing w:after="0"/>
      </w:pPr>
      <w:r w:rsidRPr="00F438E0">
        <w:t>simple and fast</w:t>
      </w:r>
    </w:p>
    <w:p w14:paraId="3F8433C8" w14:textId="77777777" w:rsidR="00F438E0" w:rsidRPr="00F438E0" w:rsidRDefault="00F438E0" w:rsidP="00F438E0">
      <w:pPr>
        <w:numPr>
          <w:ilvl w:val="0"/>
          <w:numId w:val="22"/>
        </w:numPr>
        <w:spacing w:after="0"/>
      </w:pPr>
      <w:r w:rsidRPr="00F438E0">
        <w:lastRenderedPageBreak/>
        <w:t>works well on large data</w:t>
      </w:r>
    </w:p>
    <w:p w14:paraId="4DC36209" w14:textId="77777777" w:rsidR="00F438E0" w:rsidRPr="00F438E0" w:rsidRDefault="00F438E0" w:rsidP="00F438E0">
      <w:pPr>
        <w:numPr>
          <w:ilvl w:val="0"/>
          <w:numId w:val="22"/>
        </w:numPr>
        <w:spacing w:after="0"/>
      </w:pPr>
      <w:r w:rsidRPr="00F438E0">
        <w:t>easy to implement</w:t>
      </w:r>
    </w:p>
    <w:p w14:paraId="5B94E010" w14:textId="0FCCB326" w:rsidR="00F438E0" w:rsidRPr="00F438E0" w:rsidRDefault="00F438E0" w:rsidP="00F438E0">
      <w:pPr>
        <w:spacing w:after="0"/>
      </w:pPr>
    </w:p>
    <w:p w14:paraId="7964BC1F" w14:textId="37E42931" w:rsidR="00F438E0" w:rsidRPr="00F438E0" w:rsidRDefault="00F438E0" w:rsidP="00F438E0">
      <w:pPr>
        <w:spacing w:after="0"/>
        <w:rPr>
          <w:b/>
          <w:bCs/>
        </w:rPr>
      </w:pPr>
      <w:r w:rsidRPr="00F438E0">
        <w:rPr>
          <w:b/>
          <w:bCs/>
        </w:rPr>
        <w:t>Disadvantages</w:t>
      </w:r>
    </w:p>
    <w:p w14:paraId="2891EA33" w14:textId="77777777" w:rsidR="00F438E0" w:rsidRPr="00F438E0" w:rsidRDefault="00F438E0" w:rsidP="00F438E0">
      <w:pPr>
        <w:numPr>
          <w:ilvl w:val="0"/>
          <w:numId w:val="23"/>
        </w:numPr>
        <w:spacing w:after="0"/>
      </w:pPr>
      <w:r w:rsidRPr="00F438E0">
        <w:t>need to choose K manually</w:t>
      </w:r>
    </w:p>
    <w:p w14:paraId="00D2609A" w14:textId="77777777" w:rsidR="00F438E0" w:rsidRPr="00F438E0" w:rsidRDefault="00F438E0" w:rsidP="00F438E0">
      <w:pPr>
        <w:numPr>
          <w:ilvl w:val="0"/>
          <w:numId w:val="23"/>
        </w:numPr>
        <w:spacing w:after="0"/>
      </w:pPr>
      <w:r w:rsidRPr="00F438E0">
        <w:t>sensitive to initial centroids</w:t>
      </w:r>
    </w:p>
    <w:p w14:paraId="21D09EA8" w14:textId="77777777" w:rsidR="00F438E0" w:rsidRPr="00F438E0" w:rsidRDefault="00F438E0" w:rsidP="00F438E0">
      <w:pPr>
        <w:numPr>
          <w:ilvl w:val="0"/>
          <w:numId w:val="23"/>
        </w:numPr>
        <w:spacing w:after="0"/>
      </w:pPr>
      <w:r w:rsidRPr="00F438E0">
        <w:t>does not work well for non-spherical clusters</w:t>
      </w:r>
    </w:p>
    <w:p w14:paraId="5B635B0A" w14:textId="77777777" w:rsidR="00F438E0" w:rsidRPr="00F438E0" w:rsidRDefault="00F438E0" w:rsidP="00F438E0">
      <w:pPr>
        <w:numPr>
          <w:ilvl w:val="0"/>
          <w:numId w:val="23"/>
        </w:numPr>
        <w:spacing w:after="0"/>
      </w:pPr>
      <w:r w:rsidRPr="00F438E0">
        <w:t>sensitive to outliers</w:t>
      </w:r>
    </w:p>
    <w:p w14:paraId="3BE92F12" w14:textId="77777777" w:rsidR="00F438E0" w:rsidRPr="004548DE" w:rsidRDefault="00F438E0" w:rsidP="004548DE">
      <w:pPr>
        <w:spacing w:after="0"/>
      </w:pPr>
    </w:p>
    <w:p w14:paraId="58B3D40B" w14:textId="77777777" w:rsidR="00B73238" w:rsidRPr="00B73238" w:rsidRDefault="00B73238" w:rsidP="00B73238">
      <w:pPr>
        <w:spacing w:after="0"/>
        <w:rPr>
          <w:b/>
          <w:bCs/>
        </w:rPr>
      </w:pPr>
      <w:r w:rsidRPr="00B73238">
        <w:rPr>
          <w:b/>
          <w:bCs/>
        </w:rPr>
        <w:t>Hierarchical Clustering</w:t>
      </w:r>
    </w:p>
    <w:p w14:paraId="05DA95F9" w14:textId="77777777" w:rsidR="00B73238" w:rsidRPr="00B73238" w:rsidRDefault="00B73238" w:rsidP="00B73238">
      <w:pPr>
        <w:spacing w:after="0"/>
      </w:pPr>
      <w:r w:rsidRPr="00B73238">
        <w:t>Two types:</w:t>
      </w:r>
    </w:p>
    <w:p w14:paraId="2DB81B1E" w14:textId="77777777" w:rsidR="00B73238" w:rsidRPr="00B73238" w:rsidRDefault="00B73238" w:rsidP="00B73238">
      <w:pPr>
        <w:spacing w:after="0"/>
        <w:rPr>
          <w:b/>
          <w:bCs/>
        </w:rPr>
      </w:pPr>
      <w:r w:rsidRPr="00B73238">
        <w:rPr>
          <w:b/>
          <w:bCs/>
        </w:rPr>
        <w:t>1. Agglomerative (Bottom-Up)</w:t>
      </w:r>
    </w:p>
    <w:p w14:paraId="0AF52771" w14:textId="77777777" w:rsidR="00B73238" w:rsidRPr="00B73238" w:rsidRDefault="00B73238" w:rsidP="00B73238">
      <w:pPr>
        <w:spacing w:after="0"/>
      </w:pPr>
      <w:r w:rsidRPr="00B73238">
        <w:t>Each point = cluster</w:t>
      </w:r>
      <w:r w:rsidRPr="00B73238">
        <w:br/>
        <w:t>↓</w:t>
      </w:r>
      <w:r w:rsidRPr="00B73238">
        <w:br/>
        <w:t>Merge closest clusters</w:t>
      </w:r>
      <w:r w:rsidRPr="00B73238">
        <w:br/>
        <w:t>↓</w:t>
      </w:r>
      <w:r w:rsidRPr="00B73238">
        <w:br/>
        <w:t>Repeat</w:t>
      </w:r>
    </w:p>
    <w:p w14:paraId="19458177" w14:textId="77777777" w:rsidR="00A7018A" w:rsidRPr="00E519F6" w:rsidRDefault="00A7018A" w:rsidP="00E519F6">
      <w:pPr>
        <w:spacing w:after="0"/>
      </w:pPr>
    </w:p>
    <w:p w14:paraId="21BA9698" w14:textId="77777777" w:rsidR="00D30EBD" w:rsidRPr="00D30EBD" w:rsidRDefault="00D30EBD" w:rsidP="00D30EBD">
      <w:pPr>
        <w:spacing w:after="0"/>
        <w:rPr>
          <w:b/>
          <w:bCs/>
        </w:rPr>
      </w:pPr>
      <w:r w:rsidRPr="00D30EBD">
        <w:rPr>
          <w:b/>
          <w:bCs/>
        </w:rPr>
        <w:t>Divisive (Top-Down)</w:t>
      </w:r>
    </w:p>
    <w:p w14:paraId="0E30068F" w14:textId="77777777" w:rsidR="00D30EBD" w:rsidRDefault="00D30EBD" w:rsidP="00D30EBD">
      <w:pPr>
        <w:spacing w:after="0"/>
      </w:pPr>
      <w:r w:rsidRPr="00D30EBD">
        <w:t>Start with all points</w:t>
      </w:r>
      <w:r w:rsidRPr="00D30EBD">
        <w:br/>
        <w:t>↓</w:t>
      </w:r>
      <w:r w:rsidRPr="00D30EBD">
        <w:br/>
        <w:t>Split clusters</w:t>
      </w:r>
    </w:p>
    <w:p w14:paraId="78F59464" w14:textId="77777777" w:rsidR="003D775D" w:rsidRPr="00D30EBD" w:rsidRDefault="003D775D" w:rsidP="00D30EBD">
      <w:pPr>
        <w:spacing w:after="0"/>
      </w:pPr>
    </w:p>
    <w:p w14:paraId="1C73D465" w14:textId="77777777" w:rsidR="003D775D" w:rsidRPr="003D775D" w:rsidRDefault="003D775D" w:rsidP="003D775D">
      <w:pPr>
        <w:spacing w:after="0"/>
        <w:rPr>
          <w:b/>
          <w:bCs/>
        </w:rPr>
      </w:pPr>
      <w:r w:rsidRPr="003D775D">
        <w:rPr>
          <w:b/>
          <w:bCs/>
        </w:rPr>
        <w:t>Dendrogram</w:t>
      </w:r>
    </w:p>
    <w:p w14:paraId="22A7F48B" w14:textId="77777777" w:rsidR="003D775D" w:rsidRPr="003D775D" w:rsidRDefault="003D775D" w:rsidP="003D775D">
      <w:pPr>
        <w:spacing w:after="0"/>
      </w:pPr>
      <w:r w:rsidRPr="003D775D">
        <w:t>A tree-like diagram showing clustering process.</w:t>
      </w:r>
    </w:p>
    <w:p w14:paraId="205D47C6" w14:textId="77777777" w:rsidR="003D775D" w:rsidRDefault="003D775D" w:rsidP="003D775D">
      <w:pPr>
        <w:spacing w:after="0"/>
      </w:pPr>
      <w:r w:rsidRPr="003D775D">
        <w:t>Used to decide number of clusters.</w:t>
      </w:r>
    </w:p>
    <w:p w14:paraId="50F4B96E" w14:textId="77777777" w:rsidR="00645708" w:rsidRDefault="00645708" w:rsidP="003D775D">
      <w:pPr>
        <w:spacing w:after="0"/>
      </w:pPr>
    </w:p>
    <w:p w14:paraId="5CBEC7B2" w14:textId="77777777" w:rsidR="00645708" w:rsidRPr="00645708" w:rsidRDefault="00645708" w:rsidP="00645708">
      <w:pPr>
        <w:spacing w:after="0"/>
        <w:rPr>
          <w:b/>
          <w:bCs/>
        </w:rPr>
      </w:pPr>
      <w:r w:rsidRPr="00645708">
        <w:rPr>
          <w:b/>
          <w:bCs/>
        </w:rPr>
        <w:t>DBSCAN (Density-Based Clustering)</w:t>
      </w:r>
    </w:p>
    <w:p w14:paraId="7E64E1DF" w14:textId="04F1A6E7" w:rsidR="00645708" w:rsidRPr="00645708" w:rsidRDefault="00645708" w:rsidP="00645708">
      <w:pPr>
        <w:spacing w:after="0"/>
      </w:pPr>
      <w:r w:rsidRPr="00645708">
        <w:t>Very important for real-world data</w:t>
      </w:r>
    </w:p>
    <w:p w14:paraId="45398988" w14:textId="77777777" w:rsidR="00645708" w:rsidRDefault="00645708" w:rsidP="00645708">
      <w:pPr>
        <w:spacing w:after="0"/>
      </w:pPr>
    </w:p>
    <w:p w14:paraId="73A4690E" w14:textId="21386130" w:rsidR="00645708" w:rsidRPr="00645708" w:rsidRDefault="00645708" w:rsidP="00645708">
      <w:pPr>
        <w:spacing w:after="0"/>
      </w:pPr>
      <w:r>
        <w:t xml:space="preserve">Here, </w:t>
      </w:r>
      <w:r w:rsidRPr="00645708">
        <w:t xml:space="preserve">Clusters are formed based on </w:t>
      </w:r>
      <w:r w:rsidRPr="00645708">
        <w:rPr>
          <w:b/>
          <w:bCs/>
        </w:rPr>
        <w:t>density of points</w:t>
      </w:r>
      <w:r w:rsidRPr="00645708">
        <w:t>.</w:t>
      </w:r>
    </w:p>
    <w:p w14:paraId="12E98F1F" w14:textId="77777777" w:rsidR="00645708" w:rsidRDefault="00645708" w:rsidP="003D775D">
      <w:pPr>
        <w:spacing w:after="0"/>
      </w:pPr>
    </w:p>
    <w:p w14:paraId="70E49049" w14:textId="77777777" w:rsidR="00EF4B8E" w:rsidRPr="00EF4B8E" w:rsidRDefault="00EF4B8E" w:rsidP="00EF4B8E">
      <w:pPr>
        <w:spacing w:after="0"/>
      </w:pPr>
      <w:r w:rsidRPr="00EF4B8E">
        <w:t>Key Parameters</w:t>
      </w:r>
    </w:p>
    <w:p w14:paraId="0B80241A" w14:textId="77777777" w:rsidR="00EF4B8E" w:rsidRPr="00EF4B8E" w:rsidRDefault="00EF4B8E" w:rsidP="00EF4B8E">
      <w:pPr>
        <w:numPr>
          <w:ilvl w:val="0"/>
          <w:numId w:val="24"/>
        </w:numPr>
        <w:spacing w:after="0"/>
      </w:pPr>
      <w:r w:rsidRPr="00EF4B8E">
        <w:t>eps → radius</w:t>
      </w:r>
    </w:p>
    <w:p w14:paraId="4DF5BC5B" w14:textId="77777777" w:rsidR="00EF4B8E" w:rsidRPr="00EF4B8E" w:rsidRDefault="00EF4B8E" w:rsidP="00EF4B8E">
      <w:pPr>
        <w:numPr>
          <w:ilvl w:val="0"/>
          <w:numId w:val="24"/>
        </w:numPr>
        <w:spacing w:after="0"/>
      </w:pPr>
      <w:r w:rsidRPr="00EF4B8E">
        <w:t>min_samples → minimum points</w:t>
      </w:r>
    </w:p>
    <w:p w14:paraId="67ABB71C" w14:textId="77777777" w:rsidR="00EF4B8E" w:rsidRDefault="00EF4B8E" w:rsidP="003D775D">
      <w:pPr>
        <w:spacing w:after="0"/>
      </w:pPr>
    </w:p>
    <w:p w14:paraId="6ED118DB" w14:textId="77777777" w:rsidR="00EF4B8E" w:rsidRPr="00EF4B8E" w:rsidRDefault="00EF4B8E" w:rsidP="00EF4B8E">
      <w:pPr>
        <w:spacing w:after="0"/>
      </w:pPr>
      <w:r w:rsidRPr="00EF4B8E">
        <w:t>Advantage</w:t>
      </w:r>
    </w:p>
    <w:p w14:paraId="66B36DF6" w14:textId="47E037F9" w:rsidR="00EF4B8E" w:rsidRPr="00EF4B8E" w:rsidRDefault="00EF4B8E" w:rsidP="00EF4B8E">
      <w:pPr>
        <w:spacing w:after="0"/>
      </w:pPr>
      <w:r w:rsidRPr="00EF4B8E">
        <w:lastRenderedPageBreak/>
        <w:t>detects outliers</w:t>
      </w:r>
      <w:r w:rsidRPr="00EF4B8E">
        <w:br/>
        <w:t>works with irregular shapes</w:t>
      </w:r>
    </w:p>
    <w:p w14:paraId="3B51A3AB" w14:textId="77777777" w:rsidR="00EF4B8E" w:rsidRPr="00EF4B8E" w:rsidRDefault="00EF4B8E" w:rsidP="00EF4B8E">
      <w:pPr>
        <w:spacing w:after="0"/>
      </w:pPr>
    </w:p>
    <w:p w14:paraId="4CF2388B" w14:textId="77777777" w:rsidR="00EF4B8E" w:rsidRPr="00EF4B8E" w:rsidRDefault="00EF4B8E" w:rsidP="00EF4B8E">
      <w:pPr>
        <w:spacing w:after="0"/>
      </w:pPr>
      <w:r w:rsidRPr="00EF4B8E">
        <w:t>Disadvantage</w:t>
      </w:r>
    </w:p>
    <w:p w14:paraId="03700930" w14:textId="2CE55AEC" w:rsidR="00EF4B8E" w:rsidRDefault="00EF4B8E" w:rsidP="00EF4B8E">
      <w:pPr>
        <w:spacing w:after="0"/>
      </w:pPr>
      <w:r w:rsidRPr="00EF4B8E">
        <w:t xml:space="preserve"> sensitive to parameters</w:t>
      </w:r>
    </w:p>
    <w:p w14:paraId="78721DF8" w14:textId="77777777" w:rsidR="00350F37" w:rsidRDefault="00350F37" w:rsidP="00EF4B8E">
      <w:pPr>
        <w:spacing w:after="0"/>
      </w:pPr>
    </w:p>
    <w:p w14:paraId="786403A8" w14:textId="77777777" w:rsidR="00350F37" w:rsidRPr="00350F37" w:rsidRDefault="00350F37" w:rsidP="00350F37">
      <w:pPr>
        <w:spacing w:after="0"/>
        <w:rPr>
          <w:b/>
          <w:bCs/>
        </w:rPr>
      </w:pPr>
      <w:r w:rsidRPr="00350F37">
        <w:rPr>
          <w:b/>
          <w:bCs/>
        </w:rPr>
        <w:t>Distance Measures</w:t>
      </w:r>
    </w:p>
    <w:p w14:paraId="2FED3373" w14:textId="77777777" w:rsidR="00350F37" w:rsidRPr="00350F37" w:rsidRDefault="00350F37" w:rsidP="00350F37">
      <w:pPr>
        <w:spacing w:after="0"/>
      </w:pPr>
      <w:r w:rsidRPr="00350F37">
        <w:t>Clustering depends on distance.</w:t>
      </w:r>
    </w:p>
    <w:p w14:paraId="39DBA083" w14:textId="77777777" w:rsidR="00350F37" w:rsidRPr="00350F37" w:rsidRDefault="00350F37" w:rsidP="00350F37">
      <w:pPr>
        <w:spacing w:after="0"/>
      </w:pPr>
      <w:r w:rsidRPr="00350F37">
        <w:t>Common ones:</w:t>
      </w:r>
    </w:p>
    <w:p w14:paraId="39A9A459" w14:textId="77777777" w:rsidR="00350F37" w:rsidRPr="00350F37" w:rsidRDefault="00350F37" w:rsidP="00350F37">
      <w:pPr>
        <w:numPr>
          <w:ilvl w:val="0"/>
          <w:numId w:val="25"/>
        </w:numPr>
        <w:spacing w:after="0"/>
      </w:pPr>
      <w:r w:rsidRPr="00350F37">
        <w:t>Euclidean distance</w:t>
      </w:r>
    </w:p>
    <w:p w14:paraId="3C12AD3E" w14:textId="77777777" w:rsidR="00350F37" w:rsidRPr="00350F37" w:rsidRDefault="00350F37" w:rsidP="00350F37">
      <w:pPr>
        <w:numPr>
          <w:ilvl w:val="0"/>
          <w:numId w:val="25"/>
        </w:numPr>
        <w:spacing w:after="0"/>
      </w:pPr>
      <w:r w:rsidRPr="00350F37">
        <w:t>Manhattan distance</w:t>
      </w:r>
    </w:p>
    <w:p w14:paraId="338D053B" w14:textId="77777777" w:rsidR="00350F37" w:rsidRPr="00350F37" w:rsidRDefault="00350F37" w:rsidP="00350F37">
      <w:pPr>
        <w:numPr>
          <w:ilvl w:val="0"/>
          <w:numId w:val="25"/>
        </w:numPr>
        <w:spacing w:after="0"/>
      </w:pPr>
      <w:r w:rsidRPr="00350F37">
        <w:t>Cosine similarity</w:t>
      </w:r>
    </w:p>
    <w:p w14:paraId="6435C96B" w14:textId="77777777" w:rsidR="00350F37" w:rsidRDefault="00350F37" w:rsidP="00EF4B8E">
      <w:pPr>
        <w:spacing w:after="0"/>
      </w:pPr>
    </w:p>
    <w:p w14:paraId="2ED811F8" w14:textId="77777777" w:rsidR="00155CF8" w:rsidRDefault="00155CF8" w:rsidP="00155CF8">
      <w:pPr>
        <w:spacing w:after="0"/>
        <w:rPr>
          <w:b/>
          <w:bCs/>
        </w:rPr>
      </w:pPr>
      <w:r w:rsidRPr="00155CF8">
        <w:rPr>
          <w:b/>
          <w:bCs/>
        </w:rPr>
        <w:t>Evaluation of Clustering</w:t>
      </w:r>
    </w:p>
    <w:p w14:paraId="4D320EEC" w14:textId="20D7A92B" w:rsidR="00AB675A" w:rsidRPr="00AB675A" w:rsidRDefault="00AB675A" w:rsidP="00155CF8">
      <w:pPr>
        <w:spacing w:after="0"/>
      </w:pPr>
      <w:r w:rsidRPr="00AB675A">
        <w:t>In classification:</w:t>
      </w:r>
    </w:p>
    <w:p w14:paraId="7680C6AC" w14:textId="77777777" w:rsidR="00AB675A" w:rsidRPr="00AB675A" w:rsidRDefault="00AB675A" w:rsidP="00AB675A">
      <w:pPr>
        <w:spacing w:after="0"/>
      </w:pPr>
      <w:r w:rsidRPr="00AB675A">
        <w:t>We compare predicted vs actual labels</w:t>
      </w:r>
    </w:p>
    <w:p w14:paraId="4552A088" w14:textId="77777777" w:rsidR="00AB675A" w:rsidRPr="00AB675A" w:rsidRDefault="00AB675A" w:rsidP="00AB675A">
      <w:pPr>
        <w:spacing w:after="0"/>
      </w:pPr>
      <w:r w:rsidRPr="00AB675A">
        <w:t>But in clustering:</w:t>
      </w:r>
    </w:p>
    <w:p w14:paraId="0DE5588D" w14:textId="77777777" w:rsidR="00AB675A" w:rsidRPr="00AB675A" w:rsidRDefault="00AB675A" w:rsidP="00AB675A">
      <w:pPr>
        <w:spacing w:after="0"/>
      </w:pPr>
      <w:r w:rsidRPr="00AB675A">
        <w:t>No labels → how do we know if clustering is good?</w:t>
      </w:r>
    </w:p>
    <w:p w14:paraId="27B003DA" w14:textId="6BF5D8EC" w:rsidR="00AB675A" w:rsidRPr="00155CF8" w:rsidRDefault="00AB675A" w:rsidP="00155CF8">
      <w:pPr>
        <w:spacing w:after="0"/>
      </w:pPr>
      <w:r w:rsidRPr="00AB675A">
        <w:t>So we use special evaluation metrics.</w:t>
      </w:r>
    </w:p>
    <w:p w14:paraId="6267E4DC" w14:textId="77777777" w:rsidR="00155CF8" w:rsidRPr="00155CF8" w:rsidRDefault="00155CF8" w:rsidP="00155CF8">
      <w:pPr>
        <w:numPr>
          <w:ilvl w:val="0"/>
          <w:numId w:val="26"/>
        </w:numPr>
        <w:spacing w:after="0"/>
      </w:pPr>
      <w:r w:rsidRPr="00155CF8">
        <w:t>Silhouette Score</w:t>
      </w:r>
    </w:p>
    <w:p w14:paraId="46C3AF0D" w14:textId="77777777" w:rsidR="00155CF8" w:rsidRPr="00155CF8" w:rsidRDefault="00155CF8" w:rsidP="00155CF8">
      <w:pPr>
        <w:numPr>
          <w:ilvl w:val="0"/>
          <w:numId w:val="26"/>
        </w:numPr>
        <w:spacing w:after="0"/>
      </w:pPr>
      <w:r w:rsidRPr="00155CF8">
        <w:t>Davies-Bouldin Index</w:t>
      </w:r>
    </w:p>
    <w:p w14:paraId="5C1F6B79" w14:textId="77777777" w:rsidR="00155CF8" w:rsidRDefault="00155CF8" w:rsidP="00155CF8">
      <w:pPr>
        <w:numPr>
          <w:ilvl w:val="0"/>
          <w:numId w:val="26"/>
        </w:numPr>
        <w:spacing w:after="0"/>
      </w:pPr>
      <w:r w:rsidRPr="00155CF8">
        <w:t>Elbow Method</w:t>
      </w:r>
    </w:p>
    <w:p w14:paraId="3A855D9F" w14:textId="77777777" w:rsidR="00D21F3E" w:rsidRDefault="00D21F3E" w:rsidP="00D21F3E">
      <w:pPr>
        <w:spacing w:after="0"/>
      </w:pPr>
    </w:p>
    <w:p w14:paraId="759B7B4D" w14:textId="183FF288" w:rsidR="00D21F3E" w:rsidRPr="00D21F3E" w:rsidRDefault="00D21F3E" w:rsidP="00D21F3E">
      <w:pPr>
        <w:spacing w:after="0"/>
        <w:rPr>
          <w:b/>
          <w:bCs/>
        </w:rPr>
      </w:pPr>
      <w:r>
        <w:rPr>
          <w:b/>
          <w:bCs/>
        </w:rPr>
        <w:t>T</w:t>
      </w:r>
      <w:r w:rsidRPr="00D21F3E">
        <w:rPr>
          <w:b/>
          <w:bCs/>
        </w:rPr>
        <w:t>ypes of Clustering Evaluation</w:t>
      </w:r>
    </w:p>
    <w:p w14:paraId="7D64E4C7" w14:textId="1234CEBA" w:rsidR="00D21F3E" w:rsidRPr="00D21F3E" w:rsidRDefault="00D21F3E" w:rsidP="00D21F3E">
      <w:pPr>
        <w:spacing w:after="0"/>
      </w:pPr>
      <w:r w:rsidRPr="00D21F3E">
        <w:t>There are two main types:</w:t>
      </w:r>
    </w:p>
    <w:p w14:paraId="22A9A79F" w14:textId="77777777" w:rsidR="00D21F3E" w:rsidRPr="00D21F3E" w:rsidRDefault="00D21F3E" w:rsidP="00D21F3E">
      <w:pPr>
        <w:spacing w:after="0"/>
      </w:pPr>
      <w:r w:rsidRPr="00D21F3E">
        <w:t>2.1 Internal Evaluation</w:t>
      </w:r>
    </w:p>
    <w:p w14:paraId="61904604" w14:textId="77777777" w:rsidR="00D21F3E" w:rsidRPr="00D21F3E" w:rsidRDefault="00D21F3E" w:rsidP="00D21F3E">
      <w:pPr>
        <w:spacing w:after="0"/>
      </w:pPr>
      <w:r w:rsidRPr="00D21F3E">
        <w:t>Uses only:</w:t>
      </w:r>
    </w:p>
    <w:p w14:paraId="76DAFDB0" w14:textId="77777777" w:rsidR="00D21F3E" w:rsidRPr="00D21F3E" w:rsidRDefault="00D21F3E" w:rsidP="00D21F3E">
      <w:pPr>
        <w:spacing w:after="0"/>
      </w:pPr>
      <w:r w:rsidRPr="00D21F3E">
        <w:t>Data + clustering result</w:t>
      </w:r>
    </w:p>
    <w:p w14:paraId="4A433AE7" w14:textId="77777777" w:rsidR="00D21F3E" w:rsidRPr="00D21F3E" w:rsidRDefault="00D21F3E" w:rsidP="00D21F3E">
      <w:pPr>
        <w:spacing w:after="0"/>
      </w:pPr>
      <w:r w:rsidRPr="00D21F3E">
        <w:t>(No true labels needed)</w:t>
      </w:r>
    </w:p>
    <w:p w14:paraId="10379466" w14:textId="0EEB6FA5" w:rsidR="00D21F3E" w:rsidRPr="00D21F3E" w:rsidRDefault="00D21F3E" w:rsidP="00D21F3E">
      <w:pPr>
        <w:spacing w:after="0"/>
      </w:pPr>
    </w:p>
    <w:p w14:paraId="3F44D6C9" w14:textId="77777777" w:rsidR="00D21F3E" w:rsidRPr="00D21F3E" w:rsidRDefault="00D21F3E" w:rsidP="00D21F3E">
      <w:pPr>
        <w:spacing w:after="0"/>
      </w:pPr>
      <w:r w:rsidRPr="00D21F3E">
        <w:t>2.2 External Evaluation</w:t>
      </w:r>
    </w:p>
    <w:p w14:paraId="4EF0ACAB" w14:textId="77777777" w:rsidR="00D21F3E" w:rsidRPr="00D21F3E" w:rsidRDefault="00D21F3E" w:rsidP="00D21F3E">
      <w:pPr>
        <w:spacing w:after="0"/>
      </w:pPr>
      <w:r w:rsidRPr="00D21F3E">
        <w:t>Uses:</w:t>
      </w:r>
    </w:p>
    <w:p w14:paraId="021CF930" w14:textId="77777777" w:rsidR="00D21F3E" w:rsidRPr="00D21F3E" w:rsidRDefault="00D21F3E" w:rsidP="00D21F3E">
      <w:pPr>
        <w:spacing w:after="0"/>
      </w:pPr>
      <w:r w:rsidRPr="00D21F3E">
        <w:t>True labels (if available)</w:t>
      </w:r>
    </w:p>
    <w:p w14:paraId="2C904A7B" w14:textId="77777777" w:rsidR="00D21F3E" w:rsidRPr="00D21F3E" w:rsidRDefault="00D21F3E" w:rsidP="00D21F3E">
      <w:pPr>
        <w:spacing w:after="0"/>
      </w:pPr>
      <w:r w:rsidRPr="00D21F3E">
        <w:t>Used mainly in research/testing.</w:t>
      </w:r>
    </w:p>
    <w:p w14:paraId="6C2ECDF8" w14:textId="77777777" w:rsidR="00D21F3E" w:rsidRDefault="00D21F3E" w:rsidP="00D21F3E">
      <w:pPr>
        <w:spacing w:after="0"/>
      </w:pPr>
    </w:p>
    <w:p w14:paraId="5E2FBD2B" w14:textId="32591D24" w:rsidR="00D21F3E" w:rsidRPr="00155CF8" w:rsidRDefault="00E26ED4" w:rsidP="00D21F3E">
      <w:pPr>
        <w:spacing w:after="0"/>
        <w:rPr>
          <w:b/>
          <w:bCs/>
        </w:rPr>
      </w:pPr>
      <w:r w:rsidRPr="00E26ED4">
        <w:rPr>
          <w:b/>
          <w:bCs/>
        </w:rPr>
        <w:t>Internal Evaluation Metrics</w:t>
      </w:r>
    </w:p>
    <w:p w14:paraId="76DA977C" w14:textId="72FDC0BA" w:rsidR="00155CF8" w:rsidRPr="00155CF8" w:rsidRDefault="001539C1" w:rsidP="00155CF8">
      <w:pPr>
        <w:spacing w:after="0"/>
        <w:rPr>
          <w:b/>
          <w:bCs/>
        </w:rPr>
      </w:pPr>
      <w:r>
        <w:rPr>
          <w:b/>
          <w:bCs/>
        </w:rPr>
        <w:t>1.</w:t>
      </w:r>
      <w:r w:rsidR="00155CF8" w:rsidRPr="00155CF8">
        <w:rPr>
          <w:b/>
          <w:bCs/>
        </w:rPr>
        <w:t>Silhouette Score</w:t>
      </w:r>
    </w:p>
    <w:p w14:paraId="3AF26469" w14:textId="77777777" w:rsidR="00155CF8" w:rsidRDefault="00155CF8" w:rsidP="00155CF8">
      <w:pPr>
        <w:spacing w:after="0"/>
      </w:pPr>
      <w:r w:rsidRPr="00155CF8">
        <w:t>Measures how well points are clustered.</w:t>
      </w:r>
    </w:p>
    <w:p w14:paraId="0DDE807C" w14:textId="77777777" w:rsidR="003B7320" w:rsidRPr="003B7320" w:rsidRDefault="003B7320" w:rsidP="003B7320">
      <w:pPr>
        <w:spacing w:after="0"/>
        <w:rPr>
          <w:b/>
          <w:bCs/>
        </w:rPr>
      </w:pPr>
      <w:r w:rsidRPr="003B7320">
        <w:rPr>
          <w:b/>
          <w:bCs/>
        </w:rPr>
        <w:lastRenderedPageBreak/>
        <w:t>Formula</w:t>
      </w:r>
    </w:p>
    <w:p w14:paraId="2BF3BB43" w14:textId="3EE730D0" w:rsidR="003B7320" w:rsidRPr="003B7320" w:rsidRDefault="003B7320" w:rsidP="003B7320">
      <w:pPr>
        <w:spacing w:after="0"/>
      </w:pPr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⁡(a,b)</m:t>
              </m:r>
            </m:den>
          </m:f>
          <m:r>
            <m:rPr>
              <m:sty m:val="p"/>
            </m:rPr>
            <w:br/>
          </m:r>
        </m:oMath>
      </m:oMathPara>
    </w:p>
    <w:p w14:paraId="4063C53E" w14:textId="77777777" w:rsidR="003B7320" w:rsidRPr="003B7320" w:rsidRDefault="003B7320" w:rsidP="003B7320">
      <w:pPr>
        <w:spacing w:after="0"/>
      </w:pPr>
      <w:r w:rsidRPr="003B7320">
        <w:t>Where:</w:t>
      </w:r>
    </w:p>
    <w:p w14:paraId="4E92B570" w14:textId="6323553A" w:rsidR="003B7320" w:rsidRPr="003B7320" w:rsidRDefault="003B7320" w:rsidP="003B7320">
      <w:pPr>
        <w:numPr>
          <w:ilvl w:val="0"/>
          <w:numId w:val="29"/>
        </w:numPr>
        <w:spacing w:after="0"/>
      </w:pPr>
      <m:oMath>
        <m:r>
          <w:rPr>
            <w:rFonts w:ascii="Cambria Math" w:hAnsi="Cambria Math"/>
          </w:rPr>
          <m:t>a</m:t>
        </m:r>
      </m:oMath>
      <w:r w:rsidRPr="003B7320">
        <w:t>= distance to same cluster (intra-cluster distance)</w:t>
      </w:r>
    </w:p>
    <w:p w14:paraId="6D476253" w14:textId="0116A09B" w:rsidR="003B7320" w:rsidRPr="003B7320" w:rsidRDefault="003B7320" w:rsidP="003B7320">
      <w:pPr>
        <w:numPr>
          <w:ilvl w:val="0"/>
          <w:numId w:val="29"/>
        </w:numPr>
        <w:spacing w:after="0"/>
      </w:pPr>
      <m:oMath>
        <m:r>
          <w:rPr>
            <w:rFonts w:ascii="Cambria Math" w:hAnsi="Cambria Math"/>
          </w:rPr>
          <m:t>b</m:t>
        </m:r>
      </m:oMath>
      <w:r w:rsidRPr="003B7320">
        <w:t>= distance to nearest other cluster</w:t>
      </w:r>
    </w:p>
    <w:p w14:paraId="04EAD333" w14:textId="77777777" w:rsidR="003B7320" w:rsidRPr="00155CF8" w:rsidRDefault="003B7320" w:rsidP="00155CF8">
      <w:pPr>
        <w:spacing w:after="0"/>
      </w:pPr>
    </w:p>
    <w:p w14:paraId="0002ED6F" w14:textId="77777777" w:rsidR="00155CF8" w:rsidRPr="00155CF8" w:rsidRDefault="00155CF8" w:rsidP="00155CF8">
      <w:pPr>
        <w:spacing w:after="0"/>
      </w:pPr>
      <w:r w:rsidRPr="00155CF8">
        <w:t>Range:</w:t>
      </w:r>
    </w:p>
    <w:p w14:paraId="0B5B7446" w14:textId="77777777" w:rsidR="00155CF8" w:rsidRPr="00155CF8" w:rsidRDefault="00155CF8" w:rsidP="00155CF8">
      <w:pPr>
        <w:spacing w:after="0"/>
      </w:pPr>
      <w:r w:rsidRPr="00155CF8">
        <w:t>-1 to 1</w:t>
      </w:r>
    </w:p>
    <w:p w14:paraId="4E8856B4" w14:textId="77777777" w:rsidR="00155CF8" w:rsidRPr="00155CF8" w:rsidRDefault="00155CF8" w:rsidP="00155CF8">
      <w:pPr>
        <w:numPr>
          <w:ilvl w:val="0"/>
          <w:numId w:val="27"/>
        </w:numPr>
        <w:spacing w:after="0"/>
      </w:pPr>
      <w:r w:rsidRPr="00155CF8">
        <w:t>close to 1 → good clustering</w:t>
      </w:r>
    </w:p>
    <w:p w14:paraId="5F7324AE" w14:textId="77777777" w:rsidR="00155CF8" w:rsidRPr="00155CF8" w:rsidRDefault="00155CF8" w:rsidP="00155CF8">
      <w:pPr>
        <w:numPr>
          <w:ilvl w:val="0"/>
          <w:numId w:val="27"/>
        </w:numPr>
        <w:spacing w:after="0"/>
      </w:pPr>
      <w:r w:rsidRPr="00155CF8">
        <w:t>close to 0 → overlapping</w:t>
      </w:r>
    </w:p>
    <w:p w14:paraId="5F532085" w14:textId="77777777" w:rsidR="00155CF8" w:rsidRDefault="00155CF8" w:rsidP="00155CF8">
      <w:pPr>
        <w:numPr>
          <w:ilvl w:val="0"/>
          <w:numId w:val="27"/>
        </w:numPr>
        <w:spacing w:after="0"/>
      </w:pPr>
      <w:r w:rsidRPr="00155CF8">
        <w:t>negative → wrong clustering</w:t>
      </w:r>
    </w:p>
    <w:p w14:paraId="44B2A4CD" w14:textId="77777777" w:rsidR="00297543" w:rsidRDefault="00297543" w:rsidP="00297543">
      <w:pPr>
        <w:spacing w:after="0"/>
      </w:pPr>
    </w:p>
    <w:p w14:paraId="28DB8C24" w14:textId="352FB38F" w:rsidR="00297543" w:rsidRPr="00297543" w:rsidRDefault="00297543" w:rsidP="00297543">
      <w:pPr>
        <w:spacing w:after="0"/>
      </w:pPr>
      <w:r w:rsidRPr="00297543">
        <w:t>Intuition</w:t>
      </w:r>
    </w:p>
    <w:p w14:paraId="099BF72E" w14:textId="77777777" w:rsidR="00297543" w:rsidRPr="00297543" w:rsidRDefault="00297543" w:rsidP="00297543">
      <w:pPr>
        <w:spacing w:after="0"/>
      </w:pPr>
      <w:r w:rsidRPr="00297543">
        <w:t>a = how close I am to my cluster</w:t>
      </w:r>
      <w:r w:rsidRPr="00297543">
        <w:br/>
        <w:t>b = how far I am from others</w:t>
      </w:r>
    </w:p>
    <w:p w14:paraId="3F6658BB" w14:textId="77777777" w:rsidR="00297543" w:rsidRPr="00297543" w:rsidRDefault="00297543" w:rsidP="00297543">
      <w:pPr>
        <w:spacing w:after="0"/>
      </w:pPr>
      <w:r w:rsidRPr="00297543">
        <w:t>Good clustering:</w:t>
      </w:r>
    </w:p>
    <w:p w14:paraId="5466E08A" w14:textId="77777777" w:rsidR="00297543" w:rsidRDefault="00297543" w:rsidP="00297543">
      <w:pPr>
        <w:spacing w:after="0"/>
      </w:pPr>
      <w:r w:rsidRPr="00297543">
        <w:t>a small, b large</w:t>
      </w:r>
    </w:p>
    <w:p w14:paraId="797532DC" w14:textId="77777777" w:rsidR="001539C1" w:rsidRDefault="001539C1" w:rsidP="00297543">
      <w:pPr>
        <w:spacing w:after="0"/>
      </w:pPr>
    </w:p>
    <w:p w14:paraId="1CF33FB0" w14:textId="40D895C5" w:rsidR="001539C1" w:rsidRPr="001539C1" w:rsidRDefault="00577196" w:rsidP="001539C1">
      <w:pPr>
        <w:spacing w:after="0"/>
        <w:rPr>
          <w:b/>
          <w:bCs/>
        </w:rPr>
      </w:pPr>
      <w:r>
        <w:rPr>
          <w:b/>
          <w:bCs/>
        </w:rPr>
        <w:t>2.</w:t>
      </w:r>
      <w:r w:rsidR="001539C1" w:rsidRPr="001539C1">
        <w:rPr>
          <w:b/>
          <w:bCs/>
        </w:rPr>
        <w:t>Within Cluster Sum of Squares (WCSS)</w:t>
      </w:r>
    </w:p>
    <w:p w14:paraId="18F5F748" w14:textId="29A763DF" w:rsidR="001539C1" w:rsidRPr="001539C1" w:rsidRDefault="001539C1" w:rsidP="001539C1">
      <w:pPr>
        <w:spacing w:after="0"/>
      </w:pPr>
      <w:r w:rsidRPr="001539C1">
        <w:t xml:space="preserve">Used mainly in </w:t>
      </w:r>
      <w:r w:rsidRPr="001539C1">
        <w:rPr>
          <w:b/>
          <w:bCs/>
        </w:rPr>
        <w:t>K-Means</w:t>
      </w:r>
      <w:r w:rsidRPr="001539C1">
        <w:t>.</w:t>
      </w:r>
    </w:p>
    <w:p w14:paraId="2F1C515C" w14:textId="77777777" w:rsidR="001539C1" w:rsidRPr="001539C1" w:rsidRDefault="001539C1" w:rsidP="001539C1">
      <w:pPr>
        <w:spacing w:after="0"/>
      </w:pPr>
      <w:r w:rsidRPr="001539C1">
        <w:t>Formula</w:t>
      </w:r>
    </w:p>
    <w:p w14:paraId="3A6F1DFD" w14:textId="2900C31B" w:rsidR="001539C1" w:rsidRPr="001539C1" w:rsidRDefault="009E2E3C" w:rsidP="001539C1">
      <w:pPr>
        <w:spacing w:after="0"/>
      </w:pPr>
      <w:r>
        <w:t xml:space="preserve">                          </w:t>
      </w:r>
      <w:r w:rsidRPr="009E2E3C">
        <w:t>WCSS=∑(distance between point and centroid)2</w:t>
      </w:r>
      <w:r w:rsidR="001539C1" w:rsidRPr="001539C1">
        <w:br/>
      </w:r>
    </w:p>
    <w:p w14:paraId="53DE49C0" w14:textId="77777777" w:rsidR="001539C1" w:rsidRPr="001539C1" w:rsidRDefault="001539C1" w:rsidP="001539C1">
      <w:pPr>
        <w:spacing w:after="0"/>
      </w:pPr>
      <w:r w:rsidRPr="001539C1">
        <w:t>Idea</w:t>
      </w:r>
    </w:p>
    <w:p w14:paraId="11C03899" w14:textId="77777777" w:rsidR="001539C1" w:rsidRPr="001539C1" w:rsidRDefault="001539C1" w:rsidP="001539C1">
      <w:pPr>
        <w:numPr>
          <w:ilvl w:val="0"/>
          <w:numId w:val="30"/>
        </w:numPr>
        <w:spacing w:after="0"/>
      </w:pPr>
      <w:r w:rsidRPr="001539C1">
        <w:t>lower WCSS → better clustering</w:t>
      </w:r>
    </w:p>
    <w:p w14:paraId="16480400" w14:textId="77777777" w:rsidR="001539C1" w:rsidRPr="001539C1" w:rsidRDefault="001539C1" w:rsidP="001539C1">
      <w:pPr>
        <w:numPr>
          <w:ilvl w:val="0"/>
          <w:numId w:val="30"/>
        </w:numPr>
        <w:spacing w:after="0"/>
      </w:pPr>
      <w:r w:rsidRPr="001539C1">
        <w:t>measures compactness</w:t>
      </w:r>
    </w:p>
    <w:p w14:paraId="63CE333D" w14:textId="0798CDCB" w:rsidR="001539C1" w:rsidRPr="001539C1" w:rsidRDefault="001539C1" w:rsidP="001539C1">
      <w:pPr>
        <w:spacing w:after="0"/>
      </w:pPr>
    </w:p>
    <w:p w14:paraId="789090AF" w14:textId="77777777" w:rsidR="001539C1" w:rsidRPr="001539C1" w:rsidRDefault="001539C1" w:rsidP="001539C1">
      <w:pPr>
        <w:spacing w:after="0"/>
      </w:pPr>
      <w:r w:rsidRPr="001539C1">
        <w:t>Used in:</w:t>
      </w:r>
    </w:p>
    <w:p w14:paraId="5D0B8E7F" w14:textId="19B1541F" w:rsidR="001539C1" w:rsidRPr="001539C1" w:rsidRDefault="001539C1" w:rsidP="001539C1">
      <w:pPr>
        <w:spacing w:after="0"/>
      </w:pPr>
      <w:r w:rsidRPr="001539C1">
        <w:t>Elbow Method</w:t>
      </w:r>
    </w:p>
    <w:p w14:paraId="7CDC6A4E" w14:textId="77777777" w:rsidR="001539C1" w:rsidRPr="00297543" w:rsidRDefault="001539C1" w:rsidP="00297543">
      <w:pPr>
        <w:spacing w:after="0"/>
      </w:pPr>
    </w:p>
    <w:p w14:paraId="259BEA27" w14:textId="77777777" w:rsidR="00297543" w:rsidRDefault="00297543" w:rsidP="00297543">
      <w:pPr>
        <w:spacing w:after="0"/>
      </w:pPr>
    </w:p>
    <w:p w14:paraId="11A21C8D" w14:textId="035C3E83" w:rsidR="00FE154B" w:rsidRPr="00FE154B" w:rsidRDefault="00577196" w:rsidP="00FE154B">
      <w:pPr>
        <w:spacing w:after="0"/>
        <w:rPr>
          <w:b/>
          <w:bCs/>
        </w:rPr>
      </w:pPr>
      <w:r>
        <w:rPr>
          <w:b/>
          <w:bCs/>
        </w:rPr>
        <w:t>3.</w:t>
      </w:r>
      <w:r w:rsidR="00FE154B" w:rsidRPr="00FE154B">
        <w:rPr>
          <w:b/>
          <w:bCs/>
        </w:rPr>
        <w:t>Davies-Bouldin Index (DB Index)</w:t>
      </w:r>
    </w:p>
    <w:p w14:paraId="132DF730" w14:textId="77777777" w:rsidR="00FE154B" w:rsidRPr="00FE154B" w:rsidRDefault="00FE154B" w:rsidP="00FE154B">
      <w:pPr>
        <w:spacing w:after="0"/>
      </w:pPr>
      <w:r w:rsidRPr="00FE154B">
        <w:t>Idea</w:t>
      </w:r>
    </w:p>
    <w:p w14:paraId="7B4C4D57" w14:textId="7D54979C" w:rsidR="00FE154B" w:rsidRPr="00FE154B" w:rsidRDefault="00FE154B" w:rsidP="00FE154B">
      <w:pPr>
        <w:spacing w:after="0"/>
      </w:pPr>
      <w:r w:rsidRPr="00FE154B">
        <w:t>Measures:Cluster similarity (how similar clusters are)</w:t>
      </w:r>
    </w:p>
    <w:p w14:paraId="39400DF9" w14:textId="77777777" w:rsidR="00FE154B" w:rsidRPr="00FE154B" w:rsidRDefault="00FE154B" w:rsidP="00FE154B">
      <w:pPr>
        <w:spacing w:after="0"/>
      </w:pPr>
      <w:r w:rsidRPr="00FE154B"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663"/>
      </w:tblGrid>
      <w:tr w:rsidR="00FE154B" w:rsidRPr="00FE154B" w14:paraId="66A6A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4DD99" w14:textId="77777777" w:rsidR="00FE154B" w:rsidRPr="00FE154B" w:rsidRDefault="00FE154B" w:rsidP="00FE154B">
            <w:pPr>
              <w:spacing w:after="0"/>
            </w:pPr>
            <w:r w:rsidRPr="00FE154B"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5D96361C" w14:textId="77777777" w:rsidR="00FE154B" w:rsidRPr="00FE154B" w:rsidRDefault="00FE154B" w:rsidP="00FE154B">
            <w:pPr>
              <w:spacing w:after="0"/>
            </w:pPr>
            <w:r w:rsidRPr="00FE154B">
              <w:t>Meaning</w:t>
            </w:r>
          </w:p>
        </w:tc>
      </w:tr>
      <w:tr w:rsidR="00FE154B" w:rsidRPr="00FE154B" w14:paraId="51FA5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3CAD" w14:textId="77777777" w:rsidR="00FE154B" w:rsidRPr="00FE154B" w:rsidRDefault="00FE154B" w:rsidP="00FE154B">
            <w:pPr>
              <w:spacing w:after="0"/>
            </w:pPr>
            <w:r w:rsidRPr="00FE154B">
              <w:t>Low value</w:t>
            </w:r>
          </w:p>
        </w:tc>
        <w:tc>
          <w:tcPr>
            <w:tcW w:w="0" w:type="auto"/>
            <w:vAlign w:val="center"/>
            <w:hideMark/>
          </w:tcPr>
          <w:p w14:paraId="7AE583B3" w14:textId="77777777" w:rsidR="00FE154B" w:rsidRPr="00FE154B" w:rsidRDefault="00FE154B" w:rsidP="00FE154B">
            <w:pPr>
              <w:spacing w:after="0"/>
            </w:pPr>
            <w:r w:rsidRPr="00FE154B">
              <w:t>good clustering</w:t>
            </w:r>
          </w:p>
        </w:tc>
      </w:tr>
      <w:tr w:rsidR="00FE154B" w:rsidRPr="00FE154B" w14:paraId="30AA7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EF15" w14:textId="77777777" w:rsidR="00FE154B" w:rsidRPr="00FE154B" w:rsidRDefault="00FE154B" w:rsidP="00FE154B">
            <w:pPr>
              <w:spacing w:after="0"/>
            </w:pPr>
            <w:r w:rsidRPr="00FE154B">
              <w:t>High value</w:t>
            </w:r>
          </w:p>
        </w:tc>
        <w:tc>
          <w:tcPr>
            <w:tcW w:w="0" w:type="auto"/>
            <w:vAlign w:val="center"/>
            <w:hideMark/>
          </w:tcPr>
          <w:p w14:paraId="2AB9B03A" w14:textId="77777777" w:rsidR="00FE154B" w:rsidRPr="00FE154B" w:rsidRDefault="00FE154B" w:rsidP="00FE154B">
            <w:pPr>
              <w:spacing w:after="0"/>
            </w:pPr>
            <w:r w:rsidRPr="00FE154B">
              <w:t>poor clustering</w:t>
            </w:r>
          </w:p>
        </w:tc>
      </w:tr>
    </w:tbl>
    <w:p w14:paraId="15F25D10" w14:textId="314944A4" w:rsidR="00FE154B" w:rsidRPr="00FE154B" w:rsidRDefault="00FE154B" w:rsidP="00FE154B">
      <w:pPr>
        <w:spacing w:after="0"/>
      </w:pPr>
    </w:p>
    <w:p w14:paraId="0DE8EB48" w14:textId="77777777" w:rsidR="00FE154B" w:rsidRPr="00FE154B" w:rsidRDefault="00FE154B" w:rsidP="00FE154B">
      <w:pPr>
        <w:spacing w:after="0"/>
      </w:pPr>
      <w:r w:rsidRPr="00FE154B">
        <w:t>Intuition</w:t>
      </w:r>
    </w:p>
    <w:p w14:paraId="3B96F309" w14:textId="77777777" w:rsidR="00FE154B" w:rsidRPr="00FE154B" w:rsidRDefault="00FE154B" w:rsidP="00FE154B">
      <w:pPr>
        <w:spacing w:after="0"/>
      </w:pPr>
      <w:r w:rsidRPr="00FE154B">
        <w:t>Clusters should be:</w:t>
      </w:r>
      <w:r w:rsidRPr="00FE154B">
        <w:br/>
        <w:t>- compact</w:t>
      </w:r>
      <w:r w:rsidRPr="00FE154B">
        <w:br/>
        <w:t>- far from each other</w:t>
      </w:r>
    </w:p>
    <w:p w14:paraId="28F67DDB" w14:textId="62DB22EA" w:rsidR="00FE154B" w:rsidRPr="00FE154B" w:rsidRDefault="00FE154B" w:rsidP="00FE154B">
      <w:pPr>
        <w:spacing w:after="0"/>
      </w:pPr>
    </w:p>
    <w:p w14:paraId="13470F61" w14:textId="4FF68FC4" w:rsidR="00FE154B" w:rsidRPr="00FE154B" w:rsidRDefault="00FE154B" w:rsidP="00FE154B">
      <w:pPr>
        <w:spacing w:after="0"/>
        <w:rPr>
          <w:b/>
          <w:bCs/>
        </w:rPr>
      </w:pPr>
      <w:r w:rsidRPr="00FE154B">
        <w:rPr>
          <w:b/>
          <w:bCs/>
        </w:rPr>
        <w:t xml:space="preserve">4 </w:t>
      </w:r>
      <w:r w:rsidR="00577196">
        <w:rPr>
          <w:b/>
          <w:bCs/>
        </w:rPr>
        <w:t>.</w:t>
      </w:r>
      <w:r w:rsidRPr="00FE154B">
        <w:rPr>
          <w:b/>
          <w:bCs/>
        </w:rPr>
        <w:t>Calinski-Harabasz Index</w:t>
      </w:r>
    </w:p>
    <w:p w14:paraId="2825C765" w14:textId="77777777" w:rsidR="00FE154B" w:rsidRPr="00FE154B" w:rsidRDefault="00FE154B" w:rsidP="00FE154B">
      <w:pPr>
        <w:spacing w:after="0"/>
        <w:rPr>
          <w:b/>
          <w:bCs/>
        </w:rPr>
      </w:pPr>
      <w:r w:rsidRPr="00FE154B">
        <w:rPr>
          <w:b/>
          <w:bCs/>
        </w:rPr>
        <w:t>Idea</w:t>
      </w:r>
    </w:p>
    <w:p w14:paraId="4C5F2849" w14:textId="77777777" w:rsidR="00FE154B" w:rsidRPr="00FE154B" w:rsidRDefault="00FE154B" w:rsidP="00FE154B">
      <w:pPr>
        <w:spacing w:after="0"/>
      </w:pPr>
      <w:r w:rsidRPr="00FE154B">
        <w:t>Measures:</w:t>
      </w:r>
    </w:p>
    <w:p w14:paraId="0A38A241" w14:textId="6609723F" w:rsidR="00FE154B" w:rsidRPr="00FE154B" w:rsidRDefault="00FE154B" w:rsidP="00FE154B">
      <w:pPr>
        <w:spacing w:after="0"/>
      </w:pPr>
      <w:r w:rsidRPr="00FE154B">
        <w:t>Between-cluster separation / within-cluster compactness</w:t>
      </w:r>
    </w:p>
    <w:p w14:paraId="39B53CB4" w14:textId="77777777" w:rsidR="00FE154B" w:rsidRPr="00FE154B" w:rsidRDefault="00FE154B" w:rsidP="00FE154B">
      <w:pPr>
        <w:spacing w:after="0"/>
      </w:pPr>
      <w:r w:rsidRPr="00FE154B"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771"/>
      </w:tblGrid>
      <w:tr w:rsidR="00FE154B" w:rsidRPr="00FE154B" w14:paraId="181A8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69BDB" w14:textId="77777777" w:rsidR="00FE154B" w:rsidRPr="00FE154B" w:rsidRDefault="00FE154B" w:rsidP="00FE154B">
            <w:pPr>
              <w:spacing w:after="0"/>
            </w:pPr>
            <w:r w:rsidRPr="00FE154B">
              <w:t>Value</w:t>
            </w:r>
          </w:p>
        </w:tc>
        <w:tc>
          <w:tcPr>
            <w:tcW w:w="0" w:type="auto"/>
            <w:vAlign w:val="center"/>
            <w:hideMark/>
          </w:tcPr>
          <w:p w14:paraId="41F611ED" w14:textId="77777777" w:rsidR="00FE154B" w:rsidRPr="00FE154B" w:rsidRDefault="00FE154B" w:rsidP="00FE154B">
            <w:pPr>
              <w:spacing w:after="0"/>
            </w:pPr>
            <w:r w:rsidRPr="00FE154B">
              <w:t>Meaning</w:t>
            </w:r>
          </w:p>
        </w:tc>
      </w:tr>
      <w:tr w:rsidR="00FE154B" w:rsidRPr="00FE154B" w14:paraId="26394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3680" w14:textId="77777777" w:rsidR="00FE154B" w:rsidRPr="00FE154B" w:rsidRDefault="00FE154B" w:rsidP="00FE154B">
            <w:pPr>
              <w:spacing w:after="0"/>
            </w:pPr>
            <w:r w:rsidRPr="00FE154B">
              <w:t>High value</w:t>
            </w:r>
          </w:p>
        </w:tc>
        <w:tc>
          <w:tcPr>
            <w:tcW w:w="0" w:type="auto"/>
            <w:vAlign w:val="center"/>
            <w:hideMark/>
          </w:tcPr>
          <w:p w14:paraId="6F8D9926" w14:textId="77777777" w:rsidR="00FE154B" w:rsidRPr="00FE154B" w:rsidRDefault="00FE154B" w:rsidP="00FE154B">
            <w:pPr>
              <w:spacing w:after="0"/>
            </w:pPr>
            <w:r w:rsidRPr="00FE154B">
              <w:t>better clustering</w:t>
            </w:r>
          </w:p>
        </w:tc>
      </w:tr>
    </w:tbl>
    <w:p w14:paraId="454F0F80" w14:textId="77777777" w:rsidR="00FE154B" w:rsidRDefault="00FE154B" w:rsidP="00297543">
      <w:pPr>
        <w:spacing w:after="0"/>
      </w:pPr>
    </w:p>
    <w:p w14:paraId="02FC2432" w14:textId="77777777" w:rsidR="00250A19" w:rsidRPr="00250A19" w:rsidRDefault="00250A19" w:rsidP="00250A19">
      <w:pPr>
        <w:spacing w:after="0"/>
        <w:rPr>
          <w:b/>
          <w:bCs/>
        </w:rPr>
      </w:pPr>
      <w:r w:rsidRPr="00250A19">
        <w:rPr>
          <w:b/>
          <w:bCs/>
        </w:rPr>
        <w:t>External Evaluation Metrics</w:t>
      </w:r>
    </w:p>
    <w:p w14:paraId="4B8133ED" w14:textId="2AC279EB" w:rsidR="00250A19" w:rsidRPr="00250A19" w:rsidRDefault="00250A19" w:rsidP="00250A19">
      <w:pPr>
        <w:spacing w:after="0"/>
      </w:pPr>
      <w:r w:rsidRPr="00250A19">
        <w:t>Used when true labels are available.</w:t>
      </w:r>
    </w:p>
    <w:p w14:paraId="36B1D7AD" w14:textId="77777777" w:rsidR="00250A19" w:rsidRPr="00250A19" w:rsidRDefault="00250A19" w:rsidP="00250A19">
      <w:pPr>
        <w:spacing w:after="0"/>
      </w:pPr>
      <w:r w:rsidRPr="00250A19">
        <w:t xml:space="preserve">4.1 </w:t>
      </w:r>
      <w:r w:rsidRPr="00250A19">
        <w:rPr>
          <w:b/>
          <w:bCs/>
        </w:rPr>
        <w:t>Adjusted Rand Index (ARI)</w:t>
      </w:r>
    </w:p>
    <w:p w14:paraId="5FABD3C0" w14:textId="77777777" w:rsidR="00250A19" w:rsidRPr="00250A19" w:rsidRDefault="00250A19" w:rsidP="00250A19">
      <w:pPr>
        <w:spacing w:after="0"/>
      </w:pPr>
      <w:r w:rsidRPr="00250A19">
        <w:t>Idea</w:t>
      </w:r>
    </w:p>
    <w:p w14:paraId="5DE746AA" w14:textId="77777777" w:rsidR="00250A19" w:rsidRPr="00250A19" w:rsidRDefault="00250A19" w:rsidP="00250A19">
      <w:pPr>
        <w:spacing w:after="0"/>
      </w:pPr>
      <w:r w:rsidRPr="00250A19">
        <w:t>Measures similarity between:</w:t>
      </w:r>
    </w:p>
    <w:p w14:paraId="0C8EC067" w14:textId="77777777" w:rsidR="00250A19" w:rsidRPr="00250A19" w:rsidRDefault="00250A19" w:rsidP="00250A19">
      <w:pPr>
        <w:spacing w:after="0"/>
      </w:pPr>
      <w:r w:rsidRPr="00250A19">
        <w:t>True labels vs predicted clusters</w:t>
      </w:r>
    </w:p>
    <w:p w14:paraId="3004566F" w14:textId="77777777" w:rsidR="00FE154B" w:rsidRDefault="00FE154B" w:rsidP="00297543">
      <w:pPr>
        <w:spacing w:after="0"/>
      </w:pPr>
    </w:p>
    <w:p w14:paraId="635B9C6C" w14:textId="77777777" w:rsidR="00CB5B5F" w:rsidRPr="00CB5B5F" w:rsidRDefault="00CB5B5F" w:rsidP="00CB5B5F">
      <w:pPr>
        <w:spacing w:after="0"/>
        <w:rPr>
          <w:b/>
          <w:bCs/>
        </w:rPr>
      </w:pPr>
      <w:r w:rsidRPr="00CB5B5F">
        <w:rPr>
          <w:b/>
          <w:bCs/>
        </w:rPr>
        <w:t>Range</w:t>
      </w:r>
    </w:p>
    <w:p w14:paraId="4EE5B63C" w14:textId="240658AD" w:rsidR="00CB5B5F" w:rsidRPr="00CB5B5F" w:rsidRDefault="00CB5B5F" w:rsidP="00CB5B5F">
      <w:pPr>
        <w:spacing w:after="0"/>
      </w:pPr>
      <w:r w:rsidRPr="00CB5B5F">
        <w:t>-1 to 1</w:t>
      </w:r>
    </w:p>
    <w:p w14:paraId="5D8CFFC0" w14:textId="77777777" w:rsidR="00CB5B5F" w:rsidRPr="00CB5B5F" w:rsidRDefault="00CB5B5F" w:rsidP="00CB5B5F">
      <w:pPr>
        <w:spacing w:after="0"/>
      </w:pPr>
      <w:r w:rsidRPr="00CB5B5F"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629"/>
      </w:tblGrid>
      <w:tr w:rsidR="00CB5B5F" w:rsidRPr="00CB5B5F" w14:paraId="206CA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C4E6E" w14:textId="77777777" w:rsidR="00CB5B5F" w:rsidRPr="00CB5B5F" w:rsidRDefault="00CB5B5F" w:rsidP="00CB5B5F">
            <w:pPr>
              <w:spacing w:after="0"/>
            </w:pPr>
            <w:r w:rsidRPr="00CB5B5F">
              <w:t>Value</w:t>
            </w:r>
          </w:p>
        </w:tc>
        <w:tc>
          <w:tcPr>
            <w:tcW w:w="0" w:type="auto"/>
            <w:vAlign w:val="center"/>
            <w:hideMark/>
          </w:tcPr>
          <w:p w14:paraId="75999817" w14:textId="77777777" w:rsidR="00CB5B5F" w:rsidRPr="00CB5B5F" w:rsidRDefault="00CB5B5F" w:rsidP="00CB5B5F">
            <w:pPr>
              <w:spacing w:after="0"/>
            </w:pPr>
            <w:r w:rsidRPr="00CB5B5F">
              <w:t>Meaning</w:t>
            </w:r>
          </w:p>
        </w:tc>
      </w:tr>
      <w:tr w:rsidR="00CB5B5F" w:rsidRPr="00CB5B5F" w14:paraId="2E123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00AA" w14:textId="77777777" w:rsidR="00CB5B5F" w:rsidRPr="00CB5B5F" w:rsidRDefault="00CB5B5F" w:rsidP="00CB5B5F">
            <w:pPr>
              <w:spacing w:after="0"/>
            </w:pPr>
            <w:r w:rsidRPr="00CB5B5F">
              <w:t>1</w:t>
            </w:r>
          </w:p>
        </w:tc>
        <w:tc>
          <w:tcPr>
            <w:tcW w:w="0" w:type="auto"/>
            <w:vAlign w:val="center"/>
            <w:hideMark/>
          </w:tcPr>
          <w:p w14:paraId="02F93927" w14:textId="77777777" w:rsidR="00CB5B5F" w:rsidRPr="00CB5B5F" w:rsidRDefault="00CB5B5F" w:rsidP="00CB5B5F">
            <w:pPr>
              <w:spacing w:after="0"/>
            </w:pPr>
            <w:r w:rsidRPr="00CB5B5F">
              <w:t>perfect match</w:t>
            </w:r>
          </w:p>
        </w:tc>
      </w:tr>
      <w:tr w:rsidR="00CB5B5F" w:rsidRPr="00CB5B5F" w14:paraId="55CD9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219B" w14:textId="77777777" w:rsidR="00CB5B5F" w:rsidRPr="00CB5B5F" w:rsidRDefault="00CB5B5F" w:rsidP="00CB5B5F">
            <w:pPr>
              <w:spacing w:after="0"/>
            </w:pPr>
            <w:r w:rsidRPr="00CB5B5F">
              <w:t>0</w:t>
            </w:r>
          </w:p>
        </w:tc>
        <w:tc>
          <w:tcPr>
            <w:tcW w:w="0" w:type="auto"/>
            <w:vAlign w:val="center"/>
            <w:hideMark/>
          </w:tcPr>
          <w:p w14:paraId="353BE504" w14:textId="77777777" w:rsidR="00CB5B5F" w:rsidRPr="00CB5B5F" w:rsidRDefault="00CB5B5F" w:rsidP="00CB5B5F">
            <w:pPr>
              <w:spacing w:after="0"/>
            </w:pPr>
            <w:r w:rsidRPr="00CB5B5F">
              <w:t>random</w:t>
            </w:r>
          </w:p>
        </w:tc>
      </w:tr>
      <w:tr w:rsidR="00CB5B5F" w:rsidRPr="00CB5B5F" w14:paraId="48F51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701C" w14:textId="77777777" w:rsidR="00CB5B5F" w:rsidRPr="00CB5B5F" w:rsidRDefault="00CB5B5F" w:rsidP="00CB5B5F">
            <w:pPr>
              <w:spacing w:after="0"/>
            </w:pPr>
            <w:r w:rsidRPr="00CB5B5F">
              <w:t>Negative</w:t>
            </w:r>
          </w:p>
        </w:tc>
        <w:tc>
          <w:tcPr>
            <w:tcW w:w="0" w:type="auto"/>
            <w:vAlign w:val="center"/>
            <w:hideMark/>
          </w:tcPr>
          <w:p w14:paraId="217CB9EA" w14:textId="77777777" w:rsidR="00CB5B5F" w:rsidRPr="00CB5B5F" w:rsidRDefault="00CB5B5F" w:rsidP="00CB5B5F">
            <w:pPr>
              <w:spacing w:after="0"/>
            </w:pPr>
            <w:r w:rsidRPr="00CB5B5F">
              <w:t>poor clustering</w:t>
            </w:r>
          </w:p>
        </w:tc>
      </w:tr>
    </w:tbl>
    <w:p w14:paraId="7D1BCD4A" w14:textId="61C19060" w:rsidR="00CB5B5F" w:rsidRPr="00CB5B5F" w:rsidRDefault="00CB5B5F" w:rsidP="00CB5B5F">
      <w:pPr>
        <w:spacing w:after="0"/>
      </w:pPr>
    </w:p>
    <w:p w14:paraId="2E9F79FC" w14:textId="77777777" w:rsidR="00CB5B5F" w:rsidRPr="00CB5B5F" w:rsidRDefault="00CB5B5F" w:rsidP="00CB5B5F">
      <w:pPr>
        <w:spacing w:after="0"/>
        <w:rPr>
          <w:b/>
          <w:bCs/>
        </w:rPr>
      </w:pPr>
      <w:r w:rsidRPr="00CB5B5F">
        <w:rPr>
          <w:b/>
          <w:bCs/>
        </w:rPr>
        <w:t>4.2 Normalized Mutual Information (NMI)</w:t>
      </w:r>
    </w:p>
    <w:p w14:paraId="371773D1" w14:textId="77777777" w:rsidR="00CB5B5F" w:rsidRPr="00CB5B5F" w:rsidRDefault="00CB5B5F" w:rsidP="00CB5B5F">
      <w:pPr>
        <w:spacing w:after="0"/>
        <w:rPr>
          <w:b/>
          <w:bCs/>
        </w:rPr>
      </w:pPr>
      <w:r w:rsidRPr="00CB5B5F">
        <w:rPr>
          <w:b/>
          <w:bCs/>
        </w:rPr>
        <w:t>Idea</w:t>
      </w:r>
    </w:p>
    <w:p w14:paraId="19C2E667" w14:textId="77777777" w:rsidR="00CB5B5F" w:rsidRPr="00CB5B5F" w:rsidRDefault="00CB5B5F" w:rsidP="00CB5B5F">
      <w:pPr>
        <w:spacing w:after="0"/>
      </w:pPr>
      <w:r w:rsidRPr="00CB5B5F">
        <w:t>Measures shared information between:</w:t>
      </w:r>
    </w:p>
    <w:p w14:paraId="650DD036" w14:textId="77777777" w:rsidR="00CB5B5F" w:rsidRPr="00CB5B5F" w:rsidRDefault="00CB5B5F" w:rsidP="00CB5B5F">
      <w:pPr>
        <w:spacing w:after="0"/>
      </w:pPr>
      <w:r w:rsidRPr="00CB5B5F">
        <w:t>True labels and clusters</w:t>
      </w:r>
    </w:p>
    <w:p w14:paraId="5DF99CCE" w14:textId="59CC92B5" w:rsidR="00CB5B5F" w:rsidRPr="00CB5B5F" w:rsidRDefault="00CB5B5F" w:rsidP="00CB5B5F">
      <w:pPr>
        <w:spacing w:after="0"/>
      </w:pPr>
    </w:p>
    <w:p w14:paraId="4C0167F9" w14:textId="77777777" w:rsidR="00CB5B5F" w:rsidRPr="00CB5B5F" w:rsidRDefault="00CB5B5F" w:rsidP="00CB5B5F">
      <w:pPr>
        <w:spacing w:after="0"/>
        <w:rPr>
          <w:b/>
          <w:bCs/>
        </w:rPr>
      </w:pPr>
      <w:r w:rsidRPr="00CB5B5F">
        <w:rPr>
          <w:b/>
          <w:bCs/>
        </w:rPr>
        <w:t>Range</w:t>
      </w:r>
    </w:p>
    <w:p w14:paraId="7C6D84E4" w14:textId="69941E9E" w:rsidR="00CB5B5F" w:rsidRPr="00CB5B5F" w:rsidRDefault="00CB5B5F" w:rsidP="00CB5B5F">
      <w:pPr>
        <w:spacing w:after="0"/>
      </w:pPr>
      <w:r w:rsidRPr="00CB5B5F">
        <w:t>0 to 1</w:t>
      </w:r>
    </w:p>
    <w:p w14:paraId="109023FB" w14:textId="77777777" w:rsidR="00CB5B5F" w:rsidRPr="00CB5B5F" w:rsidRDefault="00CB5B5F" w:rsidP="00CB5B5F">
      <w:pPr>
        <w:spacing w:after="0"/>
      </w:pPr>
      <w:r w:rsidRPr="00CB5B5F"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890"/>
      </w:tblGrid>
      <w:tr w:rsidR="00CB5B5F" w:rsidRPr="00CB5B5F" w14:paraId="7CC72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0FF1F" w14:textId="77777777" w:rsidR="00CB5B5F" w:rsidRPr="00CB5B5F" w:rsidRDefault="00CB5B5F" w:rsidP="00CB5B5F">
            <w:pPr>
              <w:spacing w:after="0"/>
            </w:pPr>
            <w:r w:rsidRPr="00CB5B5F">
              <w:t>Value</w:t>
            </w:r>
          </w:p>
        </w:tc>
        <w:tc>
          <w:tcPr>
            <w:tcW w:w="0" w:type="auto"/>
            <w:vAlign w:val="center"/>
            <w:hideMark/>
          </w:tcPr>
          <w:p w14:paraId="7B07FECE" w14:textId="77777777" w:rsidR="00CB5B5F" w:rsidRPr="00CB5B5F" w:rsidRDefault="00CB5B5F" w:rsidP="00CB5B5F">
            <w:pPr>
              <w:spacing w:after="0"/>
            </w:pPr>
            <w:r w:rsidRPr="00CB5B5F">
              <w:t>Meaning</w:t>
            </w:r>
          </w:p>
        </w:tc>
      </w:tr>
      <w:tr w:rsidR="00CB5B5F" w:rsidRPr="00CB5B5F" w14:paraId="544DA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DB2DD" w14:textId="77777777" w:rsidR="00CB5B5F" w:rsidRPr="00CB5B5F" w:rsidRDefault="00CB5B5F" w:rsidP="00CB5B5F">
            <w:pPr>
              <w:spacing w:after="0"/>
            </w:pPr>
            <w:r w:rsidRPr="00CB5B5F">
              <w:t>1</w:t>
            </w:r>
          </w:p>
        </w:tc>
        <w:tc>
          <w:tcPr>
            <w:tcW w:w="0" w:type="auto"/>
            <w:vAlign w:val="center"/>
            <w:hideMark/>
          </w:tcPr>
          <w:p w14:paraId="5A03868D" w14:textId="77777777" w:rsidR="00CB5B5F" w:rsidRPr="00CB5B5F" w:rsidRDefault="00CB5B5F" w:rsidP="00CB5B5F">
            <w:pPr>
              <w:spacing w:after="0"/>
            </w:pPr>
            <w:r w:rsidRPr="00CB5B5F">
              <w:t>perfect clustering</w:t>
            </w:r>
          </w:p>
        </w:tc>
      </w:tr>
      <w:tr w:rsidR="00CB5B5F" w:rsidRPr="00CB5B5F" w14:paraId="15205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84E9F" w14:textId="77777777" w:rsidR="00CB5B5F" w:rsidRPr="00CB5B5F" w:rsidRDefault="00CB5B5F" w:rsidP="00CB5B5F">
            <w:pPr>
              <w:spacing w:after="0"/>
            </w:pPr>
            <w:r w:rsidRPr="00CB5B5F">
              <w:t>0</w:t>
            </w:r>
          </w:p>
        </w:tc>
        <w:tc>
          <w:tcPr>
            <w:tcW w:w="0" w:type="auto"/>
            <w:vAlign w:val="center"/>
            <w:hideMark/>
          </w:tcPr>
          <w:p w14:paraId="53BD02C7" w14:textId="77777777" w:rsidR="00CB5B5F" w:rsidRPr="00CB5B5F" w:rsidRDefault="00CB5B5F" w:rsidP="00CB5B5F">
            <w:pPr>
              <w:spacing w:after="0"/>
            </w:pPr>
            <w:r w:rsidRPr="00CB5B5F">
              <w:t>no relation</w:t>
            </w:r>
          </w:p>
        </w:tc>
      </w:tr>
    </w:tbl>
    <w:p w14:paraId="6695293D" w14:textId="77777777" w:rsidR="00FE154B" w:rsidRDefault="00FE154B" w:rsidP="00297543">
      <w:pPr>
        <w:spacing w:after="0"/>
      </w:pPr>
    </w:p>
    <w:p w14:paraId="78A17757" w14:textId="77777777" w:rsidR="00FE154B" w:rsidRDefault="00FE154B" w:rsidP="00297543">
      <w:pPr>
        <w:spacing w:after="0"/>
      </w:pPr>
    </w:p>
    <w:p w14:paraId="69E46226" w14:textId="77777777" w:rsidR="009F0409" w:rsidRPr="009F0409" w:rsidRDefault="009F0409" w:rsidP="009F0409">
      <w:pPr>
        <w:spacing w:after="0"/>
        <w:rPr>
          <w:b/>
          <w:bCs/>
        </w:rPr>
      </w:pPr>
      <w:r w:rsidRPr="009F0409">
        <w:rPr>
          <w:b/>
          <w:bCs/>
        </w:rPr>
        <w:t>Summary of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906"/>
        <w:gridCol w:w="2638"/>
      </w:tblGrid>
      <w:tr w:rsidR="009F0409" w:rsidRPr="009F0409" w14:paraId="1B503B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641BD" w14:textId="77777777" w:rsidR="009F0409" w:rsidRPr="009F0409" w:rsidRDefault="009F0409" w:rsidP="009F0409">
            <w:pPr>
              <w:spacing w:after="0"/>
              <w:rPr>
                <w:b/>
                <w:bCs/>
              </w:rPr>
            </w:pPr>
            <w:r w:rsidRPr="009F040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64EC1E" w14:textId="77777777" w:rsidR="009F0409" w:rsidRPr="009F0409" w:rsidRDefault="009F0409" w:rsidP="009F0409">
            <w:pPr>
              <w:spacing w:after="0"/>
              <w:rPr>
                <w:b/>
                <w:bCs/>
              </w:rPr>
            </w:pPr>
            <w:r w:rsidRPr="009F040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C3097F" w14:textId="77777777" w:rsidR="009F0409" w:rsidRPr="009F0409" w:rsidRDefault="009F0409" w:rsidP="009F0409">
            <w:pPr>
              <w:spacing w:after="0"/>
              <w:rPr>
                <w:b/>
                <w:bCs/>
              </w:rPr>
            </w:pPr>
            <w:r w:rsidRPr="009F0409">
              <w:rPr>
                <w:b/>
                <w:bCs/>
              </w:rPr>
              <w:t>Goal</w:t>
            </w:r>
          </w:p>
        </w:tc>
      </w:tr>
      <w:tr w:rsidR="009F0409" w:rsidRPr="009F0409" w14:paraId="24C17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052AB" w14:textId="77777777" w:rsidR="009F0409" w:rsidRPr="009F0409" w:rsidRDefault="009F0409" w:rsidP="009F0409">
            <w:pPr>
              <w:spacing w:after="0"/>
            </w:pPr>
            <w:r w:rsidRPr="009F0409">
              <w:t>Silhouette</w:t>
            </w:r>
          </w:p>
        </w:tc>
        <w:tc>
          <w:tcPr>
            <w:tcW w:w="0" w:type="auto"/>
            <w:vAlign w:val="center"/>
            <w:hideMark/>
          </w:tcPr>
          <w:p w14:paraId="3D404CE1" w14:textId="77777777" w:rsidR="009F0409" w:rsidRPr="009F0409" w:rsidRDefault="009F0409" w:rsidP="009F0409">
            <w:pPr>
              <w:spacing w:after="0"/>
            </w:pPr>
            <w:r w:rsidRPr="009F0409">
              <w:t>Internal</w:t>
            </w:r>
          </w:p>
        </w:tc>
        <w:tc>
          <w:tcPr>
            <w:tcW w:w="0" w:type="auto"/>
            <w:vAlign w:val="center"/>
            <w:hideMark/>
          </w:tcPr>
          <w:p w14:paraId="66D216CC" w14:textId="77777777" w:rsidR="009F0409" w:rsidRPr="009F0409" w:rsidRDefault="009F0409" w:rsidP="009F0409">
            <w:pPr>
              <w:spacing w:after="0"/>
            </w:pPr>
            <w:r w:rsidRPr="009F0409">
              <w:t>separation + cohesion</w:t>
            </w:r>
          </w:p>
        </w:tc>
      </w:tr>
      <w:tr w:rsidR="009F0409" w:rsidRPr="009F0409" w14:paraId="7C916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DB51" w14:textId="77777777" w:rsidR="009F0409" w:rsidRPr="009F0409" w:rsidRDefault="009F0409" w:rsidP="009F0409">
            <w:pPr>
              <w:spacing w:after="0"/>
            </w:pPr>
            <w:r w:rsidRPr="009F0409">
              <w:t>WCSS</w:t>
            </w:r>
          </w:p>
        </w:tc>
        <w:tc>
          <w:tcPr>
            <w:tcW w:w="0" w:type="auto"/>
            <w:vAlign w:val="center"/>
            <w:hideMark/>
          </w:tcPr>
          <w:p w14:paraId="224081DA" w14:textId="77777777" w:rsidR="009F0409" w:rsidRPr="009F0409" w:rsidRDefault="009F0409" w:rsidP="009F0409">
            <w:pPr>
              <w:spacing w:after="0"/>
            </w:pPr>
            <w:r w:rsidRPr="009F0409">
              <w:t>Internal</w:t>
            </w:r>
          </w:p>
        </w:tc>
        <w:tc>
          <w:tcPr>
            <w:tcW w:w="0" w:type="auto"/>
            <w:vAlign w:val="center"/>
            <w:hideMark/>
          </w:tcPr>
          <w:p w14:paraId="1FC2505B" w14:textId="77777777" w:rsidR="009F0409" w:rsidRPr="009F0409" w:rsidRDefault="009F0409" w:rsidP="009F0409">
            <w:pPr>
              <w:spacing w:after="0"/>
            </w:pPr>
            <w:r w:rsidRPr="009F0409">
              <w:t>compactness</w:t>
            </w:r>
          </w:p>
        </w:tc>
      </w:tr>
      <w:tr w:rsidR="009F0409" w:rsidRPr="009F0409" w14:paraId="1F70E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8CBE" w14:textId="77777777" w:rsidR="009F0409" w:rsidRPr="009F0409" w:rsidRDefault="009F0409" w:rsidP="009F0409">
            <w:pPr>
              <w:spacing w:after="0"/>
            </w:pPr>
            <w:r w:rsidRPr="009F0409">
              <w:t>Davies-Bouldin</w:t>
            </w:r>
          </w:p>
        </w:tc>
        <w:tc>
          <w:tcPr>
            <w:tcW w:w="0" w:type="auto"/>
            <w:vAlign w:val="center"/>
            <w:hideMark/>
          </w:tcPr>
          <w:p w14:paraId="00A13E01" w14:textId="77777777" w:rsidR="009F0409" w:rsidRPr="009F0409" w:rsidRDefault="009F0409" w:rsidP="009F0409">
            <w:pPr>
              <w:spacing w:after="0"/>
            </w:pPr>
            <w:r w:rsidRPr="009F0409">
              <w:t>Internal</w:t>
            </w:r>
          </w:p>
        </w:tc>
        <w:tc>
          <w:tcPr>
            <w:tcW w:w="0" w:type="auto"/>
            <w:vAlign w:val="center"/>
            <w:hideMark/>
          </w:tcPr>
          <w:p w14:paraId="44D44BE8" w14:textId="77777777" w:rsidR="009F0409" w:rsidRPr="009F0409" w:rsidRDefault="009F0409" w:rsidP="009F0409">
            <w:pPr>
              <w:spacing w:after="0"/>
            </w:pPr>
            <w:r w:rsidRPr="009F0409">
              <w:t>cluster similarity</w:t>
            </w:r>
          </w:p>
        </w:tc>
      </w:tr>
      <w:tr w:rsidR="009F0409" w:rsidRPr="009F0409" w14:paraId="05D6F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8C3B" w14:textId="77777777" w:rsidR="009F0409" w:rsidRPr="009F0409" w:rsidRDefault="009F0409" w:rsidP="009F0409">
            <w:pPr>
              <w:spacing w:after="0"/>
            </w:pPr>
            <w:r w:rsidRPr="009F0409">
              <w:t>Calinski-Harabasz</w:t>
            </w:r>
          </w:p>
        </w:tc>
        <w:tc>
          <w:tcPr>
            <w:tcW w:w="0" w:type="auto"/>
            <w:vAlign w:val="center"/>
            <w:hideMark/>
          </w:tcPr>
          <w:p w14:paraId="3FD48914" w14:textId="77777777" w:rsidR="009F0409" w:rsidRPr="009F0409" w:rsidRDefault="009F0409" w:rsidP="009F0409">
            <w:pPr>
              <w:spacing w:after="0"/>
            </w:pPr>
            <w:r w:rsidRPr="009F0409">
              <w:t>Internal</w:t>
            </w:r>
          </w:p>
        </w:tc>
        <w:tc>
          <w:tcPr>
            <w:tcW w:w="0" w:type="auto"/>
            <w:vAlign w:val="center"/>
            <w:hideMark/>
          </w:tcPr>
          <w:p w14:paraId="579B8F58" w14:textId="77777777" w:rsidR="009F0409" w:rsidRPr="009F0409" w:rsidRDefault="009F0409" w:rsidP="009F0409">
            <w:pPr>
              <w:spacing w:after="0"/>
            </w:pPr>
            <w:r w:rsidRPr="009F0409">
              <w:t>separation ratio</w:t>
            </w:r>
          </w:p>
        </w:tc>
      </w:tr>
      <w:tr w:rsidR="009F0409" w:rsidRPr="009F0409" w14:paraId="5B31A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229D" w14:textId="77777777" w:rsidR="009F0409" w:rsidRPr="009F0409" w:rsidRDefault="009F0409" w:rsidP="009F0409">
            <w:pPr>
              <w:spacing w:after="0"/>
            </w:pPr>
            <w:r w:rsidRPr="009F0409">
              <w:t>ARI</w:t>
            </w:r>
          </w:p>
        </w:tc>
        <w:tc>
          <w:tcPr>
            <w:tcW w:w="0" w:type="auto"/>
            <w:vAlign w:val="center"/>
            <w:hideMark/>
          </w:tcPr>
          <w:p w14:paraId="2A43B22F" w14:textId="77777777" w:rsidR="009F0409" w:rsidRPr="009F0409" w:rsidRDefault="009F0409" w:rsidP="009F0409">
            <w:pPr>
              <w:spacing w:after="0"/>
            </w:pPr>
            <w:r w:rsidRPr="009F0409">
              <w:t>External</w:t>
            </w:r>
          </w:p>
        </w:tc>
        <w:tc>
          <w:tcPr>
            <w:tcW w:w="0" w:type="auto"/>
            <w:vAlign w:val="center"/>
            <w:hideMark/>
          </w:tcPr>
          <w:p w14:paraId="0217840E" w14:textId="77777777" w:rsidR="009F0409" w:rsidRPr="009F0409" w:rsidRDefault="009F0409" w:rsidP="009F0409">
            <w:pPr>
              <w:spacing w:after="0"/>
            </w:pPr>
            <w:r w:rsidRPr="009F0409">
              <w:t>compare with true labels</w:t>
            </w:r>
          </w:p>
        </w:tc>
      </w:tr>
      <w:tr w:rsidR="009F0409" w:rsidRPr="009F0409" w14:paraId="63B03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8A76" w14:textId="77777777" w:rsidR="009F0409" w:rsidRPr="009F0409" w:rsidRDefault="009F0409" w:rsidP="009F0409">
            <w:pPr>
              <w:spacing w:after="0"/>
            </w:pPr>
            <w:r w:rsidRPr="009F0409">
              <w:t>NMI</w:t>
            </w:r>
          </w:p>
        </w:tc>
        <w:tc>
          <w:tcPr>
            <w:tcW w:w="0" w:type="auto"/>
            <w:vAlign w:val="center"/>
            <w:hideMark/>
          </w:tcPr>
          <w:p w14:paraId="2CEE7FC6" w14:textId="77777777" w:rsidR="009F0409" w:rsidRPr="009F0409" w:rsidRDefault="009F0409" w:rsidP="009F0409">
            <w:pPr>
              <w:spacing w:after="0"/>
            </w:pPr>
            <w:r w:rsidRPr="009F0409">
              <w:t>External</w:t>
            </w:r>
          </w:p>
        </w:tc>
        <w:tc>
          <w:tcPr>
            <w:tcW w:w="0" w:type="auto"/>
            <w:vAlign w:val="center"/>
            <w:hideMark/>
          </w:tcPr>
          <w:p w14:paraId="54A89D87" w14:textId="77777777" w:rsidR="009F0409" w:rsidRPr="009F0409" w:rsidRDefault="009F0409" w:rsidP="009F0409">
            <w:pPr>
              <w:spacing w:after="0"/>
            </w:pPr>
            <w:r w:rsidRPr="009F0409">
              <w:t>information overlap</w:t>
            </w:r>
          </w:p>
        </w:tc>
      </w:tr>
    </w:tbl>
    <w:p w14:paraId="0342A5DA" w14:textId="77777777" w:rsidR="00FE154B" w:rsidRDefault="00FE154B" w:rsidP="00297543">
      <w:pPr>
        <w:spacing w:after="0"/>
      </w:pPr>
    </w:p>
    <w:p w14:paraId="3C94250C" w14:textId="6E13A414" w:rsidR="004A74B2" w:rsidRDefault="004A74B2" w:rsidP="004A74B2">
      <w:pPr>
        <w:spacing w:after="0" w:line="240" w:lineRule="auto"/>
        <w:rPr>
          <w:b/>
          <w:bCs/>
        </w:rPr>
      </w:pPr>
      <w:r w:rsidRPr="004A74B2">
        <w:rPr>
          <w:b/>
          <w:bCs/>
        </w:rPr>
        <w:t xml:space="preserve">Elbow Method </w:t>
      </w:r>
    </w:p>
    <w:p w14:paraId="3C28FA61" w14:textId="162193E2" w:rsidR="000E0EAC" w:rsidRPr="000E0EAC" w:rsidRDefault="000E0EAC" w:rsidP="004A74B2">
      <w:pPr>
        <w:spacing w:after="0" w:line="240" w:lineRule="auto"/>
      </w:pPr>
      <w:r w:rsidRPr="000E0EAC">
        <w:t>Elbow Method is a technique that helps determine the best value of K by analyzing how the clustering error changes as K increases.</w:t>
      </w:r>
    </w:p>
    <w:p w14:paraId="2733EB1F" w14:textId="39FA401B" w:rsidR="004A74B2" w:rsidRDefault="004A74B2" w:rsidP="004A74B2">
      <w:pPr>
        <w:spacing w:after="0" w:line="240" w:lineRule="auto"/>
      </w:pPr>
      <w:r>
        <w:t>Used to choose number of clusters (K).</w:t>
      </w:r>
    </w:p>
    <w:p w14:paraId="7A2F411F" w14:textId="5BB0575A" w:rsidR="004A74B2" w:rsidRDefault="004A74B2" w:rsidP="004A74B2">
      <w:pPr>
        <w:spacing w:after="0" w:line="240" w:lineRule="auto"/>
      </w:pPr>
      <w:r>
        <w:t>Steps:</w:t>
      </w:r>
    </w:p>
    <w:p w14:paraId="61F12BF8" w14:textId="34E5DD69" w:rsidR="004A74B2" w:rsidRDefault="004A74B2" w:rsidP="004A74B2">
      <w:pPr>
        <w:spacing w:after="0" w:line="240" w:lineRule="auto"/>
      </w:pPr>
      <w:r>
        <w:t>Run K-Means for different K values</w:t>
      </w:r>
    </w:p>
    <w:p w14:paraId="75BE7BC2" w14:textId="27A750BF" w:rsidR="004A74B2" w:rsidRDefault="004A74B2" w:rsidP="004A74B2">
      <w:pPr>
        <w:spacing w:after="0" w:line="240" w:lineRule="auto"/>
      </w:pPr>
      <w:r>
        <w:t>Compute WCSS</w:t>
      </w:r>
    </w:p>
    <w:p w14:paraId="0D54262C" w14:textId="0E5056A4" w:rsidR="004A74B2" w:rsidRDefault="004A74B2" w:rsidP="004A74B2">
      <w:pPr>
        <w:spacing w:after="0" w:line="240" w:lineRule="auto"/>
      </w:pPr>
      <w:r>
        <w:t>Plot:</w:t>
      </w:r>
    </w:p>
    <w:p w14:paraId="37AF5082" w14:textId="2B01E00F" w:rsidR="004A74B2" w:rsidRDefault="004A74B2" w:rsidP="004A74B2">
      <w:pPr>
        <w:spacing w:after="0" w:line="240" w:lineRule="auto"/>
      </w:pPr>
      <w:r>
        <w:t>K vs WCSS</w:t>
      </w:r>
    </w:p>
    <w:p w14:paraId="7EAB0A3D" w14:textId="77777777" w:rsidR="00EC1637" w:rsidRDefault="00EC1637" w:rsidP="004A74B2">
      <w:pPr>
        <w:spacing w:after="0" w:line="240" w:lineRule="auto"/>
      </w:pPr>
    </w:p>
    <w:p w14:paraId="4B56412C" w14:textId="77777777" w:rsidR="00605D82" w:rsidRPr="00605D82" w:rsidRDefault="00605D82" w:rsidP="00605D82">
      <w:pPr>
        <w:spacing w:after="0" w:line="240" w:lineRule="auto"/>
        <w:rPr>
          <w:b/>
          <w:bCs/>
        </w:rPr>
      </w:pPr>
      <w:r w:rsidRPr="00605D82">
        <w:rPr>
          <w:b/>
          <w:bCs/>
        </w:rPr>
        <w:t>Key Idea Behind Elbow Method</w:t>
      </w:r>
    </w:p>
    <w:p w14:paraId="299E5078" w14:textId="0721C97F" w:rsidR="00605D82" w:rsidRPr="00305511" w:rsidRDefault="00605D82" w:rsidP="00605D82">
      <w:pPr>
        <w:spacing w:after="0" w:line="240" w:lineRule="auto"/>
      </w:pPr>
      <w:r w:rsidRPr="00605D82">
        <w:t xml:space="preserve"> WCSS (Within Cluster Sum of Squares)</w:t>
      </w:r>
    </w:p>
    <w:p w14:paraId="2058E56C" w14:textId="1A1A8568" w:rsidR="00305511" w:rsidRPr="00605D82" w:rsidRDefault="00305511" w:rsidP="00605D82">
      <w:pPr>
        <w:spacing w:after="0" w:line="240" w:lineRule="auto"/>
      </w:pPr>
      <w:r w:rsidRPr="00305511">
        <w:t>WCSS=∑(distance between point and centroid)2</w:t>
      </w:r>
    </w:p>
    <w:p w14:paraId="1EA47B52" w14:textId="77777777" w:rsidR="00605D82" w:rsidRPr="00605D82" w:rsidRDefault="00605D82" w:rsidP="00605D82">
      <w:pPr>
        <w:spacing w:after="0" w:line="240" w:lineRule="auto"/>
      </w:pPr>
      <w:r w:rsidRPr="00605D82">
        <w:t>Behavior of WCSS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"/>
        <w:gridCol w:w="1878"/>
      </w:tblGrid>
      <w:tr w:rsidR="00605D82" w:rsidRPr="00605D82" w14:paraId="1598A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BCD89" w14:textId="77777777" w:rsidR="00605D82" w:rsidRPr="00605D82" w:rsidRDefault="00605D82" w:rsidP="00605D82">
            <w:pPr>
              <w:spacing w:after="0" w:line="240" w:lineRule="auto"/>
            </w:pPr>
            <w:r w:rsidRPr="00605D82">
              <w:t>K</w:t>
            </w:r>
          </w:p>
        </w:tc>
        <w:tc>
          <w:tcPr>
            <w:tcW w:w="0" w:type="auto"/>
            <w:vAlign w:val="center"/>
            <w:hideMark/>
          </w:tcPr>
          <w:p w14:paraId="70A8C4F4" w14:textId="77777777" w:rsidR="00605D82" w:rsidRPr="00605D82" w:rsidRDefault="00605D82" w:rsidP="00605D82">
            <w:pPr>
              <w:spacing w:after="0" w:line="240" w:lineRule="auto"/>
            </w:pPr>
            <w:r w:rsidRPr="00605D82">
              <w:t>WCSS</w:t>
            </w:r>
          </w:p>
        </w:tc>
      </w:tr>
      <w:tr w:rsidR="00605D82" w:rsidRPr="00605D82" w14:paraId="3E56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D309" w14:textId="77777777" w:rsidR="00605D82" w:rsidRPr="00605D82" w:rsidRDefault="00605D82" w:rsidP="00605D82">
            <w:pPr>
              <w:spacing w:after="0" w:line="240" w:lineRule="auto"/>
            </w:pPr>
            <w:r w:rsidRPr="00605D82">
              <w:t>1</w:t>
            </w:r>
          </w:p>
        </w:tc>
        <w:tc>
          <w:tcPr>
            <w:tcW w:w="0" w:type="auto"/>
            <w:vAlign w:val="center"/>
            <w:hideMark/>
          </w:tcPr>
          <w:p w14:paraId="39B3B5EB" w14:textId="77777777" w:rsidR="00605D82" w:rsidRPr="00605D82" w:rsidRDefault="00605D82" w:rsidP="00605D82">
            <w:pPr>
              <w:spacing w:after="0" w:line="240" w:lineRule="auto"/>
            </w:pPr>
            <w:r w:rsidRPr="00605D82">
              <w:t>very high</w:t>
            </w:r>
          </w:p>
        </w:tc>
      </w:tr>
      <w:tr w:rsidR="00605D82" w:rsidRPr="00605D82" w14:paraId="08F44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AFAC" w14:textId="77777777" w:rsidR="00605D82" w:rsidRPr="00605D82" w:rsidRDefault="00605D82" w:rsidP="00605D82">
            <w:pPr>
              <w:spacing w:after="0" w:line="240" w:lineRule="auto"/>
            </w:pPr>
            <w:r w:rsidRPr="00605D82">
              <w:t>2</w:t>
            </w:r>
          </w:p>
        </w:tc>
        <w:tc>
          <w:tcPr>
            <w:tcW w:w="0" w:type="auto"/>
            <w:vAlign w:val="center"/>
            <w:hideMark/>
          </w:tcPr>
          <w:p w14:paraId="552F0C36" w14:textId="77777777" w:rsidR="00605D82" w:rsidRPr="00605D82" w:rsidRDefault="00605D82" w:rsidP="00605D82">
            <w:pPr>
              <w:spacing w:after="0" w:line="240" w:lineRule="auto"/>
            </w:pPr>
            <w:r w:rsidRPr="00605D82">
              <w:t>lower</w:t>
            </w:r>
          </w:p>
        </w:tc>
      </w:tr>
      <w:tr w:rsidR="00605D82" w:rsidRPr="00605D82" w14:paraId="016C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351E" w14:textId="77777777" w:rsidR="00605D82" w:rsidRPr="00605D82" w:rsidRDefault="00605D82" w:rsidP="00605D82">
            <w:pPr>
              <w:spacing w:after="0" w:line="240" w:lineRule="auto"/>
            </w:pPr>
            <w:r w:rsidRPr="00605D82">
              <w:t>3</w:t>
            </w:r>
          </w:p>
        </w:tc>
        <w:tc>
          <w:tcPr>
            <w:tcW w:w="0" w:type="auto"/>
            <w:vAlign w:val="center"/>
            <w:hideMark/>
          </w:tcPr>
          <w:p w14:paraId="57FF8A60" w14:textId="77777777" w:rsidR="00605D82" w:rsidRPr="00605D82" w:rsidRDefault="00605D82" w:rsidP="00605D82">
            <w:pPr>
              <w:spacing w:after="0" w:line="240" w:lineRule="auto"/>
            </w:pPr>
            <w:r w:rsidRPr="00605D82">
              <w:t>even lower</w:t>
            </w:r>
          </w:p>
        </w:tc>
      </w:tr>
      <w:tr w:rsidR="00605D82" w:rsidRPr="00605D82" w14:paraId="4E2F7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4FFAF" w14:textId="77777777" w:rsidR="00605D82" w:rsidRPr="00605D82" w:rsidRDefault="00605D82" w:rsidP="00605D82">
            <w:pPr>
              <w:spacing w:after="0" w:line="240" w:lineRule="auto"/>
            </w:pPr>
            <w:r w:rsidRPr="00605D82">
              <w:t>...</w:t>
            </w:r>
          </w:p>
        </w:tc>
        <w:tc>
          <w:tcPr>
            <w:tcW w:w="0" w:type="auto"/>
            <w:vAlign w:val="center"/>
            <w:hideMark/>
          </w:tcPr>
          <w:p w14:paraId="2CF1AABA" w14:textId="77777777" w:rsidR="00605D82" w:rsidRPr="00605D82" w:rsidRDefault="00605D82" w:rsidP="00605D82">
            <w:pPr>
              <w:spacing w:after="0" w:line="240" w:lineRule="auto"/>
            </w:pPr>
            <w:r w:rsidRPr="00605D82">
              <w:t>keeps decreasing</w:t>
            </w:r>
          </w:p>
        </w:tc>
      </w:tr>
    </w:tbl>
    <w:p w14:paraId="6E08AC20" w14:textId="77777777" w:rsidR="00EC1637" w:rsidRDefault="00EC1637" w:rsidP="004A74B2">
      <w:pPr>
        <w:spacing w:after="0" w:line="240" w:lineRule="auto"/>
      </w:pPr>
    </w:p>
    <w:p w14:paraId="78FE30B5" w14:textId="43D602C1" w:rsidR="004A74B2" w:rsidRDefault="004A74B2" w:rsidP="004A74B2">
      <w:pPr>
        <w:spacing w:after="0" w:line="240" w:lineRule="auto"/>
      </w:pPr>
      <w:r>
        <w:lastRenderedPageBreak/>
        <w:t>Interpretation</w:t>
      </w:r>
    </w:p>
    <w:p w14:paraId="6711D3C9" w14:textId="02936D37" w:rsidR="004A74B2" w:rsidRDefault="004A74B2" w:rsidP="004A74B2">
      <w:pPr>
        <w:spacing w:after="0" w:line="240" w:lineRule="auto"/>
      </w:pPr>
      <w:r>
        <w:t>Look for:</w:t>
      </w:r>
    </w:p>
    <w:p w14:paraId="5FE08FC1" w14:textId="09EAD46A" w:rsidR="004A74B2" w:rsidRDefault="004A74B2" w:rsidP="004A74B2">
      <w:pPr>
        <w:spacing w:after="0" w:line="240" w:lineRule="auto"/>
      </w:pPr>
      <w:r>
        <w:t>“Elbow point”</w:t>
      </w:r>
    </w:p>
    <w:p w14:paraId="44F7BA3A" w14:textId="77777777" w:rsidR="004A74B2" w:rsidRDefault="004A74B2" w:rsidP="004A74B2">
      <w:pPr>
        <w:spacing w:after="0" w:line="240" w:lineRule="auto"/>
      </w:pPr>
      <w:r>
        <w:t>Where error stops decreasing sharply.</w:t>
      </w:r>
    </w:p>
    <w:p w14:paraId="6EB0181D" w14:textId="77777777" w:rsidR="004A74B2" w:rsidRDefault="004A74B2" w:rsidP="004A74B2">
      <w:pPr>
        <w:spacing w:after="0" w:line="240" w:lineRule="auto"/>
      </w:pPr>
    </w:p>
    <w:p w14:paraId="7499F097" w14:textId="10E39484" w:rsidR="004A74B2" w:rsidRPr="00532BAB" w:rsidRDefault="004A74B2" w:rsidP="004A74B2">
      <w:pPr>
        <w:spacing w:after="0" w:line="240" w:lineRule="auto"/>
        <w:rPr>
          <w:b/>
          <w:bCs/>
        </w:rPr>
      </w:pPr>
      <w:r w:rsidRPr="00532BAB">
        <w:rPr>
          <w:b/>
          <w:bCs/>
        </w:rPr>
        <w:t>Visual Understanding</w:t>
      </w:r>
    </w:p>
    <w:p w14:paraId="50AFCBF6" w14:textId="77777777" w:rsidR="004A74B2" w:rsidRDefault="004A74B2" w:rsidP="004A74B2">
      <w:pPr>
        <w:spacing w:after="0" w:line="240" w:lineRule="auto"/>
      </w:pPr>
    </w:p>
    <w:p w14:paraId="033086FF" w14:textId="77777777" w:rsidR="004A74B2" w:rsidRDefault="004A74B2" w:rsidP="004A74B2">
      <w:pPr>
        <w:spacing w:after="0" w:line="240" w:lineRule="auto"/>
      </w:pPr>
      <w:r>
        <w:t>Good clustering:</w:t>
      </w:r>
    </w:p>
    <w:p w14:paraId="77B783F4" w14:textId="77777777" w:rsidR="004A74B2" w:rsidRDefault="004A74B2" w:rsidP="004A74B2">
      <w:pPr>
        <w:spacing w:after="0" w:line="240" w:lineRule="auto"/>
      </w:pPr>
    </w:p>
    <w:p w14:paraId="564E24FF" w14:textId="77777777" w:rsidR="004A74B2" w:rsidRDefault="004A74B2" w:rsidP="004A74B2">
      <w:pPr>
        <w:spacing w:after="0" w:line="240" w:lineRule="auto"/>
      </w:pPr>
      <w:r>
        <w:t>Clusters far apart + tightly packed</w:t>
      </w:r>
    </w:p>
    <w:p w14:paraId="0EEE3710" w14:textId="77777777" w:rsidR="004A74B2" w:rsidRDefault="004A74B2" w:rsidP="004A74B2">
      <w:pPr>
        <w:spacing w:after="0" w:line="240" w:lineRule="auto"/>
      </w:pPr>
    </w:p>
    <w:p w14:paraId="63C30DEB" w14:textId="77777777" w:rsidR="004A74B2" w:rsidRDefault="004A74B2" w:rsidP="004A74B2">
      <w:pPr>
        <w:spacing w:after="0" w:line="240" w:lineRule="auto"/>
      </w:pPr>
      <w:r>
        <w:t>Bad clustering:</w:t>
      </w:r>
    </w:p>
    <w:p w14:paraId="4CF9D78C" w14:textId="77777777" w:rsidR="004A74B2" w:rsidRDefault="004A74B2" w:rsidP="004A74B2">
      <w:pPr>
        <w:spacing w:after="0" w:line="240" w:lineRule="auto"/>
      </w:pPr>
    </w:p>
    <w:p w14:paraId="6FD9EE47" w14:textId="239F4BE2" w:rsidR="00FE154B" w:rsidRDefault="004A74B2" w:rsidP="00305511">
      <w:pPr>
        <w:spacing w:after="0" w:line="240" w:lineRule="auto"/>
      </w:pPr>
      <w:r>
        <w:t>Clusters overlapping + spread out</w:t>
      </w:r>
    </w:p>
    <w:p w14:paraId="390A5438" w14:textId="77777777" w:rsidR="00FE154B" w:rsidRPr="00155CF8" w:rsidRDefault="00FE154B" w:rsidP="00297543">
      <w:pPr>
        <w:spacing w:after="0"/>
      </w:pPr>
    </w:p>
    <w:p w14:paraId="71209865" w14:textId="77777777" w:rsidR="00DA127C" w:rsidRPr="00DA127C" w:rsidRDefault="00DA127C" w:rsidP="00DA127C">
      <w:pPr>
        <w:spacing w:after="0"/>
        <w:rPr>
          <w:b/>
          <w:bCs/>
        </w:rPr>
      </w:pPr>
      <w:r w:rsidRPr="00DA127C">
        <w:rPr>
          <w:b/>
          <w:bCs/>
        </w:rPr>
        <w:t>When to Use Clustering</w:t>
      </w:r>
    </w:p>
    <w:p w14:paraId="0A8359A0" w14:textId="77777777" w:rsidR="00DA127C" w:rsidRPr="00DA127C" w:rsidRDefault="00DA127C" w:rsidP="00DA127C">
      <w:pPr>
        <w:spacing w:after="0"/>
      </w:pPr>
      <w:r w:rsidRPr="00DA127C">
        <w:t>Use clustering when:</w:t>
      </w:r>
    </w:p>
    <w:p w14:paraId="6C11F736" w14:textId="77777777" w:rsidR="00DA127C" w:rsidRPr="00DA127C" w:rsidRDefault="00DA127C" w:rsidP="00DA127C">
      <w:pPr>
        <w:numPr>
          <w:ilvl w:val="0"/>
          <w:numId w:val="28"/>
        </w:numPr>
        <w:spacing w:after="0"/>
      </w:pPr>
      <w:r w:rsidRPr="00DA127C">
        <w:t>no labeled data</w:t>
      </w:r>
    </w:p>
    <w:p w14:paraId="0845B347" w14:textId="77777777" w:rsidR="00DA127C" w:rsidRPr="00DA127C" w:rsidRDefault="00DA127C" w:rsidP="00DA127C">
      <w:pPr>
        <w:numPr>
          <w:ilvl w:val="0"/>
          <w:numId w:val="28"/>
        </w:numPr>
        <w:spacing w:after="0"/>
      </w:pPr>
      <w:r w:rsidRPr="00DA127C">
        <w:t>need grouping</w:t>
      </w:r>
    </w:p>
    <w:p w14:paraId="74FB6A8E" w14:textId="77777777" w:rsidR="00DA127C" w:rsidRPr="00DA127C" w:rsidRDefault="00DA127C" w:rsidP="00DA127C">
      <w:pPr>
        <w:numPr>
          <w:ilvl w:val="0"/>
          <w:numId w:val="28"/>
        </w:numPr>
        <w:spacing w:after="0"/>
      </w:pPr>
      <w:r w:rsidRPr="00DA127C">
        <w:t>need pattern discovery</w:t>
      </w:r>
    </w:p>
    <w:p w14:paraId="2320580E" w14:textId="77777777" w:rsidR="00155CF8" w:rsidRPr="00EF4B8E" w:rsidRDefault="00155CF8" w:rsidP="00EF4B8E">
      <w:pPr>
        <w:spacing w:after="0"/>
      </w:pPr>
    </w:p>
    <w:p w14:paraId="457F0A47" w14:textId="77777777" w:rsidR="00EF4B8E" w:rsidRPr="003D775D" w:rsidRDefault="00EF4B8E" w:rsidP="003D775D">
      <w:pPr>
        <w:spacing w:after="0"/>
      </w:pPr>
    </w:p>
    <w:p w14:paraId="6E1A90AB" w14:textId="77777777" w:rsidR="00EB3025" w:rsidRPr="0031586C" w:rsidRDefault="00EB3025" w:rsidP="00F000FC">
      <w:pPr>
        <w:spacing w:after="0"/>
      </w:pPr>
    </w:p>
    <w:sectPr w:rsidR="00EB3025" w:rsidRPr="00315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5B6"/>
    <w:multiLevelType w:val="multilevel"/>
    <w:tmpl w:val="1CC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F79CB"/>
    <w:multiLevelType w:val="multilevel"/>
    <w:tmpl w:val="751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4017F"/>
    <w:multiLevelType w:val="multilevel"/>
    <w:tmpl w:val="041C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51746"/>
    <w:multiLevelType w:val="multilevel"/>
    <w:tmpl w:val="338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776EF"/>
    <w:multiLevelType w:val="multilevel"/>
    <w:tmpl w:val="E7C0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275D0"/>
    <w:multiLevelType w:val="multilevel"/>
    <w:tmpl w:val="172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45487"/>
    <w:multiLevelType w:val="multilevel"/>
    <w:tmpl w:val="1A74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F34ED"/>
    <w:multiLevelType w:val="multilevel"/>
    <w:tmpl w:val="512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E7647"/>
    <w:multiLevelType w:val="multilevel"/>
    <w:tmpl w:val="A7D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45C21"/>
    <w:multiLevelType w:val="multilevel"/>
    <w:tmpl w:val="6AC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25575"/>
    <w:multiLevelType w:val="multilevel"/>
    <w:tmpl w:val="5D9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40F81"/>
    <w:multiLevelType w:val="multilevel"/>
    <w:tmpl w:val="0140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B7166"/>
    <w:multiLevelType w:val="multilevel"/>
    <w:tmpl w:val="5E4E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94C09"/>
    <w:multiLevelType w:val="multilevel"/>
    <w:tmpl w:val="8A0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05FA9"/>
    <w:multiLevelType w:val="hybridMultilevel"/>
    <w:tmpl w:val="B04857AE"/>
    <w:lvl w:ilvl="0" w:tplc="9FB6A4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D5514B"/>
    <w:multiLevelType w:val="multilevel"/>
    <w:tmpl w:val="C180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F5578"/>
    <w:multiLevelType w:val="multilevel"/>
    <w:tmpl w:val="30E4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F4C9A"/>
    <w:multiLevelType w:val="multilevel"/>
    <w:tmpl w:val="CC0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BF4CC8"/>
    <w:multiLevelType w:val="multilevel"/>
    <w:tmpl w:val="C2B8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F00A7"/>
    <w:multiLevelType w:val="multilevel"/>
    <w:tmpl w:val="8EA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06481"/>
    <w:multiLevelType w:val="multilevel"/>
    <w:tmpl w:val="EBA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872B7"/>
    <w:multiLevelType w:val="multilevel"/>
    <w:tmpl w:val="5F0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23DD0"/>
    <w:multiLevelType w:val="multilevel"/>
    <w:tmpl w:val="3A5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95A0A"/>
    <w:multiLevelType w:val="multilevel"/>
    <w:tmpl w:val="F72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56875"/>
    <w:multiLevelType w:val="multilevel"/>
    <w:tmpl w:val="30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F46FA"/>
    <w:multiLevelType w:val="multilevel"/>
    <w:tmpl w:val="59CC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25CE2"/>
    <w:multiLevelType w:val="multilevel"/>
    <w:tmpl w:val="2E3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3329B"/>
    <w:multiLevelType w:val="multilevel"/>
    <w:tmpl w:val="4CC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D0DF1"/>
    <w:multiLevelType w:val="multilevel"/>
    <w:tmpl w:val="0DA4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11D00"/>
    <w:multiLevelType w:val="multilevel"/>
    <w:tmpl w:val="798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54907">
    <w:abstractNumId w:val="22"/>
  </w:num>
  <w:num w:numId="2" w16cid:durableId="266423869">
    <w:abstractNumId w:val="27"/>
  </w:num>
  <w:num w:numId="3" w16cid:durableId="895969356">
    <w:abstractNumId w:val="9"/>
  </w:num>
  <w:num w:numId="4" w16cid:durableId="1254968934">
    <w:abstractNumId w:val="29"/>
  </w:num>
  <w:num w:numId="5" w16cid:durableId="1697852040">
    <w:abstractNumId w:val="15"/>
  </w:num>
  <w:num w:numId="6" w16cid:durableId="2029133649">
    <w:abstractNumId w:val="12"/>
  </w:num>
  <w:num w:numId="7" w16cid:durableId="2117476236">
    <w:abstractNumId w:val="3"/>
  </w:num>
  <w:num w:numId="8" w16cid:durableId="1757283158">
    <w:abstractNumId w:val="13"/>
  </w:num>
  <w:num w:numId="9" w16cid:durableId="997808830">
    <w:abstractNumId w:val="21"/>
  </w:num>
  <w:num w:numId="10" w16cid:durableId="371878857">
    <w:abstractNumId w:val="11"/>
  </w:num>
  <w:num w:numId="11" w16cid:durableId="688526261">
    <w:abstractNumId w:val="25"/>
  </w:num>
  <w:num w:numId="12" w16cid:durableId="134031676">
    <w:abstractNumId w:val="23"/>
  </w:num>
  <w:num w:numId="13" w16cid:durableId="864294945">
    <w:abstractNumId w:val="14"/>
  </w:num>
  <w:num w:numId="14" w16cid:durableId="2027560281">
    <w:abstractNumId w:val="24"/>
  </w:num>
  <w:num w:numId="15" w16cid:durableId="1373142982">
    <w:abstractNumId w:val="7"/>
  </w:num>
  <w:num w:numId="16" w16cid:durableId="2068843307">
    <w:abstractNumId w:val="5"/>
  </w:num>
  <w:num w:numId="17" w16cid:durableId="594898517">
    <w:abstractNumId w:val="20"/>
  </w:num>
  <w:num w:numId="18" w16cid:durableId="471755641">
    <w:abstractNumId w:val="1"/>
  </w:num>
  <w:num w:numId="19" w16cid:durableId="302777119">
    <w:abstractNumId w:val="19"/>
  </w:num>
  <w:num w:numId="20" w16cid:durableId="548415460">
    <w:abstractNumId w:val="26"/>
  </w:num>
  <w:num w:numId="21" w16cid:durableId="1858035500">
    <w:abstractNumId w:val="16"/>
  </w:num>
  <w:num w:numId="22" w16cid:durableId="427624942">
    <w:abstractNumId w:val="17"/>
  </w:num>
  <w:num w:numId="23" w16cid:durableId="15934480">
    <w:abstractNumId w:val="6"/>
  </w:num>
  <w:num w:numId="24" w16cid:durableId="1001079043">
    <w:abstractNumId w:val="4"/>
  </w:num>
  <w:num w:numId="25" w16cid:durableId="236785336">
    <w:abstractNumId w:val="2"/>
  </w:num>
  <w:num w:numId="26" w16cid:durableId="1167405059">
    <w:abstractNumId w:val="0"/>
  </w:num>
  <w:num w:numId="27" w16cid:durableId="989560214">
    <w:abstractNumId w:val="18"/>
  </w:num>
  <w:num w:numId="28" w16cid:durableId="960649395">
    <w:abstractNumId w:val="10"/>
  </w:num>
  <w:num w:numId="29" w16cid:durableId="551771526">
    <w:abstractNumId w:val="8"/>
  </w:num>
  <w:num w:numId="30" w16cid:durableId="15919498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E3"/>
    <w:rsid w:val="000E0EAC"/>
    <w:rsid w:val="001539C1"/>
    <w:rsid w:val="00155CF8"/>
    <w:rsid w:val="00250A19"/>
    <w:rsid w:val="00264A68"/>
    <w:rsid w:val="00297543"/>
    <w:rsid w:val="00305511"/>
    <w:rsid w:val="00306508"/>
    <w:rsid w:val="0031586C"/>
    <w:rsid w:val="00350F37"/>
    <w:rsid w:val="003B43C2"/>
    <w:rsid w:val="003B7320"/>
    <w:rsid w:val="003D775D"/>
    <w:rsid w:val="004038E3"/>
    <w:rsid w:val="00407FF8"/>
    <w:rsid w:val="004548DE"/>
    <w:rsid w:val="004A74B2"/>
    <w:rsid w:val="00532BAB"/>
    <w:rsid w:val="00545906"/>
    <w:rsid w:val="00577196"/>
    <w:rsid w:val="00605D82"/>
    <w:rsid w:val="00645708"/>
    <w:rsid w:val="006461B4"/>
    <w:rsid w:val="00650861"/>
    <w:rsid w:val="00687105"/>
    <w:rsid w:val="00757F92"/>
    <w:rsid w:val="007A716F"/>
    <w:rsid w:val="007E7192"/>
    <w:rsid w:val="00937C82"/>
    <w:rsid w:val="009B15AB"/>
    <w:rsid w:val="009C3F30"/>
    <w:rsid w:val="009E2E3C"/>
    <w:rsid w:val="009F0409"/>
    <w:rsid w:val="009F7A4A"/>
    <w:rsid w:val="00A27BE5"/>
    <w:rsid w:val="00A7018A"/>
    <w:rsid w:val="00AB675A"/>
    <w:rsid w:val="00AE516B"/>
    <w:rsid w:val="00AE66D1"/>
    <w:rsid w:val="00B1459E"/>
    <w:rsid w:val="00B73238"/>
    <w:rsid w:val="00C865A2"/>
    <w:rsid w:val="00CB5B5F"/>
    <w:rsid w:val="00D21F3E"/>
    <w:rsid w:val="00D2754E"/>
    <w:rsid w:val="00D30EBD"/>
    <w:rsid w:val="00D611D6"/>
    <w:rsid w:val="00DA127C"/>
    <w:rsid w:val="00DD137A"/>
    <w:rsid w:val="00E1625E"/>
    <w:rsid w:val="00E26ED4"/>
    <w:rsid w:val="00E519F6"/>
    <w:rsid w:val="00EB3025"/>
    <w:rsid w:val="00EC1637"/>
    <w:rsid w:val="00EF4B8E"/>
    <w:rsid w:val="00F000FC"/>
    <w:rsid w:val="00F438E0"/>
    <w:rsid w:val="00FE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2C9B"/>
  <w15:chartTrackingRefBased/>
  <w15:docId w15:val="{DCAD0C89-8D68-4714-9A05-792E34E97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A4A"/>
  </w:style>
  <w:style w:type="paragraph" w:styleId="Heading1">
    <w:name w:val="heading 1"/>
    <w:basedOn w:val="Normal"/>
    <w:next w:val="Normal"/>
    <w:link w:val="Heading1Char"/>
    <w:uiPriority w:val="9"/>
    <w:qFormat/>
    <w:rsid w:val="00403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3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1376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devineni</dc:creator>
  <cp:keywords/>
  <dc:description/>
  <cp:lastModifiedBy>swetha devineni</cp:lastModifiedBy>
  <cp:revision>2</cp:revision>
  <dcterms:created xsi:type="dcterms:W3CDTF">2026-03-17T17:43:00Z</dcterms:created>
  <dcterms:modified xsi:type="dcterms:W3CDTF">2026-03-17T17:43:00Z</dcterms:modified>
</cp:coreProperties>
</file>