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A9D" w:rsidRDefault="000D1713" w:rsidP="000D1713">
      <w:pPr>
        <w:pStyle w:val="1"/>
        <w:jc w:val="center"/>
      </w:pPr>
      <w:r>
        <w:rPr>
          <w:rFonts w:hint="eastAsia"/>
        </w:rPr>
        <w:t>学习日志-姬浩迪</w:t>
      </w:r>
    </w:p>
    <w:p w:rsidR="000D1713" w:rsidRDefault="000D1713" w:rsidP="000D1713">
      <w:r>
        <w:t>2019年7月2日星期二</w:t>
      </w:r>
    </w:p>
    <w:p w:rsidR="000D1713" w:rsidRPr="000D1713" w:rsidRDefault="000D1713" w:rsidP="000D1713">
      <w:pPr>
        <w:rPr>
          <w:rFonts w:hint="eastAsia"/>
        </w:rPr>
      </w:pPr>
      <w:r>
        <w:rPr>
          <w:rFonts w:hint="eastAsia"/>
        </w:rPr>
        <w:t>画了开发视图，写了架构文档，汇总大家的成果提交到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库。</w:t>
      </w:r>
      <w:bookmarkStart w:id="0" w:name="_GoBack"/>
      <w:bookmarkEnd w:id="0"/>
    </w:p>
    <w:sectPr w:rsidR="000D1713" w:rsidRPr="000D1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13"/>
    <w:rsid w:val="000D1713"/>
    <w:rsid w:val="00A0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01AD"/>
  <w15:chartTrackingRefBased/>
  <w15:docId w15:val="{1FCAB99E-B536-4095-B10F-AB99500A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17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1713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0D171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D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1</cp:revision>
  <dcterms:created xsi:type="dcterms:W3CDTF">2019-07-02T13:57:00Z</dcterms:created>
  <dcterms:modified xsi:type="dcterms:W3CDTF">2019-07-02T13:58:00Z</dcterms:modified>
</cp:coreProperties>
</file>