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683A" w14:textId="77777777" w:rsidR="0029422C" w:rsidRDefault="0029422C" w:rsidP="0029422C">
      <w:pPr>
        <w:rPr>
          <w:lang w:val="nl-NL"/>
        </w:rPr>
      </w:pPr>
      <w:r>
        <w:rPr>
          <w:lang w:val="nl-NL"/>
        </w:rPr>
        <w:t>Als derde pagina, Ervaringen, ga ik nog dieper op alle carri</w:t>
      </w:r>
      <w:r>
        <w:rPr>
          <w:rFonts w:cstheme="minorHAnsi"/>
          <w:lang w:val="nl-NL"/>
        </w:rPr>
        <w:t>è</w:t>
      </w:r>
      <w:r>
        <w:rPr>
          <w:lang w:val="nl-NL"/>
        </w:rPr>
        <w:t>res in maar ook een paar persoonlijkere verhalen om het beeld compleet te maken. Hieraan worden wat foto’s toegevoegd voor een mooie opmaak van de pagina.</w:t>
      </w:r>
    </w:p>
    <w:p w14:paraId="5764D65B" w14:textId="2235F0F7" w:rsidR="007F1C3C" w:rsidRDefault="0029422C">
      <w:pPr>
        <w:rPr>
          <w:lang w:val="nl-NL"/>
        </w:rPr>
      </w:pPr>
      <w:r>
        <w:rPr>
          <w:lang w:val="nl-NL"/>
        </w:rPr>
        <w:t>Op deze derde pagina zal ik het hebben over mijn ervaringen die ik al heb gehad in mijn hele leven. Dit zal nog een beetje ingaan op school en werk maar ook de redenen waarom ik die keuzes had gemaakt. Ervaringen uit het persoonlijk leven, wanneer relevant, komen dan ook aan bod.</w:t>
      </w:r>
    </w:p>
    <w:p w14:paraId="0A6A088E" w14:textId="3BFD1A4F" w:rsidR="00302029" w:rsidRDefault="00302029">
      <w:pPr>
        <w:rPr>
          <w:lang w:val="nl-NL"/>
        </w:rPr>
      </w:pPr>
    </w:p>
    <w:p w14:paraId="77E71B0B" w14:textId="664D6607" w:rsidR="00302029" w:rsidRPr="00302029" w:rsidRDefault="00302029">
      <w:pPr>
        <w:rPr>
          <w:lang w:val="nl-NL"/>
        </w:rPr>
      </w:pPr>
      <w:proofErr w:type="gramStart"/>
      <w:r>
        <w:rPr>
          <w:b/>
          <w:bCs/>
          <w:lang w:val="nl-NL"/>
        </w:rPr>
        <w:t>tekst</w:t>
      </w:r>
      <w:proofErr w:type="gramEnd"/>
    </w:p>
    <w:p w14:paraId="0F3691DF" w14:textId="77777777" w:rsidR="00302029" w:rsidRDefault="00302029" w:rsidP="00302029">
      <w:pPr>
        <w:rPr>
          <w:lang w:val="nl-NL"/>
        </w:rPr>
      </w:pPr>
      <w:r>
        <w:rPr>
          <w:lang w:val="nl-NL"/>
        </w:rPr>
        <w:t xml:space="preserve">“Hier zal ik mijn reeds aangehaald studies en ervaringen breder uitleggen maar ook ervaringen uit mijn leven die ik heb meegenomen om de persoon te worden die ik vandaag de dag ben. Ik heb mijn lagere school volledig gevolgd in Hof Pepijn te Landen waarna ik dan handel ben gaan studeren, twee jaar in ’t Kol te Landen dan nog eens twee jaar in </w:t>
      </w:r>
      <w:proofErr w:type="spellStart"/>
      <w:r>
        <w:rPr>
          <w:lang w:val="nl-NL"/>
        </w:rPr>
        <w:t>D’Hek</w:t>
      </w:r>
      <w:proofErr w:type="spellEnd"/>
      <w:r>
        <w:rPr>
          <w:lang w:val="nl-NL"/>
        </w:rPr>
        <w:t xml:space="preserve"> te Landen. Voor mijn laatste twee jaar ben ik naar het Miniemeninstituut te Leuven gegaan en daar heb ik dan ook mijn diploma gehaald. Mijn schoolcarrière is altijd wel goed vlot gegaan, nooit een jaar overgedaan en altijd zo ijverig mogelijk geweest. Ook heb ik een bacheloropleiding leraar lager onderwijs geprobeerd maar hier ben ik mee gestopt nadat ik voelde dat het mijn roeping niet was. Hierna had ik besloten om te werken om eerst wat ervaring op te doen en zodat ik eens kon nadenken wat ik graag zou doen als carrière. Ik ben begonnen met een bureau job bij Van Wezel </w:t>
      </w:r>
      <w:proofErr w:type="spellStart"/>
      <w:r>
        <w:rPr>
          <w:lang w:val="nl-NL"/>
        </w:rPr>
        <w:t>autoparts</w:t>
      </w:r>
      <w:proofErr w:type="spellEnd"/>
      <w:r>
        <w:rPr>
          <w:lang w:val="nl-NL"/>
        </w:rPr>
        <w:t xml:space="preserve"> te Tienen. Dit was vooral bestellingen opnemen en customer service. Hierna heb ik even in de Carrefour in Tienen gewerkt voordat ik </w:t>
      </w:r>
      <w:proofErr w:type="gramStart"/>
      <w:r>
        <w:rPr>
          <w:lang w:val="nl-NL"/>
        </w:rPr>
        <w:t>verhuist</w:t>
      </w:r>
      <w:proofErr w:type="gramEnd"/>
      <w:r>
        <w:rPr>
          <w:lang w:val="nl-NL"/>
        </w:rPr>
        <w:t xml:space="preserve"> ben naar Geetbets. Door te verhuizen wou ik ook een frisse start in een andere job, daardoor ben ik bij Napoleon Games in Bekkevoort beland en ik doe deze job al bijna drie jaar. Hier staat contact met de klant centraal en moet je kunnen zorgen dat de klant zich altijd ontspannen voelt en niet te gefrustreerd geraakt. </w:t>
      </w:r>
    </w:p>
    <w:p w14:paraId="3B86C33F" w14:textId="426CE08A" w:rsidR="00302029" w:rsidRDefault="00302029" w:rsidP="00302029">
      <w:pPr>
        <w:rPr>
          <w:lang w:val="nl-NL"/>
        </w:rPr>
      </w:pPr>
      <w:r>
        <w:rPr>
          <w:lang w:val="nl-NL"/>
        </w:rPr>
        <w:t xml:space="preserve">In al mijn jobs heb ik veel met klanten gewerkt en in nauw verband met het team waardoor mijn </w:t>
      </w:r>
      <w:proofErr w:type="gramStart"/>
      <w:r>
        <w:rPr>
          <w:lang w:val="nl-NL"/>
        </w:rPr>
        <w:t>sociale</w:t>
      </w:r>
      <w:proofErr w:type="gramEnd"/>
      <w:r>
        <w:rPr>
          <w:lang w:val="nl-NL"/>
        </w:rPr>
        <w:t xml:space="preserve"> vaardigheden steeds beter en beter werden. Goed kunnen samenwerken met je collega’s is uiterst belangrijk en zorgt voor een goede werksfeer waardoor je betere resultaten ziet. ”</w:t>
      </w:r>
    </w:p>
    <w:p w14:paraId="18771671" w14:textId="4495C128" w:rsidR="00C3003D" w:rsidRDefault="00C3003D" w:rsidP="00C3003D">
      <w:pPr>
        <w:rPr>
          <w:lang w:val="nl-NL"/>
        </w:rPr>
      </w:pPr>
      <w:r>
        <w:rPr>
          <w:lang w:val="nl-NL"/>
        </w:rPr>
        <w:t>Mijn vroegere hobby’s hebben me al</w:t>
      </w:r>
      <w:r>
        <w:rPr>
          <w:lang w:val="nl-NL"/>
        </w:rPr>
        <w:t xml:space="preserve"> geholpen in het communiceren en het samen werken met mijn </w:t>
      </w:r>
      <w:proofErr w:type="spellStart"/>
      <w:r>
        <w:rPr>
          <w:lang w:val="nl-NL"/>
        </w:rPr>
        <w:t>peers</w:t>
      </w:r>
      <w:proofErr w:type="spellEnd"/>
      <w:r>
        <w:rPr>
          <w:lang w:val="nl-NL"/>
        </w:rPr>
        <w:t xml:space="preserve">, kunnen praten over dingen die jijzelf of je </w:t>
      </w:r>
      <w:r>
        <w:rPr>
          <w:lang w:val="nl-NL"/>
        </w:rPr>
        <w:t>peer</w:t>
      </w:r>
      <w:r>
        <w:rPr>
          <w:lang w:val="nl-NL"/>
        </w:rPr>
        <w:t xml:space="preserve"> kunnen verbeteren en hoe jij of zij dit kunnen implementeren is altijd positief en heeft mij geleerd opbouwende kritiek te kunnen geven en ontvangen in plaats van alleen te kijken naar het negatieve. Bijvoorbeeld tijdens een match voetbal maak jij of je ploegmaat een aantal keer dezelfde fout, in plaats van hem kritiek te geven dat focust op de fout kan je samen kijken naar hoe jij of die persoon die fout kan vermijden. Dit is dus voor </w:t>
      </w:r>
      <w:proofErr w:type="gramStart"/>
      <w:r>
        <w:rPr>
          <w:lang w:val="nl-NL"/>
        </w:rPr>
        <w:t>mij  een</w:t>
      </w:r>
      <w:proofErr w:type="gramEnd"/>
      <w:r>
        <w:rPr>
          <w:lang w:val="nl-NL"/>
        </w:rPr>
        <w:t xml:space="preserve"> belangrijke vaardigheid die ik elke dag in het leven gebruik. Ook heeft het mij competitief gemaakt, altijd je best doen om nog beter te worden in wat je doet en ernaar streven om steeds het beste in je boven te halen is een kwaliteit dat ik wel terug kan vinden in mezelf. </w:t>
      </w:r>
    </w:p>
    <w:p w14:paraId="2BA4BC40" w14:textId="77777777" w:rsidR="00C3003D" w:rsidRDefault="00C3003D" w:rsidP="00C3003D">
      <w:pPr>
        <w:rPr>
          <w:lang w:val="nl-NL"/>
        </w:rPr>
      </w:pPr>
      <w:r>
        <w:rPr>
          <w:lang w:val="nl-NL"/>
        </w:rPr>
        <w:t xml:space="preserve">Hobby’s zorgen ook voor de nodige ontspanning en geven mij de kans om op bepaalde dingen te reflecteren. Dit hielp vaak voor mijn studies om een rustmoment in te lassen zodat ik alles op een rijtje kon zetten. Dit probeer ik nog altijd zo veel mogelijk te doen en het helpt nog altijd even goed als vroeger. </w:t>
      </w:r>
    </w:p>
    <w:p w14:paraId="69D6BCDD" w14:textId="77777777" w:rsidR="00C3003D" w:rsidRDefault="00C3003D" w:rsidP="00C3003D">
      <w:pPr>
        <w:rPr>
          <w:lang w:val="nl-NL"/>
        </w:rPr>
      </w:pPr>
      <w:r>
        <w:rPr>
          <w:lang w:val="nl-NL"/>
        </w:rPr>
        <w:t xml:space="preserve">Vroeger ging ik met mijn ouders veel op vakantie in verschillende landen. Hierdoor maakte ik altijd wel vrienden tijdens die vakantie en leerde ik sociaal te zijn en ook andere talen te spreken. Daardoor heb ik Engels vloeiend leren spreken en kan ik me verwoorden in het Frans. </w:t>
      </w:r>
    </w:p>
    <w:p w14:paraId="6E184D6A" w14:textId="77777777" w:rsidR="00C3003D" w:rsidRDefault="00C3003D" w:rsidP="00C3003D">
      <w:pPr>
        <w:rPr>
          <w:lang w:val="nl-NL"/>
        </w:rPr>
      </w:pPr>
    </w:p>
    <w:p w14:paraId="355EC143" w14:textId="77777777" w:rsidR="00C3003D" w:rsidRPr="007704BA" w:rsidRDefault="00C3003D" w:rsidP="00C3003D">
      <w:pPr>
        <w:rPr>
          <w:lang w:val="nl-NL"/>
        </w:rPr>
      </w:pPr>
      <w:r>
        <w:rPr>
          <w:lang w:val="nl-NL"/>
        </w:rPr>
        <w:lastRenderedPageBreak/>
        <w:t xml:space="preserve">De ervaringen die ik heb geleerd uit mijn vroegere hobby’s helpen nog elke dag met mijn dagelijks leven, bijvoorbeeld bij mijn huidige job, daar sta ik continu in contact met klanten die soms veel geld verliezen. Dan moet je kunnen praten met hun en hun proberen met een goed gevoel naar huis te kunnen laten gaan. Ook kunnen plannen en samenwerken met de collega’s is heel belangrijk. Het is een klein bedrijf meet 7 werknemers voor de locatie. De groep is dus zeer klein en communicatie is extra belangrijk. Er is ook geen zaalverantwoordelijke dus alle taken zijn verdeel binnen de groep waardoor iedereen afhankelijk is van elkaar, lukt er iets niet dan staat er altijd wel iemand klaar om de andere te helpen. Een van mijn grootste troeven vind ikzelf mijn flexibiliteit te zijn. Dit heb ik geleerd door deze job uit te oefenen, als er iemand ziek valt is het mogelijk dat iemand een dag extra moet werken of als iemand een bepaalde dag verlof </w:t>
      </w:r>
      <w:proofErr w:type="gramStart"/>
      <w:r>
        <w:rPr>
          <w:lang w:val="nl-NL"/>
        </w:rPr>
        <w:t>wilt</w:t>
      </w:r>
      <w:proofErr w:type="gramEnd"/>
      <w:r>
        <w:rPr>
          <w:lang w:val="nl-NL"/>
        </w:rPr>
        <w:t xml:space="preserve"> nemen, stel ik me vrijwel altijd kandidaat wanneer mogelijk.</w:t>
      </w:r>
    </w:p>
    <w:p w14:paraId="65EEE293" w14:textId="77777777" w:rsidR="00C3003D" w:rsidRPr="00D037A3" w:rsidRDefault="00C3003D" w:rsidP="00302029">
      <w:pPr>
        <w:rPr>
          <w:lang w:val="nl-NL"/>
        </w:rPr>
      </w:pPr>
    </w:p>
    <w:p w14:paraId="6C9E47D4" w14:textId="77777777" w:rsidR="00302029" w:rsidRPr="0029422C" w:rsidRDefault="00302029">
      <w:pPr>
        <w:rPr>
          <w:lang w:val="nl-NL"/>
        </w:rPr>
      </w:pPr>
    </w:p>
    <w:sectPr w:rsidR="00302029" w:rsidRPr="002942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3C"/>
    <w:rsid w:val="0029422C"/>
    <w:rsid w:val="00302029"/>
    <w:rsid w:val="007F1C3C"/>
    <w:rsid w:val="00C30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9F62"/>
  <w15:chartTrackingRefBased/>
  <w15:docId w15:val="{D6181BF5-B439-4ADB-B0E1-311FEB3B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422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Sybe Lardot</dc:creator>
  <cp:keywords/>
  <dc:description/>
  <cp:lastModifiedBy>sybe lardot</cp:lastModifiedBy>
  <cp:revision>4</cp:revision>
  <dcterms:created xsi:type="dcterms:W3CDTF">2022-10-10T07:27:00Z</dcterms:created>
  <dcterms:modified xsi:type="dcterms:W3CDTF">2022-10-13T08:01:00Z</dcterms:modified>
</cp:coreProperties>
</file>