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069" w:rsidRDefault="00934069" w:rsidP="00934069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1A28DC">
        <w:rPr>
          <w:rFonts w:ascii="Times New Roman" w:hAnsi="Times New Roman" w:cs="Times New Roman"/>
          <w:sz w:val="28"/>
        </w:rPr>
        <w:t>Редактор иерархического каталога товаров. Товары предприятия могут быть размещены в иерархическом каталоге. Администратор может настраивать этот каталог. О каждом элементе каталога известно полное название, краткое название, порядок сортировки, описание. Администратор может просматривать каталог, добавлять новые каталоги, удалять, перемещать каталоги.</w:t>
      </w:r>
    </w:p>
    <w:p w:rsidR="00934069" w:rsidRPr="0055584B" w:rsidRDefault="00934069" w:rsidP="00934069">
      <w:pPr>
        <w:pStyle w:val="a3"/>
        <w:rPr>
          <w:rFonts w:ascii="Times New Roman" w:hAnsi="Times New Roman" w:cs="Times New Roman"/>
          <w:sz w:val="28"/>
        </w:rPr>
      </w:pPr>
    </w:p>
    <w:p w:rsidR="00934069" w:rsidRDefault="00934069" w:rsidP="00934069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3C1045">
        <w:rPr>
          <w:rFonts w:ascii="Times New Roman" w:hAnsi="Times New Roman" w:cs="Times New Roman"/>
          <w:sz w:val="28"/>
        </w:rPr>
        <w:t>Программа-регистратор договоров зало</w:t>
      </w:r>
      <w:r>
        <w:rPr>
          <w:rFonts w:ascii="Times New Roman" w:hAnsi="Times New Roman" w:cs="Times New Roman"/>
          <w:sz w:val="28"/>
        </w:rPr>
        <w:t xml:space="preserve">га в ломбарде. О каждом договоре </w:t>
      </w:r>
      <w:r w:rsidRPr="003C1045">
        <w:rPr>
          <w:rFonts w:ascii="Times New Roman" w:hAnsi="Times New Roman" w:cs="Times New Roman"/>
          <w:sz w:val="28"/>
        </w:rPr>
        <w:t>залога известно</w:t>
      </w:r>
      <w:r>
        <w:rPr>
          <w:rFonts w:ascii="Times New Roman" w:hAnsi="Times New Roman" w:cs="Times New Roman"/>
          <w:sz w:val="28"/>
        </w:rPr>
        <w:t>:</w:t>
      </w:r>
      <w:r w:rsidRPr="003C1045">
        <w:rPr>
          <w:rFonts w:ascii="Times New Roman" w:hAnsi="Times New Roman" w:cs="Times New Roman"/>
          <w:sz w:val="28"/>
        </w:rPr>
        <w:t xml:space="preserve"> дата открытия договора (обязательное поле), дата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фиксации договора (когда договор подписан, его фиксируют и после этого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изменить уже нельзя; дата фиксации обязательно больше даты открытия),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дата закрытия договора (обязательное поле, дата закрытия обязательно</w:t>
      </w:r>
      <w:r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больше даты фиксации; после закрытия за пользование кредитом</w:t>
      </w:r>
      <w:r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начисляется пеня, до закрытия – стандартные проценты в соответствии с</w:t>
      </w:r>
      <w:r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выбранной процентной ставк</w:t>
      </w:r>
      <w:r>
        <w:rPr>
          <w:rFonts w:ascii="Times New Roman" w:hAnsi="Times New Roman" w:cs="Times New Roman"/>
          <w:sz w:val="28"/>
        </w:rPr>
        <w:t>ой</w:t>
      </w:r>
      <w:r w:rsidRPr="00D54842">
        <w:rPr>
          <w:rFonts w:ascii="Times New Roman" w:hAnsi="Times New Roman" w:cs="Times New Roman"/>
          <w:sz w:val="28"/>
        </w:rPr>
        <w:t>), количество денег, выданн</w:t>
      </w:r>
      <w:r>
        <w:rPr>
          <w:rFonts w:ascii="Times New Roman" w:hAnsi="Times New Roman" w:cs="Times New Roman"/>
          <w:sz w:val="28"/>
        </w:rPr>
        <w:t>ое</w:t>
      </w:r>
      <w:r w:rsidRPr="00D54842">
        <w:rPr>
          <w:rFonts w:ascii="Times New Roman" w:hAnsi="Times New Roman" w:cs="Times New Roman"/>
          <w:sz w:val="28"/>
        </w:rPr>
        <w:t xml:space="preserve"> на руки</w:t>
      </w:r>
      <w:r>
        <w:rPr>
          <w:rFonts w:ascii="Times New Roman" w:hAnsi="Times New Roman" w:cs="Times New Roman"/>
          <w:sz w:val="28"/>
        </w:rPr>
        <w:t xml:space="preserve"> </w:t>
      </w:r>
      <w:r w:rsidRPr="00D54842">
        <w:rPr>
          <w:rFonts w:ascii="Times New Roman" w:hAnsi="Times New Roman" w:cs="Times New Roman"/>
          <w:sz w:val="28"/>
        </w:rPr>
        <w:t>(обязательное поле), оценочная стоимость предметов залога (обязательное поле,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может быть больше, но не может быть меньше денег, выданных на руки);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номер договора (обязательное уникальное поле), ФИО клиента (обязательное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поле), процентная ставка (выпадающий список, например, «стандарт», «для</w:t>
      </w:r>
      <w:r>
        <w:rPr>
          <w:rFonts w:ascii="Times New Roman" w:hAnsi="Times New Roman" w:cs="Times New Roman"/>
          <w:sz w:val="28"/>
        </w:rPr>
        <w:t xml:space="preserve"> постоянных клиентов», «для друзей</w:t>
      </w:r>
      <w:r w:rsidRPr="003C104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и т.п., обязательное поле).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Программа работает в режиме администратора. Администратор может</w:t>
      </w:r>
      <w:r>
        <w:rPr>
          <w:rFonts w:ascii="Times New Roman" w:hAnsi="Times New Roman" w:cs="Times New Roman"/>
          <w:sz w:val="28"/>
        </w:rPr>
        <w:t xml:space="preserve"> </w:t>
      </w:r>
      <w:r w:rsidRPr="003C1045">
        <w:rPr>
          <w:rFonts w:ascii="Times New Roman" w:hAnsi="Times New Roman" w:cs="Times New Roman"/>
          <w:sz w:val="28"/>
        </w:rPr>
        <w:t>просматривать список и редактировать отдельные записи.</w:t>
      </w:r>
    </w:p>
    <w:p w:rsidR="00934069" w:rsidRPr="001A28DC" w:rsidRDefault="00934069" w:rsidP="00934069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</w:rPr>
      </w:pPr>
    </w:p>
    <w:p w:rsidR="00FF03CD" w:rsidRDefault="00FF03CD" w:rsidP="00FF03CD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Текстов</w:t>
      </w:r>
      <w:r>
        <w:rPr>
          <w:rFonts w:ascii="Times New Roman" w:hAnsi="Times New Roman" w:cs="Times New Roman"/>
          <w:sz w:val="28"/>
          <w:lang w:val="uk-UA"/>
        </w:rPr>
        <w:t>ы</w:t>
      </w:r>
      <w:r w:rsidRPr="00877EF5">
        <w:rPr>
          <w:rFonts w:ascii="Times New Roman" w:hAnsi="Times New Roman" w:cs="Times New Roman"/>
          <w:sz w:val="28"/>
        </w:rPr>
        <w:t>й редактор. Пользоват</w:t>
      </w:r>
      <w:r>
        <w:rPr>
          <w:rFonts w:ascii="Times New Roman" w:hAnsi="Times New Roman" w:cs="Times New Roman"/>
          <w:sz w:val="28"/>
        </w:rPr>
        <w:t>ель может настраивать параметры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шрифтов (имя шрифта, размер, набор символов, жирность, курсив,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подчеркивание, цвет шрифта) и параметры абзаца (отступ справа / слева 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см, интервал перед и после абзаца в см, межстрочный интервал (множитель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от 0.0 до 3.0), позволить автоматический перенос слов (да / нет),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 xml:space="preserve">расположение на странице (обычно </w:t>
      </w:r>
      <w:r>
        <w:rPr>
          <w:rFonts w:ascii="Times New Roman" w:hAnsi="Times New Roman" w:cs="Times New Roman"/>
          <w:sz w:val="28"/>
        </w:rPr>
        <w:t>–</w:t>
      </w:r>
      <w:r w:rsidRPr="00535C5A">
        <w:rPr>
          <w:rFonts w:ascii="Times New Roman" w:hAnsi="Times New Roman" w:cs="Times New Roman"/>
          <w:sz w:val="28"/>
        </w:rPr>
        <w:t xml:space="preserve"> можно разорвать абзац между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страницами, всегда на одной странице, всегда с новой страницы)).</w:t>
      </w:r>
    </w:p>
    <w:p w:rsidR="00FF03CD" w:rsidRPr="00E9774B" w:rsidRDefault="00FF03CD" w:rsidP="00FF03C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F03CD" w:rsidRDefault="00FF03CD" w:rsidP="00FF03CD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Графический редактор. Пользователь мож</w:t>
      </w:r>
      <w:r>
        <w:rPr>
          <w:rFonts w:ascii="Times New Roman" w:hAnsi="Times New Roman" w:cs="Times New Roman"/>
          <w:sz w:val="28"/>
        </w:rPr>
        <w:t xml:space="preserve">ет выполнить изменение размеров </w:t>
      </w:r>
      <w:r w:rsidRPr="00736C22">
        <w:rPr>
          <w:rFonts w:ascii="Times New Roman" w:hAnsi="Times New Roman" w:cs="Times New Roman"/>
          <w:sz w:val="28"/>
        </w:rPr>
        <w:t>изображения (указать новые размеры в процентах, в пикселях или в сантиметрах), повернуть рисунок (на заданное количество градусов) по</w:t>
      </w:r>
      <w:r>
        <w:rPr>
          <w:rFonts w:ascii="Times New Roman" w:hAnsi="Times New Roman" w:cs="Times New Roman"/>
          <w:sz w:val="28"/>
        </w:rPr>
        <w:t xml:space="preserve"> </w:t>
      </w:r>
      <w:r w:rsidRPr="00736C22">
        <w:rPr>
          <w:rFonts w:ascii="Times New Roman" w:hAnsi="Times New Roman" w:cs="Times New Roman"/>
          <w:sz w:val="28"/>
        </w:rPr>
        <w:t>часовой или против часовой стрелки; есть возможность указать</w:t>
      </w:r>
      <w:r>
        <w:rPr>
          <w:rFonts w:ascii="Times New Roman" w:hAnsi="Times New Roman" w:cs="Times New Roman"/>
          <w:sz w:val="28"/>
        </w:rPr>
        <w:t xml:space="preserve"> </w:t>
      </w:r>
      <w:r w:rsidRPr="00736C22">
        <w:rPr>
          <w:rFonts w:ascii="Times New Roman" w:hAnsi="Times New Roman" w:cs="Times New Roman"/>
          <w:sz w:val="28"/>
        </w:rPr>
        <w:t>один из основных углов (90, 180, 270) или ввести угол в виде числа.</w:t>
      </w:r>
    </w:p>
    <w:p w:rsidR="00FF03CD" w:rsidRPr="00642946" w:rsidRDefault="00FF03CD" w:rsidP="00FF03CD">
      <w:pPr>
        <w:pStyle w:val="a3"/>
        <w:rPr>
          <w:rFonts w:ascii="Times New Roman" w:hAnsi="Times New Roman" w:cs="Times New Roman"/>
          <w:sz w:val="28"/>
        </w:rPr>
      </w:pPr>
    </w:p>
    <w:p w:rsidR="00FF03CD" w:rsidRDefault="00FF03CD" w:rsidP="00FF03CD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Текстовый редактор. Пользоват</w:t>
      </w:r>
      <w:r>
        <w:rPr>
          <w:rFonts w:ascii="Times New Roman" w:hAnsi="Times New Roman" w:cs="Times New Roman"/>
          <w:sz w:val="28"/>
        </w:rPr>
        <w:t xml:space="preserve">ель может настраивать параметры </w:t>
      </w:r>
      <w:r w:rsidRPr="00514A26">
        <w:rPr>
          <w:rFonts w:ascii="Times New Roman" w:hAnsi="Times New Roman" w:cs="Times New Roman"/>
          <w:sz w:val="28"/>
        </w:rPr>
        <w:t>рецензировани</w:t>
      </w:r>
      <w:r>
        <w:rPr>
          <w:rFonts w:ascii="Times New Roman" w:hAnsi="Times New Roman" w:cs="Times New Roman"/>
          <w:sz w:val="28"/>
        </w:rPr>
        <w:t>я</w:t>
      </w:r>
      <w:r w:rsidRPr="00514A2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язык</w:t>
      </w:r>
      <w:r w:rsidRPr="00514A26">
        <w:rPr>
          <w:rFonts w:ascii="Times New Roman" w:hAnsi="Times New Roman" w:cs="Times New Roman"/>
          <w:sz w:val="28"/>
        </w:rPr>
        <w:t xml:space="preserve"> и правописание), параметры исправления (вставка</w:t>
      </w:r>
      <w:r>
        <w:rPr>
          <w:rFonts w:ascii="Times New Roman" w:hAnsi="Times New Roman" w:cs="Times New Roman"/>
          <w:sz w:val="28"/>
        </w:rPr>
        <w:t xml:space="preserve">, </w:t>
      </w:r>
      <w:r w:rsidRPr="00E05083">
        <w:rPr>
          <w:rFonts w:ascii="Times New Roman" w:hAnsi="Times New Roman" w:cs="Times New Roman"/>
          <w:sz w:val="28"/>
        </w:rPr>
        <w:t>удаление, изменение), режим показа исправлений (просмотр предложенных</w:t>
      </w:r>
      <w:r>
        <w:rPr>
          <w:rFonts w:ascii="Times New Roman" w:hAnsi="Times New Roman" w:cs="Times New Roman"/>
          <w:sz w:val="28"/>
        </w:rPr>
        <w:t xml:space="preserve"> </w:t>
      </w:r>
      <w:r w:rsidRPr="00E05083">
        <w:rPr>
          <w:rFonts w:ascii="Times New Roman" w:hAnsi="Times New Roman" w:cs="Times New Roman"/>
          <w:sz w:val="28"/>
        </w:rPr>
        <w:t>исправлений, просмотр окончательного документа, исправления вместе с</w:t>
      </w:r>
      <w:r>
        <w:rPr>
          <w:rFonts w:ascii="Times New Roman" w:hAnsi="Times New Roman" w:cs="Times New Roman"/>
          <w:sz w:val="28"/>
        </w:rPr>
        <w:t xml:space="preserve"> </w:t>
      </w:r>
      <w:r w:rsidRPr="00E05083">
        <w:rPr>
          <w:rFonts w:ascii="Times New Roman" w:hAnsi="Times New Roman" w:cs="Times New Roman"/>
          <w:sz w:val="28"/>
        </w:rPr>
        <w:t>предложенными изменениями).</w:t>
      </w:r>
    </w:p>
    <w:p w:rsidR="00FF03CD" w:rsidRPr="00FF03CD" w:rsidRDefault="00FF03CD" w:rsidP="00FF03C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F03CD" w:rsidRDefault="00FF03CD" w:rsidP="00FF03CD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Интернет-портал с инфор</w:t>
      </w:r>
      <w:r>
        <w:rPr>
          <w:rFonts w:ascii="Times New Roman" w:hAnsi="Times New Roman" w:cs="Times New Roman"/>
          <w:sz w:val="28"/>
        </w:rPr>
        <w:t xml:space="preserve">мацией о предприятиях. О каждом </w:t>
      </w:r>
      <w:r w:rsidRPr="009D7DDD">
        <w:rPr>
          <w:rFonts w:ascii="Times New Roman" w:hAnsi="Times New Roman" w:cs="Times New Roman"/>
          <w:sz w:val="28"/>
        </w:rPr>
        <w:t xml:space="preserve">предприятии известно: срок оплаты (информация размещается на портале на платной основе; срок может быть не указан, если выбран тестовый пакет), название предприятия, адрес, номер телефона, факс, </w:t>
      </w:r>
      <w:r w:rsidRPr="009D7DDD">
        <w:rPr>
          <w:rFonts w:ascii="Times New Roman" w:hAnsi="Times New Roman" w:cs="Times New Roman"/>
          <w:sz w:val="28"/>
          <w:lang w:val="en-US"/>
        </w:rPr>
        <w:t>e</w:t>
      </w:r>
      <w:r w:rsidRPr="009D7DDD">
        <w:rPr>
          <w:rFonts w:ascii="Times New Roman" w:hAnsi="Times New Roman" w:cs="Times New Roman"/>
          <w:sz w:val="28"/>
        </w:rPr>
        <w:t>-</w:t>
      </w:r>
      <w:r w:rsidRPr="009D7DDD">
        <w:rPr>
          <w:rFonts w:ascii="Times New Roman" w:hAnsi="Times New Roman" w:cs="Times New Roman"/>
          <w:sz w:val="28"/>
          <w:lang w:val="en-US"/>
        </w:rPr>
        <w:t>mail</w:t>
      </w:r>
      <w:r w:rsidRPr="009D7DDD">
        <w:rPr>
          <w:rFonts w:ascii="Times New Roman" w:hAnsi="Times New Roman" w:cs="Times New Roman"/>
          <w:sz w:val="28"/>
        </w:rPr>
        <w:t xml:space="preserve">, имя контактного лица, адрес сайта, описание </w:t>
      </w:r>
      <w:r w:rsidRPr="009D7DDD">
        <w:rPr>
          <w:rFonts w:ascii="Times New Roman" w:hAnsi="Times New Roman" w:cs="Times New Roman"/>
          <w:sz w:val="28"/>
        </w:rPr>
        <w:lastRenderedPageBreak/>
        <w:t>предприятия,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 xml:space="preserve">логотип, пакет (тестовый, стандартный, </w:t>
      </w:r>
      <w:r w:rsidRPr="009D7DDD">
        <w:rPr>
          <w:rFonts w:ascii="Times New Roman" w:hAnsi="Times New Roman" w:cs="Times New Roman"/>
          <w:sz w:val="28"/>
          <w:lang w:val="en-US"/>
        </w:rPr>
        <w:t>VIP</w:t>
      </w:r>
      <w:r w:rsidRPr="009D7D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D7DDD">
        <w:rPr>
          <w:rFonts w:ascii="Times New Roman" w:hAnsi="Times New Roman" w:cs="Times New Roman"/>
          <w:sz w:val="28"/>
        </w:rPr>
        <w:t xml:space="preserve"> определяет количество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дополнительных услуг для данного предприятия), список рубрик, в которых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размещено предприятие, логин пользователя, который управляет этим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предприятием. Работа в режиме администратора. Администратор может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просматривать список предприятий, редактировать и удалять существующие</w:t>
      </w:r>
      <w:r>
        <w:rPr>
          <w:rFonts w:ascii="Times New Roman" w:hAnsi="Times New Roman" w:cs="Times New Roman"/>
          <w:sz w:val="28"/>
        </w:rPr>
        <w:t xml:space="preserve"> </w:t>
      </w:r>
      <w:r w:rsidRPr="009D7DDD">
        <w:rPr>
          <w:rFonts w:ascii="Times New Roman" w:hAnsi="Times New Roman" w:cs="Times New Roman"/>
          <w:sz w:val="28"/>
        </w:rPr>
        <w:t>предприятия.</w:t>
      </w:r>
    </w:p>
    <w:p w:rsidR="00FF03CD" w:rsidRPr="00B95AF0" w:rsidRDefault="00FF03CD" w:rsidP="00FF03C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F03CD" w:rsidRDefault="00FF03CD" w:rsidP="00FF03CD">
      <w:pPr>
        <w:pStyle w:val="a3"/>
        <w:numPr>
          <w:ilvl w:val="0"/>
          <w:numId w:val="2"/>
        </w:numPr>
        <w:tabs>
          <w:tab w:val="left" w:pos="567"/>
          <w:tab w:val="left" w:pos="1222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BE0D7C">
        <w:rPr>
          <w:rFonts w:ascii="Times New Roman" w:hAnsi="Times New Roman" w:cs="Times New Roman"/>
          <w:sz w:val="28"/>
        </w:rPr>
        <w:t xml:space="preserve">Интернет-портал с информацией о предприятиях (см. 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BE0D7C">
        <w:rPr>
          <w:rFonts w:ascii="Times New Roman" w:hAnsi="Times New Roman" w:cs="Times New Roman"/>
          <w:sz w:val="28"/>
        </w:rPr>
        <w:t xml:space="preserve">ариант </w:t>
      </w:r>
      <w:r w:rsidR="00EC2DC4">
        <w:rPr>
          <w:rFonts w:ascii="Times New Roman" w:hAnsi="Times New Roman" w:cs="Times New Roman"/>
          <w:sz w:val="28"/>
        </w:rPr>
        <w:t>6</w:t>
      </w:r>
      <w:r w:rsidRPr="00BE0D7C">
        <w:rPr>
          <w:rFonts w:ascii="Times New Roman" w:hAnsi="Times New Roman" w:cs="Times New Roman"/>
          <w:sz w:val="28"/>
        </w:rPr>
        <w:t xml:space="preserve">). Режим тестовой регистрации. Посетитель может разместить на портале новое объявление с тестовым пакетом. При этом посетитель должен пройти </w:t>
      </w:r>
      <w:r w:rsidRPr="00BE0D7C">
        <w:rPr>
          <w:rFonts w:ascii="Times New Roman" w:hAnsi="Times New Roman" w:cs="Times New Roman"/>
          <w:sz w:val="28"/>
          <w:lang w:val="en-US"/>
        </w:rPr>
        <w:t>CAPTCHA</w:t>
      </w:r>
      <w:r w:rsidRPr="00BE0D7C">
        <w:rPr>
          <w:rFonts w:ascii="Times New Roman" w:hAnsi="Times New Roman" w:cs="Times New Roman"/>
          <w:sz w:val="28"/>
        </w:rPr>
        <w:t xml:space="preserve">-тест, система должна проверить, что посетитель является владельцем введенного адреса </w:t>
      </w:r>
      <w:r w:rsidRPr="00BE0D7C">
        <w:rPr>
          <w:rFonts w:ascii="Times New Roman" w:hAnsi="Times New Roman" w:cs="Times New Roman"/>
          <w:sz w:val="28"/>
          <w:lang w:val="en-US"/>
        </w:rPr>
        <w:t>e</w:t>
      </w:r>
      <w:r w:rsidRPr="00BE0D7C">
        <w:rPr>
          <w:rFonts w:ascii="Times New Roman" w:hAnsi="Times New Roman" w:cs="Times New Roman"/>
          <w:sz w:val="28"/>
        </w:rPr>
        <w:t>-</w:t>
      </w:r>
      <w:r w:rsidRPr="00BE0D7C">
        <w:rPr>
          <w:rFonts w:ascii="Times New Roman" w:hAnsi="Times New Roman" w:cs="Times New Roman"/>
          <w:sz w:val="28"/>
          <w:lang w:val="en-US"/>
        </w:rPr>
        <w:t>mail</w:t>
      </w:r>
      <w:r w:rsidRPr="00BE0D7C">
        <w:rPr>
          <w:rFonts w:ascii="Times New Roman" w:hAnsi="Times New Roman" w:cs="Times New Roman"/>
          <w:sz w:val="28"/>
        </w:rPr>
        <w:t>. После размещения объявлени</w:t>
      </w:r>
      <w:r w:rsidRPr="00BE0D7C">
        <w:rPr>
          <w:rFonts w:ascii="Times New Roman" w:hAnsi="Times New Roman" w:cs="Times New Roman"/>
          <w:sz w:val="28"/>
          <w:lang w:val="uk-UA"/>
        </w:rPr>
        <w:t>е</w:t>
      </w:r>
      <w:r w:rsidRPr="00BE0D7C">
        <w:rPr>
          <w:rFonts w:ascii="Times New Roman" w:hAnsi="Times New Roman" w:cs="Times New Roman"/>
          <w:sz w:val="28"/>
        </w:rPr>
        <w:t xml:space="preserve"> может быть отредактировано владельцем, но доступно посетителям станет только </w:t>
      </w:r>
      <w:r w:rsidRPr="00BE0D7C">
        <w:rPr>
          <w:rFonts w:ascii="Times New Roman" w:hAnsi="Times New Roman" w:cs="Times New Roman"/>
          <w:sz w:val="28"/>
          <w:lang w:val="uk-UA"/>
        </w:rPr>
        <w:t>п</w:t>
      </w:r>
      <w:r w:rsidRPr="00BE0D7C">
        <w:rPr>
          <w:rFonts w:ascii="Times New Roman" w:hAnsi="Times New Roman" w:cs="Times New Roman"/>
          <w:sz w:val="28"/>
        </w:rPr>
        <w:t>осле подтверждения администратором. Владелец предприятия видит,</w:t>
      </w:r>
      <w:r w:rsidRPr="00BE0D7C">
        <w:rPr>
          <w:rFonts w:ascii="Times New Roman" w:hAnsi="Times New Roman" w:cs="Times New Roman"/>
          <w:sz w:val="28"/>
          <w:lang w:val="uk-UA"/>
        </w:rPr>
        <w:t xml:space="preserve"> </w:t>
      </w:r>
      <w:r w:rsidRPr="00BE0D7C">
        <w:rPr>
          <w:rFonts w:ascii="Times New Roman" w:hAnsi="Times New Roman" w:cs="Times New Roman"/>
          <w:sz w:val="28"/>
        </w:rPr>
        <w:t>п</w:t>
      </w:r>
      <w:r w:rsidRPr="00BE0D7C">
        <w:rPr>
          <w:rFonts w:ascii="Times New Roman" w:hAnsi="Times New Roman" w:cs="Times New Roman"/>
          <w:sz w:val="28"/>
          <w:lang w:val="uk-UA"/>
        </w:rPr>
        <w:t>одтверждено его</w:t>
      </w:r>
      <w:r w:rsidRPr="00BE0D7C">
        <w:rPr>
          <w:rFonts w:ascii="Times New Roman" w:hAnsi="Times New Roman" w:cs="Times New Roman"/>
          <w:sz w:val="28"/>
        </w:rPr>
        <w:t xml:space="preserve"> предприятие или нет.</w:t>
      </w:r>
    </w:p>
    <w:p w:rsidR="00FF03CD" w:rsidRPr="00FF03CD" w:rsidRDefault="00FF03CD" w:rsidP="00FF03CD">
      <w:pPr>
        <w:pStyle w:val="a3"/>
        <w:rPr>
          <w:rFonts w:ascii="Times New Roman" w:hAnsi="Times New Roman" w:cs="Times New Roman"/>
          <w:sz w:val="28"/>
        </w:rPr>
      </w:pPr>
    </w:p>
    <w:p w:rsidR="00E9774B" w:rsidRDefault="00E9774B" w:rsidP="00FF03CD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FF03CD">
        <w:rPr>
          <w:rFonts w:ascii="Times New Roman" w:hAnsi="Times New Roman" w:cs="Times New Roman"/>
          <w:sz w:val="28"/>
        </w:rPr>
        <w:t>Программа обмена заметками. Любой сотрудник может оставить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 </w:t>
      </w:r>
      <w:r w:rsidRPr="00FF03CD">
        <w:rPr>
          <w:rFonts w:ascii="Times New Roman" w:hAnsi="Times New Roman" w:cs="Times New Roman"/>
          <w:sz w:val="28"/>
        </w:rPr>
        <w:t>другому сотруднику или группе сотрудников заметку. При этом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 </w:t>
      </w:r>
      <w:r w:rsidRPr="00FF03CD">
        <w:rPr>
          <w:rFonts w:ascii="Times New Roman" w:hAnsi="Times New Roman" w:cs="Times New Roman"/>
          <w:sz w:val="28"/>
        </w:rPr>
        <w:t>получатель заметки должен поставить отметку о прочтении. Каждый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 </w:t>
      </w:r>
      <w:r w:rsidRPr="00FF03CD">
        <w:rPr>
          <w:rFonts w:ascii="Times New Roman" w:hAnsi="Times New Roman" w:cs="Times New Roman"/>
          <w:sz w:val="28"/>
        </w:rPr>
        <w:t>сотрудник видит на главной форме список непрочитанных заметок,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 </w:t>
      </w:r>
      <w:r w:rsidRPr="00FF03CD">
        <w:rPr>
          <w:rFonts w:ascii="Times New Roman" w:hAnsi="Times New Roman" w:cs="Times New Roman"/>
          <w:sz w:val="28"/>
        </w:rPr>
        <w:t>но может также просмотреть и архив заметок. Когда сотрудник ставит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 </w:t>
      </w:r>
      <w:r w:rsidRPr="00FF03CD">
        <w:rPr>
          <w:rFonts w:ascii="Times New Roman" w:hAnsi="Times New Roman" w:cs="Times New Roman"/>
          <w:sz w:val="28"/>
        </w:rPr>
        <w:t xml:space="preserve">отметку о прочтении, заметка </w:t>
      </w:r>
      <w:r w:rsidRPr="00FF03CD">
        <w:rPr>
          <w:rFonts w:ascii="Times New Roman" w:hAnsi="Times New Roman" w:cs="Times New Roman"/>
          <w:sz w:val="28"/>
          <w:lang w:val="uk-UA"/>
        </w:rPr>
        <w:t>у</w:t>
      </w:r>
      <w:r w:rsidRPr="00FF03CD">
        <w:rPr>
          <w:rFonts w:ascii="Times New Roman" w:hAnsi="Times New Roman" w:cs="Times New Roman"/>
          <w:sz w:val="28"/>
        </w:rPr>
        <w:t>бирается с главной страницы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 </w:t>
      </w:r>
      <w:r w:rsidRPr="00FF03CD">
        <w:rPr>
          <w:rFonts w:ascii="Times New Roman" w:hAnsi="Times New Roman" w:cs="Times New Roman"/>
          <w:sz w:val="28"/>
        </w:rPr>
        <w:t>сотрудника, но остается в архиве. О каждо</w:t>
      </w:r>
      <w:r w:rsidRPr="00FF03CD">
        <w:rPr>
          <w:rFonts w:ascii="Times New Roman" w:hAnsi="Times New Roman" w:cs="Times New Roman"/>
          <w:sz w:val="28"/>
          <w:lang w:val="uk-UA"/>
        </w:rPr>
        <w:t>й</w:t>
      </w:r>
      <w:r w:rsidRPr="00FF03CD">
        <w:rPr>
          <w:rFonts w:ascii="Times New Roman" w:hAnsi="Times New Roman" w:cs="Times New Roman"/>
          <w:sz w:val="28"/>
        </w:rPr>
        <w:t xml:space="preserve"> заметк</w:t>
      </w:r>
      <w:r w:rsidRPr="00FF03CD">
        <w:rPr>
          <w:rFonts w:ascii="Times New Roman" w:hAnsi="Times New Roman" w:cs="Times New Roman"/>
          <w:sz w:val="28"/>
          <w:lang w:val="uk-UA"/>
        </w:rPr>
        <w:t>е</w:t>
      </w:r>
      <w:r w:rsidRPr="00FF03CD">
        <w:rPr>
          <w:rFonts w:ascii="Times New Roman" w:hAnsi="Times New Roman" w:cs="Times New Roman"/>
          <w:sz w:val="28"/>
        </w:rPr>
        <w:t xml:space="preserve"> известно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: </w:t>
      </w:r>
      <w:r w:rsidRPr="00FF03CD">
        <w:rPr>
          <w:rFonts w:ascii="Times New Roman" w:hAnsi="Times New Roman" w:cs="Times New Roman"/>
          <w:sz w:val="28"/>
        </w:rPr>
        <w:t>заголовок, тело заметки, список получателей (получатели не могут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 </w:t>
      </w:r>
      <w:r w:rsidRPr="00FF03CD">
        <w:rPr>
          <w:rFonts w:ascii="Times New Roman" w:hAnsi="Times New Roman" w:cs="Times New Roman"/>
          <w:sz w:val="28"/>
        </w:rPr>
        <w:t>повторяться, нельзя отправить заметку себе), для каждого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 </w:t>
      </w:r>
      <w:r w:rsidRPr="00FF03CD">
        <w:rPr>
          <w:rFonts w:ascii="Times New Roman" w:hAnsi="Times New Roman" w:cs="Times New Roman"/>
          <w:sz w:val="28"/>
        </w:rPr>
        <w:t>получателя – дата принятия заметки (при создании поле пустое, при</w:t>
      </w:r>
      <w:r w:rsidRPr="00FF03CD">
        <w:rPr>
          <w:rFonts w:ascii="Times New Roman" w:hAnsi="Times New Roman" w:cs="Times New Roman"/>
          <w:sz w:val="28"/>
          <w:lang w:val="uk-UA"/>
        </w:rPr>
        <w:t xml:space="preserve"> </w:t>
      </w:r>
      <w:r w:rsidRPr="00FF03CD">
        <w:rPr>
          <w:rFonts w:ascii="Times New Roman" w:hAnsi="Times New Roman" w:cs="Times New Roman"/>
          <w:sz w:val="28"/>
        </w:rPr>
        <w:t>принятии заполняется текущей датой).</w:t>
      </w:r>
    </w:p>
    <w:p w:rsidR="00D54E3F" w:rsidRPr="00D54E3F" w:rsidRDefault="00D54E3F" w:rsidP="00D54E3F">
      <w:pPr>
        <w:pStyle w:val="a3"/>
        <w:rPr>
          <w:rFonts w:ascii="Times New Roman" w:hAnsi="Times New Roman" w:cs="Times New Roman"/>
          <w:sz w:val="28"/>
        </w:rPr>
      </w:pPr>
    </w:p>
    <w:p w:rsidR="00D54E3F" w:rsidRDefault="00D54E3F" w:rsidP="00D54E3F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444BC1">
        <w:rPr>
          <w:rFonts w:ascii="Times New Roman" w:hAnsi="Times New Roman" w:cs="Times New Roman"/>
          <w:sz w:val="28"/>
        </w:rPr>
        <w:t>Настройка системы антиспама</w:t>
      </w:r>
      <w:r>
        <w:rPr>
          <w:rFonts w:ascii="Times New Roman" w:hAnsi="Times New Roman" w:cs="Times New Roman"/>
          <w:sz w:val="28"/>
        </w:rPr>
        <w:t xml:space="preserve">. Пользователь может настаивать </w:t>
      </w:r>
      <w:r w:rsidRPr="00444BC1">
        <w:rPr>
          <w:rFonts w:ascii="Times New Roman" w:hAnsi="Times New Roman" w:cs="Times New Roman"/>
          <w:sz w:val="28"/>
        </w:rPr>
        <w:t>список адресов, от которых система должна пропускать все письма («белый»</w:t>
      </w:r>
      <w:r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список), параметры распознавания спама (применять анализ</w:t>
      </w:r>
      <w:r>
        <w:rPr>
          <w:rFonts w:ascii="Times New Roman" w:hAnsi="Times New Roman" w:cs="Times New Roman"/>
          <w:sz w:val="28"/>
        </w:rPr>
        <w:t xml:space="preserve"> </w:t>
      </w:r>
      <w:r w:rsidRPr="00E5294D">
        <w:rPr>
          <w:rFonts w:ascii="Times New Roman" w:hAnsi="Times New Roman" w:cs="Times New Roman"/>
          <w:sz w:val="28"/>
        </w:rPr>
        <w:t>изображений (да / нет); применять анализ заголовков (да / нет); фактор</w:t>
      </w:r>
      <w:r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спама (считать спамом сообщения с фактором, большим, чем указанное</w:t>
      </w:r>
      <w:r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число от 0 до 100), список запрещенных фраз). Обязательные формы:</w:t>
      </w:r>
      <w:r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>настройки «белого» списка, настройки параметров</w:t>
      </w:r>
      <w:r>
        <w:rPr>
          <w:rFonts w:ascii="Times New Roman" w:hAnsi="Times New Roman" w:cs="Times New Roman"/>
          <w:sz w:val="28"/>
        </w:rPr>
        <w:t xml:space="preserve"> </w:t>
      </w:r>
      <w:r w:rsidRPr="00444BC1">
        <w:rPr>
          <w:rFonts w:ascii="Times New Roman" w:hAnsi="Times New Roman" w:cs="Times New Roman"/>
          <w:sz w:val="28"/>
        </w:rPr>
        <w:t xml:space="preserve">распознавания спама. </w:t>
      </w:r>
    </w:p>
    <w:p w:rsidR="00E9774B" w:rsidRPr="00E9774B" w:rsidRDefault="00E9774B" w:rsidP="00E9774B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4716D" w:rsidRDefault="0023711B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F74A81">
        <w:rPr>
          <w:rFonts w:ascii="Times New Roman" w:hAnsi="Times New Roman" w:cs="Times New Roman"/>
          <w:sz w:val="28"/>
        </w:rPr>
        <w:t>Центр управления паролями. Программа предназначена для обмена тайными сообщениями и хранения паролей (пароль можно хранить внутри тайного сообщения). Тайные сообщения могут быть доступны нескольким сотрудникам. Доступ к сообщениям возможен, только если сотрудник указал свой пароль доступа к тайным сообщений. О каждом тайно</w:t>
      </w:r>
      <w:r w:rsidRPr="00F74A81">
        <w:rPr>
          <w:rFonts w:ascii="Times New Roman" w:hAnsi="Times New Roman" w:cs="Times New Roman"/>
          <w:sz w:val="28"/>
          <w:lang w:val="uk-UA"/>
        </w:rPr>
        <w:t>м</w:t>
      </w:r>
      <w:r w:rsidRPr="00F74A81">
        <w:rPr>
          <w:rFonts w:ascii="Times New Roman" w:hAnsi="Times New Roman" w:cs="Times New Roman"/>
          <w:sz w:val="28"/>
        </w:rPr>
        <w:t xml:space="preserve"> сообщени</w:t>
      </w:r>
      <w:r w:rsidRPr="00F74A81">
        <w:rPr>
          <w:rFonts w:ascii="Times New Roman" w:hAnsi="Times New Roman" w:cs="Times New Roman"/>
          <w:sz w:val="28"/>
          <w:lang w:val="uk-UA"/>
        </w:rPr>
        <w:t xml:space="preserve">и </w:t>
      </w:r>
      <w:r w:rsidRPr="00F74A81">
        <w:rPr>
          <w:rFonts w:ascii="Times New Roman" w:hAnsi="Times New Roman" w:cs="Times New Roman"/>
          <w:sz w:val="28"/>
        </w:rPr>
        <w:t>известно: заголовок, текст тайного сообщения, список получателей. У каждого сотрудника есть</w:t>
      </w:r>
      <w:r w:rsidR="00F74A81">
        <w:rPr>
          <w:rFonts w:ascii="Times New Roman" w:hAnsi="Times New Roman" w:cs="Times New Roman"/>
          <w:sz w:val="28"/>
          <w:lang w:val="uk-UA"/>
        </w:rPr>
        <w:t xml:space="preserve"> </w:t>
      </w:r>
      <w:r w:rsidRPr="00F74A81">
        <w:rPr>
          <w:rFonts w:ascii="Times New Roman" w:hAnsi="Times New Roman" w:cs="Times New Roman"/>
          <w:sz w:val="28"/>
        </w:rPr>
        <w:t>собственная архивная копия каждого тайного сообщения. Управлять архивной копией может только сам сотрудник. Управлять основной копией может любой получатель этого тайного сообщения</w:t>
      </w:r>
      <w:r w:rsidR="00F22FF7" w:rsidRPr="00F74A81">
        <w:rPr>
          <w:rFonts w:ascii="Times New Roman" w:hAnsi="Times New Roman" w:cs="Times New Roman"/>
          <w:sz w:val="28"/>
          <w:lang w:val="uk-UA"/>
        </w:rPr>
        <w:t>,</w:t>
      </w:r>
      <w:r w:rsidRPr="00F74A81">
        <w:rPr>
          <w:rFonts w:ascii="Times New Roman" w:hAnsi="Times New Roman" w:cs="Times New Roman"/>
          <w:sz w:val="28"/>
        </w:rPr>
        <w:t xml:space="preserve"> при этом все изменения, внесенные в основной копии, видно всем сотрудникам.</w:t>
      </w:r>
      <w:r w:rsidR="00C109E9">
        <w:rPr>
          <w:rFonts w:ascii="Times New Roman" w:hAnsi="Times New Roman" w:cs="Times New Roman"/>
          <w:sz w:val="28"/>
          <w:lang w:val="uk-UA"/>
        </w:rPr>
        <w:t xml:space="preserve"> </w:t>
      </w:r>
      <w:r w:rsidRPr="00F74A81">
        <w:rPr>
          <w:rFonts w:ascii="Times New Roman" w:hAnsi="Times New Roman" w:cs="Times New Roman"/>
          <w:sz w:val="28"/>
        </w:rPr>
        <w:t xml:space="preserve">При просмотре списка тайных сообщений сотрудник видит, какие сообщения были изменены после создания архивной копии. При просмотре сообщения, если текущая копия не совпадает с </w:t>
      </w:r>
      <w:r w:rsidRPr="00F74A81">
        <w:rPr>
          <w:rFonts w:ascii="Times New Roman" w:hAnsi="Times New Roman" w:cs="Times New Roman"/>
          <w:sz w:val="28"/>
        </w:rPr>
        <w:lastRenderedPageBreak/>
        <w:t>архивной, сотрудник видит, что именно изменилось в тайном сообщении. При удалении сообщения удаляется его основная копия, но архивные копии отдельных сотрудников остаются.</w:t>
      </w:r>
    </w:p>
    <w:p w:rsidR="00D54E3F" w:rsidRPr="00D54E3F" w:rsidRDefault="00D54E3F" w:rsidP="00D54E3F">
      <w:pPr>
        <w:pStyle w:val="a3"/>
        <w:rPr>
          <w:rFonts w:ascii="Times New Roman" w:hAnsi="Times New Roman" w:cs="Times New Roman"/>
          <w:sz w:val="28"/>
        </w:rPr>
      </w:pPr>
    </w:p>
    <w:p w:rsidR="00D54E3F" w:rsidRPr="009D6507" w:rsidRDefault="00D54E3F" w:rsidP="00D54E3F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D622D3">
        <w:rPr>
          <w:rFonts w:ascii="Times New Roman" w:hAnsi="Times New Roman" w:cs="Times New Roman"/>
          <w:sz w:val="28"/>
        </w:rPr>
        <w:t>Программа-регистратор клиентов ломба</w:t>
      </w:r>
      <w:r>
        <w:rPr>
          <w:rFonts w:ascii="Times New Roman" w:hAnsi="Times New Roman" w:cs="Times New Roman"/>
          <w:sz w:val="28"/>
        </w:rPr>
        <w:t xml:space="preserve">рда. О каждом клиенте известно: </w:t>
      </w:r>
      <w:r w:rsidRPr="009D6507">
        <w:rPr>
          <w:rFonts w:ascii="Times New Roman" w:hAnsi="Times New Roman" w:cs="Times New Roman"/>
          <w:sz w:val="28"/>
        </w:rPr>
        <w:t>ФИО, паспорт, ИНН, дата рождения, адрес прописки, номер телефона. ФИО, паспорт и ИНН – обязательные поля. Не могут появиться клиенты с одинаковыми паспортом или ИНН. Программа работает в режиме кассира. Кассир может ввести ИНН или паспорт, и если такого клиента нет, то добавить нового, а если есть – то отредактировать существующего.</w:t>
      </w:r>
    </w:p>
    <w:p w:rsidR="009430CA" w:rsidRDefault="009430CA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5584B" w:rsidRDefault="0055584B" w:rsidP="0055584B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590E2C">
        <w:rPr>
          <w:rFonts w:ascii="Times New Roman" w:hAnsi="Times New Roman" w:cs="Times New Roman"/>
          <w:sz w:val="28"/>
        </w:rPr>
        <w:t>Программа управления задачами предприятия. О каждо</w:t>
      </w:r>
      <w:r>
        <w:rPr>
          <w:rFonts w:ascii="Times New Roman" w:hAnsi="Times New Roman" w:cs="Times New Roman"/>
          <w:sz w:val="28"/>
          <w:lang w:val="uk-UA"/>
        </w:rPr>
        <w:t>й</w:t>
      </w:r>
      <w:r>
        <w:rPr>
          <w:rFonts w:ascii="Times New Roman" w:hAnsi="Times New Roman" w:cs="Times New Roman"/>
          <w:sz w:val="28"/>
        </w:rPr>
        <w:t xml:space="preserve"> задач</w:t>
      </w:r>
      <w:r>
        <w:rPr>
          <w:rFonts w:ascii="Times New Roman" w:hAnsi="Times New Roman" w:cs="Times New Roman"/>
          <w:sz w:val="28"/>
          <w:lang w:val="uk-UA"/>
        </w:rPr>
        <w:t xml:space="preserve">е </w:t>
      </w:r>
      <w:r w:rsidRPr="00590E2C">
        <w:rPr>
          <w:rFonts w:ascii="Times New Roman" w:hAnsi="Times New Roman" w:cs="Times New Roman"/>
          <w:sz w:val="28"/>
          <w:lang w:val="uk-UA"/>
        </w:rPr>
        <w:t>и</w:t>
      </w:r>
      <w:r w:rsidRPr="00590E2C">
        <w:rPr>
          <w:rFonts w:ascii="Times New Roman" w:hAnsi="Times New Roman" w:cs="Times New Roman"/>
          <w:sz w:val="28"/>
        </w:rPr>
        <w:t>звестно</w:t>
      </w:r>
      <w:r w:rsidRPr="00590E2C">
        <w:rPr>
          <w:rFonts w:ascii="Times New Roman" w:hAnsi="Times New Roman" w:cs="Times New Roman"/>
          <w:sz w:val="28"/>
          <w:lang w:val="uk-UA"/>
        </w:rPr>
        <w:t>:</w:t>
      </w:r>
      <w:r w:rsidRPr="00590E2C">
        <w:rPr>
          <w:rFonts w:ascii="Times New Roman" w:hAnsi="Times New Roman" w:cs="Times New Roman"/>
          <w:sz w:val="28"/>
        </w:rPr>
        <w:t xml:space="preserve"> название задачи, дата запуска (может быть не задана, если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задача еще не запущен</w:t>
      </w:r>
      <w:r w:rsidRPr="00590E2C">
        <w:rPr>
          <w:rFonts w:ascii="Times New Roman" w:hAnsi="Times New Roman" w:cs="Times New Roman"/>
          <w:sz w:val="28"/>
          <w:lang w:val="uk-UA"/>
        </w:rPr>
        <w:t>а</w:t>
      </w:r>
      <w:r w:rsidRPr="00590E2C">
        <w:rPr>
          <w:rFonts w:ascii="Times New Roman" w:hAnsi="Times New Roman" w:cs="Times New Roman"/>
          <w:sz w:val="28"/>
        </w:rPr>
        <w:t>), дата остановки (дата остановки обязательно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больше даты запуска и не может быть установлена, если дата запуска не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задана), приоритет (целое число, влияет на порядок сортировки задач),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имя сотрудника, название проекта, описание задачи. Программа работает 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  <w:lang w:val="uk-UA"/>
        </w:rPr>
        <w:t>режиме</w:t>
      </w:r>
      <w:r w:rsidRPr="00590E2C">
        <w:rPr>
          <w:rFonts w:ascii="Times New Roman" w:hAnsi="Times New Roman" w:cs="Times New Roman"/>
          <w:sz w:val="28"/>
        </w:rPr>
        <w:t xml:space="preserve"> администратора. Администратор может просматривать списки задач,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90E2C">
        <w:rPr>
          <w:rFonts w:ascii="Times New Roman" w:hAnsi="Times New Roman" w:cs="Times New Roman"/>
          <w:sz w:val="28"/>
        </w:rPr>
        <w:t>создавать новые задачи, удалять и редактировать существующие задачи.</w:t>
      </w:r>
    </w:p>
    <w:p w:rsidR="00E9774B" w:rsidRPr="00E9774B" w:rsidRDefault="00E9774B" w:rsidP="00E9774B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</w:rPr>
      </w:pPr>
    </w:p>
    <w:p w:rsidR="009430CA" w:rsidRDefault="009430CA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9430CA">
        <w:rPr>
          <w:rFonts w:ascii="Times New Roman" w:hAnsi="Times New Roman" w:cs="Times New Roman"/>
          <w:sz w:val="28"/>
        </w:rPr>
        <w:t>Журнал нагрузки сотрудника пре</w:t>
      </w:r>
      <w:r>
        <w:rPr>
          <w:rFonts w:ascii="Times New Roman" w:hAnsi="Times New Roman" w:cs="Times New Roman"/>
          <w:sz w:val="28"/>
        </w:rPr>
        <w:t>дприятия. О каждом элементе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журнала нагрузки известно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9430CA">
        <w:rPr>
          <w:rFonts w:ascii="Times New Roman" w:hAnsi="Times New Roman" w:cs="Times New Roman"/>
          <w:sz w:val="28"/>
        </w:rPr>
        <w:t xml:space="preserve"> дата и время начала работы, дата и время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окончания работы (должна быть обязательно больше дат</w:t>
      </w:r>
      <w:r>
        <w:rPr>
          <w:rFonts w:ascii="Times New Roman" w:hAnsi="Times New Roman" w:cs="Times New Roman"/>
          <w:sz w:val="28"/>
          <w:lang w:val="uk-UA"/>
        </w:rPr>
        <w:t>ы</w:t>
      </w:r>
      <w:r w:rsidRPr="009430CA">
        <w:rPr>
          <w:rFonts w:ascii="Times New Roman" w:hAnsi="Times New Roman" w:cs="Times New Roman"/>
          <w:sz w:val="28"/>
        </w:rPr>
        <w:t xml:space="preserve"> начала, но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B42A94">
        <w:rPr>
          <w:rFonts w:ascii="Times New Roman" w:hAnsi="Times New Roman" w:cs="Times New Roman"/>
          <w:sz w:val="28"/>
        </w:rPr>
        <w:t>разница между датами не может быть больше 8 часов), проводилась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B42A94">
        <w:rPr>
          <w:rFonts w:ascii="Times New Roman" w:hAnsi="Times New Roman" w:cs="Times New Roman"/>
          <w:sz w:val="28"/>
        </w:rPr>
        <w:t>работа в офисе или дома (флажок), имя сотрудника, название проекта,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название задачи, комментарий. Сотрудник может просматривать свой журнал</w:t>
      </w:r>
      <w:r w:rsidR="00B42A94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нагрузки, редактировать, добавлять и удалять записи из него. Поскольку</w:t>
      </w:r>
      <w:r w:rsidR="00654A2B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 xml:space="preserve">сотрудник может редактировать очень старые записи </w:t>
      </w:r>
      <w:r w:rsidR="00654A2B">
        <w:rPr>
          <w:rFonts w:ascii="Times New Roman" w:hAnsi="Times New Roman" w:cs="Times New Roman"/>
          <w:sz w:val="28"/>
        </w:rPr>
        <w:t>из</w:t>
      </w:r>
      <w:r w:rsidRPr="009430CA">
        <w:rPr>
          <w:rFonts w:ascii="Times New Roman" w:hAnsi="Times New Roman" w:cs="Times New Roman"/>
          <w:sz w:val="28"/>
        </w:rPr>
        <w:t xml:space="preserve"> журнала</w:t>
      </w:r>
      <w:r w:rsidR="00654A2B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нагрузки, то он должен иметь возможность выбрать люб</w:t>
      </w:r>
      <w:r w:rsidR="00654A2B">
        <w:rPr>
          <w:rFonts w:ascii="Times New Roman" w:hAnsi="Times New Roman" w:cs="Times New Roman"/>
          <w:sz w:val="28"/>
        </w:rPr>
        <w:t xml:space="preserve">ую </w:t>
      </w:r>
      <w:r w:rsidRPr="009430CA">
        <w:rPr>
          <w:rFonts w:ascii="Times New Roman" w:hAnsi="Times New Roman" w:cs="Times New Roman"/>
          <w:sz w:val="28"/>
        </w:rPr>
        <w:t>задач</w:t>
      </w:r>
      <w:r w:rsidR="00654A2B">
        <w:rPr>
          <w:rFonts w:ascii="Times New Roman" w:hAnsi="Times New Roman" w:cs="Times New Roman"/>
          <w:sz w:val="28"/>
        </w:rPr>
        <w:t>у</w:t>
      </w:r>
      <w:r w:rsidRPr="009430CA">
        <w:rPr>
          <w:rFonts w:ascii="Times New Roman" w:hAnsi="Times New Roman" w:cs="Times New Roman"/>
          <w:sz w:val="28"/>
        </w:rPr>
        <w:t xml:space="preserve">, над которой </w:t>
      </w:r>
      <w:r w:rsidR="00E93033">
        <w:rPr>
          <w:rFonts w:ascii="Times New Roman" w:hAnsi="Times New Roman" w:cs="Times New Roman"/>
          <w:sz w:val="28"/>
        </w:rPr>
        <w:t xml:space="preserve">он </w:t>
      </w:r>
      <w:r w:rsidRPr="009430CA">
        <w:rPr>
          <w:rFonts w:ascii="Times New Roman" w:hAnsi="Times New Roman" w:cs="Times New Roman"/>
          <w:sz w:val="28"/>
        </w:rPr>
        <w:t>когда-либо работал, а таких задач может быть</w:t>
      </w:r>
      <w:r w:rsidR="00E93033">
        <w:rPr>
          <w:rFonts w:ascii="Times New Roman" w:hAnsi="Times New Roman" w:cs="Times New Roman"/>
          <w:sz w:val="28"/>
        </w:rPr>
        <w:t xml:space="preserve"> </w:t>
      </w:r>
      <w:r w:rsidRPr="009430CA">
        <w:rPr>
          <w:rFonts w:ascii="Times New Roman" w:hAnsi="Times New Roman" w:cs="Times New Roman"/>
          <w:sz w:val="28"/>
        </w:rPr>
        <w:t>тысячи.</w:t>
      </w:r>
    </w:p>
    <w:p w:rsidR="0055584B" w:rsidRPr="0055584B" w:rsidRDefault="0055584B" w:rsidP="0055584B">
      <w:pPr>
        <w:pStyle w:val="a3"/>
        <w:rPr>
          <w:rFonts w:ascii="Times New Roman" w:hAnsi="Times New Roman" w:cs="Times New Roman"/>
          <w:sz w:val="28"/>
        </w:rPr>
      </w:pPr>
    </w:p>
    <w:p w:rsidR="004D6B28" w:rsidRDefault="00C40358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C40358">
        <w:rPr>
          <w:rFonts w:ascii="Times New Roman" w:hAnsi="Times New Roman" w:cs="Times New Roman"/>
          <w:sz w:val="28"/>
        </w:rPr>
        <w:t>Активация программного продук</w:t>
      </w:r>
      <w:r>
        <w:rPr>
          <w:rFonts w:ascii="Times New Roman" w:hAnsi="Times New Roman" w:cs="Times New Roman"/>
          <w:sz w:val="28"/>
        </w:rPr>
        <w:t xml:space="preserve">та. Программа может обслуживать </w:t>
      </w:r>
      <w:r w:rsidRPr="00C40358">
        <w:rPr>
          <w:rFonts w:ascii="Times New Roman" w:hAnsi="Times New Roman" w:cs="Times New Roman"/>
          <w:sz w:val="28"/>
        </w:rPr>
        <w:t>несколько отделений предприятия. При этом каждое отделение имеет свой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уникальный номер. Также, существует сервер в Интернете, на который передаются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данные со всех филиалов предприятия. При этом должны быть запрещены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несколько инсталляций программы с одинаковым номером отделения. Для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начала активации пользователь должен ввести лицензионный код и номер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отделения. При этом программа сгенерирует случайный пароль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отделения. Чтобы защитить от повторных инсталляций с одинаковым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номером отделения, пользователь должен сообщить этот пароль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администратору сервера, чтобы администратор прописал этот пароль</w:t>
      </w:r>
      <w:r>
        <w:rPr>
          <w:rFonts w:ascii="Times New Roman" w:hAnsi="Times New Roman" w:cs="Times New Roman"/>
          <w:sz w:val="28"/>
        </w:rPr>
        <w:t xml:space="preserve"> на </w:t>
      </w:r>
      <w:r w:rsidRPr="00C40358">
        <w:rPr>
          <w:rFonts w:ascii="Times New Roman" w:hAnsi="Times New Roman" w:cs="Times New Roman"/>
          <w:sz w:val="28"/>
        </w:rPr>
        <w:t>сервере для отделения с этим номером. Когда администратор прописал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сгенерированный пароль на сервере, активация может быть завершена.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Активацию можно провести по телефону или через Интернет. При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активации по телефону пользователь сообщает администратору пароль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отделения и ждет, когда администратор продиктует пользователю по</w:t>
      </w:r>
      <w:r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телефона тайн</w:t>
      </w:r>
      <w:r>
        <w:rPr>
          <w:rFonts w:ascii="Times New Roman" w:hAnsi="Times New Roman" w:cs="Times New Roman"/>
          <w:sz w:val="28"/>
        </w:rPr>
        <w:t>ый</w:t>
      </w:r>
      <w:r w:rsidRPr="00C40358">
        <w:rPr>
          <w:rFonts w:ascii="Times New Roman" w:hAnsi="Times New Roman" w:cs="Times New Roman"/>
          <w:sz w:val="28"/>
        </w:rPr>
        <w:t xml:space="preserve"> ответ сервера. При активации через Интернет</w:t>
      </w:r>
      <w:r w:rsidR="0039484E"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 xml:space="preserve">пользователь просто ждет, когда администратор </w:t>
      </w:r>
      <w:r w:rsidRPr="00C40358">
        <w:rPr>
          <w:rFonts w:ascii="Times New Roman" w:hAnsi="Times New Roman" w:cs="Times New Roman"/>
          <w:sz w:val="28"/>
        </w:rPr>
        <w:lastRenderedPageBreak/>
        <w:t>пропишет пароль на</w:t>
      </w:r>
      <w:r w:rsidR="0039484E">
        <w:rPr>
          <w:rFonts w:ascii="Times New Roman" w:hAnsi="Times New Roman" w:cs="Times New Roman"/>
          <w:sz w:val="28"/>
        </w:rPr>
        <w:t xml:space="preserve"> </w:t>
      </w:r>
      <w:r w:rsidRPr="00C40358">
        <w:rPr>
          <w:rFonts w:ascii="Times New Roman" w:hAnsi="Times New Roman" w:cs="Times New Roman"/>
          <w:sz w:val="28"/>
        </w:rPr>
        <w:t>сервере</w:t>
      </w:r>
      <w:r w:rsidR="00722F29">
        <w:rPr>
          <w:rFonts w:ascii="Times New Roman" w:hAnsi="Times New Roman" w:cs="Times New Roman"/>
          <w:sz w:val="28"/>
        </w:rPr>
        <w:t>:</w:t>
      </w:r>
      <w:r w:rsidRPr="00C40358">
        <w:rPr>
          <w:rFonts w:ascii="Times New Roman" w:hAnsi="Times New Roman" w:cs="Times New Roman"/>
          <w:sz w:val="28"/>
        </w:rPr>
        <w:t xml:space="preserve"> пароль и сервер передаются в обоих направлениях автоматически.</w:t>
      </w:r>
    </w:p>
    <w:p w:rsidR="001A28DC" w:rsidRPr="00FF03CD" w:rsidRDefault="001A28DC" w:rsidP="001A28DC">
      <w:pPr>
        <w:pStyle w:val="a3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262FE" w:rsidRDefault="005262FE" w:rsidP="005262FE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AD76E5">
        <w:rPr>
          <w:rFonts w:ascii="Times New Roman" w:hAnsi="Times New Roman" w:cs="Times New Roman"/>
          <w:sz w:val="28"/>
        </w:rPr>
        <w:t>Модуль управления персональн</w:t>
      </w:r>
      <w:r>
        <w:rPr>
          <w:rFonts w:ascii="Times New Roman" w:hAnsi="Times New Roman" w:cs="Times New Roman"/>
          <w:sz w:val="28"/>
        </w:rPr>
        <w:t>ой информацией пользователей. 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D76E5">
        <w:rPr>
          <w:rFonts w:ascii="Times New Roman" w:hAnsi="Times New Roman" w:cs="Times New Roman"/>
          <w:sz w:val="28"/>
        </w:rPr>
        <w:t>каждо</w:t>
      </w:r>
      <w:r>
        <w:rPr>
          <w:rFonts w:ascii="Times New Roman" w:hAnsi="Times New Roman" w:cs="Times New Roman"/>
          <w:sz w:val="28"/>
          <w:lang w:val="uk-UA"/>
        </w:rPr>
        <w:t>м</w:t>
      </w:r>
      <w:r w:rsidRPr="00AD76E5">
        <w:rPr>
          <w:rFonts w:ascii="Times New Roman" w:hAnsi="Times New Roman" w:cs="Times New Roman"/>
          <w:sz w:val="28"/>
        </w:rPr>
        <w:t xml:space="preserve"> пользовател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AD76E5">
        <w:rPr>
          <w:rFonts w:ascii="Times New Roman" w:hAnsi="Times New Roman" w:cs="Times New Roman"/>
          <w:sz w:val="28"/>
        </w:rPr>
        <w:t xml:space="preserve"> известно: логин, пароль,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D76E5">
        <w:rPr>
          <w:rFonts w:ascii="Times New Roman" w:hAnsi="Times New Roman" w:cs="Times New Roman"/>
          <w:sz w:val="28"/>
        </w:rPr>
        <w:t xml:space="preserve">-mail, ФИО, дата рождения, страна, город, адрес, телефон, место работы / учебы, ICQ, Skype, адрес сайта, дополнительная информация, фотография пользователя. Формы: форма просмотра информации о пользователе, форма редактирования информации, форма подтверждения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AD76E5">
        <w:rPr>
          <w:rFonts w:ascii="Times New Roman" w:hAnsi="Times New Roman" w:cs="Times New Roman"/>
          <w:sz w:val="28"/>
        </w:rPr>
        <w:t>-mail.</w:t>
      </w:r>
    </w:p>
    <w:p w:rsidR="005262FE" w:rsidRPr="00AD76E5" w:rsidRDefault="005262FE" w:rsidP="005262FE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</w:rPr>
      </w:pPr>
    </w:p>
    <w:p w:rsidR="00FF03CD" w:rsidRDefault="00FF03CD" w:rsidP="00FF03CD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Модуль управления настройк</w:t>
      </w:r>
      <w:r>
        <w:rPr>
          <w:rFonts w:ascii="Times New Roman" w:hAnsi="Times New Roman" w:cs="Times New Roman"/>
          <w:sz w:val="28"/>
          <w:lang w:val="uk-UA"/>
        </w:rPr>
        <w:t>ам</w:t>
      </w:r>
      <w:r w:rsidRPr="00877EF5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пользователя. В программе можно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 xml:space="preserve">настраивать: шаблон дизайна, формат </w:t>
      </w:r>
      <w:r>
        <w:rPr>
          <w:rFonts w:ascii="Times New Roman" w:hAnsi="Times New Roman" w:cs="Times New Roman"/>
          <w:sz w:val="28"/>
          <w:lang w:val="uk-UA"/>
        </w:rPr>
        <w:t>писем</w:t>
      </w:r>
      <w:r w:rsidRPr="00535C5A">
        <w:rPr>
          <w:rFonts w:ascii="Times New Roman" w:hAnsi="Times New Roman" w:cs="Times New Roman"/>
          <w:sz w:val="28"/>
        </w:rPr>
        <w:t xml:space="preserve"> (</w:t>
      </w:r>
      <w:r w:rsidRPr="00535C5A">
        <w:rPr>
          <w:rFonts w:ascii="Times New Roman" w:hAnsi="Times New Roman" w:cs="Times New Roman"/>
          <w:sz w:val="28"/>
          <w:lang w:val="en-US"/>
        </w:rPr>
        <w:t>HTML</w:t>
      </w:r>
      <w:r w:rsidRPr="00535C5A">
        <w:rPr>
          <w:rFonts w:ascii="Times New Roman" w:hAnsi="Times New Roman" w:cs="Times New Roman"/>
          <w:sz w:val="28"/>
        </w:rPr>
        <w:t>, текстовый),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кодиров</w:t>
      </w:r>
      <w:r>
        <w:rPr>
          <w:rFonts w:ascii="Times New Roman" w:hAnsi="Times New Roman" w:cs="Times New Roman"/>
          <w:sz w:val="28"/>
          <w:lang w:val="uk-UA"/>
        </w:rPr>
        <w:t>ку</w:t>
      </w:r>
      <w:r w:rsidRPr="00535C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писем</w:t>
      </w:r>
      <w:r w:rsidRPr="00535C5A">
        <w:rPr>
          <w:rFonts w:ascii="Times New Roman" w:hAnsi="Times New Roman" w:cs="Times New Roman"/>
          <w:sz w:val="28"/>
        </w:rPr>
        <w:t>, язык писем, проверку орфографии (вкл / выкл), временной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пояс, режим эксперта (вкл / выкл), номер телефона. При изменении номера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 xml:space="preserve">телефона на этот номер высылается </w:t>
      </w:r>
      <w:r w:rsidRPr="00535C5A">
        <w:rPr>
          <w:rFonts w:ascii="Times New Roman" w:hAnsi="Times New Roman" w:cs="Times New Roman"/>
          <w:sz w:val="28"/>
          <w:lang w:val="en-US"/>
        </w:rPr>
        <w:t>SMS</w:t>
      </w:r>
      <w:r w:rsidRPr="00535C5A">
        <w:rPr>
          <w:rFonts w:ascii="Times New Roman" w:hAnsi="Times New Roman" w:cs="Times New Roman"/>
          <w:sz w:val="28"/>
        </w:rPr>
        <w:t xml:space="preserve"> с паролем, который пользователь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должен ввести для подтверждения владения телефоном. Обязательные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формы: форма редактирования настроек, форма подтверждения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35C5A">
        <w:rPr>
          <w:rFonts w:ascii="Times New Roman" w:hAnsi="Times New Roman" w:cs="Times New Roman"/>
          <w:sz w:val="28"/>
        </w:rPr>
        <w:t>номера телефона.</w:t>
      </w:r>
    </w:p>
    <w:p w:rsidR="00C73CA5" w:rsidRPr="00C73CA5" w:rsidRDefault="00C73CA5" w:rsidP="00C73CA5">
      <w:pPr>
        <w:tabs>
          <w:tab w:val="left" w:pos="567"/>
          <w:tab w:val="left" w:pos="1222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84D34" w:rsidRDefault="00684D34" w:rsidP="00684D3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Программа-</w:t>
      </w:r>
      <w:r w:rsidRPr="00877EF5">
        <w:rPr>
          <w:rFonts w:ascii="Times New Roman" w:hAnsi="Times New Roman" w:cs="Times New Roman"/>
          <w:sz w:val="28"/>
        </w:rPr>
        <w:t>фискальный регистратор. Программа регистрирует фискальные чеки.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О каждом чек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877EF5">
        <w:rPr>
          <w:rFonts w:ascii="Times New Roman" w:hAnsi="Times New Roman" w:cs="Times New Roman"/>
          <w:sz w:val="28"/>
        </w:rPr>
        <w:t xml:space="preserve"> известно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877EF5">
        <w:rPr>
          <w:rFonts w:ascii="Times New Roman" w:hAnsi="Times New Roman" w:cs="Times New Roman"/>
          <w:sz w:val="28"/>
        </w:rPr>
        <w:t xml:space="preserve"> список товаров, имя покупателя, имя кассира, дата,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общая стоимость, НДС. О каждом товаре в чеке известно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877EF5">
        <w:rPr>
          <w:rFonts w:ascii="Times New Roman" w:hAnsi="Times New Roman" w:cs="Times New Roman"/>
          <w:sz w:val="28"/>
        </w:rPr>
        <w:t xml:space="preserve"> название товара,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цена за единицу, количество приобретенного товара, общая стоимость, НДС.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Программа работает в режиме администратора. Администратор может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настраивать стандартный заголовок и стандартное окончания чека,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может устанавливать ставку НДС, может настраивать список товаров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своего магазина (при этом указывается артикул, название, цена за единицу 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 xml:space="preserve">включением флажка проставляется, учитывается </w:t>
      </w:r>
      <w:r>
        <w:rPr>
          <w:rFonts w:ascii="Times New Roman" w:hAnsi="Times New Roman" w:cs="Times New Roman"/>
          <w:sz w:val="28"/>
          <w:lang w:val="uk-UA"/>
        </w:rPr>
        <w:t xml:space="preserve">ли </w:t>
      </w:r>
      <w:r w:rsidRPr="00877EF5">
        <w:rPr>
          <w:rFonts w:ascii="Times New Roman" w:hAnsi="Times New Roman" w:cs="Times New Roman"/>
          <w:sz w:val="28"/>
        </w:rPr>
        <w:t>НДС для этого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B7807">
        <w:rPr>
          <w:rFonts w:ascii="Times New Roman" w:hAnsi="Times New Roman" w:cs="Times New Roman"/>
          <w:sz w:val="28"/>
        </w:rPr>
        <w:t xml:space="preserve">товара). Артикул в чеке </w:t>
      </w:r>
      <w:r>
        <w:rPr>
          <w:rFonts w:ascii="Times New Roman" w:hAnsi="Times New Roman" w:cs="Times New Roman"/>
          <w:sz w:val="28"/>
          <w:lang w:val="uk-UA"/>
        </w:rPr>
        <w:t>не</w:t>
      </w:r>
      <w:r w:rsidRPr="00EB7807">
        <w:rPr>
          <w:rFonts w:ascii="Times New Roman" w:hAnsi="Times New Roman" w:cs="Times New Roman"/>
          <w:sz w:val="28"/>
        </w:rPr>
        <w:t xml:space="preserve"> указывается, поскольку артикул </w:t>
      </w:r>
      <w:r>
        <w:rPr>
          <w:rFonts w:ascii="Times New Roman" w:hAnsi="Times New Roman" w:cs="Times New Roman"/>
          <w:sz w:val="28"/>
        </w:rPr>
        <w:t>–</w:t>
      </w:r>
      <w:r w:rsidRPr="00EB7807">
        <w:rPr>
          <w:rFonts w:ascii="Times New Roman" w:hAnsi="Times New Roman" w:cs="Times New Roman"/>
          <w:sz w:val="28"/>
        </w:rPr>
        <w:t xml:space="preserve"> только для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EB7807">
        <w:rPr>
          <w:rFonts w:ascii="Times New Roman" w:hAnsi="Times New Roman" w:cs="Times New Roman"/>
          <w:sz w:val="28"/>
        </w:rPr>
        <w:t>внутреннего пользования.</w:t>
      </w:r>
    </w:p>
    <w:p w:rsidR="00684D34" w:rsidRDefault="00684D34" w:rsidP="00684D34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684D34" w:rsidRDefault="00684D34" w:rsidP="00684D34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Программа-</w:t>
      </w:r>
      <w:r w:rsidRPr="00992AE1">
        <w:rPr>
          <w:rFonts w:ascii="Times New Roman" w:hAnsi="Times New Roman" w:cs="Times New Roman"/>
          <w:sz w:val="28"/>
        </w:rPr>
        <w:t xml:space="preserve">фискальный регистратор (см. 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992AE1">
        <w:rPr>
          <w:rFonts w:ascii="Times New Roman" w:hAnsi="Times New Roman" w:cs="Times New Roman"/>
          <w:sz w:val="28"/>
        </w:rPr>
        <w:t xml:space="preserve">ариант </w:t>
      </w:r>
      <w:r>
        <w:rPr>
          <w:rFonts w:ascii="Times New Roman" w:hAnsi="Times New Roman" w:cs="Times New Roman"/>
          <w:sz w:val="28"/>
        </w:rPr>
        <w:t>1</w:t>
      </w:r>
      <w:r w:rsidR="00EC2DC4">
        <w:rPr>
          <w:rFonts w:ascii="Times New Roman" w:hAnsi="Times New Roman" w:cs="Times New Roman"/>
          <w:sz w:val="28"/>
          <w:lang w:val="uk-UA"/>
        </w:rPr>
        <w:t>7</w:t>
      </w:r>
      <w:r>
        <w:rPr>
          <w:rFonts w:ascii="Times New Roman" w:hAnsi="Times New Roman" w:cs="Times New Roman"/>
          <w:sz w:val="28"/>
        </w:rPr>
        <w:t>). Программа работает 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режиме кассира. Кассир вводит свое имя, имя клиента, для каждого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 xml:space="preserve">товара </w:t>
      </w:r>
      <w:r>
        <w:rPr>
          <w:rFonts w:ascii="Times New Roman" w:hAnsi="Times New Roman" w:cs="Times New Roman"/>
          <w:sz w:val="28"/>
        </w:rPr>
        <w:t>–</w:t>
      </w:r>
      <w:r w:rsidRPr="00992AE1">
        <w:rPr>
          <w:rFonts w:ascii="Times New Roman" w:hAnsi="Times New Roman" w:cs="Times New Roman"/>
          <w:sz w:val="28"/>
        </w:rPr>
        <w:t xml:space="preserve"> артикул и количество товара, а программа формирует фискальный чек,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подставляя вместо артикула название и стоимость товара. На чеке должны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быть записан стандартный заголовок, список товаров, имя кассира, имя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>клиента, сумма, НДС, стандартное окончания. Программа помогает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92AE1">
        <w:rPr>
          <w:rFonts w:ascii="Times New Roman" w:hAnsi="Times New Roman" w:cs="Times New Roman"/>
          <w:sz w:val="28"/>
        </w:rPr>
        <w:t xml:space="preserve">кассиру правильно посчитать сдачу. </w:t>
      </w:r>
    </w:p>
    <w:p w:rsidR="00934069" w:rsidRPr="00934069" w:rsidRDefault="00934069" w:rsidP="00934069">
      <w:pPr>
        <w:pStyle w:val="a3"/>
        <w:rPr>
          <w:rFonts w:ascii="Times New Roman" w:hAnsi="Times New Roman" w:cs="Times New Roman"/>
          <w:sz w:val="28"/>
        </w:rPr>
      </w:pPr>
    </w:p>
    <w:p w:rsidR="00934069" w:rsidRDefault="00934069" w:rsidP="00934069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t>Программа для учета движения денежных средств по счетам предприятия. 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кажд</w:t>
      </w:r>
      <w:r>
        <w:rPr>
          <w:rFonts w:ascii="Times New Roman" w:hAnsi="Times New Roman" w:cs="Times New Roman"/>
          <w:sz w:val="28"/>
          <w:lang w:val="uk-UA"/>
        </w:rPr>
        <w:t>ом</w:t>
      </w:r>
      <w:r w:rsidRPr="00877EF5">
        <w:rPr>
          <w:rFonts w:ascii="Times New Roman" w:hAnsi="Times New Roman" w:cs="Times New Roman"/>
          <w:sz w:val="28"/>
        </w:rPr>
        <w:t xml:space="preserve"> счет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877EF5">
        <w:rPr>
          <w:rFonts w:ascii="Times New Roman" w:hAnsi="Times New Roman" w:cs="Times New Roman"/>
          <w:sz w:val="28"/>
        </w:rPr>
        <w:t xml:space="preserve"> известн</w:t>
      </w:r>
      <w:r>
        <w:rPr>
          <w:rFonts w:ascii="Times New Roman" w:hAnsi="Times New Roman" w:cs="Times New Roman"/>
          <w:sz w:val="28"/>
          <w:lang w:val="uk-UA"/>
        </w:rPr>
        <w:t>о:</w:t>
      </w:r>
      <w:r w:rsidRPr="00877EF5">
        <w:rPr>
          <w:rFonts w:ascii="Times New Roman" w:hAnsi="Times New Roman" w:cs="Times New Roman"/>
          <w:sz w:val="28"/>
        </w:rPr>
        <w:t xml:space="preserve"> его название (уникальное поле), остаток средств на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счет</w:t>
      </w:r>
      <w:r>
        <w:rPr>
          <w:rFonts w:ascii="Times New Roman" w:hAnsi="Times New Roman" w:cs="Times New Roman"/>
          <w:sz w:val="28"/>
          <w:lang w:val="uk-UA"/>
        </w:rPr>
        <w:t>е</w:t>
      </w:r>
      <w:r w:rsidRPr="00877EF5">
        <w:rPr>
          <w:rFonts w:ascii="Times New Roman" w:hAnsi="Times New Roman" w:cs="Times New Roman"/>
          <w:sz w:val="28"/>
        </w:rPr>
        <w:t xml:space="preserve"> (поле заполняется автоматически, при создании нового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счета равно нулю), в каком</w:t>
      </w:r>
      <w:r>
        <w:rPr>
          <w:rFonts w:ascii="Times New Roman" w:hAnsi="Times New Roman" w:cs="Times New Roman"/>
          <w:sz w:val="28"/>
        </w:rPr>
        <w:t xml:space="preserve"> банке открыт счет, номер счета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в банке (16-значное десятичное число). По каждому счету сохраняется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список всех изменений по счету (транзакции). О каждой транзакции известно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Pr="00877EF5">
        <w:rPr>
          <w:rFonts w:ascii="Times New Roman" w:hAnsi="Times New Roman" w:cs="Times New Roman"/>
          <w:sz w:val="28"/>
        </w:rPr>
        <w:t>название счета, дата, сумма транзакции, остаток на счете после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77EF5">
        <w:rPr>
          <w:rFonts w:ascii="Times New Roman" w:hAnsi="Times New Roman" w:cs="Times New Roman"/>
          <w:sz w:val="28"/>
        </w:rPr>
        <w:t>проведения транзакции, назначение платежа,</w:t>
      </w:r>
      <w:r>
        <w:rPr>
          <w:rFonts w:ascii="Times New Roman" w:hAnsi="Times New Roman" w:cs="Times New Roman"/>
          <w:sz w:val="28"/>
        </w:rPr>
        <w:t xml:space="preserve"> направление транзакции (приход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 xml:space="preserve">или расход). Программа работает в режиме </w:t>
      </w:r>
      <w:r w:rsidRPr="00957764">
        <w:rPr>
          <w:rFonts w:ascii="Times New Roman" w:hAnsi="Times New Roman" w:cs="Times New Roman"/>
          <w:sz w:val="28"/>
        </w:rPr>
        <w:lastRenderedPageBreak/>
        <w:t>администратора. Администратор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764">
        <w:rPr>
          <w:rFonts w:ascii="Times New Roman" w:hAnsi="Times New Roman" w:cs="Times New Roman"/>
          <w:sz w:val="28"/>
        </w:rPr>
        <w:t>может просматривать список счетов и редактировать их.</w:t>
      </w:r>
    </w:p>
    <w:p w:rsidR="00934069" w:rsidRDefault="00934069" w:rsidP="00934069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934069" w:rsidRDefault="00934069" w:rsidP="00934069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513C1F">
        <w:rPr>
          <w:rFonts w:ascii="Times New Roman" w:hAnsi="Times New Roman" w:cs="Times New Roman"/>
          <w:sz w:val="28"/>
        </w:rPr>
        <w:t>Программа для учета движения денежных средств по счетам предприятия (см.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вариант 1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513C1F">
        <w:rPr>
          <w:rFonts w:ascii="Times New Roman" w:hAnsi="Times New Roman" w:cs="Times New Roman"/>
          <w:sz w:val="28"/>
        </w:rPr>
        <w:t>). Программа работает в режиме кассира. Кассир может просматривать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список транзакций по выбранному счету и редактировать их. При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редактировании автоматически изменяется остаток на счету.</w:t>
      </w:r>
    </w:p>
    <w:p w:rsidR="00934069" w:rsidRPr="00877EF5" w:rsidRDefault="00934069" w:rsidP="00934069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934069" w:rsidRDefault="00934069" w:rsidP="00934069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513C1F">
        <w:rPr>
          <w:rFonts w:ascii="Times New Roman" w:hAnsi="Times New Roman" w:cs="Times New Roman"/>
          <w:sz w:val="28"/>
        </w:rPr>
        <w:t>Программа для учета движения денежных средств по счетам предприятия (см.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вариант 1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513C1F">
        <w:rPr>
          <w:rFonts w:ascii="Times New Roman" w:hAnsi="Times New Roman" w:cs="Times New Roman"/>
          <w:sz w:val="28"/>
        </w:rPr>
        <w:t>). Программа работает в режиме контроллера кассира. Контроллер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кассира может просматривать список всех изменений (кто, когда, на каком счете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 xml:space="preserve">провел изменения), </w:t>
      </w:r>
      <w:r>
        <w:rPr>
          <w:rFonts w:ascii="Times New Roman" w:hAnsi="Times New Roman" w:cs="Times New Roman"/>
          <w:sz w:val="28"/>
          <w:lang w:val="uk-UA"/>
        </w:rPr>
        <w:t>котор</w:t>
      </w:r>
      <w:r>
        <w:rPr>
          <w:rFonts w:ascii="Times New Roman" w:hAnsi="Times New Roman" w:cs="Times New Roman"/>
          <w:sz w:val="28"/>
        </w:rPr>
        <w:t xml:space="preserve">ые </w:t>
      </w:r>
      <w:r w:rsidRPr="00513C1F">
        <w:rPr>
          <w:rFonts w:ascii="Times New Roman" w:hAnsi="Times New Roman" w:cs="Times New Roman"/>
          <w:sz w:val="28"/>
        </w:rPr>
        <w:t>внос</w:t>
      </w:r>
      <w:r>
        <w:rPr>
          <w:rFonts w:ascii="Times New Roman" w:hAnsi="Times New Roman" w:cs="Times New Roman"/>
          <w:sz w:val="28"/>
        </w:rPr>
        <w:t>ятся</w:t>
      </w:r>
      <w:r w:rsidRPr="00513C1F">
        <w:rPr>
          <w:rFonts w:ascii="Times New Roman" w:hAnsi="Times New Roman" w:cs="Times New Roman"/>
          <w:sz w:val="28"/>
        </w:rPr>
        <w:t xml:space="preserve"> на счета, и детали изменений (по каждому полю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513C1F">
        <w:rPr>
          <w:rFonts w:ascii="Times New Roman" w:hAnsi="Times New Roman" w:cs="Times New Roman"/>
          <w:sz w:val="28"/>
        </w:rPr>
        <w:t>транзакции выводится значение д</w:t>
      </w:r>
      <w:r>
        <w:rPr>
          <w:rFonts w:ascii="Times New Roman" w:hAnsi="Times New Roman" w:cs="Times New Roman"/>
          <w:sz w:val="28"/>
          <w:lang w:val="uk-UA"/>
        </w:rPr>
        <w:t>о</w:t>
      </w:r>
      <w:r w:rsidRPr="00513C1F">
        <w:rPr>
          <w:rFonts w:ascii="Times New Roman" w:hAnsi="Times New Roman" w:cs="Times New Roman"/>
          <w:sz w:val="28"/>
        </w:rPr>
        <w:t xml:space="preserve"> изменения и после изменения).</w:t>
      </w:r>
    </w:p>
    <w:p w:rsidR="00934069" w:rsidRPr="00934069" w:rsidRDefault="00934069" w:rsidP="00934069">
      <w:pPr>
        <w:pStyle w:val="a3"/>
        <w:rPr>
          <w:rFonts w:ascii="Times New Roman" w:hAnsi="Times New Roman" w:cs="Times New Roman"/>
          <w:sz w:val="28"/>
        </w:rPr>
      </w:pPr>
    </w:p>
    <w:p w:rsidR="00934069" w:rsidRPr="00B9254D" w:rsidRDefault="00934069" w:rsidP="00934069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B9254D">
        <w:rPr>
          <w:rFonts w:ascii="Times New Roman" w:hAnsi="Times New Roman" w:cs="Times New Roman"/>
          <w:sz w:val="28"/>
        </w:rPr>
        <w:t>Модуль управления доменами у клиента хостинг-компании. О каждом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домене известно: IP-адрес сайта, имя домена, дата создания, статус</w:t>
      </w:r>
      <w:r w:rsidRPr="00B9254D"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(вкл / выкл), логин и пароль пользователя, который может управлять этим</w:t>
      </w:r>
      <w:r w:rsidRPr="00B9254D"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доменом. Обязательные формы: список доменов, форма добавления домена.</w:t>
      </w:r>
    </w:p>
    <w:p w:rsidR="00934069" w:rsidRDefault="00934069" w:rsidP="00934069">
      <w:pPr>
        <w:pStyle w:val="a3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34069" w:rsidRPr="00B9254D" w:rsidRDefault="00934069" w:rsidP="00934069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B9254D">
        <w:rPr>
          <w:rFonts w:ascii="Times New Roman" w:hAnsi="Times New Roman" w:cs="Times New Roman"/>
          <w:sz w:val="28"/>
        </w:rPr>
        <w:t>Планировщик задач. О каждой задаче известно: имя задачи; имя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программы; расписание запусков (минуты, часы, дни месяца, дни недели,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месяца); описание задачи; выполнить ли задачу однократно (да / нет); выполнять ли задачу только, если компьютер простаивает (да / нет).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9254D">
        <w:rPr>
          <w:rFonts w:ascii="Times New Roman" w:hAnsi="Times New Roman" w:cs="Times New Roman"/>
          <w:sz w:val="28"/>
        </w:rPr>
        <w:t>Обязательные формы: список задач, форма редактирования задачи.</w:t>
      </w:r>
    </w:p>
    <w:p w:rsidR="00934069" w:rsidRPr="00934069" w:rsidRDefault="00934069" w:rsidP="00934069">
      <w:pPr>
        <w:pStyle w:val="a3"/>
        <w:rPr>
          <w:rFonts w:ascii="Times New Roman" w:hAnsi="Times New Roman" w:cs="Times New Roman"/>
          <w:sz w:val="28"/>
        </w:rPr>
      </w:pPr>
    </w:p>
    <w:p w:rsidR="00934069" w:rsidRDefault="00934069" w:rsidP="00934069">
      <w:pPr>
        <w:pStyle w:val="a3"/>
        <w:numPr>
          <w:ilvl w:val="0"/>
          <w:numId w:val="2"/>
        </w:numPr>
        <w:tabs>
          <w:tab w:val="left" w:pos="567"/>
          <w:tab w:val="left" w:pos="1222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075482">
        <w:rPr>
          <w:rFonts w:ascii="Times New Roman" w:hAnsi="Times New Roman" w:cs="Times New Roman"/>
          <w:sz w:val="28"/>
        </w:rPr>
        <w:t>Редактор ролей. О каждой роли известно: название роли, описание роли, список</w:t>
      </w:r>
      <w:r w:rsidRPr="00075482">
        <w:rPr>
          <w:rFonts w:ascii="Times New Roman" w:hAnsi="Times New Roman" w:cs="Times New Roman"/>
          <w:sz w:val="28"/>
          <w:lang w:val="uk-UA"/>
        </w:rPr>
        <w:t xml:space="preserve"> </w:t>
      </w:r>
      <w:r w:rsidRPr="00075482">
        <w:rPr>
          <w:rFonts w:ascii="Times New Roman" w:hAnsi="Times New Roman" w:cs="Times New Roman"/>
          <w:sz w:val="28"/>
        </w:rPr>
        <w:t>привилегий, которые позволяет эта роль, список IP-адресов, с которых эта роль может</w:t>
      </w:r>
      <w:r w:rsidRPr="00075482">
        <w:rPr>
          <w:rFonts w:ascii="Times New Roman" w:hAnsi="Times New Roman" w:cs="Times New Roman"/>
          <w:sz w:val="28"/>
          <w:lang w:val="uk-UA"/>
        </w:rPr>
        <w:t xml:space="preserve"> </w:t>
      </w:r>
      <w:r w:rsidRPr="00075482">
        <w:rPr>
          <w:rFonts w:ascii="Times New Roman" w:hAnsi="Times New Roman" w:cs="Times New Roman"/>
          <w:sz w:val="28"/>
        </w:rPr>
        <w:t>использоваться. Обязательные формы: список ролей системы, форма</w:t>
      </w:r>
      <w:r w:rsidRPr="00075482">
        <w:rPr>
          <w:rFonts w:ascii="Times New Roman" w:hAnsi="Times New Roman" w:cs="Times New Roman"/>
          <w:sz w:val="28"/>
          <w:lang w:val="uk-UA"/>
        </w:rPr>
        <w:t xml:space="preserve"> </w:t>
      </w:r>
      <w:r w:rsidRPr="00075482">
        <w:rPr>
          <w:rFonts w:ascii="Times New Roman" w:hAnsi="Times New Roman" w:cs="Times New Roman"/>
          <w:sz w:val="28"/>
        </w:rPr>
        <w:t>редактирования роли.</w:t>
      </w:r>
    </w:p>
    <w:p w:rsidR="00684D34" w:rsidRPr="00684D34" w:rsidRDefault="00684D34" w:rsidP="00684D34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5584B" w:rsidRDefault="00EB54BE" w:rsidP="0055584B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EB54BE">
        <w:rPr>
          <w:rFonts w:ascii="Times New Roman" w:hAnsi="Times New Roman" w:cs="Times New Roman"/>
          <w:sz w:val="28"/>
        </w:rPr>
        <w:t>Программа-регистратор клиентов ломба</w:t>
      </w:r>
      <w:r>
        <w:rPr>
          <w:rFonts w:ascii="Times New Roman" w:hAnsi="Times New Roman" w:cs="Times New Roman"/>
          <w:sz w:val="28"/>
        </w:rPr>
        <w:t xml:space="preserve">рда. О каждом клиенте известно: </w:t>
      </w:r>
      <w:r w:rsidRPr="00EB54BE">
        <w:rPr>
          <w:rFonts w:ascii="Times New Roman" w:hAnsi="Times New Roman" w:cs="Times New Roman"/>
          <w:sz w:val="28"/>
        </w:rPr>
        <w:t>ФИО, паспорт, ИНН, дата рождения, адрес прописки, номер телефона,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комментарий. ФИО, паспорт и ИНН - обязательные поля. Не могут появиться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клиенты с одинаковыми паспортом или ИНН. Программа работает в режиме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администратора.</w:t>
      </w:r>
      <w:r>
        <w:t xml:space="preserve"> </w:t>
      </w:r>
      <w:r w:rsidRPr="00EB54BE">
        <w:rPr>
          <w:rFonts w:ascii="Times New Roman" w:hAnsi="Times New Roman" w:cs="Times New Roman"/>
          <w:sz w:val="28"/>
        </w:rPr>
        <w:t>Администратор может просматривать список и редактировать</w:t>
      </w:r>
      <w:r>
        <w:rPr>
          <w:rFonts w:ascii="Times New Roman" w:hAnsi="Times New Roman" w:cs="Times New Roman"/>
          <w:sz w:val="28"/>
        </w:rPr>
        <w:t xml:space="preserve"> </w:t>
      </w:r>
      <w:r w:rsidRPr="00EB54BE">
        <w:rPr>
          <w:rFonts w:ascii="Times New Roman" w:hAnsi="Times New Roman" w:cs="Times New Roman"/>
          <w:sz w:val="28"/>
        </w:rPr>
        <w:t>отдельные записи.</w:t>
      </w:r>
    </w:p>
    <w:p w:rsidR="00684D34" w:rsidRDefault="00684D34" w:rsidP="00684D34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</w:rPr>
      </w:pPr>
    </w:p>
    <w:p w:rsidR="00444BC1" w:rsidRDefault="00386002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386002">
        <w:rPr>
          <w:rFonts w:ascii="Times New Roman" w:hAnsi="Times New Roman" w:cs="Times New Roman"/>
          <w:sz w:val="28"/>
        </w:rPr>
        <w:t>Програм</w:t>
      </w:r>
      <w:r>
        <w:rPr>
          <w:rFonts w:ascii="Times New Roman" w:hAnsi="Times New Roman" w:cs="Times New Roman"/>
          <w:sz w:val="28"/>
        </w:rPr>
        <w:t>м</w:t>
      </w:r>
      <w:r w:rsidRPr="00386002">
        <w:rPr>
          <w:rFonts w:ascii="Times New Roman" w:hAnsi="Times New Roman" w:cs="Times New Roman"/>
          <w:sz w:val="28"/>
        </w:rPr>
        <w:t>а управления сот</w:t>
      </w:r>
      <w:r>
        <w:rPr>
          <w:rFonts w:ascii="Times New Roman" w:hAnsi="Times New Roman" w:cs="Times New Roman"/>
          <w:sz w:val="28"/>
        </w:rPr>
        <w:t xml:space="preserve">рудниками предприятия. О каждом </w:t>
      </w:r>
      <w:r w:rsidRPr="00386002">
        <w:rPr>
          <w:rFonts w:ascii="Times New Roman" w:hAnsi="Times New Roman" w:cs="Times New Roman"/>
          <w:sz w:val="28"/>
        </w:rPr>
        <w:t>сотруднике известно</w:t>
      </w:r>
      <w:r>
        <w:rPr>
          <w:rFonts w:ascii="Times New Roman" w:hAnsi="Times New Roman" w:cs="Times New Roman"/>
          <w:sz w:val="28"/>
        </w:rPr>
        <w:t>:</w:t>
      </w:r>
      <w:r w:rsidRPr="00386002">
        <w:rPr>
          <w:rFonts w:ascii="Times New Roman" w:hAnsi="Times New Roman" w:cs="Times New Roman"/>
          <w:sz w:val="28"/>
        </w:rPr>
        <w:t xml:space="preserve"> дата рождения, стоимость одного часа работы,</w:t>
      </w:r>
      <w:r>
        <w:rPr>
          <w:rFonts w:ascii="Times New Roman" w:hAnsi="Times New Roman" w:cs="Times New Roman"/>
          <w:sz w:val="28"/>
        </w:rPr>
        <w:t xml:space="preserve"> </w:t>
      </w:r>
      <w:r w:rsidRPr="00386002">
        <w:rPr>
          <w:rFonts w:ascii="Times New Roman" w:hAnsi="Times New Roman" w:cs="Times New Roman"/>
          <w:sz w:val="28"/>
        </w:rPr>
        <w:t xml:space="preserve">норма часов работы в неделю, адрес прописки, ФИО,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86002">
        <w:rPr>
          <w:rFonts w:ascii="Times New Roman" w:hAnsi="Times New Roman" w:cs="Times New Roman"/>
          <w:sz w:val="28"/>
        </w:rPr>
        <w:t xml:space="preserve">-mail, телефон, </w:t>
      </w:r>
      <w:r>
        <w:rPr>
          <w:rFonts w:ascii="Times New Roman" w:hAnsi="Times New Roman" w:cs="Times New Roman"/>
          <w:sz w:val="28"/>
        </w:rPr>
        <w:t xml:space="preserve">паспорт, комментарий. </w:t>
      </w:r>
      <w:r w:rsidRPr="00386002">
        <w:rPr>
          <w:rFonts w:ascii="Times New Roman" w:hAnsi="Times New Roman" w:cs="Times New Roman"/>
          <w:sz w:val="28"/>
        </w:rPr>
        <w:t>Программа работает в режиме администратора. Администратор может просматривать списки сотрудников, создавать новых, удалять и редактировать существующих сотрудников.</w:t>
      </w:r>
    </w:p>
    <w:p w:rsidR="00386002" w:rsidRDefault="00386002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77EF5" w:rsidRDefault="00877EF5" w:rsidP="00B95AF0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 w:rsidRPr="00877EF5">
        <w:rPr>
          <w:rFonts w:ascii="Times New Roman" w:hAnsi="Times New Roman" w:cs="Times New Roman"/>
          <w:sz w:val="28"/>
        </w:rPr>
        <w:lastRenderedPageBreak/>
        <w:t>Программа управления проектами предприятия. О каждом проекте</w:t>
      </w:r>
      <w:r w:rsidR="008A4246">
        <w:rPr>
          <w:rFonts w:ascii="Times New Roman" w:hAnsi="Times New Roman" w:cs="Times New Roman"/>
          <w:sz w:val="28"/>
          <w:lang w:val="uk-UA"/>
        </w:rPr>
        <w:t xml:space="preserve"> </w:t>
      </w:r>
      <w:r w:rsidRPr="008A4246">
        <w:rPr>
          <w:rFonts w:ascii="Times New Roman" w:hAnsi="Times New Roman" w:cs="Times New Roman"/>
          <w:sz w:val="28"/>
        </w:rPr>
        <w:t>известно</w:t>
      </w:r>
      <w:r w:rsidR="008A4246" w:rsidRPr="008A4246">
        <w:rPr>
          <w:rFonts w:ascii="Times New Roman" w:hAnsi="Times New Roman" w:cs="Times New Roman"/>
          <w:sz w:val="28"/>
          <w:lang w:val="uk-UA"/>
        </w:rPr>
        <w:t>:</w:t>
      </w:r>
      <w:r w:rsidRPr="008A4246">
        <w:rPr>
          <w:rFonts w:ascii="Times New Roman" w:hAnsi="Times New Roman" w:cs="Times New Roman"/>
          <w:sz w:val="28"/>
        </w:rPr>
        <w:t xml:space="preserve"> название проекта (уникальное поле), активный </w:t>
      </w:r>
      <w:r w:rsidR="008A4246">
        <w:rPr>
          <w:rFonts w:ascii="Times New Roman" w:hAnsi="Times New Roman" w:cs="Times New Roman"/>
          <w:sz w:val="28"/>
          <w:lang w:val="uk-UA"/>
        </w:rPr>
        <w:t xml:space="preserve">ли </w:t>
      </w:r>
      <w:r w:rsidRPr="008A4246">
        <w:rPr>
          <w:rFonts w:ascii="Times New Roman" w:hAnsi="Times New Roman" w:cs="Times New Roman"/>
          <w:sz w:val="28"/>
        </w:rPr>
        <w:t>проект, название</w:t>
      </w:r>
      <w:r w:rsidR="003A4FFB">
        <w:rPr>
          <w:rFonts w:ascii="Times New Roman" w:hAnsi="Times New Roman" w:cs="Times New Roman"/>
          <w:sz w:val="28"/>
          <w:lang w:val="uk-UA"/>
        </w:rPr>
        <w:t xml:space="preserve"> </w:t>
      </w:r>
      <w:r w:rsidRPr="003A4FFB">
        <w:rPr>
          <w:rFonts w:ascii="Times New Roman" w:hAnsi="Times New Roman" w:cs="Times New Roman"/>
          <w:sz w:val="28"/>
        </w:rPr>
        <w:t>клиента, описание проекта. Программа работает в режиме администратора.</w:t>
      </w:r>
      <w:r w:rsidR="003A4FFB">
        <w:rPr>
          <w:rFonts w:ascii="Times New Roman" w:hAnsi="Times New Roman" w:cs="Times New Roman"/>
          <w:sz w:val="28"/>
          <w:lang w:val="uk-UA"/>
        </w:rPr>
        <w:t xml:space="preserve"> </w:t>
      </w:r>
      <w:r w:rsidRPr="003A4FFB">
        <w:rPr>
          <w:rFonts w:ascii="Times New Roman" w:hAnsi="Times New Roman" w:cs="Times New Roman"/>
          <w:sz w:val="28"/>
        </w:rPr>
        <w:t>Администратор может просматривать списки проектов, создавать новые,</w:t>
      </w:r>
      <w:r w:rsidR="003A4FFB">
        <w:rPr>
          <w:rFonts w:ascii="Times New Roman" w:hAnsi="Times New Roman" w:cs="Times New Roman"/>
          <w:sz w:val="28"/>
          <w:lang w:val="uk-UA"/>
        </w:rPr>
        <w:t xml:space="preserve"> </w:t>
      </w:r>
      <w:r w:rsidRPr="003A4FFB">
        <w:rPr>
          <w:rFonts w:ascii="Times New Roman" w:hAnsi="Times New Roman" w:cs="Times New Roman"/>
          <w:sz w:val="28"/>
        </w:rPr>
        <w:t>удалять и редактировать существующие проекты.</w:t>
      </w:r>
    </w:p>
    <w:p w:rsidR="007927B4" w:rsidRPr="003A4FFB" w:rsidRDefault="007927B4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D61872" w:rsidRDefault="00D61872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E451B6" w:rsidRDefault="00E451B6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AD76E5" w:rsidRDefault="00AD76E5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35C5A" w:rsidRPr="00877EF5" w:rsidRDefault="00535C5A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35C5A" w:rsidRPr="00535C5A" w:rsidRDefault="00535C5A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736C22" w:rsidRPr="00736C22" w:rsidRDefault="00736C22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E05083" w:rsidRDefault="00E05083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p w:rsidR="00520F99" w:rsidRPr="00E93DD3" w:rsidRDefault="00520F99" w:rsidP="00B95AF0">
      <w:pPr>
        <w:pStyle w:val="a3"/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sectPr w:rsidR="00520F99" w:rsidRPr="00E93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177" w:rsidRDefault="006F5177" w:rsidP="00C40358">
      <w:pPr>
        <w:spacing w:after="0" w:line="240" w:lineRule="auto"/>
      </w:pPr>
      <w:r>
        <w:separator/>
      </w:r>
    </w:p>
  </w:endnote>
  <w:endnote w:type="continuationSeparator" w:id="0">
    <w:p w:rsidR="006F5177" w:rsidRDefault="006F5177" w:rsidP="00C4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177" w:rsidRDefault="006F5177" w:rsidP="00C40358">
      <w:pPr>
        <w:spacing w:after="0" w:line="240" w:lineRule="auto"/>
      </w:pPr>
      <w:r>
        <w:separator/>
      </w:r>
    </w:p>
  </w:footnote>
  <w:footnote w:type="continuationSeparator" w:id="0">
    <w:p w:rsidR="006F5177" w:rsidRDefault="006F5177" w:rsidP="00C4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158F4"/>
    <w:multiLevelType w:val="hybridMultilevel"/>
    <w:tmpl w:val="BDA8676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4A"/>
    <w:rsid w:val="00000118"/>
    <w:rsid w:val="00000ABB"/>
    <w:rsid w:val="00001373"/>
    <w:rsid w:val="00001F9D"/>
    <w:rsid w:val="00002792"/>
    <w:rsid w:val="00002A2B"/>
    <w:rsid w:val="000045B9"/>
    <w:rsid w:val="000050F2"/>
    <w:rsid w:val="0000595C"/>
    <w:rsid w:val="00006484"/>
    <w:rsid w:val="0001003A"/>
    <w:rsid w:val="00010657"/>
    <w:rsid w:val="00010800"/>
    <w:rsid w:val="00010FE8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F5F"/>
    <w:rsid w:val="00022B47"/>
    <w:rsid w:val="00022CDC"/>
    <w:rsid w:val="0002355F"/>
    <w:rsid w:val="00023669"/>
    <w:rsid w:val="00023FBB"/>
    <w:rsid w:val="000243E6"/>
    <w:rsid w:val="000252C9"/>
    <w:rsid w:val="000259C9"/>
    <w:rsid w:val="00025B27"/>
    <w:rsid w:val="00026425"/>
    <w:rsid w:val="00026426"/>
    <w:rsid w:val="000274E2"/>
    <w:rsid w:val="0003099D"/>
    <w:rsid w:val="00031A83"/>
    <w:rsid w:val="0003237E"/>
    <w:rsid w:val="00034220"/>
    <w:rsid w:val="00034978"/>
    <w:rsid w:val="00035A32"/>
    <w:rsid w:val="000376A9"/>
    <w:rsid w:val="00040036"/>
    <w:rsid w:val="0004142F"/>
    <w:rsid w:val="000420AF"/>
    <w:rsid w:val="000427AF"/>
    <w:rsid w:val="00042976"/>
    <w:rsid w:val="00042BB8"/>
    <w:rsid w:val="000459F0"/>
    <w:rsid w:val="00046369"/>
    <w:rsid w:val="000463F7"/>
    <w:rsid w:val="00047C14"/>
    <w:rsid w:val="00052120"/>
    <w:rsid w:val="000521A2"/>
    <w:rsid w:val="00052317"/>
    <w:rsid w:val="00052942"/>
    <w:rsid w:val="000533EF"/>
    <w:rsid w:val="00053B54"/>
    <w:rsid w:val="00053C44"/>
    <w:rsid w:val="00054AD6"/>
    <w:rsid w:val="00054F8E"/>
    <w:rsid w:val="00055DA2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697A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EFD"/>
    <w:rsid w:val="00074F68"/>
    <w:rsid w:val="00075306"/>
    <w:rsid w:val="00075482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9F6"/>
    <w:rsid w:val="00086339"/>
    <w:rsid w:val="00086626"/>
    <w:rsid w:val="00087047"/>
    <w:rsid w:val="000878B7"/>
    <w:rsid w:val="00087996"/>
    <w:rsid w:val="00090D99"/>
    <w:rsid w:val="00092348"/>
    <w:rsid w:val="00092639"/>
    <w:rsid w:val="00092920"/>
    <w:rsid w:val="00092A12"/>
    <w:rsid w:val="000931A1"/>
    <w:rsid w:val="0009416E"/>
    <w:rsid w:val="00094719"/>
    <w:rsid w:val="0009540C"/>
    <w:rsid w:val="0009563E"/>
    <w:rsid w:val="000A1CE2"/>
    <w:rsid w:val="000A224D"/>
    <w:rsid w:val="000A2E46"/>
    <w:rsid w:val="000A35E5"/>
    <w:rsid w:val="000A4D72"/>
    <w:rsid w:val="000A6EC0"/>
    <w:rsid w:val="000A7100"/>
    <w:rsid w:val="000A7F8C"/>
    <w:rsid w:val="000B0536"/>
    <w:rsid w:val="000B0799"/>
    <w:rsid w:val="000B0B0A"/>
    <w:rsid w:val="000B12F4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7BB"/>
    <w:rsid w:val="000B704B"/>
    <w:rsid w:val="000C181E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D0073"/>
    <w:rsid w:val="000D0F60"/>
    <w:rsid w:val="000D196F"/>
    <w:rsid w:val="000D23EE"/>
    <w:rsid w:val="000D386D"/>
    <w:rsid w:val="000D4811"/>
    <w:rsid w:val="000D52AB"/>
    <w:rsid w:val="000D5686"/>
    <w:rsid w:val="000D686B"/>
    <w:rsid w:val="000D79DE"/>
    <w:rsid w:val="000E0981"/>
    <w:rsid w:val="000E09A6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5BF"/>
    <w:rsid w:val="000F0A4E"/>
    <w:rsid w:val="000F0F8B"/>
    <w:rsid w:val="000F184D"/>
    <w:rsid w:val="000F18F1"/>
    <w:rsid w:val="000F1A83"/>
    <w:rsid w:val="000F1C01"/>
    <w:rsid w:val="000F2573"/>
    <w:rsid w:val="000F3051"/>
    <w:rsid w:val="000F408D"/>
    <w:rsid w:val="000F4967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F0E"/>
    <w:rsid w:val="00104E5A"/>
    <w:rsid w:val="00105906"/>
    <w:rsid w:val="00106C0C"/>
    <w:rsid w:val="00107982"/>
    <w:rsid w:val="00107EE1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60C5"/>
    <w:rsid w:val="0012616D"/>
    <w:rsid w:val="00126A0E"/>
    <w:rsid w:val="00127C38"/>
    <w:rsid w:val="00127CAD"/>
    <w:rsid w:val="0013069B"/>
    <w:rsid w:val="0013073A"/>
    <w:rsid w:val="00130E0D"/>
    <w:rsid w:val="00131061"/>
    <w:rsid w:val="00131952"/>
    <w:rsid w:val="0013234D"/>
    <w:rsid w:val="00132506"/>
    <w:rsid w:val="001339D8"/>
    <w:rsid w:val="001347B6"/>
    <w:rsid w:val="00134859"/>
    <w:rsid w:val="00135259"/>
    <w:rsid w:val="00136334"/>
    <w:rsid w:val="00136C53"/>
    <w:rsid w:val="00137295"/>
    <w:rsid w:val="0013780F"/>
    <w:rsid w:val="001378A7"/>
    <w:rsid w:val="00137DCB"/>
    <w:rsid w:val="001407F4"/>
    <w:rsid w:val="0014080A"/>
    <w:rsid w:val="00140D22"/>
    <w:rsid w:val="00140DD9"/>
    <w:rsid w:val="00141555"/>
    <w:rsid w:val="00143414"/>
    <w:rsid w:val="00143E90"/>
    <w:rsid w:val="0014645B"/>
    <w:rsid w:val="0014766E"/>
    <w:rsid w:val="001479B9"/>
    <w:rsid w:val="00147A73"/>
    <w:rsid w:val="00151C96"/>
    <w:rsid w:val="00151FE2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494"/>
    <w:rsid w:val="00157FEC"/>
    <w:rsid w:val="0016078C"/>
    <w:rsid w:val="001607D2"/>
    <w:rsid w:val="00161979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4DD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EC8"/>
    <w:rsid w:val="00195FD8"/>
    <w:rsid w:val="0019676B"/>
    <w:rsid w:val="00196A69"/>
    <w:rsid w:val="00197344"/>
    <w:rsid w:val="001A0232"/>
    <w:rsid w:val="001A0262"/>
    <w:rsid w:val="001A078D"/>
    <w:rsid w:val="001A0AA8"/>
    <w:rsid w:val="001A15FD"/>
    <w:rsid w:val="001A1F37"/>
    <w:rsid w:val="001A28DC"/>
    <w:rsid w:val="001A3D61"/>
    <w:rsid w:val="001A45A8"/>
    <w:rsid w:val="001A4E07"/>
    <w:rsid w:val="001A4E43"/>
    <w:rsid w:val="001A6051"/>
    <w:rsid w:val="001A68FD"/>
    <w:rsid w:val="001A6929"/>
    <w:rsid w:val="001A7108"/>
    <w:rsid w:val="001B04BC"/>
    <w:rsid w:val="001B29D1"/>
    <w:rsid w:val="001B2AA4"/>
    <w:rsid w:val="001B2D34"/>
    <w:rsid w:val="001B3D0E"/>
    <w:rsid w:val="001B570D"/>
    <w:rsid w:val="001B60D2"/>
    <w:rsid w:val="001C0231"/>
    <w:rsid w:val="001C15BE"/>
    <w:rsid w:val="001C26CF"/>
    <w:rsid w:val="001C31B1"/>
    <w:rsid w:val="001C357E"/>
    <w:rsid w:val="001C3EFD"/>
    <w:rsid w:val="001C4AA1"/>
    <w:rsid w:val="001C506A"/>
    <w:rsid w:val="001C5846"/>
    <w:rsid w:val="001C597C"/>
    <w:rsid w:val="001C6850"/>
    <w:rsid w:val="001C6E0B"/>
    <w:rsid w:val="001D14FF"/>
    <w:rsid w:val="001D3275"/>
    <w:rsid w:val="001D3AB5"/>
    <w:rsid w:val="001D4D9A"/>
    <w:rsid w:val="001D503C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E03D3"/>
    <w:rsid w:val="001E0BA1"/>
    <w:rsid w:val="001E2E62"/>
    <w:rsid w:val="001E3E2F"/>
    <w:rsid w:val="001E4004"/>
    <w:rsid w:val="001E423E"/>
    <w:rsid w:val="001E48EC"/>
    <w:rsid w:val="001E616C"/>
    <w:rsid w:val="001E62F7"/>
    <w:rsid w:val="001E7220"/>
    <w:rsid w:val="001E7299"/>
    <w:rsid w:val="001F1866"/>
    <w:rsid w:val="001F2E0F"/>
    <w:rsid w:val="001F2E96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5D0"/>
    <w:rsid w:val="0020613B"/>
    <w:rsid w:val="002064DD"/>
    <w:rsid w:val="002103B7"/>
    <w:rsid w:val="002106E9"/>
    <w:rsid w:val="0021107A"/>
    <w:rsid w:val="002114D0"/>
    <w:rsid w:val="00213C25"/>
    <w:rsid w:val="00214808"/>
    <w:rsid w:val="00215CCE"/>
    <w:rsid w:val="00216438"/>
    <w:rsid w:val="0021781C"/>
    <w:rsid w:val="00217A3C"/>
    <w:rsid w:val="00217B1F"/>
    <w:rsid w:val="00217D28"/>
    <w:rsid w:val="00221157"/>
    <w:rsid w:val="00221979"/>
    <w:rsid w:val="00222242"/>
    <w:rsid w:val="00222730"/>
    <w:rsid w:val="0022310E"/>
    <w:rsid w:val="00223528"/>
    <w:rsid w:val="00223AA2"/>
    <w:rsid w:val="00223D6F"/>
    <w:rsid w:val="00224D5E"/>
    <w:rsid w:val="002251C3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B76"/>
    <w:rsid w:val="00234B4B"/>
    <w:rsid w:val="0023608F"/>
    <w:rsid w:val="002364FF"/>
    <w:rsid w:val="00236AE7"/>
    <w:rsid w:val="0023711B"/>
    <w:rsid w:val="00240056"/>
    <w:rsid w:val="00240111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6DE"/>
    <w:rsid w:val="0025274A"/>
    <w:rsid w:val="002527D1"/>
    <w:rsid w:val="0025322C"/>
    <w:rsid w:val="00253992"/>
    <w:rsid w:val="00253AA2"/>
    <w:rsid w:val="00253C03"/>
    <w:rsid w:val="00253C09"/>
    <w:rsid w:val="002555E7"/>
    <w:rsid w:val="0025562F"/>
    <w:rsid w:val="0025586E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7199"/>
    <w:rsid w:val="00277A25"/>
    <w:rsid w:val="00280C7D"/>
    <w:rsid w:val="002825E6"/>
    <w:rsid w:val="002830A5"/>
    <w:rsid w:val="002852DB"/>
    <w:rsid w:val="00286772"/>
    <w:rsid w:val="00293286"/>
    <w:rsid w:val="002950A8"/>
    <w:rsid w:val="00297AE8"/>
    <w:rsid w:val="00297E3B"/>
    <w:rsid w:val="002A0627"/>
    <w:rsid w:val="002A0A9B"/>
    <w:rsid w:val="002A1190"/>
    <w:rsid w:val="002A1F3F"/>
    <w:rsid w:val="002A3486"/>
    <w:rsid w:val="002A47F6"/>
    <w:rsid w:val="002A49DF"/>
    <w:rsid w:val="002A58A8"/>
    <w:rsid w:val="002A653D"/>
    <w:rsid w:val="002A67CD"/>
    <w:rsid w:val="002A6904"/>
    <w:rsid w:val="002A6F8B"/>
    <w:rsid w:val="002A7107"/>
    <w:rsid w:val="002A73E1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10EE"/>
    <w:rsid w:val="002C13D2"/>
    <w:rsid w:val="002C156F"/>
    <w:rsid w:val="002C1BEF"/>
    <w:rsid w:val="002C39FE"/>
    <w:rsid w:val="002C3D7D"/>
    <w:rsid w:val="002C5236"/>
    <w:rsid w:val="002C523A"/>
    <w:rsid w:val="002C55A4"/>
    <w:rsid w:val="002C5F81"/>
    <w:rsid w:val="002C6F2A"/>
    <w:rsid w:val="002C732B"/>
    <w:rsid w:val="002C7C62"/>
    <w:rsid w:val="002D1658"/>
    <w:rsid w:val="002D175E"/>
    <w:rsid w:val="002D1D35"/>
    <w:rsid w:val="002D2340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AFD"/>
    <w:rsid w:val="002F6F82"/>
    <w:rsid w:val="002F7401"/>
    <w:rsid w:val="00300B8D"/>
    <w:rsid w:val="00301989"/>
    <w:rsid w:val="00302A1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628D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7A"/>
    <w:rsid w:val="00324FC5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2FB1"/>
    <w:rsid w:val="0033307B"/>
    <w:rsid w:val="003331B8"/>
    <w:rsid w:val="00333461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F90"/>
    <w:rsid w:val="0034603E"/>
    <w:rsid w:val="00346908"/>
    <w:rsid w:val="00346BB3"/>
    <w:rsid w:val="00346EF4"/>
    <w:rsid w:val="003473A3"/>
    <w:rsid w:val="00347D4F"/>
    <w:rsid w:val="003500A6"/>
    <w:rsid w:val="003504A7"/>
    <w:rsid w:val="00351458"/>
    <w:rsid w:val="0035168B"/>
    <w:rsid w:val="00351CE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DDE"/>
    <w:rsid w:val="0036312A"/>
    <w:rsid w:val="00363BD3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7021"/>
    <w:rsid w:val="00380049"/>
    <w:rsid w:val="00380164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002"/>
    <w:rsid w:val="0038620E"/>
    <w:rsid w:val="0038760E"/>
    <w:rsid w:val="00387ACA"/>
    <w:rsid w:val="003904EA"/>
    <w:rsid w:val="0039060B"/>
    <w:rsid w:val="00390E06"/>
    <w:rsid w:val="003923A3"/>
    <w:rsid w:val="00393102"/>
    <w:rsid w:val="00393804"/>
    <w:rsid w:val="00393E2B"/>
    <w:rsid w:val="00393FBD"/>
    <w:rsid w:val="0039484E"/>
    <w:rsid w:val="003949F6"/>
    <w:rsid w:val="00394F95"/>
    <w:rsid w:val="00395D02"/>
    <w:rsid w:val="0039654D"/>
    <w:rsid w:val="00396A6C"/>
    <w:rsid w:val="00397655"/>
    <w:rsid w:val="00397A18"/>
    <w:rsid w:val="003A080D"/>
    <w:rsid w:val="003A0839"/>
    <w:rsid w:val="003A0B00"/>
    <w:rsid w:val="003A0BC3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4FFB"/>
    <w:rsid w:val="003A64D9"/>
    <w:rsid w:val="003A65F0"/>
    <w:rsid w:val="003A6730"/>
    <w:rsid w:val="003A7489"/>
    <w:rsid w:val="003A77C7"/>
    <w:rsid w:val="003A7D70"/>
    <w:rsid w:val="003B0070"/>
    <w:rsid w:val="003B0103"/>
    <w:rsid w:val="003B0893"/>
    <w:rsid w:val="003B0AA5"/>
    <w:rsid w:val="003B0C96"/>
    <w:rsid w:val="003B140D"/>
    <w:rsid w:val="003B2F3B"/>
    <w:rsid w:val="003B36AE"/>
    <w:rsid w:val="003B3DFA"/>
    <w:rsid w:val="003B518B"/>
    <w:rsid w:val="003B5E63"/>
    <w:rsid w:val="003B69AB"/>
    <w:rsid w:val="003B7C2A"/>
    <w:rsid w:val="003C0A43"/>
    <w:rsid w:val="003C1045"/>
    <w:rsid w:val="003C26B9"/>
    <w:rsid w:val="003C2C08"/>
    <w:rsid w:val="003C3D83"/>
    <w:rsid w:val="003C42EA"/>
    <w:rsid w:val="003C576E"/>
    <w:rsid w:val="003C5968"/>
    <w:rsid w:val="003C716C"/>
    <w:rsid w:val="003C76F6"/>
    <w:rsid w:val="003D0109"/>
    <w:rsid w:val="003D057B"/>
    <w:rsid w:val="003D0B39"/>
    <w:rsid w:val="003D0E57"/>
    <w:rsid w:val="003D13D2"/>
    <w:rsid w:val="003D1491"/>
    <w:rsid w:val="003D14CE"/>
    <w:rsid w:val="003D21EF"/>
    <w:rsid w:val="003D2AEA"/>
    <w:rsid w:val="003D33C0"/>
    <w:rsid w:val="003D37BE"/>
    <w:rsid w:val="003D4872"/>
    <w:rsid w:val="003D4C74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04B"/>
    <w:rsid w:val="003F3427"/>
    <w:rsid w:val="003F38D4"/>
    <w:rsid w:val="003F3D01"/>
    <w:rsid w:val="003F3EB9"/>
    <w:rsid w:val="003F44E5"/>
    <w:rsid w:val="003F5495"/>
    <w:rsid w:val="003F55B3"/>
    <w:rsid w:val="003F562D"/>
    <w:rsid w:val="003F6DBE"/>
    <w:rsid w:val="003F73A7"/>
    <w:rsid w:val="003F7A08"/>
    <w:rsid w:val="003F7D0B"/>
    <w:rsid w:val="004005C7"/>
    <w:rsid w:val="0040075A"/>
    <w:rsid w:val="00401478"/>
    <w:rsid w:val="004015AA"/>
    <w:rsid w:val="00401BE4"/>
    <w:rsid w:val="00401F68"/>
    <w:rsid w:val="00403F86"/>
    <w:rsid w:val="0040409B"/>
    <w:rsid w:val="004046A3"/>
    <w:rsid w:val="00404AF6"/>
    <w:rsid w:val="00404B85"/>
    <w:rsid w:val="004050B6"/>
    <w:rsid w:val="00405480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9C"/>
    <w:rsid w:val="004160E5"/>
    <w:rsid w:val="004165F9"/>
    <w:rsid w:val="00416DD9"/>
    <w:rsid w:val="00416ED7"/>
    <w:rsid w:val="0041714E"/>
    <w:rsid w:val="00417CF6"/>
    <w:rsid w:val="0042105B"/>
    <w:rsid w:val="00421262"/>
    <w:rsid w:val="00421BD8"/>
    <w:rsid w:val="00421C1A"/>
    <w:rsid w:val="0042228A"/>
    <w:rsid w:val="00423C86"/>
    <w:rsid w:val="00423D7F"/>
    <w:rsid w:val="004244A3"/>
    <w:rsid w:val="00424861"/>
    <w:rsid w:val="004254C0"/>
    <w:rsid w:val="00425E2E"/>
    <w:rsid w:val="004270F8"/>
    <w:rsid w:val="00427B2E"/>
    <w:rsid w:val="00430E8A"/>
    <w:rsid w:val="00430F75"/>
    <w:rsid w:val="00431AEA"/>
    <w:rsid w:val="00431DE5"/>
    <w:rsid w:val="00433E1D"/>
    <w:rsid w:val="0043466B"/>
    <w:rsid w:val="00436082"/>
    <w:rsid w:val="00437936"/>
    <w:rsid w:val="00437D4F"/>
    <w:rsid w:val="00440D84"/>
    <w:rsid w:val="00441103"/>
    <w:rsid w:val="004414D6"/>
    <w:rsid w:val="004421B0"/>
    <w:rsid w:val="00442BC2"/>
    <w:rsid w:val="00442F0C"/>
    <w:rsid w:val="00443022"/>
    <w:rsid w:val="00443566"/>
    <w:rsid w:val="00443A10"/>
    <w:rsid w:val="00443EF7"/>
    <w:rsid w:val="00443F63"/>
    <w:rsid w:val="00444BC1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C7C"/>
    <w:rsid w:val="00461321"/>
    <w:rsid w:val="00463251"/>
    <w:rsid w:val="00463283"/>
    <w:rsid w:val="004636F6"/>
    <w:rsid w:val="00464941"/>
    <w:rsid w:val="00470DC4"/>
    <w:rsid w:val="004714A5"/>
    <w:rsid w:val="0047173A"/>
    <w:rsid w:val="00473269"/>
    <w:rsid w:val="00476316"/>
    <w:rsid w:val="0047697D"/>
    <w:rsid w:val="00476D13"/>
    <w:rsid w:val="0047792D"/>
    <w:rsid w:val="004779DF"/>
    <w:rsid w:val="00482228"/>
    <w:rsid w:val="00482932"/>
    <w:rsid w:val="00483A7E"/>
    <w:rsid w:val="004843E0"/>
    <w:rsid w:val="00484598"/>
    <w:rsid w:val="004854C0"/>
    <w:rsid w:val="004859B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B3C"/>
    <w:rsid w:val="00494CDA"/>
    <w:rsid w:val="0049575D"/>
    <w:rsid w:val="00495B04"/>
    <w:rsid w:val="004A3428"/>
    <w:rsid w:val="004A36D3"/>
    <w:rsid w:val="004A3FEA"/>
    <w:rsid w:val="004A4A8D"/>
    <w:rsid w:val="004A4B13"/>
    <w:rsid w:val="004A4C47"/>
    <w:rsid w:val="004A53FB"/>
    <w:rsid w:val="004A6B1E"/>
    <w:rsid w:val="004A735F"/>
    <w:rsid w:val="004A7CDB"/>
    <w:rsid w:val="004B0135"/>
    <w:rsid w:val="004B0836"/>
    <w:rsid w:val="004B0DA2"/>
    <w:rsid w:val="004B1D1B"/>
    <w:rsid w:val="004B2CAA"/>
    <w:rsid w:val="004B2CDE"/>
    <w:rsid w:val="004B3BFD"/>
    <w:rsid w:val="004B3E7A"/>
    <w:rsid w:val="004B4C45"/>
    <w:rsid w:val="004B520D"/>
    <w:rsid w:val="004B6C69"/>
    <w:rsid w:val="004C1072"/>
    <w:rsid w:val="004C20E4"/>
    <w:rsid w:val="004C2796"/>
    <w:rsid w:val="004C2B9B"/>
    <w:rsid w:val="004C3DA4"/>
    <w:rsid w:val="004C4CA5"/>
    <w:rsid w:val="004C57FF"/>
    <w:rsid w:val="004C5FBD"/>
    <w:rsid w:val="004C6ADF"/>
    <w:rsid w:val="004C6D01"/>
    <w:rsid w:val="004C7C65"/>
    <w:rsid w:val="004D02AA"/>
    <w:rsid w:val="004D0C1E"/>
    <w:rsid w:val="004D101D"/>
    <w:rsid w:val="004D12E7"/>
    <w:rsid w:val="004D2903"/>
    <w:rsid w:val="004D2C83"/>
    <w:rsid w:val="004D2D6E"/>
    <w:rsid w:val="004D4322"/>
    <w:rsid w:val="004D4585"/>
    <w:rsid w:val="004D5509"/>
    <w:rsid w:val="004D6039"/>
    <w:rsid w:val="004D6B28"/>
    <w:rsid w:val="004D752E"/>
    <w:rsid w:val="004D770A"/>
    <w:rsid w:val="004E0A38"/>
    <w:rsid w:val="004E1574"/>
    <w:rsid w:val="004E1A3F"/>
    <w:rsid w:val="004E2322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879"/>
    <w:rsid w:val="004F3DD9"/>
    <w:rsid w:val="004F3E31"/>
    <w:rsid w:val="004F56B5"/>
    <w:rsid w:val="004F59F5"/>
    <w:rsid w:val="004F5DEB"/>
    <w:rsid w:val="004F662B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D3F"/>
    <w:rsid w:val="00503F67"/>
    <w:rsid w:val="005041F9"/>
    <w:rsid w:val="005049C6"/>
    <w:rsid w:val="00504D4D"/>
    <w:rsid w:val="005057E0"/>
    <w:rsid w:val="0050656A"/>
    <w:rsid w:val="00507B98"/>
    <w:rsid w:val="00510448"/>
    <w:rsid w:val="0051063B"/>
    <w:rsid w:val="005109CC"/>
    <w:rsid w:val="00511A54"/>
    <w:rsid w:val="00511D87"/>
    <w:rsid w:val="005122CF"/>
    <w:rsid w:val="0051295F"/>
    <w:rsid w:val="00512FC9"/>
    <w:rsid w:val="00513076"/>
    <w:rsid w:val="005133D8"/>
    <w:rsid w:val="0051382B"/>
    <w:rsid w:val="00513C1F"/>
    <w:rsid w:val="00514306"/>
    <w:rsid w:val="00514684"/>
    <w:rsid w:val="00514A26"/>
    <w:rsid w:val="00514F24"/>
    <w:rsid w:val="00515130"/>
    <w:rsid w:val="00515C34"/>
    <w:rsid w:val="00516B02"/>
    <w:rsid w:val="0051726D"/>
    <w:rsid w:val="0051753D"/>
    <w:rsid w:val="005175B8"/>
    <w:rsid w:val="00520B8C"/>
    <w:rsid w:val="00520F99"/>
    <w:rsid w:val="005214BE"/>
    <w:rsid w:val="005237B9"/>
    <w:rsid w:val="00524179"/>
    <w:rsid w:val="005247F5"/>
    <w:rsid w:val="0052532C"/>
    <w:rsid w:val="005261C4"/>
    <w:rsid w:val="005262FE"/>
    <w:rsid w:val="00526623"/>
    <w:rsid w:val="00526928"/>
    <w:rsid w:val="00526990"/>
    <w:rsid w:val="00527A80"/>
    <w:rsid w:val="005308B7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422F"/>
    <w:rsid w:val="005346C4"/>
    <w:rsid w:val="005359DB"/>
    <w:rsid w:val="00535C5A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19DB"/>
    <w:rsid w:val="005529F1"/>
    <w:rsid w:val="005545F0"/>
    <w:rsid w:val="00555265"/>
    <w:rsid w:val="0055584B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3404"/>
    <w:rsid w:val="00563E06"/>
    <w:rsid w:val="0056442F"/>
    <w:rsid w:val="0056447B"/>
    <w:rsid w:val="00564D8F"/>
    <w:rsid w:val="0056634B"/>
    <w:rsid w:val="0056719F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A5E"/>
    <w:rsid w:val="00577119"/>
    <w:rsid w:val="005776D6"/>
    <w:rsid w:val="00577D5C"/>
    <w:rsid w:val="00580BBD"/>
    <w:rsid w:val="00580C15"/>
    <w:rsid w:val="0058392A"/>
    <w:rsid w:val="00584439"/>
    <w:rsid w:val="00584C16"/>
    <w:rsid w:val="00586154"/>
    <w:rsid w:val="005863A3"/>
    <w:rsid w:val="0058680A"/>
    <w:rsid w:val="00586ED1"/>
    <w:rsid w:val="0058713C"/>
    <w:rsid w:val="00587458"/>
    <w:rsid w:val="00590E2C"/>
    <w:rsid w:val="0059105E"/>
    <w:rsid w:val="00592303"/>
    <w:rsid w:val="005924E4"/>
    <w:rsid w:val="005928C5"/>
    <w:rsid w:val="0059353B"/>
    <w:rsid w:val="005949CE"/>
    <w:rsid w:val="00594F12"/>
    <w:rsid w:val="00596627"/>
    <w:rsid w:val="005968C7"/>
    <w:rsid w:val="00596BBF"/>
    <w:rsid w:val="00596CCA"/>
    <w:rsid w:val="005971D6"/>
    <w:rsid w:val="005972B6"/>
    <w:rsid w:val="00597459"/>
    <w:rsid w:val="0059781A"/>
    <w:rsid w:val="005A0FBF"/>
    <w:rsid w:val="005A2C05"/>
    <w:rsid w:val="005A2C9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5439"/>
    <w:rsid w:val="005E718B"/>
    <w:rsid w:val="005E7373"/>
    <w:rsid w:val="005E7580"/>
    <w:rsid w:val="005E7BEB"/>
    <w:rsid w:val="005F0C90"/>
    <w:rsid w:val="005F1624"/>
    <w:rsid w:val="005F16EE"/>
    <w:rsid w:val="005F1CBC"/>
    <w:rsid w:val="005F2C7E"/>
    <w:rsid w:val="005F2D38"/>
    <w:rsid w:val="005F3719"/>
    <w:rsid w:val="005F4224"/>
    <w:rsid w:val="005F5110"/>
    <w:rsid w:val="005F53F2"/>
    <w:rsid w:val="005F5A99"/>
    <w:rsid w:val="005F639C"/>
    <w:rsid w:val="006000D2"/>
    <w:rsid w:val="006024AC"/>
    <w:rsid w:val="00602C8D"/>
    <w:rsid w:val="00603FC0"/>
    <w:rsid w:val="00604E9E"/>
    <w:rsid w:val="00605318"/>
    <w:rsid w:val="006057FC"/>
    <w:rsid w:val="00606109"/>
    <w:rsid w:val="006068B6"/>
    <w:rsid w:val="00606A88"/>
    <w:rsid w:val="00607228"/>
    <w:rsid w:val="00607669"/>
    <w:rsid w:val="00607BFA"/>
    <w:rsid w:val="00613384"/>
    <w:rsid w:val="00615B6C"/>
    <w:rsid w:val="00616DFD"/>
    <w:rsid w:val="00617155"/>
    <w:rsid w:val="00617CCA"/>
    <w:rsid w:val="00621335"/>
    <w:rsid w:val="00621B7B"/>
    <w:rsid w:val="00621E23"/>
    <w:rsid w:val="00621FBE"/>
    <w:rsid w:val="006221D3"/>
    <w:rsid w:val="006231EC"/>
    <w:rsid w:val="006234FF"/>
    <w:rsid w:val="00624858"/>
    <w:rsid w:val="00624A82"/>
    <w:rsid w:val="0062622A"/>
    <w:rsid w:val="00627112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E41"/>
    <w:rsid w:val="00636EB7"/>
    <w:rsid w:val="006375D3"/>
    <w:rsid w:val="006401AC"/>
    <w:rsid w:val="006401F1"/>
    <w:rsid w:val="00642946"/>
    <w:rsid w:val="00642D6E"/>
    <w:rsid w:val="006455C2"/>
    <w:rsid w:val="0064716D"/>
    <w:rsid w:val="006503AF"/>
    <w:rsid w:val="006506FB"/>
    <w:rsid w:val="006533EF"/>
    <w:rsid w:val="006534C5"/>
    <w:rsid w:val="006543E7"/>
    <w:rsid w:val="00654A2B"/>
    <w:rsid w:val="00654EF5"/>
    <w:rsid w:val="00655B75"/>
    <w:rsid w:val="00655DAC"/>
    <w:rsid w:val="00655DE4"/>
    <w:rsid w:val="0065689C"/>
    <w:rsid w:val="006574AD"/>
    <w:rsid w:val="00660005"/>
    <w:rsid w:val="006601AD"/>
    <w:rsid w:val="006601C3"/>
    <w:rsid w:val="00660ABF"/>
    <w:rsid w:val="00661FC4"/>
    <w:rsid w:val="006621E1"/>
    <w:rsid w:val="0066281F"/>
    <w:rsid w:val="00662B69"/>
    <w:rsid w:val="006639CD"/>
    <w:rsid w:val="00664AC0"/>
    <w:rsid w:val="00666A36"/>
    <w:rsid w:val="00667234"/>
    <w:rsid w:val="006677AD"/>
    <w:rsid w:val="0066790E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2716"/>
    <w:rsid w:val="00683E1F"/>
    <w:rsid w:val="00684CD4"/>
    <w:rsid w:val="00684D34"/>
    <w:rsid w:val="00685313"/>
    <w:rsid w:val="0068574A"/>
    <w:rsid w:val="00686213"/>
    <w:rsid w:val="00687A5F"/>
    <w:rsid w:val="0069074B"/>
    <w:rsid w:val="00691186"/>
    <w:rsid w:val="00691355"/>
    <w:rsid w:val="0069153A"/>
    <w:rsid w:val="00691B1A"/>
    <w:rsid w:val="00691B1E"/>
    <w:rsid w:val="00691ECF"/>
    <w:rsid w:val="00691F13"/>
    <w:rsid w:val="006920FD"/>
    <w:rsid w:val="006943C3"/>
    <w:rsid w:val="00694BCC"/>
    <w:rsid w:val="00695417"/>
    <w:rsid w:val="00696006"/>
    <w:rsid w:val="006962B0"/>
    <w:rsid w:val="00696BA1"/>
    <w:rsid w:val="00696F62"/>
    <w:rsid w:val="006A0302"/>
    <w:rsid w:val="006A1277"/>
    <w:rsid w:val="006A1622"/>
    <w:rsid w:val="006A24C4"/>
    <w:rsid w:val="006A2D0E"/>
    <w:rsid w:val="006A3254"/>
    <w:rsid w:val="006A3F9C"/>
    <w:rsid w:val="006A5241"/>
    <w:rsid w:val="006A5A4E"/>
    <w:rsid w:val="006A5F95"/>
    <w:rsid w:val="006A604D"/>
    <w:rsid w:val="006A65B7"/>
    <w:rsid w:val="006A683D"/>
    <w:rsid w:val="006A7D62"/>
    <w:rsid w:val="006B175E"/>
    <w:rsid w:val="006B5206"/>
    <w:rsid w:val="006B6151"/>
    <w:rsid w:val="006B6435"/>
    <w:rsid w:val="006B6F93"/>
    <w:rsid w:val="006B7175"/>
    <w:rsid w:val="006B7471"/>
    <w:rsid w:val="006C0D77"/>
    <w:rsid w:val="006C2326"/>
    <w:rsid w:val="006C3559"/>
    <w:rsid w:val="006C4A74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FE4"/>
    <w:rsid w:val="006D5202"/>
    <w:rsid w:val="006D5368"/>
    <w:rsid w:val="006D540A"/>
    <w:rsid w:val="006D59DF"/>
    <w:rsid w:val="006D5BD7"/>
    <w:rsid w:val="006D69CB"/>
    <w:rsid w:val="006E0438"/>
    <w:rsid w:val="006E0E43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1880"/>
    <w:rsid w:val="006F2ECB"/>
    <w:rsid w:val="006F32B1"/>
    <w:rsid w:val="006F3CA5"/>
    <w:rsid w:val="006F421A"/>
    <w:rsid w:val="006F4A80"/>
    <w:rsid w:val="006F5177"/>
    <w:rsid w:val="006F57A7"/>
    <w:rsid w:val="006F5871"/>
    <w:rsid w:val="006F5AE4"/>
    <w:rsid w:val="006F5CB8"/>
    <w:rsid w:val="006F7BA7"/>
    <w:rsid w:val="00700B9F"/>
    <w:rsid w:val="0070200A"/>
    <w:rsid w:val="00702906"/>
    <w:rsid w:val="00702C87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733"/>
    <w:rsid w:val="00705D8E"/>
    <w:rsid w:val="00707D8D"/>
    <w:rsid w:val="00710027"/>
    <w:rsid w:val="00710403"/>
    <w:rsid w:val="00710425"/>
    <w:rsid w:val="007122DE"/>
    <w:rsid w:val="0071344E"/>
    <w:rsid w:val="00713B3E"/>
    <w:rsid w:val="00715C9A"/>
    <w:rsid w:val="00716CA3"/>
    <w:rsid w:val="00717064"/>
    <w:rsid w:val="007170F3"/>
    <w:rsid w:val="00717615"/>
    <w:rsid w:val="00717C6E"/>
    <w:rsid w:val="0072032A"/>
    <w:rsid w:val="00720BF2"/>
    <w:rsid w:val="0072136D"/>
    <w:rsid w:val="00721A81"/>
    <w:rsid w:val="007223DB"/>
    <w:rsid w:val="00722D26"/>
    <w:rsid w:val="00722F29"/>
    <w:rsid w:val="00723DAB"/>
    <w:rsid w:val="00724173"/>
    <w:rsid w:val="00725122"/>
    <w:rsid w:val="00725BB1"/>
    <w:rsid w:val="0072719B"/>
    <w:rsid w:val="007272FB"/>
    <w:rsid w:val="00727B03"/>
    <w:rsid w:val="00730E9D"/>
    <w:rsid w:val="0073233A"/>
    <w:rsid w:val="007338F5"/>
    <w:rsid w:val="0073497D"/>
    <w:rsid w:val="00734BDF"/>
    <w:rsid w:val="00735F9D"/>
    <w:rsid w:val="00736702"/>
    <w:rsid w:val="00736C22"/>
    <w:rsid w:val="00737A28"/>
    <w:rsid w:val="00737B7B"/>
    <w:rsid w:val="007406BE"/>
    <w:rsid w:val="00740C43"/>
    <w:rsid w:val="007411EB"/>
    <w:rsid w:val="00741289"/>
    <w:rsid w:val="0074188B"/>
    <w:rsid w:val="007418FD"/>
    <w:rsid w:val="007424FC"/>
    <w:rsid w:val="00742E4D"/>
    <w:rsid w:val="00745937"/>
    <w:rsid w:val="00745E34"/>
    <w:rsid w:val="0074638D"/>
    <w:rsid w:val="00746915"/>
    <w:rsid w:val="00747C2C"/>
    <w:rsid w:val="00750718"/>
    <w:rsid w:val="00750995"/>
    <w:rsid w:val="00751186"/>
    <w:rsid w:val="007512B0"/>
    <w:rsid w:val="00751BAB"/>
    <w:rsid w:val="00751D13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C2"/>
    <w:rsid w:val="00775EC1"/>
    <w:rsid w:val="00777093"/>
    <w:rsid w:val="00777C6D"/>
    <w:rsid w:val="00780D06"/>
    <w:rsid w:val="007810A7"/>
    <w:rsid w:val="00782FE1"/>
    <w:rsid w:val="00785015"/>
    <w:rsid w:val="00787A8D"/>
    <w:rsid w:val="00787D9E"/>
    <w:rsid w:val="00790009"/>
    <w:rsid w:val="00790902"/>
    <w:rsid w:val="007912EF"/>
    <w:rsid w:val="00791B4E"/>
    <w:rsid w:val="007927B4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B0012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4A06"/>
    <w:rsid w:val="007C4BB1"/>
    <w:rsid w:val="007C567A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2AA"/>
    <w:rsid w:val="007E687F"/>
    <w:rsid w:val="007E76E2"/>
    <w:rsid w:val="007E7C8F"/>
    <w:rsid w:val="007F05FE"/>
    <w:rsid w:val="007F2B0E"/>
    <w:rsid w:val="007F4AB0"/>
    <w:rsid w:val="007F4F8D"/>
    <w:rsid w:val="007F58EA"/>
    <w:rsid w:val="007F5FF3"/>
    <w:rsid w:val="007F6274"/>
    <w:rsid w:val="007F6D49"/>
    <w:rsid w:val="00800990"/>
    <w:rsid w:val="00800D03"/>
    <w:rsid w:val="00801CF4"/>
    <w:rsid w:val="0080202D"/>
    <w:rsid w:val="00802370"/>
    <w:rsid w:val="008027F4"/>
    <w:rsid w:val="008029DC"/>
    <w:rsid w:val="00803E6E"/>
    <w:rsid w:val="00804401"/>
    <w:rsid w:val="00804A45"/>
    <w:rsid w:val="00805234"/>
    <w:rsid w:val="00805301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9AD"/>
    <w:rsid w:val="008256F1"/>
    <w:rsid w:val="00825AC8"/>
    <w:rsid w:val="00825E90"/>
    <w:rsid w:val="00826C30"/>
    <w:rsid w:val="00826DDC"/>
    <w:rsid w:val="00830AA9"/>
    <w:rsid w:val="00830E4F"/>
    <w:rsid w:val="008318B5"/>
    <w:rsid w:val="00831B4F"/>
    <w:rsid w:val="008330CD"/>
    <w:rsid w:val="008335F2"/>
    <w:rsid w:val="0083591B"/>
    <w:rsid w:val="00835DFD"/>
    <w:rsid w:val="00835E3D"/>
    <w:rsid w:val="00835FAB"/>
    <w:rsid w:val="0083697F"/>
    <w:rsid w:val="0084189A"/>
    <w:rsid w:val="00841E6F"/>
    <w:rsid w:val="0084213A"/>
    <w:rsid w:val="00842967"/>
    <w:rsid w:val="00842BC1"/>
    <w:rsid w:val="00843D97"/>
    <w:rsid w:val="00846E62"/>
    <w:rsid w:val="00847904"/>
    <w:rsid w:val="00847D72"/>
    <w:rsid w:val="008508A7"/>
    <w:rsid w:val="00850CC4"/>
    <w:rsid w:val="00851FDC"/>
    <w:rsid w:val="00852294"/>
    <w:rsid w:val="00854463"/>
    <w:rsid w:val="00854D0D"/>
    <w:rsid w:val="00855730"/>
    <w:rsid w:val="00855954"/>
    <w:rsid w:val="008604BE"/>
    <w:rsid w:val="00863348"/>
    <w:rsid w:val="00863F3B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77EF5"/>
    <w:rsid w:val="00880668"/>
    <w:rsid w:val="0088086C"/>
    <w:rsid w:val="008821D6"/>
    <w:rsid w:val="0088222C"/>
    <w:rsid w:val="008822CA"/>
    <w:rsid w:val="00882650"/>
    <w:rsid w:val="00882A4F"/>
    <w:rsid w:val="00882B58"/>
    <w:rsid w:val="008835E8"/>
    <w:rsid w:val="008841AE"/>
    <w:rsid w:val="00884924"/>
    <w:rsid w:val="0088498C"/>
    <w:rsid w:val="00884A84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9FB"/>
    <w:rsid w:val="00890C35"/>
    <w:rsid w:val="00890DBF"/>
    <w:rsid w:val="008914E9"/>
    <w:rsid w:val="00892590"/>
    <w:rsid w:val="008928E1"/>
    <w:rsid w:val="0089366A"/>
    <w:rsid w:val="00893F67"/>
    <w:rsid w:val="00894B92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A65"/>
    <w:rsid w:val="008A3CA6"/>
    <w:rsid w:val="008A3E56"/>
    <w:rsid w:val="008A424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DE7"/>
    <w:rsid w:val="008B109D"/>
    <w:rsid w:val="008B1541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23A2"/>
    <w:rsid w:val="008C2803"/>
    <w:rsid w:val="008C2B78"/>
    <w:rsid w:val="008C2E2C"/>
    <w:rsid w:val="008C31CC"/>
    <w:rsid w:val="008C5194"/>
    <w:rsid w:val="008C54A6"/>
    <w:rsid w:val="008C56C5"/>
    <w:rsid w:val="008C58D5"/>
    <w:rsid w:val="008C685F"/>
    <w:rsid w:val="008C6A22"/>
    <w:rsid w:val="008C6AE5"/>
    <w:rsid w:val="008C7DA6"/>
    <w:rsid w:val="008C7F1A"/>
    <w:rsid w:val="008D0472"/>
    <w:rsid w:val="008D10C3"/>
    <w:rsid w:val="008D2161"/>
    <w:rsid w:val="008D2980"/>
    <w:rsid w:val="008D356C"/>
    <w:rsid w:val="008D3E66"/>
    <w:rsid w:val="008D412F"/>
    <w:rsid w:val="008D596A"/>
    <w:rsid w:val="008D5E72"/>
    <w:rsid w:val="008D6DDA"/>
    <w:rsid w:val="008D784D"/>
    <w:rsid w:val="008D786A"/>
    <w:rsid w:val="008D7CFB"/>
    <w:rsid w:val="008E00AE"/>
    <w:rsid w:val="008E0703"/>
    <w:rsid w:val="008E2059"/>
    <w:rsid w:val="008E2167"/>
    <w:rsid w:val="008E30F3"/>
    <w:rsid w:val="008E41A7"/>
    <w:rsid w:val="008E505C"/>
    <w:rsid w:val="008E50E7"/>
    <w:rsid w:val="008E5A2E"/>
    <w:rsid w:val="008E6EB4"/>
    <w:rsid w:val="008E7FE2"/>
    <w:rsid w:val="008F0069"/>
    <w:rsid w:val="008F0487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90093A"/>
    <w:rsid w:val="009009F7"/>
    <w:rsid w:val="00901133"/>
    <w:rsid w:val="00901819"/>
    <w:rsid w:val="00901FFC"/>
    <w:rsid w:val="00902BA4"/>
    <w:rsid w:val="00902E88"/>
    <w:rsid w:val="00902FCF"/>
    <w:rsid w:val="00904019"/>
    <w:rsid w:val="00904443"/>
    <w:rsid w:val="009044EE"/>
    <w:rsid w:val="00905181"/>
    <w:rsid w:val="0090718B"/>
    <w:rsid w:val="0091067A"/>
    <w:rsid w:val="0091110A"/>
    <w:rsid w:val="0091174D"/>
    <w:rsid w:val="00912113"/>
    <w:rsid w:val="009121ED"/>
    <w:rsid w:val="00913620"/>
    <w:rsid w:val="009140AB"/>
    <w:rsid w:val="0091415E"/>
    <w:rsid w:val="00914506"/>
    <w:rsid w:val="00915313"/>
    <w:rsid w:val="009157B8"/>
    <w:rsid w:val="009161AA"/>
    <w:rsid w:val="009173C0"/>
    <w:rsid w:val="00920B3C"/>
    <w:rsid w:val="009212C8"/>
    <w:rsid w:val="00921A08"/>
    <w:rsid w:val="00922C18"/>
    <w:rsid w:val="00922E52"/>
    <w:rsid w:val="00922FBA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B33"/>
    <w:rsid w:val="00933E1F"/>
    <w:rsid w:val="00934069"/>
    <w:rsid w:val="009349FD"/>
    <w:rsid w:val="00934CCF"/>
    <w:rsid w:val="00934D44"/>
    <w:rsid w:val="0093527F"/>
    <w:rsid w:val="0093540E"/>
    <w:rsid w:val="0093641B"/>
    <w:rsid w:val="009374A4"/>
    <w:rsid w:val="009379C0"/>
    <w:rsid w:val="009417F8"/>
    <w:rsid w:val="009423C4"/>
    <w:rsid w:val="00942697"/>
    <w:rsid w:val="009430CA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9F0"/>
    <w:rsid w:val="00954BE4"/>
    <w:rsid w:val="00955214"/>
    <w:rsid w:val="00955639"/>
    <w:rsid w:val="00955D1F"/>
    <w:rsid w:val="00957764"/>
    <w:rsid w:val="00957BDB"/>
    <w:rsid w:val="00957F34"/>
    <w:rsid w:val="0096019A"/>
    <w:rsid w:val="00961518"/>
    <w:rsid w:val="00961660"/>
    <w:rsid w:val="0096198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7D8"/>
    <w:rsid w:val="00982AA2"/>
    <w:rsid w:val="00984D0A"/>
    <w:rsid w:val="00985B69"/>
    <w:rsid w:val="00986663"/>
    <w:rsid w:val="00986C89"/>
    <w:rsid w:val="009871C1"/>
    <w:rsid w:val="0098760D"/>
    <w:rsid w:val="0099234A"/>
    <w:rsid w:val="00992A2D"/>
    <w:rsid w:val="00992AE1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45A7"/>
    <w:rsid w:val="009A5E0A"/>
    <w:rsid w:val="009A5EED"/>
    <w:rsid w:val="009A5F9C"/>
    <w:rsid w:val="009A61E2"/>
    <w:rsid w:val="009A6BE9"/>
    <w:rsid w:val="009A6D5E"/>
    <w:rsid w:val="009A6E3A"/>
    <w:rsid w:val="009A7345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FFD"/>
    <w:rsid w:val="009C43F0"/>
    <w:rsid w:val="009C4487"/>
    <w:rsid w:val="009C44D2"/>
    <w:rsid w:val="009C51B4"/>
    <w:rsid w:val="009C66C3"/>
    <w:rsid w:val="009C683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507"/>
    <w:rsid w:val="009D6AF3"/>
    <w:rsid w:val="009D7DDD"/>
    <w:rsid w:val="009E230F"/>
    <w:rsid w:val="009E285C"/>
    <w:rsid w:val="009E2DAD"/>
    <w:rsid w:val="009E325D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3AD6"/>
    <w:rsid w:val="009F49A9"/>
    <w:rsid w:val="009F49E6"/>
    <w:rsid w:val="009F4BB9"/>
    <w:rsid w:val="009F5CAB"/>
    <w:rsid w:val="009F6EB5"/>
    <w:rsid w:val="009F72EB"/>
    <w:rsid w:val="009F74F3"/>
    <w:rsid w:val="009F7B11"/>
    <w:rsid w:val="009F7B73"/>
    <w:rsid w:val="00A01B9B"/>
    <w:rsid w:val="00A02CC1"/>
    <w:rsid w:val="00A05366"/>
    <w:rsid w:val="00A055B7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20271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38F5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8025B"/>
    <w:rsid w:val="00A80A71"/>
    <w:rsid w:val="00A820D4"/>
    <w:rsid w:val="00A82D55"/>
    <w:rsid w:val="00A83291"/>
    <w:rsid w:val="00A835BF"/>
    <w:rsid w:val="00A84896"/>
    <w:rsid w:val="00A87886"/>
    <w:rsid w:val="00A87B2F"/>
    <w:rsid w:val="00A92BAB"/>
    <w:rsid w:val="00A92E71"/>
    <w:rsid w:val="00A93113"/>
    <w:rsid w:val="00A939CF"/>
    <w:rsid w:val="00A94AD1"/>
    <w:rsid w:val="00A9542E"/>
    <w:rsid w:val="00A979F7"/>
    <w:rsid w:val="00AA094D"/>
    <w:rsid w:val="00AA1FDF"/>
    <w:rsid w:val="00AA26A6"/>
    <w:rsid w:val="00AA3E22"/>
    <w:rsid w:val="00AA3E61"/>
    <w:rsid w:val="00AA3EFC"/>
    <w:rsid w:val="00AA4D5B"/>
    <w:rsid w:val="00AA538B"/>
    <w:rsid w:val="00AA6255"/>
    <w:rsid w:val="00AA6F3E"/>
    <w:rsid w:val="00AB0BAC"/>
    <w:rsid w:val="00AB17B0"/>
    <w:rsid w:val="00AB1D57"/>
    <w:rsid w:val="00AB3E1A"/>
    <w:rsid w:val="00AB5997"/>
    <w:rsid w:val="00AB5CCA"/>
    <w:rsid w:val="00AB5F3A"/>
    <w:rsid w:val="00AB6568"/>
    <w:rsid w:val="00AB65C7"/>
    <w:rsid w:val="00AB7442"/>
    <w:rsid w:val="00AC0001"/>
    <w:rsid w:val="00AC01B4"/>
    <w:rsid w:val="00AC14FA"/>
    <w:rsid w:val="00AC1AC0"/>
    <w:rsid w:val="00AC20D3"/>
    <w:rsid w:val="00AC28F2"/>
    <w:rsid w:val="00AC4FBE"/>
    <w:rsid w:val="00AC5AAE"/>
    <w:rsid w:val="00AC6FE0"/>
    <w:rsid w:val="00AC73C6"/>
    <w:rsid w:val="00AD18E5"/>
    <w:rsid w:val="00AD1A0F"/>
    <w:rsid w:val="00AD28A1"/>
    <w:rsid w:val="00AD42A2"/>
    <w:rsid w:val="00AD4BD2"/>
    <w:rsid w:val="00AD62C3"/>
    <w:rsid w:val="00AD76E5"/>
    <w:rsid w:val="00AD78A8"/>
    <w:rsid w:val="00AD799C"/>
    <w:rsid w:val="00AE0544"/>
    <w:rsid w:val="00AE0DD2"/>
    <w:rsid w:val="00AE25DD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D35"/>
    <w:rsid w:val="00AE718C"/>
    <w:rsid w:val="00AE760D"/>
    <w:rsid w:val="00AF014F"/>
    <w:rsid w:val="00AF1134"/>
    <w:rsid w:val="00AF2564"/>
    <w:rsid w:val="00AF264A"/>
    <w:rsid w:val="00AF4485"/>
    <w:rsid w:val="00AF4693"/>
    <w:rsid w:val="00AF4B8E"/>
    <w:rsid w:val="00AF63D2"/>
    <w:rsid w:val="00AF6809"/>
    <w:rsid w:val="00AF6AA9"/>
    <w:rsid w:val="00AF6BB3"/>
    <w:rsid w:val="00AF74B0"/>
    <w:rsid w:val="00B0002F"/>
    <w:rsid w:val="00B00037"/>
    <w:rsid w:val="00B0015F"/>
    <w:rsid w:val="00B00A8C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1D0"/>
    <w:rsid w:val="00B11EF6"/>
    <w:rsid w:val="00B13250"/>
    <w:rsid w:val="00B1349D"/>
    <w:rsid w:val="00B14B5A"/>
    <w:rsid w:val="00B15388"/>
    <w:rsid w:val="00B15D29"/>
    <w:rsid w:val="00B16DE5"/>
    <w:rsid w:val="00B20835"/>
    <w:rsid w:val="00B22146"/>
    <w:rsid w:val="00B22656"/>
    <w:rsid w:val="00B22C55"/>
    <w:rsid w:val="00B22F92"/>
    <w:rsid w:val="00B238B5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732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66A5"/>
    <w:rsid w:val="00B3699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9ED"/>
    <w:rsid w:val="00B42A94"/>
    <w:rsid w:val="00B42C45"/>
    <w:rsid w:val="00B4323C"/>
    <w:rsid w:val="00B436F5"/>
    <w:rsid w:val="00B4418A"/>
    <w:rsid w:val="00B45669"/>
    <w:rsid w:val="00B45C27"/>
    <w:rsid w:val="00B45CE9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606A6"/>
    <w:rsid w:val="00B61222"/>
    <w:rsid w:val="00B6142C"/>
    <w:rsid w:val="00B61602"/>
    <w:rsid w:val="00B61759"/>
    <w:rsid w:val="00B628E5"/>
    <w:rsid w:val="00B62EE3"/>
    <w:rsid w:val="00B6386F"/>
    <w:rsid w:val="00B63A0B"/>
    <w:rsid w:val="00B64276"/>
    <w:rsid w:val="00B64FE2"/>
    <w:rsid w:val="00B652E3"/>
    <w:rsid w:val="00B6566E"/>
    <w:rsid w:val="00B6594A"/>
    <w:rsid w:val="00B663FC"/>
    <w:rsid w:val="00B665EC"/>
    <w:rsid w:val="00B666EF"/>
    <w:rsid w:val="00B709CE"/>
    <w:rsid w:val="00B71040"/>
    <w:rsid w:val="00B71480"/>
    <w:rsid w:val="00B718AB"/>
    <w:rsid w:val="00B73814"/>
    <w:rsid w:val="00B7412F"/>
    <w:rsid w:val="00B75A05"/>
    <w:rsid w:val="00B75FD7"/>
    <w:rsid w:val="00B76005"/>
    <w:rsid w:val="00B76441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4D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5AF0"/>
    <w:rsid w:val="00B96651"/>
    <w:rsid w:val="00B9676D"/>
    <w:rsid w:val="00B9688C"/>
    <w:rsid w:val="00BA1418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30D1"/>
    <w:rsid w:val="00BB352E"/>
    <w:rsid w:val="00BB3942"/>
    <w:rsid w:val="00BB4882"/>
    <w:rsid w:val="00BB4FA4"/>
    <w:rsid w:val="00BB6129"/>
    <w:rsid w:val="00BB7F82"/>
    <w:rsid w:val="00BC049A"/>
    <w:rsid w:val="00BC050A"/>
    <w:rsid w:val="00BC0B8B"/>
    <w:rsid w:val="00BC1A4F"/>
    <w:rsid w:val="00BC2132"/>
    <w:rsid w:val="00BC343F"/>
    <w:rsid w:val="00BC4F02"/>
    <w:rsid w:val="00BC57BB"/>
    <w:rsid w:val="00BC66E2"/>
    <w:rsid w:val="00BC6C6F"/>
    <w:rsid w:val="00BC6E2F"/>
    <w:rsid w:val="00BC7179"/>
    <w:rsid w:val="00BD164E"/>
    <w:rsid w:val="00BD22A6"/>
    <w:rsid w:val="00BD3692"/>
    <w:rsid w:val="00BD735A"/>
    <w:rsid w:val="00BE0D7C"/>
    <w:rsid w:val="00BE0ED7"/>
    <w:rsid w:val="00BE14E1"/>
    <w:rsid w:val="00BE27FE"/>
    <w:rsid w:val="00BE3068"/>
    <w:rsid w:val="00BE560E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736"/>
    <w:rsid w:val="00C04647"/>
    <w:rsid w:val="00C04CBE"/>
    <w:rsid w:val="00C05188"/>
    <w:rsid w:val="00C070A7"/>
    <w:rsid w:val="00C070BC"/>
    <w:rsid w:val="00C0761B"/>
    <w:rsid w:val="00C076DA"/>
    <w:rsid w:val="00C07DC7"/>
    <w:rsid w:val="00C109E9"/>
    <w:rsid w:val="00C10C9E"/>
    <w:rsid w:val="00C1140A"/>
    <w:rsid w:val="00C11F94"/>
    <w:rsid w:val="00C125C3"/>
    <w:rsid w:val="00C126AE"/>
    <w:rsid w:val="00C14C60"/>
    <w:rsid w:val="00C150D8"/>
    <w:rsid w:val="00C15EC0"/>
    <w:rsid w:val="00C167F1"/>
    <w:rsid w:val="00C21400"/>
    <w:rsid w:val="00C21988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C44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0358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C4B"/>
    <w:rsid w:val="00C513AB"/>
    <w:rsid w:val="00C526E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41D5"/>
    <w:rsid w:val="00C648DE"/>
    <w:rsid w:val="00C65BED"/>
    <w:rsid w:val="00C660B5"/>
    <w:rsid w:val="00C6635D"/>
    <w:rsid w:val="00C66B38"/>
    <w:rsid w:val="00C67801"/>
    <w:rsid w:val="00C71847"/>
    <w:rsid w:val="00C72F5B"/>
    <w:rsid w:val="00C730B3"/>
    <w:rsid w:val="00C730EB"/>
    <w:rsid w:val="00C7331D"/>
    <w:rsid w:val="00C73CA5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38F"/>
    <w:rsid w:val="00C85D70"/>
    <w:rsid w:val="00C85E09"/>
    <w:rsid w:val="00C86403"/>
    <w:rsid w:val="00C90EA9"/>
    <w:rsid w:val="00C90F13"/>
    <w:rsid w:val="00C91469"/>
    <w:rsid w:val="00C91502"/>
    <w:rsid w:val="00C91F6C"/>
    <w:rsid w:val="00C92153"/>
    <w:rsid w:val="00C922B6"/>
    <w:rsid w:val="00C92C79"/>
    <w:rsid w:val="00C92E7E"/>
    <w:rsid w:val="00C9363B"/>
    <w:rsid w:val="00C93989"/>
    <w:rsid w:val="00C941B5"/>
    <w:rsid w:val="00C95653"/>
    <w:rsid w:val="00C96F3D"/>
    <w:rsid w:val="00CA0514"/>
    <w:rsid w:val="00CA0E0D"/>
    <w:rsid w:val="00CA19C3"/>
    <w:rsid w:val="00CA2A81"/>
    <w:rsid w:val="00CA3B03"/>
    <w:rsid w:val="00CA47B3"/>
    <w:rsid w:val="00CA4A93"/>
    <w:rsid w:val="00CA5977"/>
    <w:rsid w:val="00CA5AE9"/>
    <w:rsid w:val="00CA669A"/>
    <w:rsid w:val="00CB0F86"/>
    <w:rsid w:val="00CB14B3"/>
    <w:rsid w:val="00CB1647"/>
    <w:rsid w:val="00CB1F1A"/>
    <w:rsid w:val="00CB37A9"/>
    <w:rsid w:val="00CB40B9"/>
    <w:rsid w:val="00CB487F"/>
    <w:rsid w:val="00CB48B0"/>
    <w:rsid w:val="00CB4A59"/>
    <w:rsid w:val="00CB5018"/>
    <w:rsid w:val="00CB5BD9"/>
    <w:rsid w:val="00CB7191"/>
    <w:rsid w:val="00CC053A"/>
    <w:rsid w:val="00CC103A"/>
    <w:rsid w:val="00CC163C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7512"/>
    <w:rsid w:val="00CD7977"/>
    <w:rsid w:val="00CD7F0D"/>
    <w:rsid w:val="00CE066E"/>
    <w:rsid w:val="00CE0F70"/>
    <w:rsid w:val="00CE517A"/>
    <w:rsid w:val="00CE591F"/>
    <w:rsid w:val="00CE5CB2"/>
    <w:rsid w:val="00CE621F"/>
    <w:rsid w:val="00CE629C"/>
    <w:rsid w:val="00CE64A9"/>
    <w:rsid w:val="00CF104A"/>
    <w:rsid w:val="00CF10BF"/>
    <w:rsid w:val="00CF2165"/>
    <w:rsid w:val="00CF2560"/>
    <w:rsid w:val="00CF3C1E"/>
    <w:rsid w:val="00CF4263"/>
    <w:rsid w:val="00CF58CF"/>
    <w:rsid w:val="00CF6CA0"/>
    <w:rsid w:val="00CF6FF3"/>
    <w:rsid w:val="00D013CC"/>
    <w:rsid w:val="00D024C9"/>
    <w:rsid w:val="00D030C9"/>
    <w:rsid w:val="00D030FC"/>
    <w:rsid w:val="00D056ED"/>
    <w:rsid w:val="00D0728B"/>
    <w:rsid w:val="00D0749E"/>
    <w:rsid w:val="00D105DF"/>
    <w:rsid w:val="00D10704"/>
    <w:rsid w:val="00D11FD3"/>
    <w:rsid w:val="00D12BF4"/>
    <w:rsid w:val="00D13A73"/>
    <w:rsid w:val="00D14867"/>
    <w:rsid w:val="00D15422"/>
    <w:rsid w:val="00D1649A"/>
    <w:rsid w:val="00D16862"/>
    <w:rsid w:val="00D16E7B"/>
    <w:rsid w:val="00D2006D"/>
    <w:rsid w:val="00D206AB"/>
    <w:rsid w:val="00D20F0A"/>
    <w:rsid w:val="00D216E5"/>
    <w:rsid w:val="00D218B6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6807"/>
    <w:rsid w:val="00D373E8"/>
    <w:rsid w:val="00D37BEF"/>
    <w:rsid w:val="00D37F13"/>
    <w:rsid w:val="00D40CDF"/>
    <w:rsid w:val="00D428C6"/>
    <w:rsid w:val="00D43284"/>
    <w:rsid w:val="00D4412C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4842"/>
    <w:rsid w:val="00D54E3F"/>
    <w:rsid w:val="00D5515C"/>
    <w:rsid w:val="00D5558A"/>
    <w:rsid w:val="00D57DA0"/>
    <w:rsid w:val="00D57F4C"/>
    <w:rsid w:val="00D609BE"/>
    <w:rsid w:val="00D6118B"/>
    <w:rsid w:val="00D61872"/>
    <w:rsid w:val="00D622D3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1000"/>
    <w:rsid w:val="00D71786"/>
    <w:rsid w:val="00D7346B"/>
    <w:rsid w:val="00D738D4"/>
    <w:rsid w:val="00D73995"/>
    <w:rsid w:val="00D73F7D"/>
    <w:rsid w:val="00D769A6"/>
    <w:rsid w:val="00D76EB0"/>
    <w:rsid w:val="00D80A51"/>
    <w:rsid w:val="00D80ADB"/>
    <w:rsid w:val="00D8165D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FAB"/>
    <w:rsid w:val="00D85FEA"/>
    <w:rsid w:val="00D87EAC"/>
    <w:rsid w:val="00D903EF"/>
    <w:rsid w:val="00D90C23"/>
    <w:rsid w:val="00D90CF9"/>
    <w:rsid w:val="00D91915"/>
    <w:rsid w:val="00D931AF"/>
    <w:rsid w:val="00D9367C"/>
    <w:rsid w:val="00D937E1"/>
    <w:rsid w:val="00D957B2"/>
    <w:rsid w:val="00D959E6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C5"/>
    <w:rsid w:val="00DA6468"/>
    <w:rsid w:val="00DA6971"/>
    <w:rsid w:val="00DA704C"/>
    <w:rsid w:val="00DA7A52"/>
    <w:rsid w:val="00DB0808"/>
    <w:rsid w:val="00DB166A"/>
    <w:rsid w:val="00DB20E9"/>
    <w:rsid w:val="00DB39AE"/>
    <w:rsid w:val="00DB3CEC"/>
    <w:rsid w:val="00DB4100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21DB"/>
    <w:rsid w:val="00DC291C"/>
    <w:rsid w:val="00DC2DD7"/>
    <w:rsid w:val="00DC388B"/>
    <w:rsid w:val="00DC3B46"/>
    <w:rsid w:val="00DC4BA6"/>
    <w:rsid w:val="00DC4C43"/>
    <w:rsid w:val="00DC5826"/>
    <w:rsid w:val="00DC5920"/>
    <w:rsid w:val="00DC596F"/>
    <w:rsid w:val="00DC6200"/>
    <w:rsid w:val="00DC6CDB"/>
    <w:rsid w:val="00DC76AD"/>
    <w:rsid w:val="00DC78FD"/>
    <w:rsid w:val="00DD17B6"/>
    <w:rsid w:val="00DD1807"/>
    <w:rsid w:val="00DD1D7F"/>
    <w:rsid w:val="00DD351B"/>
    <w:rsid w:val="00DD38D1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F42"/>
    <w:rsid w:val="00DF157E"/>
    <w:rsid w:val="00DF272D"/>
    <w:rsid w:val="00DF4F3A"/>
    <w:rsid w:val="00DF60AA"/>
    <w:rsid w:val="00DF701A"/>
    <w:rsid w:val="00DF7CD4"/>
    <w:rsid w:val="00E01AF0"/>
    <w:rsid w:val="00E02A95"/>
    <w:rsid w:val="00E02C67"/>
    <w:rsid w:val="00E02E4D"/>
    <w:rsid w:val="00E0304D"/>
    <w:rsid w:val="00E04A2F"/>
    <w:rsid w:val="00E05083"/>
    <w:rsid w:val="00E05A51"/>
    <w:rsid w:val="00E06062"/>
    <w:rsid w:val="00E06F6C"/>
    <w:rsid w:val="00E0758B"/>
    <w:rsid w:val="00E07633"/>
    <w:rsid w:val="00E103DA"/>
    <w:rsid w:val="00E1046F"/>
    <w:rsid w:val="00E11B56"/>
    <w:rsid w:val="00E11DFB"/>
    <w:rsid w:val="00E12F1D"/>
    <w:rsid w:val="00E130C5"/>
    <w:rsid w:val="00E142C7"/>
    <w:rsid w:val="00E149C6"/>
    <w:rsid w:val="00E15348"/>
    <w:rsid w:val="00E15452"/>
    <w:rsid w:val="00E154BE"/>
    <w:rsid w:val="00E155B9"/>
    <w:rsid w:val="00E160B9"/>
    <w:rsid w:val="00E164AC"/>
    <w:rsid w:val="00E17F04"/>
    <w:rsid w:val="00E200DC"/>
    <w:rsid w:val="00E20551"/>
    <w:rsid w:val="00E206EC"/>
    <w:rsid w:val="00E20FE8"/>
    <w:rsid w:val="00E2103F"/>
    <w:rsid w:val="00E22E21"/>
    <w:rsid w:val="00E234D0"/>
    <w:rsid w:val="00E239B6"/>
    <w:rsid w:val="00E24508"/>
    <w:rsid w:val="00E245F1"/>
    <w:rsid w:val="00E24BB4"/>
    <w:rsid w:val="00E24E4A"/>
    <w:rsid w:val="00E24ED8"/>
    <w:rsid w:val="00E2710A"/>
    <w:rsid w:val="00E27166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2564"/>
    <w:rsid w:val="00E42FF2"/>
    <w:rsid w:val="00E44847"/>
    <w:rsid w:val="00E44A8F"/>
    <w:rsid w:val="00E451B6"/>
    <w:rsid w:val="00E45891"/>
    <w:rsid w:val="00E46716"/>
    <w:rsid w:val="00E469C0"/>
    <w:rsid w:val="00E46B56"/>
    <w:rsid w:val="00E476A5"/>
    <w:rsid w:val="00E47B8A"/>
    <w:rsid w:val="00E50FA6"/>
    <w:rsid w:val="00E52103"/>
    <w:rsid w:val="00E5294D"/>
    <w:rsid w:val="00E53063"/>
    <w:rsid w:val="00E5345E"/>
    <w:rsid w:val="00E544A5"/>
    <w:rsid w:val="00E552F3"/>
    <w:rsid w:val="00E5565F"/>
    <w:rsid w:val="00E557FD"/>
    <w:rsid w:val="00E567AB"/>
    <w:rsid w:val="00E608F1"/>
    <w:rsid w:val="00E60F1B"/>
    <w:rsid w:val="00E62C38"/>
    <w:rsid w:val="00E63BDD"/>
    <w:rsid w:val="00E64162"/>
    <w:rsid w:val="00E6477F"/>
    <w:rsid w:val="00E6557B"/>
    <w:rsid w:val="00E66959"/>
    <w:rsid w:val="00E67D6D"/>
    <w:rsid w:val="00E70E0C"/>
    <w:rsid w:val="00E70FD5"/>
    <w:rsid w:val="00E71BFB"/>
    <w:rsid w:val="00E72211"/>
    <w:rsid w:val="00E73144"/>
    <w:rsid w:val="00E7340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4F1"/>
    <w:rsid w:val="00E85138"/>
    <w:rsid w:val="00E85AB7"/>
    <w:rsid w:val="00E85DC2"/>
    <w:rsid w:val="00E86C9E"/>
    <w:rsid w:val="00E870A8"/>
    <w:rsid w:val="00E8725F"/>
    <w:rsid w:val="00E874A6"/>
    <w:rsid w:val="00E907F8"/>
    <w:rsid w:val="00E9127F"/>
    <w:rsid w:val="00E91597"/>
    <w:rsid w:val="00E917F1"/>
    <w:rsid w:val="00E91FF2"/>
    <w:rsid w:val="00E92477"/>
    <w:rsid w:val="00E93033"/>
    <w:rsid w:val="00E93494"/>
    <w:rsid w:val="00E93B8A"/>
    <w:rsid w:val="00E93DD3"/>
    <w:rsid w:val="00E93ED0"/>
    <w:rsid w:val="00E9422F"/>
    <w:rsid w:val="00E94641"/>
    <w:rsid w:val="00E9561A"/>
    <w:rsid w:val="00E973CB"/>
    <w:rsid w:val="00E9774B"/>
    <w:rsid w:val="00EA086D"/>
    <w:rsid w:val="00EA0B1C"/>
    <w:rsid w:val="00EA1063"/>
    <w:rsid w:val="00EA10E9"/>
    <w:rsid w:val="00EA1745"/>
    <w:rsid w:val="00EA1F48"/>
    <w:rsid w:val="00EA1FF5"/>
    <w:rsid w:val="00EA219A"/>
    <w:rsid w:val="00EA21AB"/>
    <w:rsid w:val="00EA3616"/>
    <w:rsid w:val="00EA5093"/>
    <w:rsid w:val="00EA5BB8"/>
    <w:rsid w:val="00EA6B3C"/>
    <w:rsid w:val="00EA709E"/>
    <w:rsid w:val="00EA72BD"/>
    <w:rsid w:val="00EA7389"/>
    <w:rsid w:val="00EA757B"/>
    <w:rsid w:val="00EA79E5"/>
    <w:rsid w:val="00EB046F"/>
    <w:rsid w:val="00EB11F6"/>
    <w:rsid w:val="00EB24A3"/>
    <w:rsid w:val="00EB260D"/>
    <w:rsid w:val="00EB4CC3"/>
    <w:rsid w:val="00EB4DEC"/>
    <w:rsid w:val="00EB522A"/>
    <w:rsid w:val="00EB54BE"/>
    <w:rsid w:val="00EB5951"/>
    <w:rsid w:val="00EB66FE"/>
    <w:rsid w:val="00EB74EA"/>
    <w:rsid w:val="00EB7807"/>
    <w:rsid w:val="00EC1634"/>
    <w:rsid w:val="00EC19D2"/>
    <w:rsid w:val="00EC1FF5"/>
    <w:rsid w:val="00EC28B4"/>
    <w:rsid w:val="00EC2DC4"/>
    <w:rsid w:val="00EC3B7F"/>
    <w:rsid w:val="00EC4082"/>
    <w:rsid w:val="00EC52CA"/>
    <w:rsid w:val="00EC5A75"/>
    <w:rsid w:val="00ED08BE"/>
    <w:rsid w:val="00ED25DB"/>
    <w:rsid w:val="00ED25EC"/>
    <w:rsid w:val="00ED2ECC"/>
    <w:rsid w:val="00ED36FD"/>
    <w:rsid w:val="00ED3C70"/>
    <w:rsid w:val="00ED454D"/>
    <w:rsid w:val="00ED4732"/>
    <w:rsid w:val="00ED4DC4"/>
    <w:rsid w:val="00ED539C"/>
    <w:rsid w:val="00ED580F"/>
    <w:rsid w:val="00ED5E72"/>
    <w:rsid w:val="00ED6041"/>
    <w:rsid w:val="00ED7BA9"/>
    <w:rsid w:val="00ED7BD5"/>
    <w:rsid w:val="00EE08E0"/>
    <w:rsid w:val="00EE0DCC"/>
    <w:rsid w:val="00EE1C80"/>
    <w:rsid w:val="00EE2BFA"/>
    <w:rsid w:val="00EE2D70"/>
    <w:rsid w:val="00EE312D"/>
    <w:rsid w:val="00EE3831"/>
    <w:rsid w:val="00EE48D9"/>
    <w:rsid w:val="00EE4D67"/>
    <w:rsid w:val="00EE559E"/>
    <w:rsid w:val="00EE561F"/>
    <w:rsid w:val="00EE6A25"/>
    <w:rsid w:val="00EE6EED"/>
    <w:rsid w:val="00EE7B6E"/>
    <w:rsid w:val="00EF1E76"/>
    <w:rsid w:val="00EF23C6"/>
    <w:rsid w:val="00EF2638"/>
    <w:rsid w:val="00EF28D0"/>
    <w:rsid w:val="00EF2B0E"/>
    <w:rsid w:val="00EF2F0E"/>
    <w:rsid w:val="00EF3541"/>
    <w:rsid w:val="00EF4F77"/>
    <w:rsid w:val="00EF67AA"/>
    <w:rsid w:val="00EF6DAB"/>
    <w:rsid w:val="00EF6F73"/>
    <w:rsid w:val="00EF7574"/>
    <w:rsid w:val="00EF7577"/>
    <w:rsid w:val="00EF7CF2"/>
    <w:rsid w:val="00EF7F73"/>
    <w:rsid w:val="00F0051A"/>
    <w:rsid w:val="00F00657"/>
    <w:rsid w:val="00F013EE"/>
    <w:rsid w:val="00F03095"/>
    <w:rsid w:val="00F03170"/>
    <w:rsid w:val="00F033FB"/>
    <w:rsid w:val="00F04C68"/>
    <w:rsid w:val="00F053F0"/>
    <w:rsid w:val="00F06DD0"/>
    <w:rsid w:val="00F072FD"/>
    <w:rsid w:val="00F07E79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859"/>
    <w:rsid w:val="00F15AEC"/>
    <w:rsid w:val="00F16D59"/>
    <w:rsid w:val="00F17312"/>
    <w:rsid w:val="00F1773B"/>
    <w:rsid w:val="00F20239"/>
    <w:rsid w:val="00F215CB"/>
    <w:rsid w:val="00F22114"/>
    <w:rsid w:val="00F22862"/>
    <w:rsid w:val="00F22A23"/>
    <w:rsid w:val="00F22FF7"/>
    <w:rsid w:val="00F23875"/>
    <w:rsid w:val="00F239E8"/>
    <w:rsid w:val="00F24A19"/>
    <w:rsid w:val="00F2514A"/>
    <w:rsid w:val="00F2539E"/>
    <w:rsid w:val="00F2576E"/>
    <w:rsid w:val="00F2736C"/>
    <w:rsid w:val="00F305BA"/>
    <w:rsid w:val="00F32835"/>
    <w:rsid w:val="00F33D1B"/>
    <w:rsid w:val="00F34C5A"/>
    <w:rsid w:val="00F3550F"/>
    <w:rsid w:val="00F35E62"/>
    <w:rsid w:val="00F36364"/>
    <w:rsid w:val="00F36C63"/>
    <w:rsid w:val="00F3732D"/>
    <w:rsid w:val="00F37797"/>
    <w:rsid w:val="00F40A2B"/>
    <w:rsid w:val="00F41C9D"/>
    <w:rsid w:val="00F42987"/>
    <w:rsid w:val="00F4425E"/>
    <w:rsid w:val="00F44263"/>
    <w:rsid w:val="00F46620"/>
    <w:rsid w:val="00F46B57"/>
    <w:rsid w:val="00F50480"/>
    <w:rsid w:val="00F50D64"/>
    <w:rsid w:val="00F50FD4"/>
    <w:rsid w:val="00F510A3"/>
    <w:rsid w:val="00F52083"/>
    <w:rsid w:val="00F52475"/>
    <w:rsid w:val="00F53470"/>
    <w:rsid w:val="00F55F1B"/>
    <w:rsid w:val="00F56543"/>
    <w:rsid w:val="00F567BD"/>
    <w:rsid w:val="00F57905"/>
    <w:rsid w:val="00F60856"/>
    <w:rsid w:val="00F60CB1"/>
    <w:rsid w:val="00F61A00"/>
    <w:rsid w:val="00F61D68"/>
    <w:rsid w:val="00F6403F"/>
    <w:rsid w:val="00F64D47"/>
    <w:rsid w:val="00F64DEA"/>
    <w:rsid w:val="00F64FF5"/>
    <w:rsid w:val="00F65B52"/>
    <w:rsid w:val="00F671D1"/>
    <w:rsid w:val="00F6728F"/>
    <w:rsid w:val="00F67BF8"/>
    <w:rsid w:val="00F70A7B"/>
    <w:rsid w:val="00F738C8"/>
    <w:rsid w:val="00F744DD"/>
    <w:rsid w:val="00F7455A"/>
    <w:rsid w:val="00F746E7"/>
    <w:rsid w:val="00F74A81"/>
    <w:rsid w:val="00F74AAE"/>
    <w:rsid w:val="00F761C4"/>
    <w:rsid w:val="00F76AB8"/>
    <w:rsid w:val="00F76BBB"/>
    <w:rsid w:val="00F76E1C"/>
    <w:rsid w:val="00F7731D"/>
    <w:rsid w:val="00F80222"/>
    <w:rsid w:val="00F809DF"/>
    <w:rsid w:val="00F81405"/>
    <w:rsid w:val="00F828D2"/>
    <w:rsid w:val="00F82E28"/>
    <w:rsid w:val="00F83524"/>
    <w:rsid w:val="00F8415E"/>
    <w:rsid w:val="00F8421F"/>
    <w:rsid w:val="00F8523A"/>
    <w:rsid w:val="00F8548E"/>
    <w:rsid w:val="00F85785"/>
    <w:rsid w:val="00F85BDB"/>
    <w:rsid w:val="00F86BE9"/>
    <w:rsid w:val="00F86C33"/>
    <w:rsid w:val="00F87180"/>
    <w:rsid w:val="00F90B60"/>
    <w:rsid w:val="00F913AB"/>
    <w:rsid w:val="00F94027"/>
    <w:rsid w:val="00F9424E"/>
    <w:rsid w:val="00F9451C"/>
    <w:rsid w:val="00F94B36"/>
    <w:rsid w:val="00F94BE3"/>
    <w:rsid w:val="00F94C5E"/>
    <w:rsid w:val="00F94DBD"/>
    <w:rsid w:val="00F95881"/>
    <w:rsid w:val="00F958DA"/>
    <w:rsid w:val="00F96DBF"/>
    <w:rsid w:val="00F9794A"/>
    <w:rsid w:val="00FA067E"/>
    <w:rsid w:val="00FA098E"/>
    <w:rsid w:val="00FA0F2F"/>
    <w:rsid w:val="00FA132D"/>
    <w:rsid w:val="00FA1AAE"/>
    <w:rsid w:val="00FA1E35"/>
    <w:rsid w:val="00FA3389"/>
    <w:rsid w:val="00FA3622"/>
    <w:rsid w:val="00FA3FE5"/>
    <w:rsid w:val="00FA43C2"/>
    <w:rsid w:val="00FA4E3C"/>
    <w:rsid w:val="00FA4E3F"/>
    <w:rsid w:val="00FA548C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CBA"/>
    <w:rsid w:val="00FC146D"/>
    <w:rsid w:val="00FC14D8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D0281"/>
    <w:rsid w:val="00FD0305"/>
    <w:rsid w:val="00FD1402"/>
    <w:rsid w:val="00FD30E9"/>
    <w:rsid w:val="00FD3524"/>
    <w:rsid w:val="00FD3660"/>
    <w:rsid w:val="00FD36BD"/>
    <w:rsid w:val="00FD36D0"/>
    <w:rsid w:val="00FD47CB"/>
    <w:rsid w:val="00FD68EA"/>
    <w:rsid w:val="00FD6F65"/>
    <w:rsid w:val="00FD7239"/>
    <w:rsid w:val="00FD735B"/>
    <w:rsid w:val="00FD7372"/>
    <w:rsid w:val="00FD7C26"/>
    <w:rsid w:val="00FE0E86"/>
    <w:rsid w:val="00FE1644"/>
    <w:rsid w:val="00FE19E6"/>
    <w:rsid w:val="00FE2FEA"/>
    <w:rsid w:val="00FE3C31"/>
    <w:rsid w:val="00FE419D"/>
    <w:rsid w:val="00FE4D36"/>
    <w:rsid w:val="00FE5C92"/>
    <w:rsid w:val="00FE69CC"/>
    <w:rsid w:val="00FE6B02"/>
    <w:rsid w:val="00FE7EE7"/>
    <w:rsid w:val="00FF03CD"/>
    <w:rsid w:val="00FF1341"/>
    <w:rsid w:val="00FF195B"/>
    <w:rsid w:val="00FF1B00"/>
    <w:rsid w:val="00FF1BF3"/>
    <w:rsid w:val="00FF345B"/>
    <w:rsid w:val="00FF4298"/>
    <w:rsid w:val="00FF4429"/>
    <w:rsid w:val="00FF4489"/>
    <w:rsid w:val="00FF44F8"/>
    <w:rsid w:val="00FF5327"/>
    <w:rsid w:val="00FF5CD4"/>
    <w:rsid w:val="00FF5E66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85FC3-0B1E-4534-8855-7267333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1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0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0358"/>
  </w:style>
  <w:style w:type="paragraph" w:styleId="a6">
    <w:name w:val="footer"/>
    <w:basedOn w:val="a"/>
    <w:link w:val="a7"/>
    <w:uiPriority w:val="99"/>
    <w:unhideWhenUsed/>
    <w:rsid w:val="00C403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89</cp:revision>
  <dcterms:created xsi:type="dcterms:W3CDTF">2015-08-22T16:42:00Z</dcterms:created>
  <dcterms:modified xsi:type="dcterms:W3CDTF">2015-11-14T11:04:00Z</dcterms:modified>
</cp:coreProperties>
</file>