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LAB 8</w:t>
      </w:r>
    </w:p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K20-1052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charset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"UTF-8"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"X-UA-Compatible"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"IE=edge"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"viewport"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"https://cdn.jsdelivr.net/npm/bootstrap@5.3.0-alpha1/dist/css/bootstrap.min.css"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"stylesheet"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"sha384-GLhlTQ8iRABdZLl6O3oVMWSktQOp6b7In1Zl3/Jr59b6EGGoI1aFkw7cmDA6j6gD"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 mt-4"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"mb-3"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Email: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"mb-3"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Password: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"feed"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Feedback: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textarea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rows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"3"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"feed"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textarea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"mb-3"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"mb-3"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"files"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Select Input Files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"file"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"files"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multiple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"datalist"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Datalist example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list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"datalistOptions"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"datalist"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"Search.."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datalist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"datalistOptions"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"FAST"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"NED"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"Karachi Uni"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"Bhens Colony"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value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"Ifti Mania"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datalist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 mt-3"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"form-check-input"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"radio"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"occup"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"form-check-label"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"occup"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TA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"form-check-input"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"radio"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"occup"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checked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"form-check-label"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"occup"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SLA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 form-switch mt-3"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"form-check-input"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"checkbox"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role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"switch"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"light"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"form-check-label"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"flexSwitchCheckDefault"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Light Mode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 form-switch"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"form-check-input"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"checkbox"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role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"switch"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"dark"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checked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"form-check-label"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"switch"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Dark Mode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"checkbox"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"btn-check"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"btn-check"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autocomplete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"off"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btn-danger mt-3"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"btn-check"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Toggle Me 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"mb-3 form-check mt-3"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"checkbox"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"form-check-input"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"check"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"form-check-label"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"check"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Remember me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btn-primary mt-3"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Submit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charset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"UTF-8"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"viewport"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"width=device-width, initial-scale=1, shrink-to-fit=no"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"x-ua-compatible"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"ie=edge"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Material Design for Bootstrap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"icon"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"img/mdb-favicon.ico"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"image/x-icon"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"https://cdn.jsdelivr.net/npm/bootstrap@5.0.2/dist/css/bootstrap.min.css"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"stylesheet"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"sha384-EVSTQN3/azprG1Anm3QDgpJLIm9Nao0Yz1ztcQTwFspd3yD65VohhpuuCOmLASjC"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"vh-100"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"background-color: #eee"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 py-5 h-100"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 d-flex justify-content-center align-items-center h-100"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 col-lg-9 col-xl-7"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"card rounded-3"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"card-body p-4"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"text-center my-3 pb-3"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To Do App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 row-cols-lg-auto g-3 justify-content-center align-items-center mb-4 pb-2"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"form-check-inline"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"Enter a new task"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"Add a new task"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btn-primary me-2"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Save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btn-warning"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Get Task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"table mb-4"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No.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Todo item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Status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Actions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Buy groceries for next week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In progress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       Delete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btn-success ms-1"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       Finished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Renew car insurance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In progress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       Delete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btn-success ms-1"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       Finished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3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Sign up for online course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In progress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       Delete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btn-success ms-1"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          Finished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section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"text/javascript"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"js/mdb.min.js"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"text/javascript"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Required meta tags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charset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"utf-8"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"viewport"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"width=device-width, initial-scale=1, shrink-to-fit=no"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Bootstrap CSS v5.2.1 --&gt;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"https://cdn.jsdelivr.net/npm/bootstrap@5.2.1/dist/css/bootstrap.min.css"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"stylesheet"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"sha384-iYQeCzEYFbKjA/T2uDLTpkwGzCiq6soy8tYaI1GyVh/UjpbCx/TYkiZhlZB6+fzT"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"https://kit.fontawesome.com/8e3c8f126c.js"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background-image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url(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"./31.png"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"m-3 text-light"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Contact 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main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 mt-5"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"col-md-4"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create a login form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Contact us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"form-row m-3 mt-4"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"form-group 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"inputEmail4"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"Your Email"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"form-row m-3 mt-4"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"form-group 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"password"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"inputPassword4"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"Your Password"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"form-row m-3 mt-4"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"form-group 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textarea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cols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"45"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rows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"5"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"Message"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textarea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bg-info m-3 mt-4"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"width: 22rem"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Send Message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"form-row m-3 mt-4 text-center"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"border-radius: 30px; width: 50px"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"fa-brands fa-facebook"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"border-radius: 30px; width: 50px"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"fa-brands fa-twitter"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"border-radius: 30px; width: 50px"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"fa-brands fa-google-plus-g"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"col-md-4"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create a login form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                background-image: url(./30.png);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                background-size: 400px;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                height: 100%;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              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"display: flex; margin-left: 8rem"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"text-center text-light"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Contact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"text-center text-success"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Us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"form-row m-3 mt-5"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"form-group 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"inputEmail4"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"Your Email"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"form-row m-3 mt-4"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"form-group 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"password"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"inputPassword4"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"Your Password"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"form-row m-3 mt-4"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"form-group 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textarea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cols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"45"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rows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"5"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"Message"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textarea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bg-danger m-3 mt-4"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"width: 22rem"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Send Message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"form-row m-3 mt-4 text-center"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"col-md-4"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create a login form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"height: 100%"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"rounded-top pt-3"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"margin: -2% -4% 0 -4%; background-image: url(./28.png)"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"text-center text-light"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Contact Us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"m-3 mt-4 pb-4 text-center"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"border-radius: 30px; width: 50px"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"fa-brands fa-facebook"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"border-radius: 30px; width: 50px"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"fa-brands fa-twitter"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"border-radius: 30px; width: 50px"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"fa-brands fa-google-plus-g"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"form-row m-3 mt-5"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"form-group 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"inputEmail4"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"Your Email"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"form-row m-3 mt-4"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"form-group 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"password"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"inputPassword4"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"Your Password"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"form-row m-3 mt-4"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"form-group 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textarea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cols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"45"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rows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"3"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"Message"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textarea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bg-secondary m-3 mt-2 rounded-5"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"width: 5rem"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  Send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main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footer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place footer here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footer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Bootstrap JavaScript Libraries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"https://cdn.jsdelivr.net/npm/@popperjs/core@2.11.6/dist/umd/popper.min.js"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"sha384-oBqDVmMz9ATKxIep9tiCxS/Z9fNfEXiDAYTujMAeBAsjFuCZSmKbSSUnQlmh/jp3"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"https://cdn.jsdelivr.net/npm/bootstrap@5.2.1/dist/js/bootstrap.min.js"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"sha384-7VPbUDkoPSGFnVtYi0QogXtr74QeVeeIs99Qfg5YCF+TidwNdjvaKZX19NZ/e6oz"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"https://cdn.jsdelivr.net/npm/bootstrap@5.3.0-alpha1/dist/css/bootstrap.min.css"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"stylesheet"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"sha384-GLhlTQ8iRABdZLl6O3oVMWSktQOp6b7In1Zl3/Jr59b6EGGoI1aFkw7cmDA6j6gD"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"https://cdn.jsdelivr.net/npm/bootstrap@5.3.0-alpha1/dist/js/bootstrap.bundle.min.js"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"sha384-w76AqPfDkMBDXo30jS1Sgez6pr3x5MlQ1ZAGC+nuZB+EYdgRZgiwxhTBTkF7CXvN"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lightcyan;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min-height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100vh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vertical-align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middle;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display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flex;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font-family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sans-serif;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font-size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0.8rem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font-weight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bold;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.title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margin-bottom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.card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auto;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max-width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950px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90%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box-shadow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rgba(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0.19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transparent;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@media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max-width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767px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.card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auto;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.cart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#fff;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border-bottom-left-radius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border-top-left-radius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@media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max-width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767px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.cart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border-bottom-left-radius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unset;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border-top-right-radius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.summary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#ddd;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border-top-right-radius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border-bottom-right-radius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rgb(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@media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max-width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767px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.summary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border-top-right-radius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unset;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border-bottom-left-radius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.summary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.col-2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.summary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.col-10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.row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.title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font-size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1.5rem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.main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100%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.col-2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.col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.close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margin-left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auto;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font-size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0.7rem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img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3.5rem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.back-to-shop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margin-top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4.5rem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h5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margin-top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hr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margin-top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1.25rem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solid rgba(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0.137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1.5vh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margin-bottom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outline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100%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rgb(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247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247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247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1px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solid rgba(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0.137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margin-bottom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outline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100%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rgb(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247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247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247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input:focus::-webkit-input-placeholder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transparent;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.btn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#000;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#000;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white;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100%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font-size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0.7rem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margin-top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1vh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border-radius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.btn:focus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box-shadow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outline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box-shadow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white;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-webkit-box-shadow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-webkit-user-select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transition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.btn:hover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white;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black;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a:hover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black;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text-decoration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none;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#code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background-image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linear-gradient(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to left,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rgba(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255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255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255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0.253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rgba(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255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255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255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0.185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),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url(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"https://img.icons8.com/small/16/000000/long-arrow-right.png"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background-repeat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no-repeat;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background-position-x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95%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background-position-y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center;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"col-md-8 cart"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"title"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Shopping Cart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 align-self-center text-right text-muted"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3 items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 border-top border-bottom"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 main align-items-center"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"img-fluid"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"https://cdn.shopify.com/s/files/1/2290/7887/products/F0313103007_2.jpg?v=1676873749"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 text-muted"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Shirt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Classy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+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$44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"close ms-5"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&amp;#10005;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 main align-items-center"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"img-fluid"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"https://cdn.shopify.com/s/files/1/2290/7887/products/F0292103618_2.jpg?v=1677050739"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 text-muted"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Shirt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Vintage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+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$44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"close ms-5"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&amp;#10005;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 border-top border-bottom"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 main align-items-center"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"img-fluid"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"https://cdn.shopify.com/s/files/1/2290/7887/products/F0336103999_2.jpg?v=1677045480&amp;width=533"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 text-muted"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Shirt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Aesthetic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+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$44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"close ms-5"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&amp;#10005;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"back-to-shop"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&amp;leftarrow;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"text-muted"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Back to shop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"col-md-4 summary"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h5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Summary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h5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"padding-left: 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ITEMS 3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 text-right"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132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SHIPPING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"text-muted"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Standard-Delivery- 6.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option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select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GIVE CODE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"code"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"Enter your code"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"border-top: 1px solid rgba(0, 0, 0, 0.1); padding: 2vh 0"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TOTALPRICE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 text-right"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70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CHECKOUT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Bootstrap Layout Example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charset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"utf-8"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"viewport"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"width=device-width, initial-scale=1"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"stylesheet"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"https://maxcdn.bootstrapcdn.com/bootstrap/4.5.2/css/bootstrap.min.css"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Navbar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 navbar-expand-sm bg-dark navbar-dark"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"navbar-brand"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NavBar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"navbar-toggler"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data-toggle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"collapse"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data-target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"#navbarNav"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"navbar-toggler-icon"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"collapse navbar-collapse"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"navbarNav"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"navbar-nav"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Nav links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Nav links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Nav links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Header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"bg-light py-5"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Welcome to our Container!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A para inside a container.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Main Content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A table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"table mb-4"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No.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Todo item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Status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Actions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Buy groceries for next week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In progress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Delete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btn-success ms-1"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Finished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Renew car insurance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In progress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Delete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btn-success ms-1"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Finished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3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Sign up for online course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In progress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Delete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btn-success ms-1"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    Finished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table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Footer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A footer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footer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"bg-dark text-light py-3"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"col-md-6"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&amp;copy; 2023 Container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"col-md-6"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"list-inline float-right"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"list-inline-item"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Container Policy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footer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JavaScript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"https://ajax.googleapis.com/ajax/libs/jquery/3.5.1/jquery.min.js"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"https://cdnjs.cloudflare.com/ajax/libs/popper.js/1.16.0/umd/popper.min.js"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"https://maxcdn.bootstrapcdn.com/bootstrap/4.5.2/js/bootstrap.min.js"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charset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"UTF-8"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"X-UA-Compatible"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"IE=edge"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"viewport"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Document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"https://cdn.jsdelivr.net/npm/bootstrap@5.0.2/dist/css/bootstrap.min.css"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"stylesheet"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"sha384-EVSTQN3/azprG1Anm3QDgpJLIm9Nao0Yz1ztcQTwFspd3yD65VohhpuuCOmLASjC"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 d-flex justify-content-center align-content-center align-items-center"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"height: 100vh"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"carouselExampleIndicators"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"carousel slide w-125"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"carousel-indicators"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data-bs-target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"#carouselExampleIndicators"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data-bs-slide-to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"0"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"active"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aria-current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"true"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"Slide 1"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data-bs-target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"#carouselExampleIndicators"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data-bs-slide-to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"1"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"Slide 2"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data-bs-target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"#carouselExampleIndicators"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data-bs-slide-to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"2"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"Slide 3"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"carousel-inner"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"carousel-item active"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img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"./31.png"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"d-block w-100"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"..."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"carousel-item"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img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"./30.png"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"d-block w-100"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"..."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"carousel-item"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img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"./28.png"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"d-block w-100"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alt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"..."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"carousel-control-prev"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data-bs-target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"#carouselExampleIndicators"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data-bs-slide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"prev"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"carousel-control-prev-icon"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aria-hidden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"true"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"visually-hidden"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Previous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"carousel-control-next"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data-bs-target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"#carouselExampleIndicators"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data-bs-slide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"next"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"carousel-control-next-icon"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aria-hidden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"true"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"visually-hidden"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Next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"https://cdn.jsdelivr.net/npm/bootstrap@5.3.0-alpha1/dist/js/bootstrap.bundle.min.js"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"sha384-w76AqPfDkMBDXo30jS1Sgez6pr3x5MlQ1ZAGC+nuZB+EYdgRZgiwxhTBTkF7CXvN"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Required meta tags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charset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"utf-8"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"viewport"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"width=device-width, initial-scale=1, shrink-to-fit=no"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"https://cdn.jsdelivr.net/npm/bootstrap@5.2.1/dist/css/bootstrap.min.css"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"stylesheet"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"sha384-iYQeCzEYFbKjA/T2uDLTpkwGzCiq6soy8tYaI1GyVh/UjpbCx/TYkiZhlZB6+fzT"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"https://cdn.jsdelivr.net/npm/bootstrap@5.2.3/dist/js/bootstrap.bundle.min.js"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 d-grid justify-content-center align-content-center align-items-center border border-primary p-3"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"height: 100vh"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Sign Up 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h1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"mb-3"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"name"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aria-describedby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"name"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"mb-3"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Email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aria-describedby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data-bs-toggle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"tooltip"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data-bs-placement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"bottom"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"email should contain @ symbol"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"mb-3"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"password"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Password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"password"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"password"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aria-describedby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"password"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data-bs-toggle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"tooltip"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data-bs-placement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"bottom"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"password should contain Capital letters and numbers"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btn-primary"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data-bs-toggle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"modal"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data-bs-target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"#exampleModal"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Submit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btn-danger"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data-bs-toggle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"popover"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"Popover title"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"Popover body content is set in this attribute."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Get Help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Modal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"modal fade"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"exampleModal"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tabindex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"-1"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aria-labelledby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"exampleModalLabel"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aria-hidden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"true"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"modal-dialog"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"modal-content"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"modal-header"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h5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"modal-title"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"exampleModalLabel"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Modal 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h5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"btn-close"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data-bs-dismiss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"modal"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"Close"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"modal-body"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Example modal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"modal-footer"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btn-secondary"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data-bs-dismiss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"modal"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  Close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btn-primary"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Save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popoverTriggerList = [].slice.call(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document.querySelectorAll(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'[data-bs-toggle="popover"]'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popoverList = popoverTriggerList.map(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function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(popoverTriggerEl)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new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bootstrap.Popover(popoverTriggerEl);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});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Bootstrap JavaScript Libraries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"https://cdn.jsdelivr.net/npm/@popperjs/core@2.11.6/dist/umd/popper.min.js"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"sha384-oBqDVmMz9ATKxIep9tiCxS/Z9fNfEXiDAYTujMAeBAsjFuCZSmKbSSUnQlmh/jp3"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"https://cdn.jsdelivr.net/npm/bootstrap@5.2.1/dist/js/bootstrap.min.js"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"sha384-7VPbUDkoPSGFnVtYi0QogXtr74QeVeeIs99Qfg5YCF+TidwNdjvaKZX19NZ/e6oz"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8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&lt;!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DOCTYPE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lang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Required meta tags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charset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"utf-8"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"viewport"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"width=device-width, initial-scale=1, shrink-to-fit=no"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Bootstrap CSS v5.2.1 --&gt;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"https://cdn.jsdelivr.net/npm/bootstrap@5.2.1/dist/css/bootstrap.min.css"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"stylesheet"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"sha384-iYQeCzEYFbKjA/T2uDLTpkwGzCiq6soy8tYaI1GyVh/UjpbCx/TYkiZhlZB6+fzT"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 Style the navigation menu */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.navbar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Fira Code" w:hAnsi="Fira Code" w:eastAsia="Fira Code" w:cs="Fira Code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70%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background-color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#555;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overflow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 auto;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 navbar-expand-xl navbar-dark bg-dark m-1"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"container-fluid"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"navbar-brand"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Brand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"navbar-toggler"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data-bs-toggle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"collapse"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data-bs-target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"#navbarDark"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aria-controls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"navbarDark"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aria-expanded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"false"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"Toggle navigation"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"navbar-toggler-icon"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"collapse navbar-collapse show"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"navbarDark"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"navbar-nav me-auto mb-2 mb-xl-0"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 active"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aria-current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"page"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Home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 disabled"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tabindex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"-1"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aria-disabled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"true"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About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 disabled"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tabindex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"-1"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aria-disabled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"true"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Products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"d-flex"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 me-2"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"search"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"Search"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"Search"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btn-outline-light"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Search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 navbar-expand-xl navbar-dark bg-primary m-1"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"container-fluid"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"navbar-brand"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Brand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"navbar-toggler"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data-bs-toggle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"collapse"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data-bs-target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"#navbarDark"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aria-controls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"navbarDark"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aria-expanded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"false"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"Toggle navigation"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"navbar-toggler-icon"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"collapse navbar-collapse show"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"navbarDark"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"navbar-nav me-auto mb-2 mb-xl-0"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 active"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aria-current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"page"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Home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 disabled"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tabindex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"-1"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aria-disabled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"true"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About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 disabled"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tabindex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"-1"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aria-disabled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"true"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Products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"d-flex"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 me-2"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"search"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"Search"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"Search"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btn-outline-light"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Search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 navbar-expand-xl navbar-dark bg-light m-1"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"container-fluid"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"navbar-brand text-black"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Brand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"navbar-toggler"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"button"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data-bs-toggle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"collapse"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data-bs-target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"#navbarDark"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aria-controls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"navbarDark"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aria-expanded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"false"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"Toggle navigation"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"navbar-toggler-icon"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"collapse navbar-collapse show"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"navbarDark"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"navbar-nav me-auto mb-2 mb-xl-0"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 active text-black"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aria-current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"page"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Home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 disabled text-black"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tabindex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"-1"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aria-disabled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"true"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About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"nav-item"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"nav-link disabled text-black"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"#"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tabindex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"-1"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aria-disabled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"true"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Products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"d-flex"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"form-control me-2"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"search"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"Search"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aria-label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"Search"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"btn btn-outline-dark text-black"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  Search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nav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place navbar here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main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main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footer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place footer here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footer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Bootstrap JavaScript Libraries --&gt;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"https://cdn.jsdelivr.net/npm/@popperjs/core@2.11.6/dist/umd/popper.min.js"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"sha384-oBqDVmMz9ATKxIep9tiCxS/Z9fNfEXiDAYTujMAeBAsjFuCZSmKbSSUnQlmh/jp3"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"https://cdn.jsdelivr.net/npm/bootstrap@5.2.1/dist/js/bootstrap.min.js"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integrity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"sha384-7VPbUDkoPSGFnVtYi0QogXtr74QeVeeIs99Qfg5YCF+TidwNdjvaKZX19NZ/e6oz"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crossorigin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"anonymous"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8"/>
          <w:szCs w:val="18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ira Code">
    <w:panose1 w:val="020B0809050000020004"/>
    <w:charset w:val="00"/>
    <w:family w:val="auto"/>
    <w:pitch w:val="default"/>
    <w:sig w:usb0="E00002EF" w:usb1="1201F9FB" w:usb2="02002018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D75986"/>
    <w:rsid w:val="2AD75986"/>
    <w:rsid w:val="7EF9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112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2023-02-22T09:35:00Z</dcterms:created>
  <dc:creator>Syed Hassan</dc:creator>
  <cp:lastModifiedBy>Syed Hassan</cp:lastModifiedBy>
  <dcterms:modified xsi:type="dcterms:W3CDTF">2023-03-04T18:35:02Z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16E2EC6571D944EC933FCDDFE0549789</vt:lpwstr>
  </property>
</Properties>
</file>