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1E7B" w:rsidRDefault="00F571D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14:paraId="6D93B0B5" w14:textId="77777777" w:rsidR="00815D6D" w:rsidRDefault="00C462F1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we learn practical steps needed to build a small business website using WordPress. </w:t>
      </w:r>
      <w:r w:rsidR="007E2F94">
        <w:rPr>
          <w:sz w:val="24"/>
          <w:szCs w:val="24"/>
        </w:rPr>
        <w:t>WordPress is the tool used in this project, here I shall introduce the process of thinking through what needs to be displayed in small business website.</w:t>
      </w:r>
      <w:r w:rsidR="00D96D0F">
        <w:rPr>
          <w:sz w:val="24"/>
          <w:szCs w:val="24"/>
        </w:rPr>
        <w:t xml:space="preserve"> The software needed for this project is WordPress site already installed on my remote web host. </w:t>
      </w:r>
    </w:p>
    <w:p w14:paraId="0301D808" w14:textId="77777777" w:rsidR="00102C98" w:rsidRDefault="00815D6D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I shall build an example website for a small business. </w:t>
      </w:r>
      <w:r w:rsidR="00836A7C">
        <w:rPr>
          <w:sz w:val="24"/>
          <w:szCs w:val="24"/>
        </w:rPr>
        <w:t xml:space="preserve">This website showcases staff skills and help support the community through knowledge sharing. The website’s customized front page introduces the business and helps tell the story of the organisation. </w:t>
      </w:r>
      <w:r w:rsidR="00CA557D">
        <w:rPr>
          <w:sz w:val="24"/>
          <w:szCs w:val="24"/>
        </w:rPr>
        <w:t xml:space="preserve">This project is an example to showcase few common features I expect to see on a small business website. </w:t>
      </w:r>
      <w:r w:rsidR="0018546D">
        <w:rPr>
          <w:sz w:val="24"/>
          <w:szCs w:val="24"/>
        </w:rPr>
        <w:t xml:space="preserve">It is good idea to map out my goals and needs and figuring out my content before starting the code of building the site. </w:t>
      </w:r>
    </w:p>
    <w:p w14:paraId="25CE23CE" w14:textId="20C02E74" w:rsidR="00BA0756" w:rsidRDefault="00102C98">
      <w:pPr>
        <w:rPr>
          <w:sz w:val="24"/>
          <w:szCs w:val="24"/>
        </w:rPr>
      </w:pPr>
      <w:r>
        <w:rPr>
          <w:sz w:val="24"/>
          <w:szCs w:val="24"/>
        </w:rPr>
        <w:t xml:space="preserve">It is time to talk about how to build WordPress website. There are three basic ways. First I can use WordPress features, next I can probably find a plugin to do what I need. Finally, if I cannot find the plugin then I can always build a custom solution. </w:t>
      </w:r>
      <w:r w:rsidR="006E4D9F">
        <w:rPr>
          <w:sz w:val="24"/>
          <w:szCs w:val="24"/>
        </w:rPr>
        <w:t xml:space="preserve">Once my requirement list is complete, I can combine it with my goals and needs establish a baseline my content, </w:t>
      </w:r>
      <w:r w:rsidR="00BA0756">
        <w:rPr>
          <w:sz w:val="24"/>
          <w:szCs w:val="24"/>
        </w:rPr>
        <w:t>theme,</w:t>
      </w:r>
      <w:r w:rsidR="006E4D9F">
        <w:rPr>
          <w:sz w:val="24"/>
          <w:szCs w:val="24"/>
        </w:rPr>
        <w:t xml:space="preserve"> and plugin choices. </w:t>
      </w:r>
    </w:p>
    <w:p w14:paraId="4227196C" w14:textId="07C2D5BC" w:rsidR="00BA0756" w:rsidRDefault="00BA0756">
      <w:pPr>
        <w:rPr>
          <w:b/>
          <w:sz w:val="36"/>
          <w:szCs w:val="36"/>
        </w:rPr>
      </w:pPr>
      <w:r w:rsidRPr="00BA0756">
        <w:rPr>
          <w:b/>
          <w:sz w:val="36"/>
          <w:szCs w:val="36"/>
        </w:rPr>
        <w:t>Preparing content to Build a Small Business Website</w:t>
      </w:r>
    </w:p>
    <w:p w14:paraId="588E4C9C" w14:textId="6AFF71B7" w:rsidR="00BA0756" w:rsidRDefault="00D94B8B">
      <w:pPr>
        <w:rPr>
          <w:sz w:val="24"/>
          <w:szCs w:val="24"/>
        </w:rPr>
      </w:pPr>
      <w:r w:rsidRPr="00D94B8B">
        <w:rPr>
          <w:sz w:val="24"/>
          <w:szCs w:val="24"/>
        </w:rPr>
        <w:t>When I start a new web project</w:t>
      </w:r>
      <w:r>
        <w:rPr>
          <w:sz w:val="24"/>
          <w:szCs w:val="24"/>
        </w:rPr>
        <w:t xml:space="preserve">, I build a spreadsheet for the site inventory. </w:t>
      </w:r>
      <w:r w:rsidR="00266301">
        <w:rPr>
          <w:sz w:val="24"/>
          <w:szCs w:val="24"/>
        </w:rPr>
        <w:t>This content inventory helps start the practical build of the site. After this step, I recommend making a folder for all my content.</w:t>
      </w:r>
      <w:r w:rsidR="0060681D">
        <w:rPr>
          <w:sz w:val="24"/>
          <w:szCs w:val="24"/>
        </w:rPr>
        <w:t xml:space="preserve"> Writing the content of my website is the direct reflection of the business. </w:t>
      </w:r>
      <w:r w:rsidR="00F01E00">
        <w:rPr>
          <w:sz w:val="24"/>
          <w:szCs w:val="24"/>
        </w:rPr>
        <w:t xml:space="preserve">In WordPress most common direct content types are posts (conversational) and </w:t>
      </w:r>
      <w:r w:rsidR="00B268C0">
        <w:rPr>
          <w:sz w:val="24"/>
          <w:szCs w:val="24"/>
        </w:rPr>
        <w:t>pages (</w:t>
      </w:r>
      <w:r w:rsidR="00F01E00">
        <w:rPr>
          <w:sz w:val="24"/>
          <w:szCs w:val="24"/>
        </w:rPr>
        <w:t>static or timeless).</w:t>
      </w:r>
      <w:r w:rsidR="00B268C0">
        <w:rPr>
          <w:sz w:val="24"/>
          <w:szCs w:val="24"/>
        </w:rPr>
        <w:t xml:space="preserve"> </w:t>
      </w:r>
    </w:p>
    <w:p w14:paraId="2F32491E" w14:textId="62DF4FF7" w:rsidR="00B268C0" w:rsidRDefault="00B268C0">
      <w:pPr>
        <w:rPr>
          <w:sz w:val="24"/>
          <w:szCs w:val="24"/>
        </w:rPr>
      </w:pPr>
      <w:r>
        <w:rPr>
          <w:sz w:val="24"/>
          <w:szCs w:val="24"/>
        </w:rPr>
        <w:t xml:space="preserve">I am now starting to add content to my WordPress site. So, I go ahead and log into my WordPress admin, I shall click on pages and add an about page. I shall also go to themes in my admin and select a theme to activate on the WordPress pages. </w:t>
      </w:r>
      <w:r w:rsidR="00C50C87">
        <w:rPr>
          <w:sz w:val="24"/>
          <w:szCs w:val="24"/>
        </w:rPr>
        <w:t xml:space="preserve">Images are very important for my website. When I think about sourcing imagery, I recommend a combination of my own photography and a bit of stock photography. </w:t>
      </w:r>
      <w:r w:rsidR="00670843">
        <w:rPr>
          <w:sz w:val="24"/>
          <w:szCs w:val="24"/>
        </w:rPr>
        <w:t xml:space="preserve">I recommend finding a theme that meets client’s requirements. </w:t>
      </w:r>
      <w:r w:rsidR="00A07EBA">
        <w:rPr>
          <w:sz w:val="24"/>
          <w:szCs w:val="24"/>
        </w:rPr>
        <w:t xml:space="preserve">For my project, I have picked up </w:t>
      </w:r>
      <w:proofErr w:type="spellStart"/>
      <w:r w:rsidR="00A07EBA">
        <w:rPr>
          <w:sz w:val="24"/>
          <w:szCs w:val="24"/>
        </w:rPr>
        <w:t>GeneratePress</w:t>
      </w:r>
      <w:proofErr w:type="spellEnd"/>
      <w:r w:rsidR="00A07EBA">
        <w:rPr>
          <w:sz w:val="24"/>
          <w:szCs w:val="24"/>
        </w:rPr>
        <w:t xml:space="preserve"> theme, it offers a lot of design flexibility. </w:t>
      </w:r>
    </w:p>
    <w:p w14:paraId="2C0B93DE" w14:textId="49D34041" w:rsidR="00447F6A" w:rsidRPr="00BA0756" w:rsidRDefault="00447F6A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Earlier I discussed </w:t>
      </w:r>
      <w:proofErr w:type="spellStart"/>
      <w:r>
        <w:rPr>
          <w:sz w:val="24"/>
          <w:szCs w:val="24"/>
        </w:rPr>
        <w:t>GeneratePress</w:t>
      </w:r>
      <w:proofErr w:type="spellEnd"/>
      <w:r>
        <w:rPr>
          <w:sz w:val="24"/>
          <w:szCs w:val="24"/>
        </w:rPr>
        <w:t xml:space="preserve">, now I point out few theme customizations. Here I can see a real time preview of my site. </w:t>
      </w:r>
    </w:p>
    <w:p w14:paraId="362B653F" w14:textId="3653A67F" w:rsidR="00A3140D" w:rsidRPr="00C462F1" w:rsidRDefault="00D96D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E2F94">
        <w:rPr>
          <w:sz w:val="24"/>
          <w:szCs w:val="24"/>
        </w:rPr>
        <w:t xml:space="preserve"> </w:t>
      </w:r>
    </w:p>
    <w:sectPr w:rsidR="00A3140D" w:rsidRPr="00C462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7B"/>
    <w:rsid w:val="00011D32"/>
    <w:rsid w:val="00027ADC"/>
    <w:rsid w:val="00045197"/>
    <w:rsid w:val="0009304C"/>
    <w:rsid w:val="000A48E6"/>
    <w:rsid w:val="000A5CAA"/>
    <w:rsid w:val="000D128E"/>
    <w:rsid w:val="00101E7B"/>
    <w:rsid w:val="00102C98"/>
    <w:rsid w:val="0018546D"/>
    <w:rsid w:val="002054C6"/>
    <w:rsid w:val="00206F80"/>
    <w:rsid w:val="00266301"/>
    <w:rsid w:val="00324CA8"/>
    <w:rsid w:val="00365CF2"/>
    <w:rsid w:val="003C7923"/>
    <w:rsid w:val="003F73B2"/>
    <w:rsid w:val="00400D61"/>
    <w:rsid w:val="004434FE"/>
    <w:rsid w:val="00447F6A"/>
    <w:rsid w:val="004F2CD2"/>
    <w:rsid w:val="005445CC"/>
    <w:rsid w:val="00560814"/>
    <w:rsid w:val="005C2D6B"/>
    <w:rsid w:val="005D4D0F"/>
    <w:rsid w:val="005D7504"/>
    <w:rsid w:val="0060681D"/>
    <w:rsid w:val="00614416"/>
    <w:rsid w:val="00654E11"/>
    <w:rsid w:val="00656842"/>
    <w:rsid w:val="00670843"/>
    <w:rsid w:val="006A18B4"/>
    <w:rsid w:val="006A7D52"/>
    <w:rsid w:val="006E387B"/>
    <w:rsid w:val="006E4D9F"/>
    <w:rsid w:val="00730CEB"/>
    <w:rsid w:val="00733DC4"/>
    <w:rsid w:val="00796A71"/>
    <w:rsid w:val="007A4281"/>
    <w:rsid w:val="007A7E79"/>
    <w:rsid w:val="007E2F94"/>
    <w:rsid w:val="007E7391"/>
    <w:rsid w:val="00815D6D"/>
    <w:rsid w:val="00836A7C"/>
    <w:rsid w:val="008E7928"/>
    <w:rsid w:val="00934004"/>
    <w:rsid w:val="0099610E"/>
    <w:rsid w:val="009A4C54"/>
    <w:rsid w:val="009F5837"/>
    <w:rsid w:val="00A07EBA"/>
    <w:rsid w:val="00A13782"/>
    <w:rsid w:val="00A3140D"/>
    <w:rsid w:val="00A855D8"/>
    <w:rsid w:val="00A93C7F"/>
    <w:rsid w:val="00AB7936"/>
    <w:rsid w:val="00AE410C"/>
    <w:rsid w:val="00AF6436"/>
    <w:rsid w:val="00B268C0"/>
    <w:rsid w:val="00B401EA"/>
    <w:rsid w:val="00B91770"/>
    <w:rsid w:val="00BA0756"/>
    <w:rsid w:val="00C24ACF"/>
    <w:rsid w:val="00C462F1"/>
    <w:rsid w:val="00C50C87"/>
    <w:rsid w:val="00C84A5B"/>
    <w:rsid w:val="00C95D0C"/>
    <w:rsid w:val="00CA557D"/>
    <w:rsid w:val="00D01514"/>
    <w:rsid w:val="00D22E35"/>
    <w:rsid w:val="00D316C0"/>
    <w:rsid w:val="00D5713C"/>
    <w:rsid w:val="00D61D93"/>
    <w:rsid w:val="00D94B8B"/>
    <w:rsid w:val="00D96D0F"/>
    <w:rsid w:val="00DA585E"/>
    <w:rsid w:val="00DA61A5"/>
    <w:rsid w:val="00DF652E"/>
    <w:rsid w:val="00DF687A"/>
    <w:rsid w:val="00E23FA4"/>
    <w:rsid w:val="00E27408"/>
    <w:rsid w:val="00E34F88"/>
    <w:rsid w:val="00E516E4"/>
    <w:rsid w:val="00E84B49"/>
    <w:rsid w:val="00ED1AA0"/>
    <w:rsid w:val="00F01E00"/>
    <w:rsid w:val="00F41A63"/>
    <w:rsid w:val="00F571DF"/>
    <w:rsid w:val="00F85521"/>
    <w:rsid w:val="00FA2394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D4A8"/>
  <w15:docId w15:val="{D890B439-AA0F-40F6-BC5B-DBDE72A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huvzwET70JqMYQpIzgMYgn1/g==">AMUW2mUf5ZCrd41znESlLio/MNSaU5QiYxcWLrYr+3HcRi1pgkhA4DiQ+aqRPG0DchM+QmRO8zDiOlOBnZOD2ZSw4zGNp1zmUnHJW2TvxT6eGWnliXOTEds=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Maqsood Ali</dc:creator>
  <cp:lastModifiedBy>Syed Maqsood Ali</cp:lastModifiedBy>
  <cp:revision>111</cp:revision>
  <dcterms:created xsi:type="dcterms:W3CDTF">2021-10-08T10:24:00Z</dcterms:created>
  <dcterms:modified xsi:type="dcterms:W3CDTF">2021-11-21T16:17:00Z</dcterms:modified>
</cp:coreProperties>
</file>