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C2DF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# VHDL Based Implementation of SDES – Simplified Data Encryption and Decryption</w:t>
      </w:r>
    </w:p>
    <w:p w14:paraId="6563E6A3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4493DE32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This repository contains a complete VHDL implementation of the **Simplified Data Encryption Standard (SDES)**, a lightweight encryption algorithm often used for educational purposes in cryptography and digital design.</w:t>
      </w:r>
    </w:p>
    <w:p w14:paraId="77BFFBFA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1B32A188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## ?? Project Description</w:t>
      </w:r>
    </w:p>
    <w:p w14:paraId="006B8DB1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39276404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**</w:t>
      </w:r>
      <w:proofErr w:type="gramStart"/>
      <w:r w:rsidRPr="00F53B6E">
        <w:rPr>
          <w:rFonts w:ascii="Courier New" w:hAnsi="Courier New" w:cs="Courier New"/>
        </w:rPr>
        <w:t>Language:*</w:t>
      </w:r>
      <w:proofErr w:type="gramEnd"/>
      <w:r w:rsidRPr="00F53B6E">
        <w:rPr>
          <w:rFonts w:ascii="Courier New" w:hAnsi="Courier New" w:cs="Courier New"/>
        </w:rPr>
        <w:t xml:space="preserve">* VHDL  </w:t>
      </w:r>
    </w:p>
    <w:p w14:paraId="3734C772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**</w:t>
      </w:r>
      <w:proofErr w:type="gramStart"/>
      <w:r w:rsidRPr="00F53B6E">
        <w:rPr>
          <w:rFonts w:ascii="Courier New" w:hAnsi="Courier New" w:cs="Courier New"/>
        </w:rPr>
        <w:t>Tool:*</w:t>
      </w:r>
      <w:proofErr w:type="gramEnd"/>
      <w:r w:rsidRPr="00F53B6E">
        <w:rPr>
          <w:rFonts w:ascii="Courier New" w:hAnsi="Courier New" w:cs="Courier New"/>
        </w:rPr>
        <w:t xml:space="preserve">* Xilinx </w:t>
      </w:r>
      <w:proofErr w:type="spellStart"/>
      <w:r w:rsidRPr="00F53B6E">
        <w:rPr>
          <w:rFonts w:ascii="Courier New" w:hAnsi="Courier New" w:cs="Courier New"/>
        </w:rPr>
        <w:t>Vivado</w:t>
      </w:r>
      <w:proofErr w:type="spellEnd"/>
      <w:r w:rsidRPr="00F53B6E">
        <w:rPr>
          <w:rFonts w:ascii="Courier New" w:hAnsi="Courier New" w:cs="Courier New"/>
        </w:rPr>
        <w:t xml:space="preserve">  </w:t>
      </w:r>
    </w:p>
    <w:p w14:paraId="7ED4251F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**</w:t>
      </w:r>
      <w:proofErr w:type="gramStart"/>
      <w:r w:rsidRPr="00F53B6E">
        <w:rPr>
          <w:rFonts w:ascii="Courier New" w:hAnsi="Courier New" w:cs="Courier New"/>
        </w:rPr>
        <w:t>Type:*</w:t>
      </w:r>
      <w:proofErr w:type="gramEnd"/>
      <w:r w:rsidRPr="00F53B6E">
        <w:rPr>
          <w:rFonts w:ascii="Courier New" w:hAnsi="Courier New" w:cs="Courier New"/>
        </w:rPr>
        <w:t xml:space="preserve">* Behavioral Modeling  </w:t>
      </w:r>
    </w:p>
    <w:p w14:paraId="2BA105C2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- **Modules </w:t>
      </w:r>
      <w:proofErr w:type="gramStart"/>
      <w:r w:rsidRPr="00F53B6E">
        <w:rPr>
          <w:rFonts w:ascii="Courier New" w:hAnsi="Courier New" w:cs="Courier New"/>
        </w:rPr>
        <w:t>Implemented:*</w:t>
      </w:r>
      <w:proofErr w:type="gramEnd"/>
      <w:r w:rsidRPr="00F53B6E">
        <w:rPr>
          <w:rFonts w:ascii="Courier New" w:hAnsi="Courier New" w:cs="Courier New"/>
        </w:rPr>
        <w:t xml:space="preserve">*  </w:t>
      </w:r>
    </w:p>
    <w:p w14:paraId="5B66A1BE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  - Key Generation (Key Scheduling)</w:t>
      </w:r>
    </w:p>
    <w:p w14:paraId="0B57CDB1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  - SDES Encryption Unit</w:t>
      </w:r>
    </w:p>
    <w:p w14:paraId="427AC6B5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  - SDES Decryption Unit</w:t>
      </w:r>
    </w:p>
    <w:p w14:paraId="7B25EB90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**</w:t>
      </w:r>
      <w:proofErr w:type="gramStart"/>
      <w:r w:rsidRPr="00F53B6E">
        <w:rPr>
          <w:rFonts w:ascii="Courier New" w:hAnsi="Courier New" w:cs="Courier New"/>
        </w:rPr>
        <w:t>Simulation:*</w:t>
      </w:r>
      <w:proofErr w:type="gramEnd"/>
      <w:r w:rsidRPr="00F53B6E">
        <w:rPr>
          <w:rFonts w:ascii="Courier New" w:hAnsi="Courier New" w:cs="Courier New"/>
        </w:rPr>
        <w:t xml:space="preserve">* Performed using </w:t>
      </w:r>
      <w:proofErr w:type="spellStart"/>
      <w:r w:rsidRPr="00F53B6E">
        <w:rPr>
          <w:rFonts w:ascii="Courier New" w:hAnsi="Courier New" w:cs="Courier New"/>
        </w:rPr>
        <w:t>Vivado</w:t>
      </w:r>
      <w:proofErr w:type="spellEnd"/>
      <w:r w:rsidRPr="00F53B6E">
        <w:rPr>
          <w:rFonts w:ascii="Courier New" w:hAnsi="Courier New" w:cs="Courier New"/>
        </w:rPr>
        <w:t xml:space="preserve"> Simulator with functional testbenches</w:t>
      </w:r>
    </w:p>
    <w:p w14:paraId="78CADD08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198E8780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This project showcases how a symmetric encryption algorithm can be realized in hardware using combinational and sequential logic in VHDL.</w:t>
      </w:r>
    </w:p>
    <w:p w14:paraId="0BF0FC44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370A6A1C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## ?? Objective</w:t>
      </w:r>
    </w:p>
    <w:p w14:paraId="259590DC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75E315D8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To design and simulate a hardware-level encryption and decryption system using SDES. This project demonstrates:</w:t>
      </w:r>
    </w:p>
    <w:p w14:paraId="23C9FC14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Bit-level data manipulation</w:t>
      </w:r>
    </w:p>
    <w:p w14:paraId="16D84171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Use of S-boxes and permutation functions</w:t>
      </w:r>
    </w:p>
    <w:p w14:paraId="01534C0B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Finite-state based functional decomposition</w:t>
      </w:r>
    </w:p>
    <w:p w14:paraId="7398FA1D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4EC02C9C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## ?? Functional Modules</w:t>
      </w:r>
    </w:p>
    <w:p w14:paraId="3D7C4EA3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64E1A79E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| Module          | Description                                     |</w:t>
      </w:r>
    </w:p>
    <w:p w14:paraId="3FE84186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|-----------------|-------------------------------------------------|</w:t>
      </w:r>
    </w:p>
    <w:p w14:paraId="4C268573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| `</w:t>
      </w:r>
      <w:proofErr w:type="spellStart"/>
      <w:r w:rsidRPr="00F53B6E">
        <w:rPr>
          <w:rFonts w:ascii="Courier New" w:hAnsi="Courier New" w:cs="Courier New"/>
        </w:rPr>
        <w:t>key_sdes.vhd</w:t>
      </w:r>
      <w:proofErr w:type="spellEnd"/>
      <w:proofErr w:type="gramStart"/>
      <w:r w:rsidRPr="00F53B6E">
        <w:rPr>
          <w:rFonts w:ascii="Courier New" w:hAnsi="Courier New" w:cs="Courier New"/>
        </w:rPr>
        <w:t>`  |</w:t>
      </w:r>
      <w:proofErr w:type="gramEnd"/>
      <w:r w:rsidRPr="00F53B6E">
        <w:rPr>
          <w:rFonts w:ascii="Courier New" w:hAnsi="Courier New" w:cs="Courier New"/>
        </w:rPr>
        <w:t xml:space="preserve"> Generates two 8-bit subkeys from 10-bit main key|</w:t>
      </w:r>
    </w:p>
    <w:p w14:paraId="7CDA6976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| `</w:t>
      </w:r>
      <w:proofErr w:type="spellStart"/>
      <w:r w:rsidRPr="00F53B6E">
        <w:rPr>
          <w:rFonts w:ascii="Courier New" w:hAnsi="Courier New" w:cs="Courier New"/>
        </w:rPr>
        <w:t>encrypter_sdes.vhd</w:t>
      </w:r>
      <w:proofErr w:type="spellEnd"/>
      <w:r w:rsidRPr="00F53B6E">
        <w:rPr>
          <w:rFonts w:ascii="Courier New" w:hAnsi="Courier New" w:cs="Courier New"/>
        </w:rPr>
        <w:t>` | Encrypts an 8-bit plaintext using SDES    |</w:t>
      </w:r>
    </w:p>
    <w:p w14:paraId="620CC827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| `</w:t>
      </w:r>
      <w:proofErr w:type="spellStart"/>
      <w:r w:rsidRPr="00F53B6E">
        <w:rPr>
          <w:rFonts w:ascii="Courier New" w:hAnsi="Courier New" w:cs="Courier New"/>
        </w:rPr>
        <w:t>decrypter_sdes.vhd</w:t>
      </w:r>
      <w:proofErr w:type="spellEnd"/>
      <w:r w:rsidRPr="00F53B6E">
        <w:rPr>
          <w:rFonts w:ascii="Courier New" w:hAnsi="Courier New" w:cs="Courier New"/>
        </w:rPr>
        <w:t>` | Decrypts an 8-bit ciphertext               |</w:t>
      </w:r>
    </w:p>
    <w:p w14:paraId="1F677CC7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| `</w:t>
      </w:r>
      <w:proofErr w:type="spellStart"/>
      <w:r w:rsidRPr="00F53B6E">
        <w:rPr>
          <w:rFonts w:ascii="Courier New" w:hAnsi="Courier New" w:cs="Courier New"/>
        </w:rPr>
        <w:t>testbench.vhd</w:t>
      </w:r>
      <w:proofErr w:type="spellEnd"/>
      <w:r w:rsidRPr="00F53B6E">
        <w:rPr>
          <w:rFonts w:ascii="Courier New" w:hAnsi="Courier New" w:cs="Courier New"/>
        </w:rPr>
        <w:t>` | Simulates the encryption-decryption loop       |</w:t>
      </w:r>
    </w:p>
    <w:p w14:paraId="602A9464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5C8B9FB6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## ?? Tools &amp; Technologies</w:t>
      </w:r>
    </w:p>
    <w:p w14:paraId="737AEBB8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4DB1F38B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? **</w:t>
      </w:r>
      <w:proofErr w:type="spellStart"/>
      <w:r w:rsidRPr="00F53B6E">
        <w:rPr>
          <w:rFonts w:ascii="Courier New" w:hAnsi="Courier New" w:cs="Courier New"/>
        </w:rPr>
        <w:t>Vivado</w:t>
      </w:r>
      <w:proofErr w:type="spellEnd"/>
      <w:r w:rsidRPr="00F53B6E">
        <w:rPr>
          <w:rFonts w:ascii="Courier New" w:hAnsi="Courier New" w:cs="Courier New"/>
        </w:rPr>
        <w:t xml:space="preserve"> Design Suite** by Xilinx</w:t>
      </w:r>
    </w:p>
    <w:p w14:paraId="3ED90585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- ? **VHDL (IEEE 1164, NUMERIC_STD </w:t>
      </w:r>
      <w:proofErr w:type="gramStart"/>
      <w:r w:rsidRPr="00F53B6E">
        <w:rPr>
          <w:rFonts w:ascii="Courier New" w:hAnsi="Courier New" w:cs="Courier New"/>
        </w:rPr>
        <w:t>libraries)*</w:t>
      </w:r>
      <w:proofErr w:type="gramEnd"/>
      <w:r w:rsidRPr="00F53B6E">
        <w:rPr>
          <w:rFonts w:ascii="Courier New" w:hAnsi="Courier New" w:cs="Courier New"/>
        </w:rPr>
        <w:t>*</w:t>
      </w:r>
    </w:p>
    <w:p w14:paraId="26B599FB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- ? Behavioral simulation for verification</w:t>
      </w:r>
    </w:p>
    <w:p w14:paraId="1FE103C8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165AE215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379FEB9D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0D1EB16B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6D88FF01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3BABBEDA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46C583D7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6BEFF625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5554DFA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7EDBF1A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FCD1E51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2EB4DDD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5A2ADFA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AA98DA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6E7EC24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EA3C33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1E7DD4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CB6ADA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EDFFC6F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4D7BC65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8ECB0A9" w14:textId="51E40D1C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lastRenderedPageBreak/>
        <w:t>## ?? Project Flow</w:t>
      </w:r>
    </w:p>
    <w:p w14:paraId="4CE3A670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5FA4774D" w14:textId="272AF6B3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3063192" w14:textId="3646EE3F" w:rsidR="00381E9C" w:rsidRDefault="00381E9C" w:rsidP="00F53B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7A7F6556" wp14:editId="4B31F8F2">
            <wp:simplePos x="0" y="0"/>
            <wp:positionH relativeFrom="column">
              <wp:posOffset>-400050</wp:posOffset>
            </wp:positionH>
            <wp:positionV relativeFrom="paragraph">
              <wp:posOffset>7620</wp:posOffset>
            </wp:positionV>
            <wp:extent cx="6915150" cy="5454015"/>
            <wp:effectExtent l="0" t="0" r="0" b="0"/>
            <wp:wrapSquare wrapText="bothSides"/>
            <wp:docPr id="1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02387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7C117A3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317C6F1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235716CC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F0D313E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2C08ABCD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B0B90C1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C7220FC" w14:textId="77777777" w:rsidR="00381E9C" w:rsidRDefault="00381E9C" w:rsidP="00F53B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</w:p>
    <w:p w14:paraId="15F6BCED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0730EC6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58297B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F34E314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1D8B8E04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A5F46E5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16F6958E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30E436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F5BFA3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846809D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2B2EEFA6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FF79E63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03BD86C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79D7C2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3DBDFCF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A601FAB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794A80B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42D15D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94F994E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307865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C73B35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95E7A91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0853B74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A79639B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9CA541A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C77AA61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800FD6D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29177CC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18672974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75CFB15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645D328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3C56F5F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5F5535E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1F68967C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3C1F795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32CF727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2AC29E67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823659E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040B0A7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31B2210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ADB9D0B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53D2D69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D55C6D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5CC6D6B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85E271F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6178376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1F4CDF6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5C7E85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47BE4543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212CF067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5474E74F" w14:textId="0E027450" w:rsidR="00F53B6E" w:rsidRDefault="00381E9C" w:rsidP="00F53B6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Example :</w:t>
      </w:r>
      <w:proofErr w:type="gramEnd"/>
      <w:r>
        <w:rPr>
          <w:rFonts w:ascii="Courier New" w:hAnsi="Courier New" w:cs="Courier New"/>
        </w:rPr>
        <w:t xml:space="preserve">- </w:t>
      </w:r>
    </w:p>
    <w:p w14:paraId="03564F98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203F86C6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+-------------------------+</w:t>
      </w:r>
    </w:p>
    <w:p w14:paraId="40221905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|      Start Program      |</w:t>
      </w:r>
    </w:p>
    <w:p w14:paraId="7726AC68" w14:textId="77777777" w:rsidR="00381E9C" w:rsidRPr="00381E9C" w:rsidRDefault="00381E9C" w:rsidP="00381E9C">
      <w:pPr>
        <w:pStyle w:val="PlainText"/>
        <w:ind w:right="-933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+-----------+-------------+</w:t>
      </w:r>
    </w:p>
    <w:p w14:paraId="21B0F896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            |</w:t>
      </w:r>
    </w:p>
    <w:p w14:paraId="1D3D4E10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            v</w:t>
      </w:r>
    </w:p>
    <w:p w14:paraId="53E87ECC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+-------------------------------+</w:t>
      </w:r>
    </w:p>
    <w:p w14:paraId="195540C9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</w:t>
      </w:r>
      <w:proofErr w:type="gramStart"/>
      <w:r w:rsidRPr="00381E9C">
        <w:rPr>
          <w:rFonts w:ascii="Courier New" w:hAnsi="Courier New" w:cs="Courier New"/>
        </w:rPr>
        <w:t>|  Input</w:t>
      </w:r>
      <w:proofErr w:type="gramEnd"/>
      <w:r w:rsidRPr="00381E9C">
        <w:rPr>
          <w:rFonts w:ascii="Courier New" w:hAnsi="Courier New" w:cs="Courier New"/>
        </w:rPr>
        <w:t>: 10-bit Key = 1010000010 |</w:t>
      </w:r>
    </w:p>
    <w:p w14:paraId="76A32F57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+-------------------------------+</w:t>
      </w:r>
    </w:p>
    <w:p w14:paraId="6D5C1204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            |</w:t>
      </w:r>
    </w:p>
    <w:p w14:paraId="002C1593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            v</w:t>
      </w:r>
    </w:p>
    <w:p w14:paraId="36444E18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+-----------------------+</w:t>
      </w:r>
    </w:p>
    <w:p w14:paraId="7574B034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|   Key Generation      |</w:t>
      </w:r>
    </w:p>
    <w:p w14:paraId="1898C00A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</w:t>
      </w:r>
      <w:proofErr w:type="gramStart"/>
      <w:r w:rsidRPr="00381E9C">
        <w:rPr>
          <w:rFonts w:ascii="Courier New" w:hAnsi="Courier New" w:cs="Courier New"/>
        </w:rPr>
        <w:t>|  Key</w:t>
      </w:r>
      <w:proofErr w:type="gramEnd"/>
      <w:r w:rsidRPr="00381E9C">
        <w:rPr>
          <w:rFonts w:ascii="Courier New" w:hAnsi="Courier New" w:cs="Courier New"/>
        </w:rPr>
        <w:t>1 = 10100100       |</w:t>
      </w:r>
    </w:p>
    <w:p w14:paraId="370C10EE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</w:t>
      </w:r>
      <w:proofErr w:type="gramStart"/>
      <w:r w:rsidRPr="00381E9C">
        <w:rPr>
          <w:rFonts w:ascii="Courier New" w:hAnsi="Courier New" w:cs="Courier New"/>
        </w:rPr>
        <w:t>|  Key</w:t>
      </w:r>
      <w:proofErr w:type="gramEnd"/>
      <w:r w:rsidRPr="00381E9C">
        <w:rPr>
          <w:rFonts w:ascii="Courier New" w:hAnsi="Courier New" w:cs="Courier New"/>
        </w:rPr>
        <w:t>2 = 01000011       |</w:t>
      </w:r>
    </w:p>
    <w:p w14:paraId="64F2575F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+-----------+-----------+</w:t>
      </w:r>
    </w:p>
    <w:p w14:paraId="400EBA58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                 |</w:t>
      </w:r>
    </w:p>
    <w:p w14:paraId="100F8BDA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+--------------------+----------------------+</w:t>
      </w:r>
    </w:p>
    <w:p w14:paraId="3F74E16B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|                                           |</w:t>
      </w:r>
    </w:p>
    <w:p w14:paraId="01F89AB2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v                                           </w:t>
      </w:r>
      <w:proofErr w:type="spellStart"/>
      <w:r w:rsidRPr="00381E9C">
        <w:rPr>
          <w:rFonts w:ascii="Courier New" w:hAnsi="Courier New" w:cs="Courier New"/>
        </w:rPr>
        <w:t>v</w:t>
      </w:r>
      <w:proofErr w:type="spellEnd"/>
    </w:p>
    <w:p w14:paraId="39534374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+---------------------+                     +----------------------+</w:t>
      </w:r>
    </w:p>
    <w:p w14:paraId="4A4F9A1A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</w:t>
      </w:r>
      <w:proofErr w:type="gramStart"/>
      <w:r w:rsidRPr="00381E9C">
        <w:rPr>
          <w:rFonts w:ascii="Courier New" w:hAnsi="Courier New" w:cs="Courier New"/>
        </w:rPr>
        <w:t>|  Plaintext</w:t>
      </w:r>
      <w:proofErr w:type="gramEnd"/>
      <w:r w:rsidRPr="00381E9C">
        <w:rPr>
          <w:rFonts w:ascii="Courier New" w:hAnsi="Courier New" w:cs="Courier New"/>
        </w:rPr>
        <w:t xml:space="preserve"> Input     |                     | Ciphertext Input     |</w:t>
      </w:r>
    </w:p>
    <w:p w14:paraId="6AD7A392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|   = 11010111         |                     |   = 01101111         |</w:t>
      </w:r>
    </w:p>
    <w:p w14:paraId="6DAB06DB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+----------+----------+                     +----------+-----------+</w:t>
      </w:r>
    </w:p>
    <w:p w14:paraId="5532F246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|                                           |</w:t>
      </w:r>
    </w:p>
    <w:p w14:paraId="1E8544DE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v                                           </w:t>
      </w:r>
      <w:proofErr w:type="spellStart"/>
      <w:r w:rsidRPr="00381E9C">
        <w:rPr>
          <w:rFonts w:ascii="Courier New" w:hAnsi="Courier New" w:cs="Courier New"/>
        </w:rPr>
        <w:t>v</w:t>
      </w:r>
      <w:proofErr w:type="spellEnd"/>
    </w:p>
    <w:p w14:paraId="79AFBF87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+---------------------------+               +----------------------------+</w:t>
      </w:r>
    </w:p>
    <w:p w14:paraId="665397CD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</w:t>
      </w:r>
      <w:proofErr w:type="gramStart"/>
      <w:r w:rsidRPr="00381E9C">
        <w:rPr>
          <w:rFonts w:ascii="Courier New" w:hAnsi="Courier New" w:cs="Courier New"/>
        </w:rPr>
        <w:t>|  Initial</w:t>
      </w:r>
      <w:proofErr w:type="gramEnd"/>
      <w:r w:rsidRPr="00381E9C">
        <w:rPr>
          <w:rFonts w:ascii="Courier New" w:hAnsi="Courier New" w:cs="Courier New"/>
        </w:rPr>
        <w:t xml:space="preserve"> Permutation (IP) |               |  Initial Permutation (IP)  |</w:t>
      </w:r>
    </w:p>
    <w:p w14:paraId="2FF373C2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+-----------+---------------+               +-------------+--------------+</w:t>
      </w:r>
    </w:p>
    <w:p w14:paraId="29AC9C9D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|                                           |</w:t>
      </w:r>
    </w:p>
    <w:p w14:paraId="5E010348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v                                           </w:t>
      </w:r>
      <w:proofErr w:type="spellStart"/>
      <w:r w:rsidRPr="00381E9C">
        <w:rPr>
          <w:rFonts w:ascii="Courier New" w:hAnsi="Courier New" w:cs="Courier New"/>
        </w:rPr>
        <w:t>v</w:t>
      </w:r>
      <w:proofErr w:type="spellEnd"/>
    </w:p>
    <w:p w14:paraId="67E7CF99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+---------------------------+               +-----------------------------+</w:t>
      </w:r>
    </w:p>
    <w:p w14:paraId="431416BE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Round 1 with Key2 = 01000011 |             | Round 1 with Key1 = 10100100 |</w:t>
      </w:r>
    </w:p>
    <w:p w14:paraId="74B96205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Expand &amp; Permute (E/</w:t>
      </w:r>
      <w:proofErr w:type="gramStart"/>
      <w:r w:rsidRPr="00381E9C">
        <w:rPr>
          <w:rFonts w:ascii="Courier New" w:hAnsi="Courier New" w:cs="Courier New"/>
        </w:rPr>
        <w:t xml:space="preserve">P)   </w:t>
      </w:r>
      <w:proofErr w:type="gramEnd"/>
      <w:r w:rsidRPr="00381E9C">
        <w:rPr>
          <w:rFonts w:ascii="Courier New" w:hAnsi="Courier New" w:cs="Courier New"/>
        </w:rPr>
        <w:t>|              | - Expand &amp; Permute (E/P)   |</w:t>
      </w:r>
    </w:p>
    <w:p w14:paraId="06F24258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XOR with Key             |              | - XOR with Key             |</w:t>
      </w:r>
    </w:p>
    <w:p w14:paraId="16E7EC6F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S-boxes S0 and S1        |              | - S-boxes S0 and S1        |</w:t>
      </w:r>
    </w:p>
    <w:p w14:paraId="5A661638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P4 Permutation           |              | - P4 Permutation           |</w:t>
      </w:r>
    </w:p>
    <w:p w14:paraId="196F4F84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XOR with Left 4 bits     |              | - XOR with Left 4 bits     |</w:t>
      </w:r>
    </w:p>
    <w:p w14:paraId="5E4A4761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+-----------+---------------+               +-------------+--------------+</w:t>
      </w:r>
    </w:p>
    <w:p w14:paraId="62A13891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|                                           |</w:t>
      </w:r>
    </w:p>
    <w:p w14:paraId="5E03F4D5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v                                           </w:t>
      </w:r>
      <w:proofErr w:type="spellStart"/>
      <w:r w:rsidRPr="00381E9C">
        <w:rPr>
          <w:rFonts w:ascii="Courier New" w:hAnsi="Courier New" w:cs="Courier New"/>
        </w:rPr>
        <w:t>v</w:t>
      </w:r>
      <w:proofErr w:type="spellEnd"/>
    </w:p>
    <w:p w14:paraId="58D46745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+----------------------+                  +----------------------+</w:t>
      </w:r>
    </w:p>
    <w:p w14:paraId="678A9E60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|     SWAP Halves      |                  |     SWAP Halves      |</w:t>
      </w:r>
    </w:p>
    <w:p w14:paraId="4BEAC0AF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+----------+-----------+                  +----------+-----------+</w:t>
      </w:r>
    </w:p>
    <w:p w14:paraId="07EEE46D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|                                          |</w:t>
      </w:r>
    </w:p>
    <w:p w14:paraId="72BDDDD2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  v                                          </w:t>
      </w:r>
      <w:proofErr w:type="spellStart"/>
      <w:r w:rsidRPr="00381E9C">
        <w:rPr>
          <w:rFonts w:ascii="Courier New" w:hAnsi="Courier New" w:cs="Courier New"/>
        </w:rPr>
        <w:t>v</w:t>
      </w:r>
      <w:proofErr w:type="spellEnd"/>
    </w:p>
    <w:p w14:paraId="78F3B247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+---------------------------+               +-----------------------------+</w:t>
      </w:r>
    </w:p>
    <w:p w14:paraId="380B4AB3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Round 2 with Key1 = 10100100|             | Round 2 with Key2 = 01000011 |</w:t>
      </w:r>
    </w:p>
    <w:p w14:paraId="243D8713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Expand &amp; Permute (E/</w:t>
      </w:r>
      <w:proofErr w:type="gramStart"/>
      <w:r w:rsidRPr="00381E9C">
        <w:rPr>
          <w:rFonts w:ascii="Courier New" w:hAnsi="Courier New" w:cs="Courier New"/>
        </w:rPr>
        <w:t xml:space="preserve">P)   </w:t>
      </w:r>
      <w:proofErr w:type="gramEnd"/>
      <w:r w:rsidRPr="00381E9C">
        <w:rPr>
          <w:rFonts w:ascii="Courier New" w:hAnsi="Courier New" w:cs="Courier New"/>
        </w:rPr>
        <w:t>|              | - Expand &amp; Permute (E/P)    |</w:t>
      </w:r>
    </w:p>
    <w:p w14:paraId="6773B9C5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XOR with Key             |              | - XOR with Key              |</w:t>
      </w:r>
    </w:p>
    <w:p w14:paraId="5DAA9A8C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S-boxes S0 and S1        |              | - S-boxes S0 and S1         |</w:t>
      </w:r>
    </w:p>
    <w:p w14:paraId="74F7E0D8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P4 Permutation           |              | - P4 Permutation            |</w:t>
      </w:r>
    </w:p>
    <w:p w14:paraId="6479C590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- XOR with Left 4 bits     |              | - XOR with Left 4 bits      |</w:t>
      </w:r>
    </w:p>
    <w:p w14:paraId="2E9D1256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+-----------+---------------+               +-------------+--------------+</w:t>
      </w:r>
    </w:p>
    <w:p w14:paraId="5AD52BBB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|                                           |</w:t>
      </w:r>
    </w:p>
    <w:p w14:paraId="3EFB9181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v                                           </w:t>
      </w:r>
      <w:proofErr w:type="spellStart"/>
      <w:r w:rsidRPr="00381E9C">
        <w:rPr>
          <w:rFonts w:ascii="Courier New" w:hAnsi="Courier New" w:cs="Courier New"/>
        </w:rPr>
        <w:t>v</w:t>
      </w:r>
      <w:proofErr w:type="spellEnd"/>
    </w:p>
    <w:p w14:paraId="5409E345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+---------------------------+               +---------------------------+</w:t>
      </w:r>
    </w:p>
    <w:p w14:paraId="1A60AD01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Final Permutation (IP</w:t>
      </w:r>
      <w:r w:rsidRPr="00381E9C">
        <w:rPr>
          <w:rFonts w:ascii="Cambria Math" w:hAnsi="Cambria Math" w:cs="Cambria Math"/>
        </w:rPr>
        <w:t>⁻</w:t>
      </w:r>
      <w:proofErr w:type="gramStart"/>
      <w:r w:rsidRPr="00381E9C">
        <w:rPr>
          <w:rFonts w:ascii="Courier New" w:hAnsi="Courier New" w:cs="Courier New"/>
        </w:rPr>
        <w:t>¹)  |</w:t>
      </w:r>
      <w:proofErr w:type="gramEnd"/>
      <w:r w:rsidRPr="00381E9C">
        <w:rPr>
          <w:rFonts w:ascii="Courier New" w:hAnsi="Courier New" w:cs="Courier New"/>
        </w:rPr>
        <w:t xml:space="preserve">               | Final Permutation (IP</w:t>
      </w:r>
      <w:r w:rsidRPr="00381E9C">
        <w:rPr>
          <w:rFonts w:ascii="Cambria Math" w:hAnsi="Cambria Math" w:cs="Cambria Math"/>
        </w:rPr>
        <w:t>⁻</w:t>
      </w:r>
      <w:r w:rsidRPr="00381E9C">
        <w:rPr>
          <w:rFonts w:ascii="Courier New" w:hAnsi="Courier New" w:cs="Courier New"/>
        </w:rPr>
        <w:t>¹)  |</w:t>
      </w:r>
    </w:p>
    <w:p w14:paraId="09D9B82A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+-----------+---------------+               +------------+--------------+</w:t>
      </w:r>
    </w:p>
    <w:p w14:paraId="007ACA99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|                                           |</w:t>
      </w:r>
    </w:p>
    <w:p w14:paraId="01BB10EC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            v                                           </w:t>
      </w:r>
      <w:proofErr w:type="spellStart"/>
      <w:r w:rsidRPr="00381E9C">
        <w:rPr>
          <w:rFonts w:ascii="Courier New" w:hAnsi="Courier New" w:cs="Courier New"/>
        </w:rPr>
        <w:t>v</w:t>
      </w:r>
      <w:proofErr w:type="spellEnd"/>
    </w:p>
    <w:p w14:paraId="0084F033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lastRenderedPageBreak/>
        <w:t xml:space="preserve">     +---------------------------+               +---------------------------+</w:t>
      </w:r>
    </w:p>
    <w:p w14:paraId="06FF97ED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</w:t>
      </w:r>
      <w:proofErr w:type="gramStart"/>
      <w:r w:rsidRPr="00381E9C">
        <w:rPr>
          <w:rFonts w:ascii="Courier New" w:hAnsi="Courier New" w:cs="Courier New"/>
        </w:rPr>
        <w:t>|  Output</w:t>
      </w:r>
      <w:proofErr w:type="gramEnd"/>
      <w:r w:rsidRPr="00381E9C">
        <w:rPr>
          <w:rFonts w:ascii="Courier New" w:hAnsi="Courier New" w:cs="Courier New"/>
        </w:rPr>
        <w:t>: Ciphertext =     |               | Output: Recovered         |</w:t>
      </w:r>
    </w:p>
    <w:p w14:paraId="16741D90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        01101111          |               |         Plaintext =       |</w:t>
      </w:r>
    </w:p>
    <w:p w14:paraId="7F9ED09B" w14:textId="77777777" w:rsidR="00381E9C" w:rsidRPr="00381E9C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|                           |               |         11010111          |</w:t>
      </w:r>
    </w:p>
    <w:p w14:paraId="0465EA05" w14:textId="0AB5D35B" w:rsidR="00F53B6E" w:rsidRPr="00F53B6E" w:rsidRDefault="00381E9C" w:rsidP="00381E9C">
      <w:pPr>
        <w:pStyle w:val="PlainText"/>
        <w:rPr>
          <w:rFonts w:ascii="Courier New" w:hAnsi="Courier New" w:cs="Courier New"/>
        </w:rPr>
      </w:pPr>
      <w:r w:rsidRPr="00381E9C">
        <w:rPr>
          <w:rFonts w:ascii="Courier New" w:hAnsi="Courier New" w:cs="Courier New"/>
        </w:rPr>
        <w:t xml:space="preserve">     +---------------------------+               +---------------------------+</w:t>
      </w:r>
    </w:p>
    <w:p w14:paraId="7047F3B2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6E88EE77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786A7E35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3AD7ED2E" w14:textId="77777777" w:rsidR="00381E9C" w:rsidRDefault="00381E9C" w:rsidP="00F53B6E">
      <w:pPr>
        <w:pStyle w:val="PlainText"/>
        <w:rPr>
          <w:rFonts w:ascii="Courier New" w:hAnsi="Courier New" w:cs="Courier New"/>
        </w:rPr>
      </w:pPr>
    </w:p>
    <w:p w14:paraId="23DAACA0" w14:textId="08B2C798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## ?? How to Run</w:t>
      </w:r>
    </w:p>
    <w:p w14:paraId="171D3152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55F9DD4C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1. Clone the repo:</w:t>
      </w:r>
    </w:p>
    <w:p w14:paraId="6DAB8386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    ```bash</w:t>
      </w:r>
    </w:p>
    <w:p w14:paraId="67E1A07E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    git clone https://github.com/your-username/sdes-vhdl.git</w:t>
      </w:r>
    </w:p>
    <w:p w14:paraId="55D6E281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    ```</w:t>
      </w:r>
    </w:p>
    <w:p w14:paraId="2FBC5BCF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 xml:space="preserve">2. Open </w:t>
      </w:r>
      <w:proofErr w:type="spellStart"/>
      <w:r w:rsidRPr="00F53B6E">
        <w:rPr>
          <w:rFonts w:ascii="Courier New" w:hAnsi="Courier New" w:cs="Courier New"/>
        </w:rPr>
        <w:t>Vivado</w:t>
      </w:r>
      <w:proofErr w:type="spellEnd"/>
      <w:r w:rsidRPr="00F53B6E">
        <w:rPr>
          <w:rFonts w:ascii="Courier New" w:hAnsi="Courier New" w:cs="Courier New"/>
        </w:rPr>
        <w:t xml:space="preserve"> and create a new project.</w:t>
      </w:r>
    </w:p>
    <w:p w14:paraId="681AF215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3. Add the `.</w:t>
      </w:r>
      <w:proofErr w:type="spellStart"/>
      <w:r w:rsidRPr="00F53B6E">
        <w:rPr>
          <w:rFonts w:ascii="Courier New" w:hAnsi="Courier New" w:cs="Courier New"/>
        </w:rPr>
        <w:t>vhd</w:t>
      </w:r>
      <w:proofErr w:type="spellEnd"/>
      <w:r w:rsidRPr="00F53B6E">
        <w:rPr>
          <w:rFonts w:ascii="Courier New" w:hAnsi="Courier New" w:cs="Courier New"/>
        </w:rPr>
        <w:t>` source files under the `</w:t>
      </w:r>
      <w:proofErr w:type="spellStart"/>
      <w:r w:rsidRPr="00F53B6E">
        <w:rPr>
          <w:rFonts w:ascii="Courier New" w:hAnsi="Courier New" w:cs="Courier New"/>
        </w:rPr>
        <w:t>src</w:t>
      </w:r>
      <w:proofErr w:type="spellEnd"/>
      <w:r w:rsidRPr="00F53B6E">
        <w:rPr>
          <w:rFonts w:ascii="Courier New" w:hAnsi="Courier New" w:cs="Courier New"/>
        </w:rPr>
        <w:t>/` folder.</w:t>
      </w:r>
    </w:p>
    <w:p w14:paraId="6CC60052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4. Add `</w:t>
      </w:r>
      <w:proofErr w:type="spellStart"/>
      <w:r w:rsidRPr="00F53B6E">
        <w:rPr>
          <w:rFonts w:ascii="Courier New" w:hAnsi="Courier New" w:cs="Courier New"/>
        </w:rPr>
        <w:t>testbench.vhd</w:t>
      </w:r>
      <w:proofErr w:type="spellEnd"/>
      <w:r w:rsidRPr="00F53B6E">
        <w:rPr>
          <w:rFonts w:ascii="Courier New" w:hAnsi="Courier New" w:cs="Courier New"/>
        </w:rPr>
        <w:t>` under simulation sources.</w:t>
      </w:r>
    </w:p>
    <w:p w14:paraId="03072AD3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5. Run simulation to verify correctness.</w:t>
      </w:r>
    </w:p>
    <w:p w14:paraId="45029CD2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1046F8AA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## ?? License</w:t>
      </w:r>
    </w:p>
    <w:p w14:paraId="0DBE4A1B" w14:textId="77777777" w:rsidR="00F53B6E" w:rsidRPr="00F53B6E" w:rsidRDefault="00F53B6E" w:rsidP="00F53B6E">
      <w:pPr>
        <w:pStyle w:val="PlainText"/>
        <w:rPr>
          <w:rFonts w:ascii="Courier New" w:hAnsi="Courier New" w:cs="Courier New"/>
        </w:rPr>
      </w:pPr>
    </w:p>
    <w:p w14:paraId="582DB810" w14:textId="77777777" w:rsidR="00F53B6E" w:rsidRDefault="00F53B6E" w:rsidP="00F53B6E">
      <w:pPr>
        <w:pStyle w:val="PlainText"/>
        <w:rPr>
          <w:rFonts w:ascii="Courier New" w:hAnsi="Courier New" w:cs="Courier New"/>
        </w:rPr>
      </w:pPr>
      <w:r w:rsidRPr="00F53B6E">
        <w:rPr>
          <w:rFonts w:ascii="Courier New" w:hAnsi="Courier New" w:cs="Courier New"/>
        </w:rPr>
        <w:t>This project is open source and available under the MIT License.</w:t>
      </w:r>
    </w:p>
    <w:sectPr w:rsidR="00F53B6E" w:rsidSect="00381E9C">
      <w:pgSz w:w="12240" w:h="15840"/>
      <w:pgMar w:top="450" w:right="36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15"/>
    <w:rsid w:val="00381E9C"/>
    <w:rsid w:val="007C523E"/>
    <w:rsid w:val="00953140"/>
    <w:rsid w:val="00A03915"/>
    <w:rsid w:val="00F5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D2F3"/>
  <w15:chartTrackingRefBased/>
  <w15:docId w15:val="{C8F35EE7-C1F0-4115-8279-6C66462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E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E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Khaleel Hussain</dc:creator>
  <cp:keywords/>
  <dc:description/>
  <cp:lastModifiedBy>Syed Khaleel Hussain</cp:lastModifiedBy>
  <cp:revision>2</cp:revision>
  <dcterms:created xsi:type="dcterms:W3CDTF">2025-04-10T00:41:00Z</dcterms:created>
  <dcterms:modified xsi:type="dcterms:W3CDTF">2025-04-10T00:41:00Z</dcterms:modified>
</cp:coreProperties>
</file>