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Sure! Here’s a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clear, structured report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summarizing everything we’ve done so far with your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AlphaBot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line-following project: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AlphaBot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Line Following Project Report</w: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1. Project Goal</w:t>
      </w:r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main goal was to create a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 xml:space="preserve">line-following robot using an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AlphaBot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 xml:space="preserve"> platform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with the following features:</w:t>
      </w:r>
    </w:p>
    <w:p w:rsidR="007F0A61" w:rsidRPr="007F0A61" w:rsidRDefault="007F0A61" w:rsidP="007F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Follow a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white line on a black background</w:t>
      </w:r>
    </w:p>
    <w:p w:rsidR="007F0A61" w:rsidRPr="007F0A61" w:rsidRDefault="007F0A61" w:rsidP="007F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Operate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autonomously without a computer connection</w:t>
      </w:r>
    </w:p>
    <w:p w:rsidR="007F0A61" w:rsidRPr="007F0A61" w:rsidRDefault="007F0A61" w:rsidP="007F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Automatic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calibration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TRSensors</w:t>
      </w:r>
      <w:proofErr w:type="spellEnd"/>
    </w:p>
    <w:p w:rsidR="007F0A61" w:rsidRPr="007F0A61" w:rsidRDefault="007F0A61" w:rsidP="007F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Smooth line-following using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PD control</w:t>
      </w:r>
    </w:p>
    <w:p w:rsidR="007F0A61" w:rsidRPr="007F0A61" w:rsidRDefault="007F0A61" w:rsidP="007F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Optional support for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black line detection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needed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Initial Setup</w:t>
      </w:r>
    </w:p>
    <w:p w:rsidR="007F0A61" w:rsidRPr="007F0A61" w:rsidRDefault="007F0A61" w:rsidP="007F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Hardware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Used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AlphaBot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robot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chassis</w:t>
      </w:r>
      <w:proofErr w:type="spellEnd"/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TRSensors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5-channel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sensor</w:t>
      </w:r>
      <w:proofErr w:type="spellEnd"/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Arduino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board</w:t>
      </w:r>
      <w:proofErr w:type="spellEnd"/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Motors and motor driver pins (PWMA, AIN1, AIN2, PWMB, BIN1, BIN2)</w:t>
      </w:r>
    </w:p>
    <w:p w:rsidR="007F0A61" w:rsidRPr="007F0A61" w:rsidRDefault="007F0A61" w:rsidP="007F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Initial Code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Attempt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Implemented a PD controller with fixed calibration</w:t>
      </w:r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Had </w:t>
      </w:r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delay()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loop → robot reacted slowly</w:t>
      </w:r>
    </w:p>
    <w:p w:rsidR="007F0A61" w:rsidRPr="007F0A61" w:rsidRDefault="007F0A61" w:rsidP="007F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Robot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moved randomly and did not follow the line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3.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Issues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Identified</w:t>
      </w:r>
      <w:proofErr w:type="spellEnd"/>
    </w:p>
    <w:p w:rsidR="007F0A61" w:rsidRPr="007F0A61" w:rsidRDefault="007F0A61" w:rsidP="007F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Robot not following the line properly</w:t>
      </w:r>
    </w:p>
    <w:p w:rsidR="007F0A61" w:rsidRPr="007F0A61" w:rsidRDefault="007F0A61" w:rsidP="007F0A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Likely due to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incorrect sensor readings or PD tuning</w:t>
      </w:r>
    </w:p>
    <w:p w:rsidR="007F0A61" w:rsidRPr="007F0A61" w:rsidRDefault="007F0A61" w:rsidP="007F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readings were inverted or uncalibrated</w:t>
      </w:r>
    </w:p>
    <w:p w:rsidR="007F0A61" w:rsidRPr="007F0A61" w:rsidRDefault="007F0A61" w:rsidP="007F0A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White line not detected → all sensor readings almost identical</w:t>
      </w:r>
    </w:p>
    <w:p w:rsidR="007F0A61" w:rsidRPr="007F0A61" w:rsidRDefault="007F0A61" w:rsidP="007F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Automatic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calibration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attempts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failed</w:t>
      </w:r>
      <w:proofErr w:type="spellEnd"/>
    </w:p>
    <w:p w:rsidR="007F0A61" w:rsidRPr="007F0A61" w:rsidRDefault="007F0A61" w:rsidP="007F0A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Auto-rotation assumed robot was over the line at start</w:t>
      </w:r>
    </w:p>
    <w:p w:rsidR="007F0A61" w:rsidRPr="007F0A61" w:rsidRDefault="007F0A61" w:rsidP="007F0A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If robot started off the line → kept spinning in circles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4. Steps Taken to Fix</w: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lastRenderedPageBreak/>
        <w:t>4.1 PD Controller Adjustments</w:t>
      </w:r>
    </w:p>
    <w:p w:rsidR="007F0A61" w:rsidRPr="007F0A61" w:rsidRDefault="007F0A61" w:rsidP="007F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Set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baseSpeed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= 120</w:t>
      </w: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maxSpeed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= 200</w:t>
      </w:r>
    </w:p>
    <w:p w:rsidR="007F0A61" w:rsidRPr="007F0A61" w:rsidRDefault="007F0A61" w:rsidP="007F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PD constants tuned: 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Kp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0.25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Kd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3.0</w:t>
      </w:r>
    </w:p>
    <w:p w:rsidR="007F0A61" w:rsidRPr="007F0A61" w:rsidRDefault="007F0A61" w:rsidP="007F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Removed delays to allow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fast reaction</w:t>
      </w:r>
    </w:p>
    <w:p w:rsidR="007F0A61" w:rsidRPr="007F0A61" w:rsidRDefault="007F0A61" w:rsidP="007F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Added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constrain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motor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speeds</w:t>
      </w:r>
      <w:proofErr w:type="spellEnd"/>
    </w:p>
    <w:p w:rsidR="007F0A61" w:rsidRPr="007F0A61" w:rsidRDefault="007F0A61" w:rsidP="007F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4.2 Sensor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Testing</w:t>
      </w:r>
      <w:proofErr w:type="spellEnd"/>
    </w:p>
    <w:p w:rsidR="007F0A61" w:rsidRPr="007F0A61" w:rsidRDefault="007F0A61" w:rsidP="007F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Created a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test code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print readings for white and black surfaces</w:t>
      </w:r>
    </w:p>
    <w:p w:rsidR="007F0A61" w:rsidRPr="007F0A61" w:rsidRDefault="007F0A61" w:rsidP="007F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Determined that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readings were flat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meaning:</w:t>
      </w:r>
    </w:p>
    <w:p w:rsidR="007F0A61" w:rsidRPr="007F0A61" w:rsidRDefault="007F0A61" w:rsidP="007F0A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Sensors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too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high</w:t>
      </w:r>
    </w:p>
    <w:p w:rsidR="007F0A61" w:rsidRPr="007F0A61" w:rsidRDefault="007F0A61" w:rsidP="007F0A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Incorrect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wiring</w:t>
      </w:r>
      <w:proofErr w:type="spellEnd"/>
    </w:p>
    <w:p w:rsidR="007F0A61" w:rsidRPr="007F0A61" w:rsidRDefault="007F0A61" w:rsidP="007F0A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IR LEDs not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powered</w:t>
      </w:r>
      <w:proofErr w:type="spellEnd"/>
    </w:p>
    <w:p w:rsidR="007F0A61" w:rsidRPr="007F0A61" w:rsidRDefault="007F0A61" w:rsidP="007F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Adjusted sensor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height to 5–7 mm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above the surface</w: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4.3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Automatic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Calibration</w:t>
      </w:r>
      <w:proofErr w:type="spellEnd"/>
    </w:p>
    <w:p w:rsidR="007F0A61" w:rsidRPr="007F0A61" w:rsidRDefault="007F0A61" w:rsidP="007F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Initially tried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rotating robot to auto-calibrate</w:t>
      </w:r>
    </w:p>
    <w:p w:rsidR="007F0A61" w:rsidRPr="007F0A61" w:rsidRDefault="007F0A61" w:rsidP="007F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Realized this only works if at least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part of the robot is on the line</w:t>
      </w:r>
    </w:p>
    <w:p w:rsidR="007F0A61" w:rsidRPr="007F0A61" w:rsidRDefault="007F0A61" w:rsidP="007F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Concluded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manual or partially assisted calibration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is necessary if starting off the line</w: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4.4 Black Line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White Line</w:t>
      </w:r>
    </w:p>
    <w:p w:rsidR="007F0A61" w:rsidRPr="007F0A61" w:rsidRDefault="007F0A61" w:rsidP="007F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We adjusted 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readLine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parameter to support:</w:t>
      </w:r>
    </w:p>
    <w:p w:rsidR="007F0A61" w:rsidRPr="007F0A61" w:rsidRDefault="007F0A61" w:rsidP="007F0A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1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→ white line (on black background)</w:t>
      </w:r>
    </w:p>
    <w:p w:rsidR="007F0A61" w:rsidRPr="007F0A61" w:rsidRDefault="007F0A61" w:rsidP="007F0A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0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→ black line (on white background)</w:t>
      </w:r>
    </w:p>
    <w:p w:rsidR="007F0A61" w:rsidRPr="007F0A61" w:rsidRDefault="007F0A61" w:rsidP="007F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Determined your track is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white line on black background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so 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readLine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sensorValues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, 1)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is used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Fully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Functional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White Line Code</w:t>
      </w:r>
    </w:p>
    <w:p w:rsidR="007F0A61" w:rsidRPr="007F0A61" w:rsidRDefault="007F0A61" w:rsidP="007F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Robot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rotates until it detects the white line</w:t>
      </w:r>
    </w:p>
    <w:p w:rsidR="007F0A61" w:rsidRPr="007F0A61" w:rsidRDefault="007F0A61" w:rsidP="007F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Sensors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auto-calibrate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when line detected</w:t>
      </w:r>
    </w:p>
    <w:p w:rsidR="007F0A61" w:rsidRPr="007F0A61" w:rsidRDefault="007F0A61" w:rsidP="007F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PD controller handles smooth line-following</w:t>
      </w:r>
    </w:p>
    <w:p w:rsidR="007F0A61" w:rsidRPr="007F0A61" w:rsidRDefault="007F0A61" w:rsidP="007F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delay</w:t>
      </w:r>
      <w:proofErr w:type="spellEnd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F0A6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robot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responds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quickly</w:t>
      </w:r>
      <w:proofErr w:type="spellEnd"/>
    </w:p>
    <w:p w:rsidR="007F0A61" w:rsidRPr="007F0A61" w:rsidRDefault="007F0A61" w:rsidP="007F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Can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operate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without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computer</w:t>
      </w:r>
      <w:proofErr w:type="spellEnd"/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Key Features:</w:t>
      </w:r>
    </w:p>
    <w:p w:rsidR="007F0A61" w:rsidRPr="007F0A61" w:rsidRDefault="007F0A61" w:rsidP="007F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Handles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starting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off-line</w:t>
      </w:r>
    </w:p>
    <w:p w:rsidR="007F0A61" w:rsidRPr="007F0A61" w:rsidRDefault="007F0A61" w:rsidP="007F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Works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5-sensor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TRSensors</w:t>
      </w:r>
      <w:proofErr w:type="spellEnd"/>
    </w:p>
    <w:p w:rsidR="007F0A61" w:rsidRPr="007F0A61" w:rsidRDefault="007F0A61" w:rsidP="007F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Adjustable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PD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constants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tuning</w:t>
      </w:r>
      <w:proofErr w:type="spellEnd"/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 xml:space="preserve">6. Next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Steps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/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Improvements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Suggested</w:t>
      </w:r>
      <w:proofErr w:type="spellEnd"/>
    </w:p>
    <w:p w:rsidR="007F0A61" w:rsidRPr="007F0A61" w:rsidRDefault="007F0A61" w:rsidP="007F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High-speed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competition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version</w:t>
      </w:r>
      <w:proofErr w:type="spellEnd"/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Handle sharp corners, gaps, and intersections</w:t>
      </w:r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Increase </w:t>
      </w:r>
      <w:proofErr w:type="spellStart"/>
      <w:r w:rsidRPr="007F0A61">
        <w:rPr>
          <w:rFonts w:ascii="Courier New" w:eastAsia="Times New Roman" w:hAnsi="Courier New" w:cs="Courier New"/>
          <w:sz w:val="20"/>
          <w:szCs w:val="20"/>
          <w:lang w:val="en-US" w:eastAsia="de-DE"/>
        </w:rPr>
        <w:t>baseSpeed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faster line following</w:t>
      </w:r>
    </w:p>
    <w:p w:rsidR="007F0A61" w:rsidRPr="007F0A61" w:rsidRDefault="007F0A61" w:rsidP="007F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Self-contained calibration without manual movement</w:t>
      </w:r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 rotation + slight forward/backward moves to cover entire line area</w:t>
      </w:r>
    </w:p>
    <w:p w:rsidR="007F0A61" w:rsidRPr="007F0A61" w:rsidRDefault="007F0A61" w:rsidP="007F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Motor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direction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verification</w:t>
      </w:r>
      <w:proofErr w:type="spellEnd"/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Swap one motor if robot rotates in wrong direction during calibration</w:t>
      </w:r>
    </w:p>
    <w:p w:rsidR="007F0A61" w:rsidRPr="007F0A61" w:rsidRDefault="007F0A61" w:rsidP="007F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Sensor and track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optimization</w:t>
      </w:r>
      <w:proofErr w:type="spellEnd"/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Ensure sensors are 5–7 mm above the surface</w:t>
      </w:r>
    </w:p>
    <w:p w:rsidR="007F0A61" w:rsidRPr="007F0A61" w:rsidRDefault="007F0A61" w:rsidP="007F0A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Track has good contrast: bright white line on dark black background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7F0A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7. Summary</w:t>
      </w:r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So far, we have:</w:t>
      </w:r>
    </w:p>
    <w:p w:rsidR="007F0A61" w:rsidRPr="007F0A61" w:rsidRDefault="007F0A61" w:rsidP="007F0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Diagnosed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sensor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reading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issues</w:t>
      </w:r>
      <w:proofErr w:type="spellEnd"/>
    </w:p>
    <w:p w:rsidR="007F0A61" w:rsidRPr="007F0A61" w:rsidRDefault="007F0A61" w:rsidP="007F0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Fixed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PD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line-following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code</w:t>
      </w:r>
    </w:p>
    <w:p w:rsidR="007F0A61" w:rsidRPr="007F0A61" w:rsidRDefault="007F0A61" w:rsidP="007F0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Implemented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autonomous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detection</w:t>
      </w:r>
      <w:proofErr w:type="spellEnd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and </w:t>
      </w:r>
      <w:proofErr w:type="spellStart"/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calibration</w:t>
      </w:r>
      <w:proofErr w:type="spellEnd"/>
    </w:p>
    <w:p w:rsidR="007F0A61" w:rsidRPr="007F0A61" w:rsidRDefault="007F0A61" w:rsidP="007F0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Configured for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white line on black background</w:t>
      </w:r>
    </w:p>
    <w:p w:rsidR="007F0A61" w:rsidRPr="007F0A61" w:rsidRDefault="007F0A61" w:rsidP="007F0A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Removed delays for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fast, responsive line-following</w:t>
      </w:r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Next, we can make an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advanced version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that works at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high speed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handles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gaps/intersections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and is suitable for competitions.</w:t>
      </w:r>
    </w:p>
    <w:p w:rsidR="007F0A61" w:rsidRPr="007F0A61" w:rsidRDefault="007F0A61" w:rsidP="007F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you want, I can also make a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visual flow diagram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showing how </w:t>
      </w:r>
      <w:r w:rsidRPr="007F0A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readings → PD controller → motor adjustments → line following</w:t>
      </w: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works for your </w:t>
      </w:r>
      <w:proofErr w:type="spellStart"/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AlphaBot</w:t>
      </w:r>
      <w:proofErr w:type="spellEnd"/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 It helps to understand the process quickly.</w:t>
      </w:r>
    </w:p>
    <w:p w:rsidR="007F0A61" w:rsidRPr="007F0A61" w:rsidRDefault="007F0A61" w:rsidP="007F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0A61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Do you want me to create that diagram?</w:t>
      </w:r>
    </w:p>
    <w:p w:rsidR="003D14D3" w:rsidRPr="007F0A61" w:rsidRDefault="007F0A61">
      <w:pPr>
        <w:rPr>
          <w:lang w:val="en-US"/>
        </w:rPr>
      </w:pPr>
      <w:bookmarkStart w:id="0" w:name="_GoBack"/>
      <w:bookmarkEnd w:id="0"/>
    </w:p>
    <w:sectPr w:rsidR="003D14D3" w:rsidRPr="007F0A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E0E32"/>
    <w:multiLevelType w:val="multilevel"/>
    <w:tmpl w:val="9AF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2B9"/>
    <w:multiLevelType w:val="multilevel"/>
    <w:tmpl w:val="27C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F074A"/>
    <w:multiLevelType w:val="multilevel"/>
    <w:tmpl w:val="9D3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43B5"/>
    <w:multiLevelType w:val="multilevel"/>
    <w:tmpl w:val="65D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E587C"/>
    <w:multiLevelType w:val="multilevel"/>
    <w:tmpl w:val="BAE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E2A2F"/>
    <w:multiLevelType w:val="multilevel"/>
    <w:tmpl w:val="3360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B6BEB"/>
    <w:multiLevelType w:val="multilevel"/>
    <w:tmpl w:val="E61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B006E"/>
    <w:multiLevelType w:val="multilevel"/>
    <w:tmpl w:val="56C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D4D8A"/>
    <w:multiLevelType w:val="multilevel"/>
    <w:tmpl w:val="C5B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334D"/>
    <w:multiLevelType w:val="multilevel"/>
    <w:tmpl w:val="BD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266B5"/>
    <w:multiLevelType w:val="multilevel"/>
    <w:tmpl w:val="05B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9"/>
  </w:num>
  <w:num w:numId="8">
    <w:abstractNumId w:val="10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61"/>
    <w:rsid w:val="007F0A61"/>
    <w:rsid w:val="00A20B0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48332-66F4-4973-87FD-96A89467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F0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7F0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F0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0A6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0A6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F0A6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F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F0A6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F0A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6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2026-03-13T14:53:00Z</dcterms:created>
  <dcterms:modified xsi:type="dcterms:W3CDTF">2026-03-13T14:54:00Z</dcterms:modified>
</cp:coreProperties>
</file>