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AA8A" w14:textId="77777777" w:rsidR="00015CE6" w:rsidRPr="00015CE6" w:rsidRDefault="00015CE6" w:rsidP="00015CE6">
      <w:r w:rsidRPr="00015CE6">
        <w:t>&lt;!-- CSS properties  --&gt;</w:t>
      </w:r>
    </w:p>
    <w:p w14:paraId="316D519E" w14:textId="77777777" w:rsidR="00015CE6" w:rsidRPr="00015CE6" w:rsidRDefault="00015CE6" w:rsidP="00015CE6">
      <w:r w:rsidRPr="00015CE6">
        <w:t>&lt;!DOCTYPE html&gt;</w:t>
      </w:r>
    </w:p>
    <w:p w14:paraId="49E0D9F0" w14:textId="77777777" w:rsidR="00015CE6" w:rsidRPr="00015CE6" w:rsidRDefault="00015CE6" w:rsidP="00015CE6">
      <w:r w:rsidRPr="00015CE6">
        <w:t xml:space="preserve">&lt;html lang="en"&gt; </w:t>
      </w:r>
    </w:p>
    <w:p w14:paraId="5215A739" w14:textId="77777777" w:rsidR="00015CE6" w:rsidRPr="00015CE6" w:rsidRDefault="00015CE6" w:rsidP="00015CE6">
      <w:r w:rsidRPr="00015CE6">
        <w:t xml:space="preserve">  &lt;head&gt;</w:t>
      </w:r>
    </w:p>
    <w:p w14:paraId="23BD2A26" w14:textId="77777777" w:rsidR="00015CE6" w:rsidRPr="00015CE6" w:rsidRDefault="00015CE6" w:rsidP="00015CE6">
      <w:r w:rsidRPr="00015CE6">
        <w:t xml:space="preserve">    &lt;link rel="icon" href="good.webp"&gt; </w:t>
      </w:r>
    </w:p>
    <w:p w14:paraId="2B06B19F" w14:textId="77777777" w:rsidR="00015CE6" w:rsidRPr="00015CE6" w:rsidRDefault="00015CE6" w:rsidP="00015CE6">
      <w:r w:rsidRPr="00015CE6">
        <w:tab/>
        <w:t>&lt;style&gt;</w:t>
      </w:r>
    </w:p>
    <w:p w14:paraId="3AD8F4FB" w14:textId="77777777" w:rsidR="00015CE6" w:rsidRPr="00015CE6" w:rsidRDefault="00015CE6" w:rsidP="00015CE6">
      <w:r w:rsidRPr="00015CE6">
        <w:tab/>
        <w:t xml:space="preserve">  .cr1{</w:t>
      </w:r>
    </w:p>
    <w:p w14:paraId="303B2151" w14:textId="77777777" w:rsidR="00015CE6" w:rsidRPr="00015CE6" w:rsidRDefault="00015CE6" w:rsidP="00015CE6">
      <w:r w:rsidRPr="00015CE6">
        <w:tab/>
        <w:t xml:space="preserve">    cursor: cell; /* used to change mouse pointer */</w:t>
      </w:r>
    </w:p>
    <w:p w14:paraId="6779FBFC" w14:textId="77777777" w:rsidR="00015CE6" w:rsidRPr="00015CE6" w:rsidRDefault="00015CE6" w:rsidP="00015CE6">
      <w:r w:rsidRPr="00015CE6">
        <w:tab/>
        <w:t xml:space="preserve">  }</w:t>
      </w:r>
    </w:p>
    <w:p w14:paraId="4DC4F166" w14:textId="77777777" w:rsidR="00015CE6" w:rsidRPr="00015CE6" w:rsidRDefault="00015CE6" w:rsidP="00015CE6">
      <w:r w:rsidRPr="00015CE6">
        <w:tab/>
        <w:t xml:space="preserve">  .cr2{ cursor: crosshair; }</w:t>
      </w:r>
    </w:p>
    <w:p w14:paraId="176DC3C1" w14:textId="77777777" w:rsidR="00015CE6" w:rsidRPr="00015CE6" w:rsidRDefault="00015CE6" w:rsidP="00015CE6">
      <w:r w:rsidRPr="00015CE6">
        <w:tab/>
        <w:t xml:space="preserve">  .cr3{ cursor: e-resize; }</w:t>
      </w:r>
    </w:p>
    <w:p w14:paraId="68FB7397" w14:textId="77777777" w:rsidR="00015CE6" w:rsidRPr="00015CE6" w:rsidRDefault="00015CE6" w:rsidP="00015CE6">
      <w:r w:rsidRPr="00015CE6">
        <w:tab/>
        <w:t xml:space="preserve">  .cr4{ cursor: help; }</w:t>
      </w:r>
    </w:p>
    <w:p w14:paraId="118E55B4" w14:textId="77777777" w:rsidR="00015CE6" w:rsidRPr="00015CE6" w:rsidRDefault="00015CE6" w:rsidP="00015CE6">
      <w:r w:rsidRPr="00015CE6">
        <w:tab/>
        <w:t xml:space="preserve">  .cr5{ cursor: move; }</w:t>
      </w:r>
    </w:p>
    <w:p w14:paraId="1C7A98CF" w14:textId="77777777" w:rsidR="00015CE6" w:rsidRPr="00015CE6" w:rsidRDefault="00015CE6" w:rsidP="00015CE6">
      <w:r w:rsidRPr="00015CE6">
        <w:tab/>
        <w:t xml:space="preserve">  .cr6{ cursor: n-resize; }</w:t>
      </w:r>
    </w:p>
    <w:p w14:paraId="2644FC71" w14:textId="77777777" w:rsidR="00015CE6" w:rsidRPr="00015CE6" w:rsidRDefault="00015CE6" w:rsidP="00015CE6">
      <w:r w:rsidRPr="00015CE6">
        <w:tab/>
        <w:t xml:space="preserve">  .cr7{ cursor: not-allowed; }</w:t>
      </w:r>
    </w:p>
    <w:p w14:paraId="3F953A37" w14:textId="77777777" w:rsidR="00015CE6" w:rsidRPr="00015CE6" w:rsidRDefault="00015CE6" w:rsidP="00015CE6">
      <w:r w:rsidRPr="00015CE6">
        <w:tab/>
        <w:t xml:space="preserve">  .cr8{ cursor: pointer; }</w:t>
      </w:r>
    </w:p>
    <w:p w14:paraId="5AE72E8A" w14:textId="77777777" w:rsidR="00015CE6" w:rsidRPr="00015CE6" w:rsidRDefault="00015CE6" w:rsidP="00015CE6">
      <w:r w:rsidRPr="00015CE6">
        <w:tab/>
        <w:t xml:space="preserve">  .cr9{ cursor: progress; }</w:t>
      </w:r>
    </w:p>
    <w:p w14:paraId="71F146D0" w14:textId="77777777" w:rsidR="00015CE6" w:rsidRPr="00015CE6" w:rsidRDefault="00015CE6" w:rsidP="00015CE6">
      <w:r w:rsidRPr="00015CE6">
        <w:tab/>
        <w:t xml:space="preserve">  .cr10{ cursor: s-resize; }</w:t>
      </w:r>
    </w:p>
    <w:p w14:paraId="50367BDE" w14:textId="77777777" w:rsidR="00015CE6" w:rsidRPr="00015CE6" w:rsidRDefault="00015CE6" w:rsidP="00015CE6">
      <w:r w:rsidRPr="00015CE6">
        <w:tab/>
        <w:t xml:space="preserve">  .cr11{ cursor: text; }</w:t>
      </w:r>
    </w:p>
    <w:p w14:paraId="553AD97A" w14:textId="77777777" w:rsidR="00015CE6" w:rsidRPr="00015CE6" w:rsidRDefault="00015CE6" w:rsidP="00015CE6">
      <w:r w:rsidRPr="00015CE6">
        <w:tab/>
        <w:t xml:space="preserve">  .cr12{ cursor: url(a.png),auto; } </w:t>
      </w:r>
    </w:p>
    <w:p w14:paraId="4DB5F164" w14:textId="77777777" w:rsidR="00015CE6" w:rsidRPr="00015CE6" w:rsidRDefault="00015CE6" w:rsidP="00015CE6">
      <w:r w:rsidRPr="00015CE6">
        <w:tab/>
        <w:t xml:space="preserve">  .cr13{ cursor: wait; }</w:t>
      </w:r>
    </w:p>
    <w:p w14:paraId="57FA5B86" w14:textId="77777777" w:rsidR="00015CE6" w:rsidRPr="00015CE6" w:rsidRDefault="00015CE6" w:rsidP="00015CE6">
      <w:r w:rsidRPr="00015CE6">
        <w:tab/>
        <w:t xml:space="preserve">  .cr14{ cursor: zoom-in; }</w:t>
      </w:r>
    </w:p>
    <w:p w14:paraId="3A96077C" w14:textId="77777777" w:rsidR="00015CE6" w:rsidRPr="00015CE6" w:rsidRDefault="00015CE6" w:rsidP="00015CE6">
      <w:r w:rsidRPr="00015CE6">
        <w:tab/>
        <w:t xml:space="preserve">  .cr15{ cursor: zoom-out; }</w:t>
      </w:r>
    </w:p>
    <w:p w14:paraId="28A9F7CA" w14:textId="77777777" w:rsidR="00015CE6" w:rsidRPr="00015CE6" w:rsidRDefault="00015CE6" w:rsidP="00015CE6">
      <w:r w:rsidRPr="00015CE6">
        <w:tab/>
        <w:t>&lt;/style&gt;</w:t>
      </w:r>
    </w:p>
    <w:p w14:paraId="1B93CEC3" w14:textId="77777777" w:rsidR="00015CE6" w:rsidRPr="00015CE6" w:rsidRDefault="00015CE6" w:rsidP="00015CE6">
      <w:r w:rsidRPr="00015CE6">
        <w:t xml:space="preserve">  &lt;/head&gt;</w:t>
      </w:r>
    </w:p>
    <w:p w14:paraId="106FC22B" w14:textId="77777777" w:rsidR="00015CE6" w:rsidRPr="00015CE6" w:rsidRDefault="00015CE6" w:rsidP="00015CE6">
      <w:r w:rsidRPr="00015CE6">
        <w:t xml:space="preserve">  &lt;body&gt; </w:t>
      </w:r>
    </w:p>
    <w:p w14:paraId="2A78AF5C" w14:textId="77777777" w:rsidR="00015CE6" w:rsidRPr="00015CE6" w:rsidRDefault="00015CE6" w:rsidP="00015CE6">
      <w:r w:rsidRPr="00015CE6">
        <w:t xml:space="preserve"> </w:t>
      </w:r>
      <w:r w:rsidRPr="00015CE6">
        <w:tab/>
        <w:t>&lt;h3&gt;demo on mouse pointers&lt;/h3&gt;</w:t>
      </w:r>
    </w:p>
    <w:p w14:paraId="72EC17B0" w14:textId="77777777" w:rsidR="00015CE6" w:rsidRPr="00015CE6" w:rsidRDefault="00015CE6" w:rsidP="00015CE6">
      <w:r w:rsidRPr="00015CE6">
        <w:tab/>
        <w:t>&lt;button class="cr1"&gt;cell&lt;/button&gt;</w:t>
      </w:r>
    </w:p>
    <w:p w14:paraId="6655AEC6" w14:textId="77777777" w:rsidR="00015CE6" w:rsidRPr="00015CE6" w:rsidRDefault="00015CE6" w:rsidP="00015CE6">
      <w:r w:rsidRPr="00015CE6">
        <w:lastRenderedPageBreak/>
        <w:tab/>
        <w:t>&lt;button class="cr2"&gt;crosshair&lt;/button&gt;</w:t>
      </w:r>
    </w:p>
    <w:p w14:paraId="001EDB3E" w14:textId="77777777" w:rsidR="00015CE6" w:rsidRPr="00015CE6" w:rsidRDefault="00015CE6" w:rsidP="00015CE6">
      <w:r w:rsidRPr="00015CE6">
        <w:tab/>
        <w:t>&lt;button class="cr3"&gt;e-resize&lt;/button&gt;</w:t>
      </w:r>
    </w:p>
    <w:p w14:paraId="3ACD8FEC" w14:textId="77777777" w:rsidR="00015CE6" w:rsidRPr="00015CE6" w:rsidRDefault="00015CE6" w:rsidP="00015CE6">
      <w:r w:rsidRPr="00015CE6">
        <w:tab/>
        <w:t>&lt;button class="cr4"&gt;help&lt;/button&gt;</w:t>
      </w:r>
    </w:p>
    <w:p w14:paraId="7B1725A0" w14:textId="77777777" w:rsidR="00015CE6" w:rsidRPr="00015CE6" w:rsidRDefault="00015CE6" w:rsidP="00015CE6">
      <w:r w:rsidRPr="00015CE6">
        <w:tab/>
        <w:t>&lt;button class="cr5"&gt;move&lt;/button&gt;</w:t>
      </w:r>
    </w:p>
    <w:p w14:paraId="420B71FF" w14:textId="77777777" w:rsidR="00015CE6" w:rsidRPr="00015CE6" w:rsidRDefault="00015CE6" w:rsidP="00015CE6">
      <w:r w:rsidRPr="00015CE6">
        <w:tab/>
        <w:t>&lt;button class="cr6"&gt;n-resize&lt;/button&gt;</w:t>
      </w:r>
    </w:p>
    <w:p w14:paraId="4C211BAD" w14:textId="77777777" w:rsidR="00015CE6" w:rsidRPr="00015CE6" w:rsidRDefault="00015CE6" w:rsidP="00015CE6">
      <w:r w:rsidRPr="00015CE6">
        <w:tab/>
        <w:t>&lt;button class="cr7"&gt;not-allowed&lt;/button&gt;</w:t>
      </w:r>
    </w:p>
    <w:p w14:paraId="2D2FA619" w14:textId="77777777" w:rsidR="00015CE6" w:rsidRPr="00015CE6" w:rsidRDefault="00015CE6" w:rsidP="00015CE6">
      <w:r w:rsidRPr="00015CE6">
        <w:tab/>
        <w:t>&lt;button class="cr8"&gt;pointer&lt;/button&gt;</w:t>
      </w:r>
    </w:p>
    <w:p w14:paraId="1803D64A" w14:textId="77777777" w:rsidR="00015CE6" w:rsidRPr="00015CE6" w:rsidRDefault="00015CE6" w:rsidP="00015CE6">
      <w:r w:rsidRPr="00015CE6">
        <w:tab/>
        <w:t>&lt;button class="cr9"&gt;progress&lt;/button&gt;</w:t>
      </w:r>
    </w:p>
    <w:p w14:paraId="66409A1D" w14:textId="77777777" w:rsidR="00015CE6" w:rsidRPr="00015CE6" w:rsidRDefault="00015CE6" w:rsidP="00015CE6">
      <w:r w:rsidRPr="00015CE6">
        <w:tab/>
        <w:t>&lt;button class="cr10"&gt;s-resize&lt;/button&gt;</w:t>
      </w:r>
    </w:p>
    <w:p w14:paraId="57654471" w14:textId="77777777" w:rsidR="00015CE6" w:rsidRPr="00015CE6" w:rsidRDefault="00015CE6" w:rsidP="00015CE6">
      <w:r w:rsidRPr="00015CE6">
        <w:tab/>
        <w:t>&lt;button class="cr11"&gt;text&lt;/button&gt;</w:t>
      </w:r>
    </w:p>
    <w:p w14:paraId="62FF9132" w14:textId="77777777" w:rsidR="00015CE6" w:rsidRPr="00015CE6" w:rsidRDefault="00015CE6" w:rsidP="00015CE6">
      <w:r w:rsidRPr="00015CE6">
        <w:tab/>
        <w:t>&lt;button class="cr12"&gt;url&lt;/button&gt;</w:t>
      </w:r>
    </w:p>
    <w:p w14:paraId="01720575" w14:textId="77777777" w:rsidR="00015CE6" w:rsidRPr="00015CE6" w:rsidRDefault="00015CE6" w:rsidP="00015CE6">
      <w:r w:rsidRPr="00015CE6">
        <w:tab/>
        <w:t>&lt;button class="cr13"&gt;wait&lt;/button&gt;</w:t>
      </w:r>
    </w:p>
    <w:p w14:paraId="0E480843" w14:textId="77777777" w:rsidR="00015CE6" w:rsidRPr="00015CE6" w:rsidRDefault="00015CE6" w:rsidP="00015CE6">
      <w:r w:rsidRPr="00015CE6">
        <w:tab/>
        <w:t>&lt;button class="cr14"&gt;zoom-in&lt;/button&gt;</w:t>
      </w:r>
    </w:p>
    <w:p w14:paraId="7C71B300" w14:textId="77777777" w:rsidR="00015CE6" w:rsidRPr="00015CE6" w:rsidRDefault="00015CE6" w:rsidP="00015CE6">
      <w:r w:rsidRPr="00015CE6">
        <w:tab/>
        <w:t>&lt;button class="cr15"&gt;zoom-out&lt;/button&gt;</w:t>
      </w:r>
    </w:p>
    <w:p w14:paraId="30ED0957" w14:textId="77777777" w:rsidR="00015CE6" w:rsidRPr="00015CE6" w:rsidRDefault="00015CE6" w:rsidP="00015CE6">
      <w:r w:rsidRPr="00015CE6">
        <w:t xml:space="preserve">  &lt;/body&gt;</w:t>
      </w:r>
    </w:p>
    <w:p w14:paraId="108C13EB" w14:textId="77777777" w:rsidR="00015CE6" w:rsidRPr="00015CE6" w:rsidRDefault="00015CE6" w:rsidP="00015CE6">
      <w:r w:rsidRPr="00015CE6">
        <w:t>&lt;/html&gt;</w:t>
      </w:r>
    </w:p>
    <w:p w14:paraId="37809A54" w14:textId="77777777" w:rsidR="00015CE6" w:rsidRDefault="00015CE6"/>
    <w:sectPr w:rsidR="00015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E6"/>
    <w:rsid w:val="00015CE6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96D3"/>
  <w15:chartTrackingRefBased/>
  <w15:docId w15:val="{2289BD42-8798-4E96-BC5E-F113B32A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2026-02-14T06:54:00Z</dcterms:created>
  <dcterms:modified xsi:type="dcterms:W3CDTF">2026-02-14T06:54:00Z</dcterms:modified>
</cp:coreProperties>
</file>