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18AAB" w14:textId="196BA3C9" w:rsidR="0024089F" w:rsidRPr="00A0758D" w:rsidRDefault="0024089F">
      <w:pPr>
        <w:rPr>
          <w:b/>
          <w:bCs/>
          <w:sz w:val="28"/>
          <w:szCs w:val="28"/>
          <w:u w:val="single"/>
        </w:rPr>
      </w:pPr>
      <w:r w:rsidRPr="00A0758D">
        <w:rPr>
          <w:b/>
          <w:bCs/>
          <w:sz w:val="28"/>
          <w:szCs w:val="28"/>
          <w:u w:val="single"/>
        </w:rPr>
        <w:t>Status</w:t>
      </w:r>
      <w:r w:rsidR="006E251A" w:rsidRPr="00A0758D">
        <w:rPr>
          <w:b/>
          <w:bCs/>
          <w:sz w:val="28"/>
          <w:szCs w:val="28"/>
          <w:u w:val="single"/>
        </w:rPr>
        <w:t xml:space="preserve"> Report </w:t>
      </w:r>
    </w:p>
    <w:p w14:paraId="22360F04" w14:textId="2019FFB9" w:rsidR="00A0758D" w:rsidRDefault="00A0758D">
      <w:r>
        <w:t xml:space="preserve">Syed </w:t>
      </w:r>
      <w:proofErr w:type="spellStart"/>
      <w:r>
        <w:t>Thahirr</w:t>
      </w:r>
      <w:proofErr w:type="spellEnd"/>
      <w:r>
        <w:t xml:space="preserve"> Shahid</w:t>
      </w:r>
    </w:p>
    <w:p w14:paraId="51771DCD" w14:textId="1E183856" w:rsidR="006E251A" w:rsidRDefault="006E251A">
      <w:r>
        <w:t>N01232400</w:t>
      </w:r>
    </w:p>
    <w:p w14:paraId="2F898510" w14:textId="254BA8A7" w:rsidR="006E251A" w:rsidRDefault="006E251A">
      <w:r>
        <w:t xml:space="preserve">Lab assignment 1 </w:t>
      </w:r>
    </w:p>
    <w:p w14:paraId="6291C4C4" w14:textId="77777777" w:rsidR="006E251A" w:rsidRPr="00A0758D" w:rsidRDefault="006E251A">
      <w:pPr>
        <w:rPr>
          <w:sz w:val="24"/>
          <w:szCs w:val="24"/>
        </w:rPr>
      </w:pPr>
    </w:p>
    <w:p w14:paraId="03FB1F52" w14:textId="6D8A679C" w:rsidR="0024089F" w:rsidRPr="00A0758D" w:rsidRDefault="00A0758D">
      <w:pPr>
        <w:rPr>
          <w:sz w:val="32"/>
          <w:szCs w:val="32"/>
          <w:u w:val="single"/>
        </w:rPr>
      </w:pPr>
      <w:r w:rsidRPr="00A0758D">
        <w:rPr>
          <w:sz w:val="32"/>
          <w:szCs w:val="32"/>
          <w:u w:val="single"/>
        </w:rPr>
        <w:t>Testing</w:t>
      </w:r>
    </w:p>
    <w:p w14:paraId="21DDC2C8" w14:textId="7FE70606" w:rsidR="00216755" w:rsidRDefault="00216755">
      <w:pPr>
        <w:rPr>
          <w:u w:val="single"/>
        </w:rPr>
      </w:pPr>
      <w:r>
        <w:rPr>
          <w:u w:val="single"/>
        </w:rPr>
        <w:t>1a</w:t>
      </w:r>
    </w:p>
    <w:p w14:paraId="5CDF179A" w14:textId="0384D597" w:rsidR="00216755" w:rsidRDefault="00216755">
      <w:r>
        <w:tab/>
      </w:r>
      <w:r w:rsidR="00F65193">
        <w:t>Modified the commandserver3.c file and created the stub routines and tested it and it worked.</w:t>
      </w:r>
      <w:r w:rsidR="0021616A">
        <w:t xml:space="preserve"> I had the server and client connection and when I entered the command it called the stub function and it returned “This is in construction” because I had it return that during this process</w:t>
      </w:r>
      <w:r w:rsidR="004659A2">
        <w:t xml:space="preserve">, I knew that this was just a skeleton of the program. </w:t>
      </w:r>
    </w:p>
    <w:p w14:paraId="64A7466C" w14:textId="6AAD0B49" w:rsidR="00F65193" w:rsidRPr="00216755" w:rsidRDefault="00F65193"/>
    <w:p w14:paraId="30C539B2" w14:textId="7686865E" w:rsidR="00A0758D" w:rsidRPr="00A0758D" w:rsidRDefault="0024089F">
      <w:pPr>
        <w:rPr>
          <w:u w:val="single"/>
        </w:rPr>
      </w:pPr>
      <w:r w:rsidRPr="00A0758D">
        <w:rPr>
          <w:u w:val="single"/>
        </w:rPr>
        <w:t xml:space="preserve">1g </w:t>
      </w:r>
    </w:p>
    <w:p w14:paraId="40F2F0B2" w14:textId="7E501F6E" w:rsidR="00A0758D" w:rsidRDefault="00A0758D">
      <w:r>
        <w:tab/>
        <w:t xml:space="preserve">- </w:t>
      </w:r>
      <w:r w:rsidR="00DE4E9C">
        <w:t xml:space="preserve">At this point I have created and implemented the functions. The program works but it is still a little buggy (I found the solution to this while doing question 3). </w:t>
      </w:r>
    </w:p>
    <w:p w14:paraId="4A176A6E" w14:textId="0FB26621" w:rsidR="00A0758D" w:rsidRDefault="00A0758D">
      <w:r>
        <w:tab/>
      </w:r>
      <w:r w:rsidR="00DE4E9C">
        <w:t>This is the copy that I saved when I finished question 1 and this is how the testing went.</w:t>
      </w:r>
    </w:p>
    <w:p w14:paraId="4A04B3EA" w14:textId="51F86D0D" w:rsidR="00DE4E9C" w:rsidRDefault="00DE4E9C">
      <w:r>
        <w:rPr>
          <w:noProof/>
        </w:rPr>
        <w:drawing>
          <wp:inline distT="0" distB="0" distL="0" distR="0" wp14:anchorId="427C68B5" wp14:editId="05237EC3">
            <wp:extent cx="5943600" cy="295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628A" w14:textId="77777777" w:rsidR="00A0758D" w:rsidRDefault="00A0758D"/>
    <w:p w14:paraId="32702739" w14:textId="7C6EB7B2" w:rsidR="00A0758D" w:rsidRDefault="0024089F">
      <w:pPr>
        <w:rPr>
          <w:u w:val="single"/>
        </w:rPr>
      </w:pPr>
      <w:r w:rsidRPr="00A0758D">
        <w:rPr>
          <w:u w:val="single"/>
        </w:rPr>
        <w:t xml:space="preserve">2b </w:t>
      </w:r>
    </w:p>
    <w:p w14:paraId="3E8A1117" w14:textId="5DA8A9F6" w:rsidR="00DE4E9C" w:rsidRPr="00DE4E9C" w:rsidRDefault="00DE4E9C" w:rsidP="004602C4">
      <w:pPr>
        <w:ind w:firstLine="720"/>
      </w:pPr>
      <w:r>
        <w:lastRenderedPageBreak/>
        <w:t>Status update I implement the convert function. I created</w:t>
      </w:r>
      <w:r w:rsidR="00303BD3">
        <w:t xml:space="preserve"> a separate file and called it </w:t>
      </w:r>
      <w:proofErr w:type="spellStart"/>
      <w:r w:rsidR="00303BD3">
        <w:t>syedlocalserver</w:t>
      </w:r>
      <w:proofErr w:type="spellEnd"/>
      <w:r w:rsidR="00303BD3">
        <w:t xml:space="preserve"> where this will communicate with the </w:t>
      </w:r>
      <w:r w:rsidR="004602C4">
        <w:t xml:space="preserve">my </w:t>
      </w:r>
      <w:proofErr w:type="spellStart"/>
      <w:r w:rsidR="004602C4">
        <w:t>syedServer</w:t>
      </w:r>
      <w:proofErr w:type="spellEnd"/>
      <w:r w:rsidR="004602C4">
        <w:t xml:space="preserve"> file with the socket to return the result of the convert function. </w:t>
      </w:r>
      <w:r>
        <w:t xml:space="preserve"> </w:t>
      </w:r>
    </w:p>
    <w:p w14:paraId="1E456349" w14:textId="5F9AA749" w:rsidR="00A0758D" w:rsidRDefault="004602C4" w:rsidP="00A0758D">
      <w:pPr>
        <w:ind w:firstLine="720"/>
      </w:pPr>
      <w:r>
        <w:t xml:space="preserve">Screenshot: </w:t>
      </w:r>
    </w:p>
    <w:p w14:paraId="4B10865E" w14:textId="07152452" w:rsidR="004602C4" w:rsidRDefault="004602C4" w:rsidP="00A0758D">
      <w:pPr>
        <w:ind w:firstLine="720"/>
      </w:pPr>
      <w:r>
        <w:t>Client:</w:t>
      </w:r>
    </w:p>
    <w:p w14:paraId="1421045F" w14:textId="13C58F24" w:rsidR="004602C4" w:rsidRDefault="004602C4" w:rsidP="00A0758D">
      <w:pPr>
        <w:ind w:firstLine="720"/>
      </w:pPr>
      <w:r>
        <w:tab/>
      </w:r>
      <w:r>
        <w:rPr>
          <w:noProof/>
        </w:rPr>
        <w:drawing>
          <wp:inline distT="0" distB="0" distL="0" distR="0" wp14:anchorId="5F85D8EA" wp14:editId="2CDF762E">
            <wp:extent cx="44958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160C" w14:textId="77777777" w:rsidR="004602C4" w:rsidRDefault="004602C4" w:rsidP="00A0758D">
      <w:pPr>
        <w:ind w:firstLine="720"/>
      </w:pPr>
    </w:p>
    <w:p w14:paraId="51255374" w14:textId="1497A363" w:rsidR="00A0758D" w:rsidRDefault="00A0758D">
      <w:r>
        <w:tab/>
      </w:r>
      <w:proofErr w:type="spellStart"/>
      <w:r w:rsidR="004602C4">
        <w:t>localserverfile</w:t>
      </w:r>
      <w:proofErr w:type="spellEnd"/>
      <w:r w:rsidR="004602C4">
        <w:t>:</w:t>
      </w:r>
    </w:p>
    <w:p w14:paraId="454FF061" w14:textId="17EA5703" w:rsidR="004602C4" w:rsidRDefault="004602C4">
      <w:r>
        <w:tab/>
      </w:r>
      <w:r>
        <w:rPr>
          <w:noProof/>
        </w:rPr>
        <w:drawing>
          <wp:inline distT="0" distB="0" distL="0" distR="0" wp14:anchorId="15410B3C" wp14:editId="7B58C77F">
            <wp:extent cx="338137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DBF1" w14:textId="2E33CEF7" w:rsidR="004602C4" w:rsidRDefault="004602C4">
      <w:r>
        <w:tab/>
      </w:r>
    </w:p>
    <w:p w14:paraId="402DC062" w14:textId="3DF48806" w:rsidR="00A0758D" w:rsidRDefault="00E321FE">
      <w:r>
        <w:t>So,</w:t>
      </w:r>
      <w:r w:rsidR="004602C4">
        <w:t xml:space="preserve"> the Client communicated with the server, then when the command convert was typed the Server file successfully communicated with the </w:t>
      </w:r>
      <w:proofErr w:type="spellStart"/>
      <w:r w:rsidR="004602C4">
        <w:t>localserverpipe</w:t>
      </w:r>
      <w:proofErr w:type="spellEnd"/>
      <w:r w:rsidR="004602C4">
        <w:t xml:space="preserve"> file and returned the </w:t>
      </w:r>
      <w:r w:rsidR="002F287D">
        <w:t xml:space="preserve">converted value. </w:t>
      </w:r>
    </w:p>
    <w:p w14:paraId="187F8192" w14:textId="248D28D7" w:rsidR="002F287D" w:rsidRDefault="002F287D">
      <w:r>
        <w:t xml:space="preserve">There were a few small bugs that I came across, where the pipe still had remaining material </w:t>
      </w:r>
      <w:r w:rsidR="00E321FE">
        <w:t>(this</w:t>
      </w:r>
      <w:r>
        <w:t xml:space="preserve"> is fixed later on in question 3). </w:t>
      </w:r>
    </w:p>
    <w:p w14:paraId="72FD8305" w14:textId="1B42BFE1" w:rsidR="003F7A73" w:rsidRDefault="0024089F">
      <w:pPr>
        <w:rPr>
          <w:u w:val="single"/>
        </w:rPr>
      </w:pPr>
      <w:r w:rsidRPr="00A0758D">
        <w:rPr>
          <w:u w:val="single"/>
        </w:rPr>
        <w:t>3d</w:t>
      </w:r>
    </w:p>
    <w:p w14:paraId="6AC7D7A7" w14:textId="28F9BFF4" w:rsidR="00A0758D" w:rsidRDefault="00A0758D">
      <w:r>
        <w:tab/>
        <w:t xml:space="preserve">-  </w:t>
      </w:r>
      <w:r w:rsidR="002F287D">
        <w:t>Question 3 gave a little bit of a hard time in the beginning because as I separated my program into three the stubs, implemented function and the main program. These programs weren’t compiling properly</w:t>
      </w:r>
      <w:r w:rsidR="00E321FE">
        <w:t xml:space="preserve"> said </w:t>
      </w:r>
      <w:proofErr w:type="gramStart"/>
      <w:r w:rsidR="00E321FE">
        <w:t xml:space="preserve">“ </w:t>
      </w:r>
      <w:proofErr w:type="spellStart"/>
      <w:r w:rsidR="00E321FE">
        <w:t>Cmd</w:t>
      </w:r>
      <w:proofErr w:type="spellEnd"/>
      <w:proofErr w:type="gramEnd"/>
      <w:r w:rsidR="00E321FE">
        <w:t xml:space="preserve"> struct is undefined “ </w:t>
      </w:r>
      <w:r w:rsidR="002F287D">
        <w:t xml:space="preserve">. </w:t>
      </w:r>
      <w:r w:rsidR="00E321FE">
        <w:t>So,</w:t>
      </w:r>
      <w:r w:rsidR="002F287D">
        <w:t xml:space="preserve"> I spent hours trying to figure </w:t>
      </w:r>
      <w:r w:rsidR="00E321FE">
        <w:t xml:space="preserve">it </w:t>
      </w:r>
      <w:r w:rsidR="002F287D">
        <w:t xml:space="preserve">out </w:t>
      </w:r>
      <w:r w:rsidR="00E321FE">
        <w:t xml:space="preserve">then finally I looked carefully of the demo provided and it uses the alternate declaration method for the </w:t>
      </w:r>
      <w:proofErr w:type="spellStart"/>
      <w:r w:rsidR="00E321FE">
        <w:t>cmd</w:t>
      </w:r>
      <w:proofErr w:type="spellEnd"/>
      <w:r w:rsidR="00E321FE">
        <w:t xml:space="preserve"> method and help parallel data structure. </w:t>
      </w:r>
      <w:r w:rsidR="00D72AE7">
        <w:t>So,</w:t>
      </w:r>
      <w:r w:rsidR="00E321FE">
        <w:t xml:space="preserve"> I tried the alternate way and it worked. Everything compiled and I tested the program. First running the program, </w:t>
      </w:r>
      <w:r w:rsidR="00D72AE7">
        <w:t>and testing the command, it returned the message saying that “this is from the main program”, then in another terminal. I sent a -SIGHUP signal and so it read from the config file and changed the routines to the stub.so routines. This is how it went:</w:t>
      </w:r>
    </w:p>
    <w:p w14:paraId="1045B2CF" w14:textId="77777777" w:rsidR="00D72AE7" w:rsidRDefault="00D72AE7"/>
    <w:p w14:paraId="189A72D2" w14:textId="77777777" w:rsidR="00D72AE7" w:rsidRDefault="00D72AE7"/>
    <w:p w14:paraId="5EF0112C" w14:textId="0383D961" w:rsidR="00A0758D" w:rsidRDefault="00A0758D">
      <w:r>
        <w:lastRenderedPageBreak/>
        <w:tab/>
      </w:r>
      <w:r w:rsidR="00857CF5">
        <w:rPr>
          <w:noProof/>
        </w:rPr>
        <w:drawing>
          <wp:inline distT="0" distB="0" distL="0" distR="0" wp14:anchorId="7437092B" wp14:editId="7E67B9E4">
            <wp:extent cx="541972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575D" w14:textId="791473F8" w:rsidR="00D72AE7" w:rsidRDefault="00D72AE7"/>
    <w:p w14:paraId="319F329A" w14:textId="4B72E02D" w:rsidR="00D72AE7" w:rsidRDefault="00857CF5">
      <w:r>
        <w:rPr>
          <w:noProof/>
        </w:rPr>
        <w:drawing>
          <wp:inline distT="0" distB="0" distL="0" distR="0" wp14:anchorId="5DC790CA" wp14:editId="4C0A8A92">
            <wp:extent cx="151447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EFB9" w14:textId="70325CD4" w:rsidR="00857CF5" w:rsidRDefault="00857CF5">
      <w:r>
        <w:rPr>
          <w:noProof/>
        </w:rPr>
        <w:drawing>
          <wp:inline distT="0" distB="0" distL="0" distR="0" wp14:anchorId="57201D70" wp14:editId="1A61E50C">
            <wp:extent cx="5287617" cy="48260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068" cy="48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0598" w14:textId="1CAF4BC3" w:rsidR="00D72AE7" w:rsidRDefault="00857CF5">
      <w:r>
        <w:lastRenderedPageBreak/>
        <w:t xml:space="preserve">Testing where config file is </w:t>
      </w:r>
      <w:r w:rsidR="00AB2D8E">
        <w:t>replaced</w:t>
      </w:r>
      <w:r>
        <w:t xml:space="preserve"> with the 2</w:t>
      </w:r>
      <w:r w:rsidRPr="00857CF5">
        <w:rPr>
          <w:vertAlign w:val="superscript"/>
        </w:rPr>
        <w:t>nd</w:t>
      </w:r>
      <w:r>
        <w:t xml:space="preserve"> config file during </w:t>
      </w:r>
      <w:r w:rsidR="00AB2D8E">
        <w:t>runtime. This</w:t>
      </w:r>
      <w:r>
        <w:t xml:space="preserve"> is the whole point of this lab to see if we can dynamically change during runtime  </w:t>
      </w:r>
    </w:p>
    <w:p w14:paraId="2CD3BEA6" w14:textId="4D10012D" w:rsidR="00AB2D8E" w:rsidRDefault="00AB2D8E">
      <w:r>
        <w:rPr>
          <w:noProof/>
        </w:rPr>
        <w:drawing>
          <wp:inline distT="0" distB="0" distL="0" distR="0" wp14:anchorId="4CECF61D" wp14:editId="5793682A">
            <wp:extent cx="5943600" cy="3397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0717" w14:textId="2EFA27FC" w:rsidR="00AB2D8E" w:rsidRDefault="008C65B6">
      <w:r>
        <w:t xml:space="preserve">I sent a another </w:t>
      </w:r>
      <w:proofErr w:type="spellStart"/>
      <w:r>
        <w:t>sighup</w:t>
      </w:r>
      <w:proofErr w:type="spellEnd"/>
      <w:r>
        <w:t xml:space="preserve"> signal, </w:t>
      </w:r>
      <w:proofErr w:type="gramStart"/>
      <w:r w:rsidR="00AB2D8E">
        <w:t>So</w:t>
      </w:r>
      <w:proofErr w:type="gramEnd"/>
      <w:r w:rsidR="00AB2D8E">
        <w:t xml:space="preserve"> it successfully </w:t>
      </w:r>
      <w:r>
        <w:t xml:space="preserve">changed and is now using the implemented function library. </w:t>
      </w:r>
    </w:p>
    <w:p w14:paraId="4DDCB98D" w14:textId="25C2169D" w:rsidR="008C65B6" w:rsidRDefault="008C65B6">
      <w:proofErr w:type="spellStart"/>
      <w:r>
        <w:t>ScreenShots</w:t>
      </w:r>
      <w:proofErr w:type="spellEnd"/>
      <w:r>
        <w:t xml:space="preserve"> of working implemented functions:</w:t>
      </w:r>
    </w:p>
    <w:p w14:paraId="21200532" w14:textId="71CA901A" w:rsidR="008C65B6" w:rsidRDefault="008C65B6">
      <w:r>
        <w:rPr>
          <w:noProof/>
        </w:rPr>
        <w:drawing>
          <wp:inline distT="0" distB="0" distL="0" distR="0" wp14:anchorId="0E422005" wp14:editId="07E668BB">
            <wp:extent cx="3958581" cy="3387256"/>
            <wp:effectExtent l="0" t="0" r="444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1739"/>
                    <a:stretch/>
                  </pic:blipFill>
                  <pic:spPr bwMode="auto">
                    <a:xfrm>
                      <a:off x="0" y="0"/>
                      <a:ext cx="3979250" cy="3404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98438" w14:textId="5AAAA07A" w:rsidR="008C65B6" w:rsidRDefault="008C65B6">
      <w:r>
        <w:rPr>
          <w:noProof/>
        </w:rPr>
        <w:lastRenderedPageBreak/>
        <w:drawing>
          <wp:inline distT="0" distB="0" distL="0" distR="0" wp14:anchorId="1590574B" wp14:editId="499E5834">
            <wp:extent cx="4484536" cy="56828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640" cy="574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3D23" w14:textId="50C898B8" w:rsidR="008C65B6" w:rsidRDefault="008C65B6">
      <w:r>
        <w:t xml:space="preserve">All in </w:t>
      </w:r>
      <w:proofErr w:type="gramStart"/>
      <w:r>
        <w:t>all</w:t>
      </w:r>
      <w:proofErr w:type="gramEnd"/>
      <w:r>
        <w:t xml:space="preserve"> this program works Completely fine and made me really happy that it did!</w:t>
      </w:r>
    </w:p>
    <w:p w14:paraId="0DE6A684" w14:textId="12BBB3B1" w:rsidR="00053F83" w:rsidRPr="00A0758D" w:rsidRDefault="008C65B6" w:rsidP="008C65B6">
      <w:r>
        <w:t xml:space="preserve">Earlier in the program I was getting a lot of errors. One: the prod function returned a big number (I fixed this </w:t>
      </w:r>
      <w:r w:rsidR="00053F83">
        <w:t xml:space="preserve">by setting the variables to static so it could store the value and return it. This created another problem of the value just kept adding up. </w:t>
      </w:r>
      <w:proofErr w:type="gramStart"/>
      <w:r w:rsidR="00053F83">
        <w:t>So</w:t>
      </w:r>
      <w:proofErr w:type="gramEnd"/>
      <w:r w:rsidR="00053F83">
        <w:t xml:space="preserve"> I had to use the </w:t>
      </w:r>
      <w:proofErr w:type="spellStart"/>
      <w:r w:rsidR="00053F83">
        <w:t>memset</w:t>
      </w:r>
      <w:proofErr w:type="spellEnd"/>
      <w:r w:rsidR="00053F83">
        <w:t xml:space="preserve"> function in my variables so that it is completely empty and would return the correct results. Two: while using the files command the result stored in the pipe would not completely display and would have a bad pipe. It took time but eventually figured out that I had to change the incoming msg [] size in the client file. It was 100 previously. </w:t>
      </w:r>
    </w:p>
    <w:sectPr w:rsidR="00053F83" w:rsidRPr="00A07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E0498"/>
    <w:multiLevelType w:val="hybridMultilevel"/>
    <w:tmpl w:val="91D2B112"/>
    <w:lvl w:ilvl="0" w:tplc="B0F64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9F"/>
    <w:rsid w:val="00053F83"/>
    <w:rsid w:val="0021616A"/>
    <w:rsid w:val="00216755"/>
    <w:rsid w:val="0024089F"/>
    <w:rsid w:val="002F287D"/>
    <w:rsid w:val="00303BD3"/>
    <w:rsid w:val="003F7A73"/>
    <w:rsid w:val="004602C4"/>
    <w:rsid w:val="004659A2"/>
    <w:rsid w:val="006E251A"/>
    <w:rsid w:val="00857CF5"/>
    <w:rsid w:val="008C65B6"/>
    <w:rsid w:val="00A0758D"/>
    <w:rsid w:val="00AB2D8E"/>
    <w:rsid w:val="00CD141C"/>
    <w:rsid w:val="00D72AE7"/>
    <w:rsid w:val="00DE4E9C"/>
    <w:rsid w:val="00E321FE"/>
    <w:rsid w:val="00F6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CF39"/>
  <w15:chartTrackingRefBased/>
  <w15:docId w15:val="{A9BEED8A-3418-456A-AC8A-95D31608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11</cp:revision>
  <dcterms:created xsi:type="dcterms:W3CDTF">2020-09-22T20:19:00Z</dcterms:created>
  <dcterms:modified xsi:type="dcterms:W3CDTF">2020-09-23T03:45:00Z</dcterms:modified>
</cp:coreProperties>
</file>