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12700</wp:posOffset>
            </wp:positionH>
            <wp:positionV relativeFrom="paragraph">
              <wp:posOffset>1320800</wp:posOffset>
            </wp:positionV>
            <wp:extent cx="5267960" cy="4622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CBFAACA92FB8436185D7CB92C219D6FC_11</vt:lpwstr>
  </property>
</Properties>
</file>