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CC7A63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b/>
          <w:bCs/>
          <w:sz w:val="22"/>
          <w:szCs w:val="22"/>
          <w:lang w:val="en-US"/>
        </w:rPr>
        <w:t>SURAT PENGESAHAN</w:t>
      </w:r>
    </w:p>
    <w:p w14:paraId="3BE0743B" w14:textId="77777777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369B3AD" w14:textId="77777777" w:rsidR="00E46BD3" w:rsidRPr="00E46BD3" w:rsidRDefault="00E46BD3" w:rsidP="00CC7A6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3718EF6" w14:textId="7C11A84D" w:rsidR="001E0F15" w:rsidRPr="007D34AE" w:rsidRDefault="00E46BD3" w:rsidP="007D34AE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Judul Pengabdian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{judul_pkm}</w:t>
      </w:r>
    </w:p>
    <w:p w14:paraId="2B35BFB8" w14:textId="769571A7" w:rsidR="00E46BD3" w:rsidRP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Bidang Karya/Ilmu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{bidang_ilmu}</w:t>
      </w:r>
    </w:p>
    <w:p w14:paraId="699A4222" w14:textId="1294E3B3" w:rsidR="00E46BD3" w:rsidRP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Dosen Pelaksana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22C0A57F" w14:textId="2F220EB0" w:rsidR="00E46BD3" w:rsidRP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Lokasi Pengabdian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{tempat_pelaksanaan}</w:t>
      </w:r>
    </w:p>
    <w:p w14:paraId="613B06BC" w14:textId="086DCF25" w:rsidR="00E46BD3" w:rsidRP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Tanggal Pelaksanaan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{waktu_pelaksanaan}</w:t>
      </w:r>
    </w:p>
    <w:p w14:paraId="75217D8A" w14:textId="4A059F25" w:rsidR="00E46BD3" w:rsidRP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Biaya yang Diusulkan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</w:t>
      </w:r>
      <w:r w:rsidR="00EE58A9">
        <w:rPr>
          <w:rFonts w:ascii="Times New Roman" w:hAnsi="Times New Roman" w:cs="Times New Roman"/>
          <w:sz w:val="22"/>
          <w:szCs w:val="22"/>
          <w:lang w:val="en-US"/>
        </w:rPr>
        <w:t>besar_dana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D091C79" w14:textId="3A89D083" w:rsidR="00E46BD3" w:rsidRDefault="00E46BD3" w:rsidP="00CC7A63">
      <w:pPr>
        <w:pStyle w:val="ListParagraph"/>
        <w:numPr>
          <w:ilvl w:val="0"/>
          <w:numId w:val="1"/>
        </w:numPr>
        <w:tabs>
          <w:tab w:val="left" w:pos="2835"/>
        </w:tabs>
        <w:spacing w:after="0" w:line="360" w:lineRule="auto"/>
        <w:ind w:left="43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E46BD3">
        <w:rPr>
          <w:rFonts w:ascii="Times New Roman" w:hAnsi="Times New Roman" w:cs="Times New Roman"/>
          <w:sz w:val="22"/>
          <w:szCs w:val="22"/>
          <w:lang w:val="en-US"/>
        </w:rPr>
        <w:t>Sumber Biaya</w:t>
      </w:r>
      <w:r w:rsidR="00AE2B41">
        <w:rPr>
          <w:rFonts w:ascii="Times New Roman" w:hAnsi="Times New Roman" w:cs="Times New Roman"/>
          <w:sz w:val="22"/>
          <w:szCs w:val="22"/>
          <w:lang w:val="en-US"/>
        </w:rPr>
        <w:tab/>
        <w:t>: {sumber_dana}</w:t>
      </w:r>
    </w:p>
    <w:p w14:paraId="2CCDCE30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E0977B5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AA71AF" w14:textId="77777777" w:rsidR="00AE2B41" w:rsidRDefault="00AE2B41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396129F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Mengetahui</w:t>
            </w:r>
          </w:p>
        </w:tc>
        <w:tc>
          <w:tcPr>
            <w:tcW w:w="5002" w:type="dxa"/>
          </w:tcPr>
          <w:p w14:paraId="6E863645" w14:textId="55B2B5E9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</w:tc>
      </w:tr>
      <w:tr w:rsidR="001E0F15" w14:paraId="049CC8FA" w14:textId="77777777" w:rsidTr="001E0F15">
        <w:tc>
          <w:tcPr>
            <w:tcW w:w="5594" w:type="dxa"/>
          </w:tcPr>
          <w:p w14:paraId="0E7863E3" w14:textId="5F93407E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Dekan,</w:t>
            </w:r>
          </w:p>
        </w:tc>
        <w:tc>
          <w:tcPr>
            <w:tcW w:w="5002" w:type="dxa"/>
          </w:tcPr>
          <w:p w14:paraId="3B9CACC5" w14:textId="066ED41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Pelaksana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7BCB2614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{nama_dekan</w:t>
            </w:r>
            <w:r w:rsidR="00575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_fakulta</w:t>
            </w:r>
            <w:r w:rsidR="00C70FC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002E1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5002" w:type="dxa"/>
          </w:tcPr>
          <w:p w14:paraId="272626DD" w14:textId="25BB1436" w:rsidR="001E0F15" w:rsidRDefault="001E0F15" w:rsidP="00CC7A63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</w:tc>
      </w:tr>
    </w:tbl>
    <w:p w14:paraId="5D60F68A" w14:textId="77777777" w:rsidR="001E0F15" w:rsidRDefault="001E0F15" w:rsidP="00CC7A63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CC7A63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5"/>
      </w:tblGrid>
      <w:tr w:rsidR="001E0F15" w14:paraId="6E420886" w14:textId="77777777" w:rsidTr="001E0F15">
        <w:tc>
          <w:tcPr>
            <w:tcW w:w="10076" w:type="dxa"/>
          </w:tcPr>
          <w:p w14:paraId="756CE960" w14:textId="2C8C7EA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Menyetujui,</w:t>
            </w:r>
          </w:p>
        </w:tc>
      </w:tr>
      <w:tr w:rsidR="001E0F15" w14:paraId="283903DE" w14:textId="77777777" w:rsidTr="001E0F15">
        <w:tc>
          <w:tcPr>
            <w:tcW w:w="10076" w:type="dxa"/>
          </w:tcPr>
          <w:p w14:paraId="764DF83C" w14:textId="044002C9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 UniversitasWidya Dharma Pontianak</w:t>
            </w:r>
          </w:p>
        </w:tc>
      </w:tr>
      <w:tr w:rsidR="001E0F15" w14:paraId="3B579934" w14:textId="77777777" w:rsidTr="001E0F15">
        <w:tc>
          <w:tcPr>
            <w:tcW w:w="10076" w:type="dxa"/>
          </w:tcPr>
          <w:p w14:paraId="2E562F0C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6E09FD9A" w14:textId="77777777" w:rsidTr="001E0F15">
        <w:tc>
          <w:tcPr>
            <w:tcW w:w="10076" w:type="dxa"/>
          </w:tcPr>
          <w:p w14:paraId="2A9D426C" w14:textId="77777777" w:rsidR="001E0F15" w:rsidRDefault="001E0F15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580ECBD9" w14:textId="77777777" w:rsidTr="001E0F15">
        <w:tc>
          <w:tcPr>
            <w:tcW w:w="10076" w:type="dxa"/>
          </w:tcPr>
          <w:p w14:paraId="1052EB05" w14:textId="19927AE2" w:rsidR="001E0F15" w:rsidRDefault="00B72781" w:rsidP="00CC7A63">
            <w:pPr>
              <w:tabs>
                <w:tab w:val="left" w:pos="2835"/>
              </w:tabs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{nama_ketua_lppm}</w:t>
            </w:r>
          </w:p>
        </w:tc>
      </w:tr>
    </w:tbl>
    <w:p w14:paraId="7C11836A" w14:textId="77777777" w:rsidR="001E0F15" w:rsidRPr="00AE2B41" w:rsidRDefault="001E0F15" w:rsidP="00AE2B4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1E0F15" w:rsidRPr="00AE2B41" w:rsidSect="00E43B04"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84043" w14:textId="77777777" w:rsidR="00F96A20" w:rsidRDefault="00F96A20" w:rsidP="001E0F15">
      <w:pPr>
        <w:spacing w:after="0" w:line="240" w:lineRule="auto"/>
      </w:pPr>
      <w:r>
        <w:separator/>
      </w:r>
    </w:p>
  </w:endnote>
  <w:endnote w:type="continuationSeparator" w:id="0">
    <w:p w14:paraId="2B6894CB" w14:textId="77777777" w:rsidR="00F96A20" w:rsidRDefault="00F96A20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D4B09" w14:textId="77777777" w:rsidR="00F96A20" w:rsidRDefault="00F96A20" w:rsidP="001E0F15">
      <w:pPr>
        <w:spacing w:after="0" w:line="240" w:lineRule="auto"/>
      </w:pPr>
      <w:r>
        <w:separator/>
      </w:r>
    </w:p>
  </w:footnote>
  <w:footnote w:type="continuationSeparator" w:id="0">
    <w:p w14:paraId="44F71198" w14:textId="77777777" w:rsidR="00F96A20" w:rsidRDefault="00F96A20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60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732E5"/>
    <w:rsid w:val="001E0F15"/>
    <w:rsid w:val="0025047B"/>
    <w:rsid w:val="002B30BB"/>
    <w:rsid w:val="004646F1"/>
    <w:rsid w:val="0057558C"/>
    <w:rsid w:val="00594482"/>
    <w:rsid w:val="005C08D4"/>
    <w:rsid w:val="006477F9"/>
    <w:rsid w:val="006C532D"/>
    <w:rsid w:val="007453FF"/>
    <w:rsid w:val="00761576"/>
    <w:rsid w:val="007C6D80"/>
    <w:rsid w:val="007D34AE"/>
    <w:rsid w:val="00894A90"/>
    <w:rsid w:val="008A014B"/>
    <w:rsid w:val="00A223EE"/>
    <w:rsid w:val="00AA2870"/>
    <w:rsid w:val="00AE2B41"/>
    <w:rsid w:val="00B72781"/>
    <w:rsid w:val="00C70FC7"/>
    <w:rsid w:val="00CC7A63"/>
    <w:rsid w:val="00E01380"/>
    <w:rsid w:val="00E43B04"/>
    <w:rsid w:val="00E46BD3"/>
    <w:rsid w:val="00E85B93"/>
    <w:rsid w:val="00ED61EE"/>
    <w:rsid w:val="00EE58A9"/>
    <w:rsid w:val="00F26745"/>
    <w:rsid w:val="00F55FE3"/>
    <w:rsid w:val="00F71E7C"/>
    <w:rsid w:val="00F9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8</cp:revision>
  <dcterms:created xsi:type="dcterms:W3CDTF">2026-03-25T08:45:00Z</dcterms:created>
  <dcterms:modified xsi:type="dcterms:W3CDTF">2026-03-31T12:43:00Z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