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C5B95" w14:textId="67BE54C2" w:rsidR="00A17100" w:rsidRDefault="00F248F4">
      <w:r>
        <w:t>Sample document with first page content</w:t>
      </w:r>
      <w:bookmarkStart w:id="0" w:name="_GoBack"/>
      <w:bookmarkEnd w:id="0"/>
    </w:p>
    <w:sectPr w:rsidR="00A17100" w:rsidSect="0098527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00"/>
    <w:rsid w:val="0098527C"/>
    <w:rsid w:val="00A17100"/>
    <w:rsid w:val="00F2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5718"/>
  <w15:chartTrackingRefBased/>
  <w15:docId w15:val="{F8E70818-F8B2-41CE-BF34-22671B8B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  Jothi</dc:creator>
  <cp:keywords/>
  <dc:description/>
  <cp:lastModifiedBy>Mohanaselvam  Jothi</cp:lastModifiedBy>
  <cp:revision>3</cp:revision>
  <dcterms:created xsi:type="dcterms:W3CDTF">2020-10-23T13:53:00Z</dcterms:created>
  <dcterms:modified xsi:type="dcterms:W3CDTF">2020-10-23T13:53:00Z</dcterms:modified>
</cp:coreProperties>
</file>