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62A9E" w14:textId="2D403974" w:rsidR="00E5733D" w:rsidRDefault="00F70474" w:rsidP="00F70474">
      <w:pPr>
        <w:pStyle w:val="Title"/>
      </w:pPr>
      <w:r>
        <w:t>Common bash commands</w:t>
      </w:r>
      <w:r w:rsidR="00EF1F99">
        <w:t xml:space="preserve"> and concepts</w:t>
      </w:r>
      <w:r w:rsidR="00EF1F99">
        <w:rPr>
          <w:rFonts w:ascii="arrow" w:hAnsi="arrow"/>
        </w:rPr>
        <w:t xml:space="preserve"> </w:t>
      </w:r>
    </w:p>
    <w:p w14:paraId="2581FBCB" w14:textId="77777777" w:rsidR="00F70474" w:rsidRDefault="00F70474" w:rsidP="00F7047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0474" w14:paraId="7E44D6F9" w14:textId="77777777" w:rsidTr="0050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CE7905" w14:textId="6332D648" w:rsidR="00F70474" w:rsidRPr="00EF1F99" w:rsidRDefault="00F70474" w:rsidP="00F70474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</w:t>
            </w:r>
            <w:r w:rsidR="003200CF" w:rsidRPr="00EF1F99">
              <w:rPr>
                <w:rFonts w:ascii="Courier New" w:hAnsi="Courier New" w:cs="Courier New"/>
              </w:rPr>
              <w:t>/</w:t>
            </w:r>
            <w:r w:rsidR="00E97C0B">
              <w:rPr>
                <w:rFonts w:cs="Courier New"/>
              </w:rPr>
              <w:t>Co</w:t>
            </w:r>
            <w:r w:rsidR="003200CF"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45057ACD" w14:textId="593544FE" w:rsidR="00F70474" w:rsidRDefault="00E97C0B" w:rsidP="00F7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</w:t>
            </w:r>
            <w:r w:rsidR="00EF1F99">
              <w:t>Meaning</w:t>
            </w:r>
          </w:p>
        </w:tc>
      </w:tr>
      <w:tr w:rsidR="00505E72" w14:paraId="09BC1CC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93BBD7" w14:textId="1973AD24" w:rsidR="00505E72" w:rsidRPr="00EF1F99" w:rsidRDefault="00505E72" w:rsidP="00F70474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505E72">
              <w:rPr>
                <w:rFonts w:ascii="Courier New" w:hAnsi="Courier New" w:cs="Courier New"/>
                <w:b w:val="0"/>
                <w:bCs w:val="0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  <w:b w:val="0"/>
                <w:bCs w:val="0"/>
              </w:rPr>
              <w:t xml:space="preserve"> -s /bin/</w:t>
            </w:r>
            <w:r>
              <w:rPr>
                <w:rFonts w:ascii="Courier New" w:hAnsi="Courier New" w:cs="Courier New"/>
                <w:b w:val="0"/>
                <w:bCs w:val="0"/>
              </w:rPr>
              <w:t>SHELL</w:t>
            </w:r>
          </w:p>
        </w:tc>
        <w:tc>
          <w:tcPr>
            <w:tcW w:w="6475" w:type="dxa"/>
            <w:vAlign w:val="center"/>
          </w:tcPr>
          <w:p w14:paraId="7699EA3D" w14:textId="11DEBA00" w:rsidR="00505E72" w:rsidRDefault="00505E72" w:rsidP="00F7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default shell to </w:t>
            </w:r>
            <w:r w:rsidRPr="00505E72">
              <w:rPr>
                <w:rFonts w:ascii="Courier New" w:hAnsi="Courier New" w:cs="Courier New"/>
              </w:rPr>
              <w:t>SHELL</w:t>
            </w:r>
            <w:r>
              <w:t xml:space="preserve">; ex: </w:t>
            </w:r>
            <w:proofErr w:type="spellStart"/>
            <w:r w:rsidRPr="00505E72">
              <w:rPr>
                <w:rFonts w:ascii="Courier New" w:hAnsi="Courier New" w:cs="Courier New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</w:rPr>
              <w:t xml:space="preserve"> -s /bin/</w:t>
            </w:r>
            <w:r>
              <w:rPr>
                <w:rFonts w:ascii="Courier New" w:hAnsi="Courier New" w:cs="Courier New"/>
              </w:rPr>
              <w:t>bash</w:t>
            </w:r>
          </w:p>
        </w:tc>
      </w:tr>
      <w:tr w:rsidR="00505E72" w14:paraId="185CFDE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2D9450E" w14:textId="04EE93EA" w:rsidR="00505E72" w:rsidRPr="00505E72" w:rsidRDefault="00505E72" w:rsidP="00505E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505E72">
              <w:rPr>
                <w:rFonts w:cs="Courier New"/>
                <w:b w:val="0"/>
                <w:bCs w:val="0"/>
              </w:rPr>
              <w:t xml:space="preserve"> +</w:t>
            </w:r>
            <w:r>
              <w:rPr>
                <w:rFonts w:cs="Courier New"/>
                <w:b w:val="0"/>
                <w:bCs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</w:rPr>
              <w:t>&lt;C&gt;</w:t>
            </w:r>
          </w:p>
        </w:tc>
        <w:tc>
          <w:tcPr>
            <w:tcW w:w="6475" w:type="dxa"/>
            <w:vAlign w:val="center"/>
          </w:tcPr>
          <w:p w14:paraId="743B0C8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C46D12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F7F9C1" w14:textId="6D41F8BD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ls</w:t>
            </w:r>
          </w:p>
        </w:tc>
        <w:tc>
          <w:tcPr>
            <w:tcW w:w="6475" w:type="dxa"/>
            <w:vAlign w:val="center"/>
          </w:tcPr>
          <w:p w14:paraId="11353F2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330B89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992455" w14:textId="5CC9B4C1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EF1F99">
              <w:rPr>
                <w:rFonts w:ascii="Courier New" w:hAnsi="Courier New" w:cs="Courier New"/>
                <w:b w:val="0"/>
                <w:bCs w:val="0"/>
              </w:rPr>
              <w:t>pwd</w:t>
            </w:r>
            <w:proofErr w:type="spellEnd"/>
          </w:p>
        </w:tc>
        <w:tc>
          <w:tcPr>
            <w:tcW w:w="6475" w:type="dxa"/>
            <w:vAlign w:val="center"/>
          </w:tcPr>
          <w:p w14:paraId="02138DB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D5F9B6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F255BA9" w14:textId="3B4A6CD7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cd</w:t>
            </w:r>
          </w:p>
        </w:tc>
        <w:tc>
          <w:tcPr>
            <w:tcW w:w="6475" w:type="dxa"/>
            <w:vAlign w:val="center"/>
          </w:tcPr>
          <w:p w14:paraId="173A29BB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56BD38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D9F8FD" w14:textId="1D7F0742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.. </w:t>
            </w:r>
            <w:proofErr w:type="gramStart"/>
            <w:r w:rsidRPr="00EF1F99">
              <w:rPr>
                <w:rFonts w:cs="Courier New"/>
                <w:b w:val="0"/>
                <w:bCs w:val="0"/>
              </w:rPr>
              <w:t>and</w:t>
            </w: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 .</w:t>
            </w:r>
            <w:proofErr w:type="gramEnd"/>
          </w:p>
        </w:tc>
        <w:tc>
          <w:tcPr>
            <w:tcW w:w="6475" w:type="dxa"/>
            <w:vAlign w:val="center"/>
          </w:tcPr>
          <w:p w14:paraId="1031E6B1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82DCA5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9F3AA8" w14:textId="4B9045DC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~</w:t>
            </w:r>
          </w:p>
        </w:tc>
        <w:tc>
          <w:tcPr>
            <w:tcW w:w="6475" w:type="dxa"/>
            <w:vAlign w:val="center"/>
          </w:tcPr>
          <w:p w14:paraId="1B9A43F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FC812E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B78E18" w14:textId="7F67D5C0" w:rsidR="00505E72" w:rsidRPr="00EF1F99" w:rsidRDefault="00505E72" w:rsidP="00505E72">
            <w:pPr>
              <w:rPr>
                <w:rFonts w:cs="Courier New"/>
                <w:b w:val="0"/>
                <w:bCs w:val="0"/>
              </w:rPr>
            </w:pPr>
            <w:r w:rsidRPr="00EF1F99">
              <w:rPr>
                <w:rFonts w:cs="Courier New"/>
                <w:b w:val="0"/>
                <w:bCs w:val="0"/>
              </w:rPr>
              <w:t>Absolute vs relative path</w:t>
            </w:r>
          </w:p>
        </w:tc>
        <w:tc>
          <w:tcPr>
            <w:tcW w:w="6475" w:type="dxa"/>
            <w:vAlign w:val="center"/>
          </w:tcPr>
          <w:p w14:paraId="1FD3148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AB1D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B4106E" w14:textId="74F7091A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&lt;Tab&gt;</w:t>
            </w:r>
            <w:r w:rsidRPr="00654CD9">
              <w:rPr>
                <w:rFonts w:cs="Courier New"/>
                <w:b w:val="0"/>
                <w:bCs w:val="0"/>
              </w:rPr>
              <w:t xml:space="preserve"> complete</w:t>
            </w:r>
          </w:p>
        </w:tc>
        <w:tc>
          <w:tcPr>
            <w:tcW w:w="6475" w:type="dxa"/>
            <w:vAlign w:val="center"/>
          </w:tcPr>
          <w:p w14:paraId="72E7120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946F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6771170" w14:textId="303B2ABD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/</w:t>
            </w:r>
          </w:p>
        </w:tc>
        <w:tc>
          <w:tcPr>
            <w:tcW w:w="6475" w:type="dxa"/>
            <w:vAlign w:val="center"/>
          </w:tcPr>
          <w:p w14:paraId="40E4CB5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F94F5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98B06A8" w14:textId="6FD3DAAB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pushd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F1F99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popd</w:t>
            </w:r>
            <w:proofErr w:type="spellEnd"/>
          </w:p>
        </w:tc>
        <w:tc>
          <w:tcPr>
            <w:tcW w:w="6475" w:type="dxa"/>
            <w:vAlign w:val="center"/>
          </w:tcPr>
          <w:p w14:paraId="258B3EE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DAAAC7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F21F20" w14:textId="5FA8141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history</w:t>
            </w:r>
          </w:p>
        </w:tc>
        <w:tc>
          <w:tcPr>
            <w:tcW w:w="6475" w:type="dxa"/>
            <w:vAlign w:val="center"/>
          </w:tcPr>
          <w:p w14:paraId="77A0C4C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F4728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C6515" w14:textId="0B345FD1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97C0B">
              <w:rPr>
                <w:rFonts w:cs="Courier New"/>
                <w:b w:val="0"/>
                <w:bCs w:val="0"/>
              </w:rPr>
              <w:t>↑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↓</w:t>
            </w:r>
          </w:p>
        </w:tc>
        <w:tc>
          <w:tcPr>
            <w:tcW w:w="6475" w:type="dxa"/>
            <w:vAlign w:val="center"/>
          </w:tcPr>
          <w:p w14:paraId="500E919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9684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5780CA4" w14:textId="27AEF43D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&lt;Ctrl&gt; </w:t>
            </w:r>
            <w:r w:rsidRPr="00E97C0B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&lt;R&gt;</w:t>
            </w:r>
          </w:p>
        </w:tc>
        <w:tc>
          <w:tcPr>
            <w:tcW w:w="6475" w:type="dxa"/>
            <w:vAlign w:val="center"/>
          </w:tcPr>
          <w:p w14:paraId="2989C6A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C85DE0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F7CAB66" w14:textId="29A5A72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mkdir</w:t>
            </w:r>
            <w:proofErr w:type="spellEnd"/>
          </w:p>
        </w:tc>
        <w:tc>
          <w:tcPr>
            <w:tcW w:w="6475" w:type="dxa"/>
            <w:vAlign w:val="center"/>
          </w:tcPr>
          <w:p w14:paraId="1CC8558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88772F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55DF889" w14:textId="31ACE7A0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touch</w:t>
            </w:r>
          </w:p>
        </w:tc>
        <w:tc>
          <w:tcPr>
            <w:tcW w:w="6475" w:type="dxa"/>
            <w:vAlign w:val="center"/>
          </w:tcPr>
          <w:p w14:paraId="211472D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AC89E5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DF08AD4" w14:textId="7FA100A5" w:rsidR="00505E72" w:rsidRPr="003E32C3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&gt; </w:t>
            </w:r>
            <w:r w:rsidRPr="003E32C3">
              <w:rPr>
                <w:rFonts w:cs="Courier New"/>
                <w:b w:val="0"/>
                <w:bCs w:val="0"/>
              </w:rPr>
              <w:t>and</w:t>
            </w: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 &gt;&gt;</w:t>
            </w:r>
          </w:p>
        </w:tc>
        <w:tc>
          <w:tcPr>
            <w:tcW w:w="6475" w:type="dxa"/>
            <w:vAlign w:val="center"/>
          </w:tcPr>
          <w:p w14:paraId="400AD63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621A9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DA3D9" w14:textId="79969C7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cp</w:t>
            </w:r>
          </w:p>
        </w:tc>
        <w:tc>
          <w:tcPr>
            <w:tcW w:w="6475" w:type="dxa"/>
            <w:vAlign w:val="center"/>
          </w:tcPr>
          <w:p w14:paraId="56B394D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570245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C07310" w14:textId="217045EB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mv</w:t>
            </w:r>
          </w:p>
        </w:tc>
        <w:tc>
          <w:tcPr>
            <w:tcW w:w="6475" w:type="dxa"/>
            <w:vAlign w:val="center"/>
          </w:tcPr>
          <w:p w14:paraId="4E0AF54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3E433AB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59EC06F" w14:textId="3AC3FED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rm</w:t>
            </w:r>
          </w:p>
        </w:tc>
        <w:tc>
          <w:tcPr>
            <w:tcW w:w="6475" w:type="dxa"/>
            <w:vAlign w:val="center"/>
          </w:tcPr>
          <w:p w14:paraId="06491F52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790CE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F6DEC" w14:textId="5C6F15DC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rmdir</w:t>
            </w:r>
            <w:proofErr w:type="spellEnd"/>
          </w:p>
        </w:tc>
        <w:tc>
          <w:tcPr>
            <w:tcW w:w="6475" w:type="dxa"/>
            <w:vAlign w:val="center"/>
          </w:tcPr>
          <w:p w14:paraId="2418E0E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BC1784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592226" w14:textId="5ECBDEF9" w:rsidR="00505E72" w:rsidRPr="005A222E" w:rsidRDefault="00505E72" w:rsidP="00505E72">
            <w:pPr>
              <w:rPr>
                <w:rFonts w:cs="Courier New"/>
                <w:b w:val="0"/>
                <w:bCs w:val="0"/>
              </w:rPr>
            </w:pPr>
            <w:r w:rsidRPr="005A222E">
              <w:rPr>
                <w:rFonts w:cs="Courier New"/>
                <w:b w:val="0"/>
                <w:bCs w:val="0"/>
              </w:rPr>
              <w:t>Flags (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</w:t>
            </w:r>
            <w:r w:rsidRPr="005A222E">
              <w:rPr>
                <w:rFonts w:cs="Courier New"/>
                <w:b w:val="0"/>
                <w:bCs w:val="0"/>
              </w:rPr>
              <w:t xml:space="preserve"> or 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--</w:t>
            </w:r>
            <w:r w:rsidRPr="005A222E">
              <w:rPr>
                <w:rFonts w:cs="Courier New"/>
                <w:b w:val="0"/>
                <w:bCs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F7FFAB3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E6670C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2D09418" w14:textId="0FE4BBA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 -r</w:t>
            </w:r>
          </w:p>
        </w:tc>
        <w:tc>
          <w:tcPr>
            <w:tcW w:w="6475" w:type="dxa"/>
            <w:vAlign w:val="center"/>
          </w:tcPr>
          <w:p w14:paraId="06CE2B7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696755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05DFD5" w14:textId="56665B6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ls -l -a -h -G</w:t>
            </w:r>
          </w:p>
        </w:tc>
        <w:tc>
          <w:tcPr>
            <w:tcW w:w="6475" w:type="dxa"/>
            <w:vAlign w:val="center"/>
          </w:tcPr>
          <w:p w14:paraId="2368CD3D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6E0A1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3776C23" w14:textId="1096FB3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man</w:t>
            </w:r>
          </w:p>
        </w:tc>
        <w:tc>
          <w:tcPr>
            <w:tcW w:w="6475" w:type="dxa"/>
            <w:vAlign w:val="center"/>
          </w:tcPr>
          <w:p w14:paraId="577C5FA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7DB9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915191" w14:textId="53D6C408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cat</w:t>
            </w:r>
          </w:p>
        </w:tc>
        <w:tc>
          <w:tcPr>
            <w:tcW w:w="6475" w:type="dxa"/>
            <w:vAlign w:val="center"/>
          </w:tcPr>
          <w:p w14:paraId="0AF2EC1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500" w14:paraId="5CF4A2F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1E13BF" w14:textId="3890B92C" w:rsidR="00D04500" w:rsidRDefault="00D04500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head </w:t>
            </w:r>
            <w:r w:rsidRPr="004C54FE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tail</w:t>
            </w:r>
          </w:p>
        </w:tc>
        <w:tc>
          <w:tcPr>
            <w:tcW w:w="6475" w:type="dxa"/>
            <w:vAlign w:val="center"/>
          </w:tcPr>
          <w:p w14:paraId="1AE84D92" w14:textId="77777777" w:rsidR="00D04500" w:rsidRDefault="00D04500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C5E49A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4355329" w14:textId="74D1AB3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less</w:t>
            </w:r>
          </w:p>
        </w:tc>
        <w:tc>
          <w:tcPr>
            <w:tcW w:w="6475" w:type="dxa"/>
            <w:vAlign w:val="center"/>
          </w:tcPr>
          <w:p w14:paraId="4CC428C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D959F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6B639C" w14:textId="5D225268" w:rsidR="001A7CA9" w:rsidRPr="002625AE" w:rsidRDefault="001A7CA9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grep</w:t>
            </w:r>
          </w:p>
        </w:tc>
        <w:tc>
          <w:tcPr>
            <w:tcW w:w="6475" w:type="dxa"/>
            <w:vAlign w:val="center"/>
          </w:tcPr>
          <w:p w14:paraId="0DD91F62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22396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3719208" w14:textId="5485E255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| </w:t>
            </w:r>
            <w:r>
              <w:rPr>
                <w:rFonts w:cs="Courier New"/>
                <w:b w:val="0"/>
                <w:bCs w:val="0"/>
              </w:rPr>
              <w:t>(pipe)</w:t>
            </w:r>
          </w:p>
        </w:tc>
        <w:tc>
          <w:tcPr>
            <w:tcW w:w="6475" w:type="dxa"/>
            <w:vAlign w:val="center"/>
          </w:tcPr>
          <w:p w14:paraId="66FC24FB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4B4681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9FFC7D2" w14:textId="15039496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sed ‘s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g’</w:t>
            </w:r>
          </w:p>
        </w:tc>
        <w:tc>
          <w:tcPr>
            <w:tcW w:w="6475" w:type="dxa"/>
            <w:vAlign w:val="center"/>
          </w:tcPr>
          <w:p w14:paraId="54A18D3E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59911B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786BE8" w14:textId="645906FF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awk 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‘{print $</w:t>
            </w:r>
            <w:r w:rsidR="00573869">
              <w:rPr>
                <w:rFonts w:ascii="Courier New" w:hAnsi="Courier New" w:cs="Courier New"/>
                <w:b w:val="0"/>
                <w:bCs w:val="0"/>
              </w:rPr>
              <w:t>Y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}’</w:t>
            </w:r>
          </w:p>
        </w:tc>
        <w:tc>
          <w:tcPr>
            <w:tcW w:w="6475" w:type="dxa"/>
            <w:vAlign w:val="center"/>
          </w:tcPr>
          <w:p w14:paraId="57D0855C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4855AC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36AB781" w14:textId="3C738D4A" w:rsidR="001A7CA9" w:rsidRDefault="005E2E98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ln -s</w:t>
            </w:r>
          </w:p>
        </w:tc>
        <w:tc>
          <w:tcPr>
            <w:tcW w:w="6475" w:type="dxa"/>
            <w:vAlign w:val="center"/>
          </w:tcPr>
          <w:p w14:paraId="000E86CA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41E3703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91FFFA1" w14:textId="4B838398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whoami</w:t>
            </w:r>
            <w:proofErr w:type="spellEnd"/>
          </w:p>
        </w:tc>
        <w:tc>
          <w:tcPr>
            <w:tcW w:w="6475" w:type="dxa"/>
            <w:vAlign w:val="center"/>
          </w:tcPr>
          <w:p w14:paraId="6B9EB06F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5EC1F3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A6B1CA8" w14:textId="3146BA6D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which</w:t>
            </w:r>
          </w:p>
        </w:tc>
        <w:tc>
          <w:tcPr>
            <w:tcW w:w="6475" w:type="dxa"/>
            <w:vAlign w:val="center"/>
          </w:tcPr>
          <w:p w14:paraId="6A3718DE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4BA921" w14:textId="77777777" w:rsidR="00F70474" w:rsidRDefault="00F70474" w:rsidP="00F70474"/>
    <w:p w14:paraId="11F79517" w14:textId="77777777" w:rsidR="00C55396" w:rsidRDefault="00C55396" w:rsidP="00F70474"/>
    <w:p w14:paraId="68E3DD66" w14:textId="6C3F8695" w:rsidR="00C55396" w:rsidRDefault="006D2AF8" w:rsidP="006D2AF8">
      <w:pPr>
        <w:pStyle w:val="Heading1"/>
      </w:pPr>
      <w:r>
        <w:t xml:space="preserve">Common </w:t>
      </w:r>
      <w:r w:rsidRPr="006D2AF8">
        <w:rPr>
          <w:rFonts w:ascii="Courier New" w:hAnsi="Courier New" w:cs="Courier New"/>
        </w:rPr>
        <w:t>vim</w:t>
      </w:r>
      <w:r>
        <w:t xml:space="preserve"> commands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D2AF8" w14:paraId="135614CE" w14:textId="77777777" w:rsidTr="00A8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6DD7D8" w14:textId="77777777" w:rsidR="006D2AF8" w:rsidRPr="00EF1F99" w:rsidRDefault="006D2AF8" w:rsidP="00A83011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Command/</w:t>
            </w:r>
            <w:r>
              <w:rPr>
                <w:rFonts w:cs="Courier New"/>
              </w:rPr>
              <w:t>Co</w:t>
            </w:r>
            <w:r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0CFE502A" w14:textId="77777777" w:rsidR="006D2AF8" w:rsidRDefault="006D2AF8" w:rsidP="00A8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does/Meaning</w:t>
            </w:r>
          </w:p>
        </w:tc>
      </w:tr>
      <w:tr w:rsidR="006D2AF8" w14:paraId="7277C5B1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868E97E" w14:textId="0D6ACE4B" w:rsidR="006D2AF8" w:rsidRPr="00EF1F99" w:rsidRDefault="00CE0C6B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i</w:t>
            </w:r>
            <w:proofErr w:type="spellEnd"/>
          </w:p>
        </w:tc>
        <w:tc>
          <w:tcPr>
            <w:tcW w:w="6475" w:type="dxa"/>
            <w:vAlign w:val="center"/>
          </w:tcPr>
          <w:p w14:paraId="1BD26BA1" w14:textId="5578BF9A" w:rsidR="006D2AF8" w:rsidRDefault="006D2AF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494" w14:paraId="697BF9CC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7BC3102" w14:textId="542AE811" w:rsidR="00A96494" w:rsidRDefault="00A96494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</w:t>
            </w:r>
          </w:p>
        </w:tc>
        <w:tc>
          <w:tcPr>
            <w:tcW w:w="6475" w:type="dxa"/>
            <w:vAlign w:val="center"/>
          </w:tcPr>
          <w:p w14:paraId="09B114EA" w14:textId="77777777" w:rsidR="00A96494" w:rsidRDefault="00A96494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E55" w14:paraId="0AF7C049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916EE91" w14:textId="5D985E73" w:rsidR="00B93E55" w:rsidRDefault="00B93E55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u</w:t>
            </w:r>
          </w:p>
        </w:tc>
        <w:tc>
          <w:tcPr>
            <w:tcW w:w="6475" w:type="dxa"/>
            <w:vAlign w:val="center"/>
          </w:tcPr>
          <w:p w14:paraId="5FCB07D1" w14:textId="77777777" w:rsidR="00B93E55" w:rsidRDefault="00B93E55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467" w14:paraId="0E909492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1B24EE" w14:textId="11EABC92" w:rsidR="00670467" w:rsidRDefault="0067046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O </w:t>
            </w:r>
            <w:r w:rsidRPr="00670467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o</w:t>
            </w:r>
          </w:p>
        </w:tc>
        <w:tc>
          <w:tcPr>
            <w:tcW w:w="6475" w:type="dxa"/>
            <w:vAlign w:val="center"/>
          </w:tcPr>
          <w:p w14:paraId="1E6472B0" w14:textId="77777777" w:rsidR="00670467" w:rsidRDefault="00670467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4D9" w14:paraId="6FCC41B2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0986022" w14:textId="5F464314" w:rsidR="007E44D9" w:rsidRDefault="00087D93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</w:t>
            </w:r>
            <w:r w:rsidR="00670467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670467" w:rsidRPr="00670467">
              <w:rPr>
                <w:rFonts w:cs="Courier New"/>
                <w:b w:val="0"/>
                <w:bCs w:val="0"/>
              </w:rPr>
              <w:t>and</w:t>
            </w:r>
            <w:r w:rsidR="00670467">
              <w:rPr>
                <w:rFonts w:ascii="Courier New" w:hAnsi="Courier New" w:cs="Courier New"/>
                <w:b w:val="0"/>
                <w:bCs w:val="0"/>
              </w:rPr>
              <w:t xml:space="preserve"> gg</w:t>
            </w:r>
          </w:p>
        </w:tc>
        <w:tc>
          <w:tcPr>
            <w:tcW w:w="6475" w:type="dxa"/>
            <w:vAlign w:val="center"/>
          </w:tcPr>
          <w:p w14:paraId="30ACC9F3" w14:textId="77777777" w:rsidR="007E44D9" w:rsidRDefault="007E44D9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D93" w14:paraId="438A9840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063DE93" w14:textId="7EBD4204" w:rsidR="00087D93" w:rsidRDefault="00E2581D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w </w:t>
            </w:r>
            <w:r w:rsidRPr="00E2581D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b</w:t>
            </w:r>
          </w:p>
        </w:tc>
        <w:tc>
          <w:tcPr>
            <w:tcW w:w="6475" w:type="dxa"/>
            <w:vAlign w:val="center"/>
          </w:tcPr>
          <w:p w14:paraId="425EA271" w14:textId="77777777" w:rsidR="00087D93" w:rsidRDefault="00087D93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4CD" w14:paraId="43109E74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83E5C4" w14:textId="02FA3063" w:rsidR="006564CD" w:rsidRDefault="00B3151F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d </w:t>
            </w:r>
            <w:r w:rsidRPr="00B3151F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dd</w:t>
            </w:r>
          </w:p>
        </w:tc>
        <w:tc>
          <w:tcPr>
            <w:tcW w:w="6475" w:type="dxa"/>
            <w:vAlign w:val="center"/>
          </w:tcPr>
          <w:p w14:paraId="1E126746" w14:textId="77777777" w:rsidR="006564CD" w:rsidRDefault="006564CD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868" w14:paraId="1FC2483B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96260A1" w14:textId="362A3854" w:rsidR="00504868" w:rsidRDefault="00190B38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v</w:t>
            </w:r>
          </w:p>
        </w:tc>
        <w:tc>
          <w:tcPr>
            <w:tcW w:w="6475" w:type="dxa"/>
            <w:vAlign w:val="center"/>
          </w:tcPr>
          <w:p w14:paraId="6E21BFA6" w14:textId="77777777" w:rsidR="00504868" w:rsidRDefault="0050486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A68" w14:paraId="2BCD211C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7DA6974" w14:textId="20BEEC3C" w:rsidR="00007A68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V</w:t>
            </w:r>
          </w:p>
        </w:tc>
        <w:tc>
          <w:tcPr>
            <w:tcW w:w="6475" w:type="dxa"/>
            <w:vAlign w:val="center"/>
          </w:tcPr>
          <w:p w14:paraId="610C3153" w14:textId="77777777" w:rsidR="00007A68" w:rsidRDefault="00007A6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938" w14:paraId="1B8A7036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AE4AEE3" w14:textId="7D9AE986" w:rsidR="00CF7938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190B38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>v</w:t>
            </w:r>
          </w:p>
        </w:tc>
        <w:tc>
          <w:tcPr>
            <w:tcW w:w="6475" w:type="dxa"/>
            <w:vAlign w:val="center"/>
          </w:tcPr>
          <w:p w14:paraId="3216460F" w14:textId="77777777" w:rsidR="00CF7938" w:rsidRDefault="00CF793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F9C" w14:paraId="4B6AB0D5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57E8F87" w14:textId="3AFDA2E1" w:rsidR="001F7F9C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x</w:t>
            </w:r>
          </w:p>
        </w:tc>
        <w:tc>
          <w:tcPr>
            <w:tcW w:w="6475" w:type="dxa"/>
            <w:vAlign w:val="center"/>
          </w:tcPr>
          <w:p w14:paraId="6354E88F" w14:textId="77777777" w:rsidR="001F7F9C" w:rsidRDefault="001F7F9C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F9C" w14:paraId="50C03716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80FA57" w14:textId="2F5E6C7A" w:rsidR="001F7F9C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y</w:t>
            </w:r>
          </w:p>
        </w:tc>
        <w:tc>
          <w:tcPr>
            <w:tcW w:w="6475" w:type="dxa"/>
            <w:vAlign w:val="center"/>
          </w:tcPr>
          <w:p w14:paraId="2E10ACC1" w14:textId="77777777" w:rsidR="001F7F9C" w:rsidRDefault="001F7F9C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3C" w14:paraId="2FF0ADAA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3488ED" w14:textId="54745CE2" w:rsidR="009A213C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p</w:t>
            </w:r>
          </w:p>
        </w:tc>
        <w:tc>
          <w:tcPr>
            <w:tcW w:w="6475" w:type="dxa"/>
            <w:vAlign w:val="center"/>
          </w:tcPr>
          <w:p w14:paraId="6E759561" w14:textId="77777777" w:rsidR="009A213C" w:rsidRDefault="009A213C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347" w14:paraId="1C50CB8E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5BCC6F4" w14:textId="6178C1E4" w:rsidR="00646347" w:rsidRDefault="0064634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:</w:t>
            </w:r>
            <w:r w:rsidR="00624760">
              <w:rPr>
                <w:rFonts w:ascii="Courier New" w:hAnsi="Courier New" w:cs="Courier New"/>
                <w:b w:val="0"/>
                <w:bCs w:val="0"/>
              </w:rPr>
              <w:t>w</w:t>
            </w:r>
            <w:proofErr w:type="gramEnd"/>
          </w:p>
        </w:tc>
        <w:tc>
          <w:tcPr>
            <w:tcW w:w="6475" w:type="dxa"/>
            <w:vAlign w:val="center"/>
          </w:tcPr>
          <w:p w14:paraId="26295FE6" w14:textId="77777777" w:rsidR="00646347" w:rsidRDefault="00646347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760" w14:paraId="72D93454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13CA618" w14:textId="11A1BDC5" w:rsidR="00624760" w:rsidRDefault="00624760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:q</w:t>
            </w:r>
            <w:proofErr w:type="gramEnd"/>
          </w:p>
        </w:tc>
        <w:tc>
          <w:tcPr>
            <w:tcW w:w="6475" w:type="dxa"/>
            <w:vAlign w:val="center"/>
          </w:tcPr>
          <w:p w14:paraId="0EBC8F7C" w14:textId="77777777" w:rsidR="00624760" w:rsidRDefault="00624760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760" w14:paraId="5363E9F1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800AC48" w14:textId="31EB4B55" w:rsidR="00624760" w:rsidRDefault="00624760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</w:rPr>
              <w:t>:%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</w:rPr>
              <w:t>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 w:rsidR="00041DDC"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 w:rsidR="00041DDC"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 w:rsidR="00041DDC">
              <w:rPr>
                <w:rFonts w:ascii="Courier New" w:hAnsi="Courier New" w:cs="Courier New"/>
                <w:b w:val="0"/>
                <w:bCs w:val="0"/>
              </w:rPr>
              <w:t>g</w:t>
            </w:r>
          </w:p>
        </w:tc>
        <w:tc>
          <w:tcPr>
            <w:tcW w:w="6475" w:type="dxa"/>
            <w:vAlign w:val="center"/>
          </w:tcPr>
          <w:p w14:paraId="5CDE3353" w14:textId="77777777" w:rsidR="00624760" w:rsidRDefault="00624760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118" w14:paraId="516B328F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6367D75" w14:textId="5796F2E8" w:rsidR="00127118" w:rsidRDefault="00C329B7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&gt;</w:t>
            </w:r>
            <w:r w:rsidR="000E686E">
              <w:rPr>
                <w:rFonts w:ascii="Courier New" w:hAnsi="Courier New" w:cs="Courier New"/>
                <w:b w:val="0"/>
                <w:bCs w:val="0"/>
              </w:rPr>
              <w:t xml:space="preserve"> and &lt;</w:t>
            </w:r>
          </w:p>
        </w:tc>
        <w:tc>
          <w:tcPr>
            <w:tcW w:w="6475" w:type="dxa"/>
            <w:vAlign w:val="center"/>
          </w:tcPr>
          <w:p w14:paraId="7377AE6B" w14:textId="77777777" w:rsidR="00127118" w:rsidRDefault="00127118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86E" w14:paraId="45904B75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48584E" w14:textId="4BABAE88" w:rsidR="000E686E" w:rsidRDefault="000E686E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.</w:t>
            </w:r>
          </w:p>
        </w:tc>
        <w:tc>
          <w:tcPr>
            <w:tcW w:w="6475" w:type="dxa"/>
            <w:vAlign w:val="center"/>
          </w:tcPr>
          <w:p w14:paraId="64705C42" w14:textId="77777777" w:rsidR="000E686E" w:rsidRDefault="000E686E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5A2" w14:paraId="3A9FA0F9" w14:textId="77777777" w:rsidTr="00A8301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90D62C1" w14:textId="446D6A9B" w:rsidR="00DA35A2" w:rsidRDefault="00DA35A2" w:rsidP="00A83011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gqap</w:t>
            </w:r>
          </w:p>
        </w:tc>
        <w:tc>
          <w:tcPr>
            <w:tcW w:w="6475" w:type="dxa"/>
            <w:vAlign w:val="center"/>
          </w:tcPr>
          <w:p w14:paraId="11927503" w14:textId="77777777" w:rsidR="00DA35A2" w:rsidRDefault="00DA35A2" w:rsidP="00A8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B1191" w14:textId="77777777" w:rsidR="006D2AF8" w:rsidRPr="006D2AF8" w:rsidRDefault="006D2AF8" w:rsidP="006D2AF8"/>
    <w:sectPr w:rsidR="006D2AF8" w:rsidRPr="006D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ro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C54FE"/>
    <w:rsid w:val="00504868"/>
    <w:rsid w:val="00505E72"/>
    <w:rsid w:val="005546C2"/>
    <w:rsid w:val="00573869"/>
    <w:rsid w:val="005A222E"/>
    <w:rsid w:val="005E2E98"/>
    <w:rsid w:val="00624760"/>
    <w:rsid w:val="00646347"/>
    <w:rsid w:val="00654CD9"/>
    <w:rsid w:val="006564CD"/>
    <w:rsid w:val="00670467"/>
    <w:rsid w:val="006D2AF8"/>
    <w:rsid w:val="006E6DBC"/>
    <w:rsid w:val="006F7E1E"/>
    <w:rsid w:val="007812AF"/>
    <w:rsid w:val="007E44D9"/>
    <w:rsid w:val="008B605E"/>
    <w:rsid w:val="009A213C"/>
    <w:rsid w:val="009E6DB8"/>
    <w:rsid w:val="00A01F55"/>
    <w:rsid w:val="00A96494"/>
    <w:rsid w:val="00AC045E"/>
    <w:rsid w:val="00B0278F"/>
    <w:rsid w:val="00B3151F"/>
    <w:rsid w:val="00B65938"/>
    <w:rsid w:val="00B93E55"/>
    <w:rsid w:val="00BC14AB"/>
    <w:rsid w:val="00C329B7"/>
    <w:rsid w:val="00C55396"/>
    <w:rsid w:val="00CE0C6B"/>
    <w:rsid w:val="00CF7938"/>
    <w:rsid w:val="00D04500"/>
    <w:rsid w:val="00D17F8F"/>
    <w:rsid w:val="00DA35A2"/>
    <w:rsid w:val="00E2581D"/>
    <w:rsid w:val="00E5733D"/>
    <w:rsid w:val="00E97C0B"/>
    <w:rsid w:val="00EF1F99"/>
    <w:rsid w:val="00F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Capano</cp:lastModifiedBy>
  <cp:revision>40</cp:revision>
  <dcterms:created xsi:type="dcterms:W3CDTF">2024-08-06T16:01:00Z</dcterms:created>
  <dcterms:modified xsi:type="dcterms:W3CDTF">2024-08-07T21:09:00Z</dcterms:modified>
</cp:coreProperties>
</file>