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74649" w14:textId="444920B3" w:rsidR="00140755" w:rsidRPr="00140755" w:rsidRDefault="002A419C" w:rsidP="0014075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Roboto" w:eastAsia="Times New Roman" w:hAnsi="Roboto" w:cs="Times New Roman"/>
          <w:color w:val="2D89E1"/>
          <w:kern w:val="36"/>
          <w:sz w:val="48"/>
          <w:szCs w:val="48"/>
          <w:lang w:eastAsia="es-PE"/>
        </w:rPr>
      </w:pPr>
      <w:r>
        <w:rPr>
          <w:rFonts w:ascii="Roboto" w:eastAsia="Times New Roman" w:hAnsi="Roboto" w:cs="Times New Roman"/>
          <w:color w:val="2D89E1"/>
          <w:kern w:val="36"/>
          <w:sz w:val="48"/>
          <w:szCs w:val="48"/>
          <w:lang w:eastAsia="es-PE"/>
        </w:rPr>
        <w:t>Segunda</w:t>
      </w:r>
      <w:r w:rsidR="00140755" w:rsidRPr="00140755">
        <w:rPr>
          <w:rFonts w:ascii="Roboto" w:eastAsia="Times New Roman" w:hAnsi="Roboto" w:cs="Times New Roman"/>
          <w:color w:val="2D89E1"/>
          <w:kern w:val="36"/>
          <w:sz w:val="48"/>
          <w:szCs w:val="48"/>
          <w:lang w:eastAsia="es-PE"/>
        </w:rPr>
        <w:t xml:space="preserve"> convocatoria de Proyectos </w:t>
      </w:r>
      <w:r w:rsidR="00140755" w:rsidRPr="009938A4">
        <w:rPr>
          <w:rFonts w:ascii="Roboto" w:eastAsia="Times New Roman" w:hAnsi="Roboto" w:cs="Times New Roman"/>
          <w:b/>
          <w:color w:val="E36C0A" w:themeColor="accent6" w:themeShade="BF"/>
          <w:kern w:val="36"/>
          <w:sz w:val="48"/>
          <w:szCs w:val="48"/>
          <w:lang w:eastAsia="es-PE"/>
        </w:rPr>
        <w:t>Innovadores de Base Tecnológica</w:t>
      </w:r>
    </w:p>
    <w:p w14:paraId="4E701EBC" w14:textId="77777777" w:rsidR="00140755" w:rsidRPr="00140755" w:rsidRDefault="00140755" w:rsidP="00AD07B7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</w:pPr>
      <w:r w:rsidRPr="00140755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>Bioincuba los invita a participar en el proceso de selección de proyectos innovadores de base tecnológica</w:t>
      </w:r>
      <w:r w:rsidR="00AD07B7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 xml:space="preserve"> que serán presentados por la incubadora al concurso StartUp Perú II</w:t>
      </w:r>
      <w:r w:rsidRPr="00140755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>, para lo cual deberán llenar cada uno de los 5 puntos que se presentan a continuación</w:t>
      </w:r>
      <w:r w:rsidR="00AD07B7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 xml:space="preserve"> los cuales son idénticos al formulario que solicita StartUP Peru</w:t>
      </w:r>
      <w:r w:rsidRPr="00140755">
        <w:rPr>
          <w:rFonts w:ascii="Roboto" w:eastAsia="Times New Roman" w:hAnsi="Roboto" w:cs="Times New Roman"/>
          <w:color w:val="848484"/>
          <w:sz w:val="24"/>
          <w:szCs w:val="24"/>
          <w:lang w:eastAsia="es-PE"/>
        </w:rPr>
        <w:t>.</w:t>
      </w:r>
    </w:p>
    <w:p w14:paraId="3E57DF53" w14:textId="77777777" w:rsidR="00140755" w:rsidRPr="00140755" w:rsidRDefault="00DF3DE8" w:rsidP="001407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43B1D"/>
          <w:sz w:val="24"/>
          <w:szCs w:val="24"/>
          <w:lang w:eastAsia="es-PE"/>
        </w:rPr>
      </w:pPr>
      <w:r>
        <w:rPr>
          <w:rFonts w:ascii="Roboto" w:eastAsia="Times New Roman" w:hAnsi="Roboto" w:cs="Times New Roman"/>
          <w:color w:val="C43B1D"/>
          <w:sz w:val="24"/>
          <w:szCs w:val="24"/>
          <w:lang w:eastAsia="es-PE"/>
        </w:rPr>
        <w:t>* Requerido</w:t>
      </w:r>
    </w:p>
    <w:p w14:paraId="4C1F4280" w14:textId="77777777" w:rsidR="00140755" w:rsidRDefault="00140755" w:rsidP="00140755">
      <w:pPr>
        <w:shd w:val="clear" w:color="auto" w:fill="FFFFFF"/>
        <w:ind w:left="720"/>
        <w:jc w:val="center"/>
        <w:rPr>
          <w:rFonts w:ascii="Roboto" w:hAnsi="Roboto" w:hint="eastAsia"/>
          <w:color w:val="777777"/>
        </w:rPr>
      </w:pPr>
    </w:p>
    <w:p w14:paraId="6647100D" w14:textId="77777777" w:rsidR="00140755" w:rsidRPr="00DF3DE8" w:rsidRDefault="00140755" w:rsidP="00140755">
      <w:pPr>
        <w:pStyle w:val="Ttulo2"/>
        <w:shd w:val="clear" w:color="auto" w:fill="FFFFFF"/>
        <w:ind w:left="720"/>
        <w:rPr>
          <w:rFonts w:ascii="Roboto" w:hAnsi="Roboto" w:hint="eastAsia"/>
          <w:bCs w:val="0"/>
          <w:color w:val="2D89E1"/>
          <w:sz w:val="36"/>
          <w:szCs w:val="36"/>
        </w:rPr>
      </w:pPr>
      <w:r w:rsidRPr="00DF3DE8">
        <w:rPr>
          <w:rFonts w:ascii="Roboto" w:hAnsi="Roboto"/>
          <w:bCs w:val="0"/>
          <w:color w:val="2D89E1"/>
          <w:sz w:val="36"/>
          <w:szCs w:val="36"/>
        </w:rPr>
        <w:t>1.- Datos del proyecto</w:t>
      </w:r>
    </w:p>
    <w:p w14:paraId="4F3F9D9C" w14:textId="77777777" w:rsidR="00A02D3A" w:rsidRDefault="00A02D3A" w:rsidP="00A02D3A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68E502C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Título del proyecto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2CA69468" w14:textId="16DF46CF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0D982D41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220CD76E" w14:textId="32E42A28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Industria:</w:t>
      </w:r>
      <w:proofErr w:type="gramStart"/>
      <w:r>
        <w:rPr>
          <w:rStyle w:val="apple-converted-space"/>
          <w:rFonts w:ascii="Roboto" w:hAnsi="Roboto"/>
          <w:b/>
          <w:bCs/>
          <w:color w:val="2D89E1"/>
        </w:rPr>
        <w:t> </w:t>
      </w:r>
      <w:r w:rsidR="009938A4">
        <w:rPr>
          <w:rStyle w:val="apple-converted-space"/>
          <w:rFonts w:ascii="Roboto" w:hAnsi="Roboto"/>
          <w:b/>
          <w:bCs/>
          <w:color w:val="2D89E1"/>
        </w:rPr>
        <w:t xml:space="preserve"> </w:t>
      </w:r>
      <w:proofErr w:type="spellStart"/>
      <w:r w:rsidR="009938A4">
        <w:rPr>
          <w:rStyle w:val="apple-converted-space"/>
          <w:rFonts w:ascii="Roboto" w:hAnsi="Roboto"/>
          <w:b/>
          <w:bCs/>
          <w:color w:val="2D89E1"/>
        </w:rPr>
        <w:t>Ejm</w:t>
      </w:r>
      <w:proofErr w:type="spellEnd"/>
      <w:proofErr w:type="gramEnd"/>
      <w:r w:rsidR="009938A4">
        <w:rPr>
          <w:rStyle w:val="apple-converted-space"/>
          <w:rFonts w:ascii="Roboto" w:hAnsi="Roboto"/>
          <w:b/>
          <w:bCs/>
          <w:color w:val="2D89E1"/>
        </w:rPr>
        <w:t xml:space="preserve">: </w:t>
      </w:r>
      <w:r>
        <w:rPr>
          <w:rStyle w:val="ss-required-asterisk"/>
          <w:rFonts w:ascii="Roboto" w:hAnsi="Roboto"/>
          <w:color w:val="C43B1D"/>
        </w:rPr>
        <w:t>*</w:t>
      </w:r>
      <w:r w:rsidR="000C4626">
        <w:rPr>
          <w:rStyle w:val="ss-required-asterisk"/>
          <w:rFonts w:ascii="Roboto" w:hAnsi="Roboto"/>
          <w:color w:val="C43B1D"/>
        </w:rPr>
        <w:t xml:space="preserve"> Agro industria/ </w:t>
      </w:r>
      <w:proofErr w:type="spellStart"/>
      <w:r w:rsidR="000C4626">
        <w:rPr>
          <w:rStyle w:val="ss-required-asterisk"/>
          <w:rFonts w:ascii="Roboto" w:hAnsi="Roboto"/>
          <w:color w:val="C43B1D"/>
        </w:rPr>
        <w:t>Agronegocios</w:t>
      </w:r>
      <w:proofErr w:type="spellEnd"/>
    </w:p>
    <w:p w14:paraId="16FAE9B3" w14:textId="77777777" w:rsidR="009938A4" w:rsidRDefault="00140755" w:rsidP="009938A4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  <w:r>
        <w:rPr>
          <w:rStyle w:val="apple-converted-space"/>
          <w:rFonts w:ascii="Roboto" w:hAnsi="Roboto"/>
          <w:color w:val="777777"/>
        </w:rPr>
        <w:t> </w:t>
      </w:r>
    </w:p>
    <w:p w14:paraId="61B14F01" w14:textId="544A7EAD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                </w:t>
      </w:r>
    </w:p>
    <w:p w14:paraId="244A4C29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15875B8" w14:textId="0358EBB6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Fase del proyecto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0C4626">
        <w:rPr>
          <w:rStyle w:val="ss-required-asterisk"/>
          <w:rFonts w:ascii="Roboto" w:hAnsi="Roboto"/>
          <w:color w:val="C43B1D"/>
        </w:rPr>
        <w:t xml:space="preserve"> </w:t>
      </w:r>
      <w:r w:rsidR="009938A4">
        <w:rPr>
          <w:rStyle w:val="ss-required-asterisk"/>
          <w:rFonts w:ascii="Roboto" w:hAnsi="Roboto"/>
          <w:color w:val="C43B1D"/>
        </w:rPr>
        <w:t>¿Cuál?: Idea/</w:t>
      </w:r>
      <w:proofErr w:type="spellStart"/>
      <w:r w:rsidR="000C4626">
        <w:rPr>
          <w:rStyle w:val="ss-required-asterisk"/>
          <w:rFonts w:ascii="Roboto" w:hAnsi="Roboto"/>
          <w:color w:val="C43B1D"/>
        </w:rPr>
        <w:t>Protototipo</w:t>
      </w:r>
      <w:proofErr w:type="spellEnd"/>
      <w:r w:rsidR="000C4626">
        <w:rPr>
          <w:rStyle w:val="ss-required-asterisk"/>
          <w:rFonts w:ascii="Roboto" w:hAnsi="Roboto"/>
          <w:color w:val="C43B1D"/>
        </w:rPr>
        <w:t xml:space="preserve"> en desarrollo</w:t>
      </w:r>
      <w:r w:rsidR="009938A4">
        <w:rPr>
          <w:rStyle w:val="ss-required-asterisk"/>
          <w:rFonts w:ascii="Roboto" w:hAnsi="Roboto"/>
          <w:color w:val="C43B1D"/>
        </w:rPr>
        <w:t>/Producto comercializado</w:t>
      </w:r>
    </w:p>
    <w:p w14:paraId="4294398C" w14:textId="77777777" w:rsidR="009938A4" w:rsidRDefault="00140755" w:rsidP="009938A4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  <w:r>
        <w:rPr>
          <w:rStyle w:val="apple-converted-space"/>
          <w:rFonts w:ascii="Roboto" w:hAnsi="Roboto"/>
          <w:color w:val="777777"/>
        </w:rPr>
        <w:t>     </w:t>
      </w:r>
      <w:r w:rsidR="009938A4">
        <w:rPr>
          <w:rStyle w:val="apple-converted-space"/>
          <w:rFonts w:ascii="Roboto" w:hAnsi="Roboto"/>
          <w:color w:val="777777"/>
        </w:rPr>
        <w:t> </w:t>
      </w:r>
    </w:p>
    <w:p w14:paraId="49A8EFDB" w14:textId="763207DC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</w:t>
      </w:r>
    </w:p>
    <w:p w14:paraId="7106807E" w14:textId="47A6C7BC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Tipo de producto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0C4626">
        <w:rPr>
          <w:rStyle w:val="ss-required-asterisk"/>
          <w:rFonts w:ascii="Roboto" w:hAnsi="Roboto"/>
          <w:color w:val="C43B1D"/>
        </w:rPr>
        <w:t xml:space="preserve"> Producto </w:t>
      </w:r>
      <w:proofErr w:type="spellStart"/>
      <w:r w:rsidR="000C4626">
        <w:rPr>
          <w:rStyle w:val="ss-required-asterisk"/>
          <w:rFonts w:ascii="Roboto" w:hAnsi="Roboto"/>
          <w:color w:val="C43B1D"/>
        </w:rPr>
        <w:t>fisico</w:t>
      </w:r>
      <w:proofErr w:type="spellEnd"/>
      <w:r w:rsidR="000C4626">
        <w:rPr>
          <w:rStyle w:val="ss-required-asterisk"/>
          <w:rFonts w:ascii="Roboto" w:hAnsi="Roboto"/>
          <w:color w:val="C43B1D"/>
        </w:rPr>
        <w:t xml:space="preserve"> (no hardware) </w:t>
      </w:r>
      <w:r w:rsidR="009938A4">
        <w:rPr>
          <w:rStyle w:val="ss-required-asterisk"/>
          <w:rFonts w:ascii="Roboto" w:hAnsi="Roboto"/>
          <w:color w:val="C43B1D"/>
        </w:rPr>
        <w:t>/ Software</w:t>
      </w:r>
    </w:p>
    <w:p w14:paraId="3B0CAE0C" w14:textId="4C122BEC" w:rsidR="00140755" w:rsidRDefault="009938A4" w:rsidP="009938A4">
      <w:pPr>
        <w:shd w:val="clear" w:color="auto" w:fill="FFFFFF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  </w:t>
      </w:r>
    </w:p>
    <w:p w14:paraId="707DE902" w14:textId="77777777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2960EC16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064DD34D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72AFD323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lastRenderedPageBreak/>
        <w:t>Tiempo de salida al mercado (meses):</w:t>
      </w:r>
    </w:p>
    <w:p w14:paraId="5E43DF52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Indique en cuanto tiempo el producto podría estar en el mercado, en caso el producto ya esté en el mercado este tiempo será de 0 meses.</w:t>
      </w:r>
      <w:r w:rsidR="00A02D3A">
        <w:rPr>
          <w:rFonts w:ascii="Roboto" w:hAnsi="Roboto"/>
          <w:color w:val="777777"/>
        </w:rPr>
        <w:t xml:space="preserve"> </w:t>
      </w:r>
    </w:p>
    <w:p w14:paraId="6CDB457F" w14:textId="2A186DBB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33060AE1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09DC2964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Duración del proyecto (meses):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5E2C9806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Indicar el tiempo de duración del proyecto que no necesariamente va a finalizar con la salida del producto al mercado.</w:t>
      </w:r>
      <w:r w:rsidR="00A02D3A">
        <w:rPr>
          <w:rFonts w:ascii="Roboto" w:hAnsi="Roboto"/>
          <w:color w:val="777777"/>
        </w:rPr>
        <w:t xml:space="preserve"> </w:t>
      </w:r>
    </w:p>
    <w:p w14:paraId="6FD10EF2" w14:textId="662800A2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423741EA" w14:textId="77777777" w:rsidR="00A02D3A" w:rsidRDefault="00A02D3A" w:rsidP="00A02D3A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CE88C57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Ciudad de postulación: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605CD9BE" w14:textId="2698E87C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651A3CB1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3A973701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¿Ha trabajado o está trabajando con alguna incubadora?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5625FFFF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De ser afirmativa su respuesta, especifique con cual o cuales.</w:t>
      </w:r>
      <w:r w:rsidR="00A02D3A">
        <w:rPr>
          <w:rFonts w:ascii="Roboto" w:hAnsi="Roboto"/>
          <w:color w:val="777777"/>
        </w:rPr>
        <w:t xml:space="preserve"> </w:t>
      </w:r>
    </w:p>
    <w:p w14:paraId="0ADAC34A" w14:textId="0B1DFEA6" w:rsidR="00A02D3A" w:rsidRPr="000C4626" w:rsidRDefault="00A02D3A" w:rsidP="00A02D3A">
      <w:pPr>
        <w:pStyle w:val="Ttulo2"/>
        <w:shd w:val="clear" w:color="auto" w:fill="E5DFEC" w:themeFill="accent4" w:themeFillTint="33"/>
        <w:ind w:left="720"/>
        <w:rPr>
          <w:rFonts w:ascii="Roboto" w:hAnsi="Roboto" w:hint="eastAsia"/>
          <w:b w:val="0"/>
          <w:bCs w:val="0"/>
          <w:color w:val="2D89E1"/>
          <w:lang w:val="fr-FR"/>
        </w:rPr>
      </w:pPr>
    </w:p>
    <w:p w14:paraId="0582A5B5" w14:textId="77777777" w:rsidR="00A02D3A" w:rsidRDefault="00A02D3A" w:rsidP="00140755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</w:p>
    <w:p w14:paraId="001BD099" w14:textId="77777777" w:rsidR="00140755" w:rsidRDefault="00140755" w:rsidP="00140755">
      <w:pPr>
        <w:pStyle w:val="Ttulo2"/>
        <w:shd w:val="clear" w:color="auto" w:fill="FFFFFF"/>
        <w:ind w:left="720"/>
        <w:rPr>
          <w:rFonts w:ascii="Roboto" w:hAnsi="Roboto" w:hint="eastAsia"/>
          <w:bCs w:val="0"/>
          <w:color w:val="2D89E1"/>
          <w:sz w:val="36"/>
          <w:szCs w:val="36"/>
        </w:rPr>
      </w:pPr>
      <w:r w:rsidRPr="00DF3DE8">
        <w:rPr>
          <w:rFonts w:ascii="Roboto" w:hAnsi="Roboto"/>
          <w:bCs w:val="0"/>
          <w:color w:val="2D89E1"/>
          <w:sz w:val="36"/>
          <w:szCs w:val="36"/>
        </w:rPr>
        <w:t>2.- Datos del producto, servicio o forma de comercialización innovadora.</w:t>
      </w:r>
    </w:p>
    <w:p w14:paraId="461E27C4" w14:textId="77777777" w:rsidR="00DF3DE8" w:rsidRPr="00DF3DE8" w:rsidRDefault="00DF3DE8" w:rsidP="00DF3DE8"/>
    <w:p w14:paraId="0DE86E2A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el producto, servicio o forma de comercialización. Enfatizando sus componentes innovadores.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28D6E899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Explicar con detalle el componente tecnológico de ser el caso. 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57A5F6EB" w14:textId="77777777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62342C96" w14:textId="1C99FE1F" w:rsidR="004E6E36" w:rsidRPr="004E6E36" w:rsidRDefault="004E6E36" w:rsidP="002A419C">
      <w:pPr>
        <w:shd w:val="clear" w:color="auto" w:fill="E5DFEC" w:themeFill="accent4" w:themeFillTint="33"/>
        <w:ind w:left="720"/>
        <w:jc w:val="both"/>
        <w:rPr>
          <w:rFonts w:ascii="Roboto" w:hAnsi="Roboto" w:hint="eastAsia"/>
          <w:b/>
          <w:bCs/>
          <w:color w:val="2D89E1"/>
        </w:rPr>
      </w:pPr>
    </w:p>
    <w:p w14:paraId="069F4F96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28BCDFD9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El desarrollo del producto ¿se da a partir de un trabajo de investigación?</w:t>
      </w:r>
    </w:p>
    <w:p w14:paraId="70E43DB4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 xml:space="preserve">De ser afirmativa su respuesta, indique los fondos de investigación involucrados (FINCYT, FIDECOM, CONCYTEC, INCAGRO, Fondos Internacionales, etc) si es posible el </w:t>
      </w:r>
      <w:r w:rsidR="00AD07B7">
        <w:rPr>
          <w:rFonts w:ascii="Roboto" w:hAnsi="Roboto"/>
          <w:color w:val="464646"/>
        </w:rPr>
        <w:t>título</w:t>
      </w:r>
      <w:r>
        <w:rPr>
          <w:rFonts w:ascii="Roboto" w:hAnsi="Roboto"/>
          <w:color w:val="464646"/>
        </w:rPr>
        <w:t xml:space="preserve"> y código del proyecto (de 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7F20133B" w14:textId="2B33C77D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0C8EAD8E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8A4E272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el problema que busca solucionar o la oportunidad de mercado que se aprovechar.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89022A7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Sea lo más específico posible (de 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5C8E4871" w14:textId="0F3F75EC" w:rsidR="007A4F89" w:rsidRDefault="007A4F89" w:rsidP="005F4A0D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  <w:lang w:val="es-ES_tradnl"/>
        </w:rPr>
      </w:pPr>
      <w:r>
        <w:rPr>
          <w:rFonts w:ascii="Roboto" w:hAnsi="Roboto"/>
          <w:b/>
          <w:bCs/>
          <w:color w:val="2D89E1"/>
          <w:lang w:val="es-ES_tradnl"/>
        </w:rPr>
        <w:t xml:space="preserve"> </w:t>
      </w:r>
    </w:p>
    <w:p w14:paraId="597E06D8" w14:textId="1C2D6994" w:rsidR="00A86624" w:rsidRPr="007A4F89" w:rsidRDefault="00A86624" w:rsidP="002B61B6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  <w:lang w:val="es-ES_tradnl"/>
        </w:rPr>
      </w:pPr>
    </w:p>
    <w:p w14:paraId="52D9669B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794235DA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la oferta existente en relación al producto, servicio o forma de comercialización y presente su propuesta de valor: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7C18DB76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Explicar quienes serán competidores/sustitutos y los elementos diferenciadores de su propuesta en el mercado. 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2FE0DB9E" w14:textId="77777777" w:rsidR="00A02D3A" w:rsidRDefault="00A02D3A" w:rsidP="00A02D3A">
      <w:pPr>
        <w:pStyle w:val="Ttulo2"/>
        <w:shd w:val="clear" w:color="auto" w:fill="E5DFEC" w:themeFill="accent4" w:themeFillTint="33"/>
        <w:ind w:left="720"/>
        <w:rPr>
          <w:rFonts w:ascii="Roboto" w:hAnsi="Roboto" w:hint="eastAsia"/>
          <w:b w:val="0"/>
          <w:bCs w:val="0"/>
          <w:color w:val="2D89E1"/>
        </w:rPr>
      </w:pPr>
    </w:p>
    <w:p w14:paraId="60560587" w14:textId="77777777" w:rsidR="00A02D3A" w:rsidRPr="00A02D3A" w:rsidRDefault="00A02D3A" w:rsidP="00A02D3A"/>
    <w:p w14:paraId="5F1EF0AC" w14:textId="77777777" w:rsidR="00A02D3A" w:rsidRPr="00A02D3A" w:rsidRDefault="00A02D3A" w:rsidP="00A02D3A"/>
    <w:p w14:paraId="4103CE27" w14:textId="77777777" w:rsidR="00140755" w:rsidRDefault="00140755" w:rsidP="00140755">
      <w:pPr>
        <w:pStyle w:val="Ttulo2"/>
        <w:shd w:val="clear" w:color="auto" w:fill="FFFFFF"/>
        <w:ind w:left="720"/>
        <w:rPr>
          <w:rFonts w:ascii="Roboto" w:hAnsi="Roboto" w:hint="eastAsia"/>
          <w:bCs w:val="0"/>
          <w:color w:val="2D89E1"/>
          <w:sz w:val="36"/>
          <w:szCs w:val="36"/>
        </w:rPr>
      </w:pPr>
      <w:r w:rsidRPr="00DF3DE8">
        <w:rPr>
          <w:rFonts w:ascii="Roboto" w:hAnsi="Roboto"/>
          <w:bCs w:val="0"/>
          <w:color w:val="2D89E1"/>
          <w:sz w:val="36"/>
          <w:szCs w:val="36"/>
        </w:rPr>
        <w:t>3.- Datos del mercado</w:t>
      </w:r>
    </w:p>
    <w:p w14:paraId="4A087593" w14:textId="77777777" w:rsidR="00DF3DE8" w:rsidRPr="00DF3DE8" w:rsidRDefault="00DF3DE8" w:rsidP="00DF3DE8"/>
    <w:p w14:paraId="41936636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cual es el mercado objetivo (real y potencial) del producto, servicio o forma de comercialización innovadora: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EC50F57" w14:textId="77777777" w:rsidR="00140755" w:rsidRDefault="00140755" w:rsidP="00AD07B7">
      <w:pPr>
        <w:shd w:val="clear" w:color="auto" w:fill="FFFFFF"/>
        <w:ind w:left="720"/>
        <w:jc w:val="both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 xml:space="preserve">Explicar el mercado donde se lanzará el producto y hacia que mercados se puede escalar. Por ejemplo: Lanzamiento en Perú; pero existe la misma problemática a nivel de Latinoamérica, en qué </w:t>
      </w:r>
      <w:r w:rsidR="00AD07B7">
        <w:rPr>
          <w:rFonts w:ascii="Roboto" w:hAnsi="Roboto"/>
          <w:color w:val="464646"/>
        </w:rPr>
        <w:t>países</w:t>
      </w:r>
      <w:r>
        <w:rPr>
          <w:rFonts w:ascii="Roboto" w:hAnsi="Roboto"/>
          <w:color w:val="464646"/>
        </w:rPr>
        <w:t xml:space="preserve"> y cuantos posibles clientes podrán adquirir su producto en estos países. (de150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52B5318F" w14:textId="3641FF6C" w:rsidR="009B04AE" w:rsidRDefault="009B04AE" w:rsidP="008D6AB4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  <w:lang w:val="es-ES_tradnl"/>
        </w:rPr>
      </w:pPr>
    </w:p>
    <w:p w14:paraId="50462A50" w14:textId="1CF09D2A" w:rsidR="005F4A0D" w:rsidRPr="00B61717" w:rsidRDefault="00B61717" w:rsidP="00F714DA">
      <w:pPr>
        <w:shd w:val="clear" w:color="auto" w:fill="E5DFEC" w:themeFill="accent4" w:themeFillTint="33"/>
        <w:ind w:left="720"/>
        <w:rPr>
          <w:rFonts w:ascii="Roboto" w:hAnsi="Roboto" w:hint="eastAsia"/>
          <w:bCs/>
          <w:color w:val="777777"/>
          <w:lang w:val="es-ES_tradnl"/>
        </w:rPr>
      </w:pPr>
      <w:r>
        <w:rPr>
          <w:rFonts w:ascii="Roboto" w:hAnsi="Roboto"/>
          <w:bCs/>
          <w:color w:val="777777"/>
          <w:lang w:val="es-ES_tradnl"/>
        </w:rPr>
        <w:t>.</w:t>
      </w:r>
    </w:p>
    <w:p w14:paraId="2ED23261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0E37B9E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como pretende lograr la escalabilidad a otros mercados potenciales: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20A4812" w14:textId="77777777" w:rsidR="00140755" w:rsidRDefault="00140755" w:rsidP="00AD07B7">
      <w:pPr>
        <w:shd w:val="clear" w:color="auto" w:fill="FFFFFF"/>
        <w:ind w:left="720"/>
        <w:jc w:val="both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Explicar que actividades implica llevar su producto a otros mercados. Tener en cuenta que presentar esta información lo más claramente posible ayudará al momento de buscar financiamiento. (de150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1F7BB50E" w14:textId="46465E8D" w:rsidR="00A02D3A" w:rsidRPr="004924D0" w:rsidRDefault="00D83086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  <w:lang w:val="es-ES_tradnl"/>
        </w:rPr>
      </w:pPr>
      <w:r>
        <w:rPr>
          <w:rFonts w:ascii="Roboto" w:hAnsi="Roboto"/>
          <w:b/>
          <w:bCs/>
          <w:color w:val="2D89E1"/>
          <w:lang w:val="es-ES_tradnl"/>
        </w:rPr>
        <w:t xml:space="preserve"> </w:t>
      </w:r>
    </w:p>
    <w:p w14:paraId="67DD9DBE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3BF9830D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cual es el perfil de su cliente: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6E255B51" w14:textId="77777777" w:rsidR="00140755" w:rsidRDefault="00140755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 xml:space="preserve">Explicar las características del cliente que </w:t>
      </w:r>
      <w:r w:rsidR="00AD07B7">
        <w:rPr>
          <w:rFonts w:ascii="Roboto" w:hAnsi="Roboto"/>
          <w:color w:val="464646"/>
        </w:rPr>
        <w:t>va a adquirir su producto. (D</w:t>
      </w:r>
      <w:r>
        <w:rPr>
          <w:rFonts w:ascii="Roboto" w:hAnsi="Roboto"/>
          <w:color w:val="464646"/>
        </w:rPr>
        <w:t>e</w:t>
      </w:r>
      <w:r w:rsidR="00AD07B7">
        <w:rPr>
          <w:rFonts w:ascii="Roboto" w:hAnsi="Roboto"/>
          <w:color w:val="464646"/>
        </w:rPr>
        <w:t xml:space="preserve"> </w:t>
      </w:r>
      <w:r>
        <w:rPr>
          <w:rFonts w:ascii="Roboto" w:hAnsi="Roboto"/>
          <w:color w:val="464646"/>
        </w:rPr>
        <w:t>150 a 500 palabras máx.)</w:t>
      </w:r>
      <w:r w:rsidR="00A02D3A">
        <w:rPr>
          <w:rFonts w:ascii="Roboto" w:hAnsi="Roboto"/>
          <w:color w:val="777777"/>
        </w:rPr>
        <w:t xml:space="preserve"> </w:t>
      </w:r>
    </w:p>
    <w:p w14:paraId="03FE7AC2" w14:textId="684D5C15" w:rsidR="00FF3E01" w:rsidRPr="00A078AC" w:rsidRDefault="004924D0" w:rsidP="002A419C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i/>
          <w:color w:val="2D89E1"/>
          <w:lang w:val="es-ES_tradnl"/>
        </w:rPr>
      </w:pPr>
      <w:r>
        <w:rPr>
          <w:rFonts w:ascii="Roboto" w:hAnsi="Roboto"/>
          <w:b/>
          <w:bCs/>
          <w:i/>
          <w:color w:val="2D89E1"/>
          <w:lang w:val="es-ES_tradnl"/>
        </w:rPr>
        <w:t xml:space="preserve"> </w:t>
      </w:r>
    </w:p>
    <w:p w14:paraId="54B80418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3281FF96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la estrategia para llegar al cliente: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036E26D" w14:textId="77777777" w:rsidR="00654DB4" w:rsidRDefault="00140755" w:rsidP="00140755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Explicar los canales de distribución del producto. 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</w:p>
    <w:p w14:paraId="5844181E" w14:textId="7749170E" w:rsidR="00C02D74" w:rsidRDefault="00C02D74" w:rsidP="00C02D74">
      <w:pPr>
        <w:shd w:val="clear" w:color="auto" w:fill="E5DFEC" w:themeFill="accent4" w:themeFillTint="33"/>
        <w:ind w:left="720"/>
        <w:rPr>
          <w:rFonts w:ascii="Roboto" w:hAnsi="Roboto" w:hint="eastAsia"/>
          <w:i/>
          <w:color w:val="777777"/>
          <w:lang w:val="es-ES_tradnl"/>
        </w:rPr>
      </w:pPr>
    </w:p>
    <w:p w14:paraId="7E8CB624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777777"/>
        </w:rPr>
      </w:pPr>
    </w:p>
    <w:p w14:paraId="77346FCC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Proyección de crecimiento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31B1D487" w14:textId="77777777" w:rsidR="00140755" w:rsidRDefault="00140755" w:rsidP="00140755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Describa la cantidad (q); el precio de venta</w:t>
      </w:r>
      <w:r w:rsidR="00AD07B7">
        <w:rPr>
          <w:rFonts w:ascii="Roboto" w:hAnsi="Roboto"/>
          <w:color w:val="464646"/>
        </w:rPr>
        <w:t xml:space="preserve"> </w:t>
      </w:r>
      <w:r>
        <w:rPr>
          <w:rFonts w:ascii="Roboto" w:hAnsi="Roboto"/>
          <w:color w:val="464646"/>
        </w:rPr>
        <w:t>(p) y las ventas</w:t>
      </w:r>
      <w:r w:rsidR="00AD07B7">
        <w:rPr>
          <w:rFonts w:ascii="Roboto" w:hAnsi="Roboto"/>
          <w:color w:val="464646"/>
        </w:rPr>
        <w:t xml:space="preserve"> </w:t>
      </w:r>
      <w:r>
        <w:rPr>
          <w:rFonts w:ascii="Roboto" w:hAnsi="Roboto"/>
          <w:color w:val="464646"/>
        </w:rPr>
        <w:t>(q x p) que tiene proyectado en los próximos 5 años.</w:t>
      </w:r>
    </w:p>
    <w:p w14:paraId="0E331CC8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color w:val="46464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236"/>
        <w:gridCol w:w="1165"/>
        <w:gridCol w:w="1165"/>
        <w:gridCol w:w="1165"/>
        <w:gridCol w:w="1186"/>
        <w:gridCol w:w="1186"/>
      </w:tblGrid>
      <w:tr w:rsidR="008544D0" w14:paraId="709CC80B" w14:textId="77777777">
        <w:tc>
          <w:tcPr>
            <w:tcW w:w="1282" w:type="dxa"/>
          </w:tcPr>
          <w:p w14:paraId="59E3E10C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2" w:type="dxa"/>
          </w:tcPr>
          <w:p w14:paraId="163D72A3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2015</w:t>
            </w:r>
          </w:p>
        </w:tc>
        <w:tc>
          <w:tcPr>
            <w:tcW w:w="1282" w:type="dxa"/>
          </w:tcPr>
          <w:p w14:paraId="4E63928F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2016</w:t>
            </w:r>
          </w:p>
        </w:tc>
        <w:tc>
          <w:tcPr>
            <w:tcW w:w="1283" w:type="dxa"/>
          </w:tcPr>
          <w:p w14:paraId="5CFA4C64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2017</w:t>
            </w:r>
          </w:p>
        </w:tc>
        <w:tc>
          <w:tcPr>
            <w:tcW w:w="1283" w:type="dxa"/>
          </w:tcPr>
          <w:p w14:paraId="09518D5F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2018</w:t>
            </w:r>
          </w:p>
        </w:tc>
        <w:tc>
          <w:tcPr>
            <w:tcW w:w="1283" w:type="dxa"/>
          </w:tcPr>
          <w:p w14:paraId="18A91E5A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2019</w:t>
            </w:r>
          </w:p>
        </w:tc>
        <w:tc>
          <w:tcPr>
            <w:tcW w:w="1283" w:type="dxa"/>
          </w:tcPr>
          <w:p w14:paraId="2AFE15F3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2020</w:t>
            </w:r>
          </w:p>
        </w:tc>
      </w:tr>
      <w:tr w:rsidR="008544D0" w14:paraId="0217F1BB" w14:textId="77777777">
        <w:tc>
          <w:tcPr>
            <w:tcW w:w="1282" w:type="dxa"/>
          </w:tcPr>
          <w:p w14:paraId="49B333C0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Cantidad</w:t>
            </w:r>
          </w:p>
        </w:tc>
        <w:tc>
          <w:tcPr>
            <w:tcW w:w="1282" w:type="dxa"/>
          </w:tcPr>
          <w:p w14:paraId="7AD519FF" w14:textId="77777777" w:rsidR="00A02D3A" w:rsidRDefault="008D6AB4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 w:hint="eastAsia"/>
                <w:color w:val="464646"/>
              </w:rPr>
              <w:t>T</w:t>
            </w:r>
            <w:r w:rsidR="00460454">
              <w:rPr>
                <w:rFonts w:ascii="Roboto" w:hAnsi="Roboto"/>
                <w:color w:val="464646"/>
              </w:rPr>
              <w:t>onelada</w:t>
            </w:r>
            <w:r>
              <w:rPr>
                <w:rFonts w:ascii="Roboto" w:hAnsi="Roboto"/>
                <w:color w:val="464646"/>
              </w:rPr>
              <w:t xml:space="preserve"> = TN</w:t>
            </w:r>
          </w:p>
        </w:tc>
        <w:tc>
          <w:tcPr>
            <w:tcW w:w="1282" w:type="dxa"/>
          </w:tcPr>
          <w:p w14:paraId="5C535641" w14:textId="77777777" w:rsidR="00A02D3A" w:rsidRDefault="008D6AB4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TN</w:t>
            </w:r>
          </w:p>
        </w:tc>
        <w:tc>
          <w:tcPr>
            <w:tcW w:w="1283" w:type="dxa"/>
          </w:tcPr>
          <w:p w14:paraId="0420D6F4" w14:textId="77777777" w:rsidR="00A02D3A" w:rsidRDefault="008D6AB4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500 TN</w:t>
            </w:r>
          </w:p>
        </w:tc>
        <w:tc>
          <w:tcPr>
            <w:tcW w:w="1283" w:type="dxa"/>
          </w:tcPr>
          <w:p w14:paraId="7AE31239" w14:textId="77777777" w:rsidR="00A02D3A" w:rsidRDefault="008D6AB4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5000 TN</w:t>
            </w:r>
          </w:p>
        </w:tc>
        <w:tc>
          <w:tcPr>
            <w:tcW w:w="1283" w:type="dxa"/>
          </w:tcPr>
          <w:p w14:paraId="743F0EC3" w14:textId="30BF309D" w:rsidR="00A02D3A" w:rsidRDefault="00E967E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1</w:t>
            </w:r>
            <w:r w:rsidR="008D6AB4">
              <w:rPr>
                <w:rFonts w:ascii="Roboto" w:hAnsi="Roboto"/>
                <w:color w:val="464646"/>
              </w:rPr>
              <w:t>0000 TN</w:t>
            </w:r>
          </w:p>
        </w:tc>
        <w:tc>
          <w:tcPr>
            <w:tcW w:w="1283" w:type="dxa"/>
          </w:tcPr>
          <w:p w14:paraId="32264AFF" w14:textId="1A65B0B9" w:rsidR="00A02D3A" w:rsidRDefault="00E967EA" w:rsidP="008D6AB4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5</w:t>
            </w:r>
            <w:r w:rsidR="008D6AB4">
              <w:rPr>
                <w:rFonts w:ascii="Roboto" w:hAnsi="Roboto"/>
                <w:color w:val="464646"/>
              </w:rPr>
              <w:t>0000</w:t>
            </w:r>
            <w:r w:rsidR="008544D0">
              <w:rPr>
                <w:rFonts w:ascii="Roboto" w:hAnsi="Roboto"/>
                <w:color w:val="464646"/>
              </w:rPr>
              <w:t xml:space="preserve"> </w:t>
            </w:r>
            <w:r w:rsidR="008D6AB4">
              <w:rPr>
                <w:rFonts w:ascii="Roboto" w:hAnsi="Roboto"/>
                <w:color w:val="464646"/>
              </w:rPr>
              <w:t>TN</w:t>
            </w:r>
          </w:p>
        </w:tc>
      </w:tr>
      <w:tr w:rsidR="008544D0" w14:paraId="651C7573" w14:textId="77777777">
        <w:tc>
          <w:tcPr>
            <w:tcW w:w="1282" w:type="dxa"/>
          </w:tcPr>
          <w:p w14:paraId="6BA14548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Precio de venta</w:t>
            </w:r>
          </w:p>
        </w:tc>
        <w:tc>
          <w:tcPr>
            <w:tcW w:w="1282" w:type="dxa"/>
          </w:tcPr>
          <w:p w14:paraId="24EBDDC3" w14:textId="487A5B90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2" w:type="dxa"/>
          </w:tcPr>
          <w:p w14:paraId="07A73CF6" w14:textId="667242D2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35DA68E8" w14:textId="7ABAAC55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16F76752" w14:textId="7FAF14B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2C4382DE" w14:textId="6D08A501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35003C77" w14:textId="73A0707F" w:rsidR="00A02D3A" w:rsidRDefault="00A02D3A" w:rsidP="008D6AB4">
            <w:pPr>
              <w:rPr>
                <w:rFonts w:ascii="Roboto" w:hAnsi="Roboto" w:hint="eastAsia"/>
                <w:color w:val="464646"/>
              </w:rPr>
            </w:pPr>
          </w:p>
        </w:tc>
      </w:tr>
      <w:tr w:rsidR="008544D0" w14:paraId="60D607E8" w14:textId="77777777">
        <w:tc>
          <w:tcPr>
            <w:tcW w:w="1282" w:type="dxa"/>
          </w:tcPr>
          <w:p w14:paraId="0FD29CEA" w14:textId="77777777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  <w:r>
              <w:rPr>
                <w:rFonts w:ascii="Roboto" w:hAnsi="Roboto"/>
                <w:color w:val="464646"/>
              </w:rPr>
              <w:t>Venta</w:t>
            </w:r>
          </w:p>
        </w:tc>
        <w:tc>
          <w:tcPr>
            <w:tcW w:w="1282" w:type="dxa"/>
          </w:tcPr>
          <w:p w14:paraId="1DDA7236" w14:textId="0176E74B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2" w:type="dxa"/>
          </w:tcPr>
          <w:p w14:paraId="605C33BE" w14:textId="28348249" w:rsidR="00A02D3A" w:rsidRDefault="00A02D3A" w:rsidP="00140755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4C39EDB8" w14:textId="02DB0AA8" w:rsidR="00A02D3A" w:rsidRDefault="00A02D3A" w:rsidP="003A5282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656182AF" w14:textId="3EA60A04" w:rsidR="00A02D3A" w:rsidRDefault="00A02D3A" w:rsidP="00777AF0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68DF616B" w14:textId="3656E543" w:rsidR="00A02D3A" w:rsidRDefault="00A02D3A" w:rsidP="00777AF0">
            <w:pPr>
              <w:rPr>
                <w:rFonts w:ascii="Roboto" w:hAnsi="Roboto" w:hint="eastAsia"/>
                <w:color w:val="464646"/>
              </w:rPr>
            </w:pPr>
          </w:p>
        </w:tc>
        <w:tc>
          <w:tcPr>
            <w:tcW w:w="1283" w:type="dxa"/>
          </w:tcPr>
          <w:p w14:paraId="5CA92AA6" w14:textId="19178506" w:rsidR="00A02D3A" w:rsidRDefault="00A02D3A" w:rsidP="00777AF0">
            <w:pPr>
              <w:rPr>
                <w:rFonts w:ascii="Roboto" w:hAnsi="Roboto" w:hint="eastAsia"/>
                <w:color w:val="464646"/>
              </w:rPr>
            </w:pPr>
          </w:p>
        </w:tc>
      </w:tr>
    </w:tbl>
    <w:p w14:paraId="0DFA34D0" w14:textId="77777777" w:rsidR="00A02D3A" w:rsidRDefault="00A02D3A" w:rsidP="00140755">
      <w:pPr>
        <w:shd w:val="clear" w:color="auto" w:fill="FFFFFF"/>
        <w:ind w:left="720"/>
        <w:rPr>
          <w:rFonts w:ascii="Roboto" w:hAnsi="Roboto" w:hint="eastAsia"/>
          <w:color w:val="464646"/>
        </w:rPr>
      </w:pPr>
    </w:p>
    <w:p w14:paraId="52C8C7C2" w14:textId="77777777" w:rsidR="00654DB4" w:rsidRPr="00DF3DE8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Cs w:val="0"/>
          <w:color w:val="2D89E1"/>
          <w:sz w:val="36"/>
          <w:szCs w:val="36"/>
        </w:rPr>
      </w:pPr>
      <w:r w:rsidRPr="00DF3DE8">
        <w:rPr>
          <w:rFonts w:ascii="Roboto" w:hAnsi="Roboto"/>
          <w:bCs w:val="0"/>
          <w:color w:val="2D89E1"/>
          <w:sz w:val="36"/>
          <w:szCs w:val="36"/>
        </w:rPr>
        <w:lastRenderedPageBreak/>
        <w:t>4.- Datos del equipo del proyecto</w:t>
      </w:r>
    </w:p>
    <w:p w14:paraId="7BA44027" w14:textId="77777777" w:rsidR="00654DB4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  <w:r>
        <w:rPr>
          <w:rFonts w:ascii="Roboto" w:hAnsi="Roboto"/>
          <w:b w:val="0"/>
          <w:bCs w:val="0"/>
          <w:color w:val="2D89E1"/>
        </w:rPr>
        <w:t>4.1 Líder del proyecto</w:t>
      </w:r>
    </w:p>
    <w:p w14:paraId="673E20D6" w14:textId="77777777" w:rsidR="00654DB4" w:rsidRDefault="00654DB4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Nombres y Apellidos: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F94682">
        <w:rPr>
          <w:rStyle w:val="ss-required-asterisk"/>
          <w:rFonts w:ascii="Roboto" w:hAnsi="Roboto"/>
          <w:color w:val="C43B1D"/>
        </w:rPr>
        <w:t xml:space="preserve"> </w:t>
      </w:r>
    </w:p>
    <w:p w14:paraId="557E9792" w14:textId="79357119" w:rsidR="00A02D3A" w:rsidRPr="00F94682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Cs/>
          <w:color w:val="2D89E1"/>
        </w:rPr>
      </w:pPr>
    </w:p>
    <w:p w14:paraId="7489901B" w14:textId="77777777" w:rsidR="00A02D3A" w:rsidRDefault="00A02D3A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C6A545E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Fecha de nacimiento: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76337E06" w14:textId="76EDF5BB" w:rsidR="00A02D3A" w:rsidRDefault="00A02D3A" w:rsidP="00A02D3A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3076B141" w14:textId="77777777" w:rsidR="00A02D3A" w:rsidRDefault="00A02D3A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47AD4DE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Sexo: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FB4B34">
        <w:rPr>
          <w:rStyle w:val="ss-required-asterisk"/>
          <w:rFonts w:ascii="Roboto" w:hAnsi="Roboto"/>
          <w:color w:val="C43B1D"/>
        </w:rPr>
        <w:t xml:space="preserve"> masculino</w:t>
      </w:r>
    </w:p>
    <w:p w14:paraId="074522B7" w14:textId="06366ED0" w:rsidR="00654DB4" w:rsidRDefault="00654DB4" w:rsidP="00654DB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 </w:t>
      </w:r>
    </w:p>
    <w:p w14:paraId="025186B3" w14:textId="77777777" w:rsidR="00654DB4" w:rsidRDefault="00654DB4" w:rsidP="00A02D3A">
      <w:pPr>
        <w:shd w:val="clear" w:color="auto" w:fill="FFFFFF"/>
        <w:ind w:left="720"/>
        <w:rPr>
          <w:rStyle w:val="ss-required-asterisk"/>
          <w:rFonts w:ascii="Roboto" w:hAnsi="Roboto" w:hint="eastAsia"/>
          <w:color w:val="C43B1D"/>
        </w:rPr>
      </w:pPr>
      <w:r>
        <w:rPr>
          <w:rFonts w:ascii="Roboto" w:hAnsi="Roboto"/>
          <w:b/>
          <w:bCs/>
          <w:color w:val="2D89E1"/>
        </w:rPr>
        <w:t>Nacionalidad: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FB4B34">
        <w:rPr>
          <w:rStyle w:val="ss-required-asterisk"/>
          <w:rFonts w:ascii="Roboto" w:hAnsi="Roboto"/>
          <w:color w:val="C43B1D"/>
        </w:rPr>
        <w:t xml:space="preserve"> </w:t>
      </w:r>
    </w:p>
    <w:p w14:paraId="0CA927B2" w14:textId="55935446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506480A7" w14:textId="77777777" w:rsidR="00DF3DE8" w:rsidRDefault="00DF3DE8" w:rsidP="00A02D3A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3AA85EDA" w14:textId="77777777" w:rsidR="00654DB4" w:rsidRDefault="00AD07B7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DNI/</w:t>
      </w:r>
      <w:r w:rsidR="00654DB4">
        <w:rPr>
          <w:rFonts w:ascii="Roboto" w:hAnsi="Roboto"/>
          <w:b/>
          <w:bCs/>
          <w:color w:val="2D89E1"/>
        </w:rPr>
        <w:t>Carnet de extranjería</w:t>
      </w:r>
      <w:r>
        <w:rPr>
          <w:rFonts w:ascii="Roboto" w:hAnsi="Roboto"/>
          <w:b/>
          <w:bCs/>
          <w:color w:val="2D89E1"/>
        </w:rPr>
        <w:t>/Pasaporte</w:t>
      </w:r>
      <w:r w:rsidR="00654DB4">
        <w:rPr>
          <w:rFonts w:ascii="Roboto" w:hAnsi="Roboto"/>
          <w:b/>
          <w:bCs/>
          <w:color w:val="2D89E1"/>
        </w:rPr>
        <w:t>:</w:t>
      </w:r>
      <w:r w:rsidR="00654DB4">
        <w:rPr>
          <w:rStyle w:val="apple-converted-space"/>
          <w:rFonts w:ascii="Roboto" w:hAnsi="Roboto"/>
          <w:b/>
          <w:bCs/>
          <w:color w:val="2D89E1"/>
        </w:rPr>
        <w:t> </w:t>
      </w:r>
      <w:r w:rsidR="00654DB4">
        <w:rPr>
          <w:rStyle w:val="ss-required-asterisk"/>
          <w:rFonts w:ascii="Roboto" w:hAnsi="Roboto"/>
          <w:color w:val="C43B1D"/>
        </w:rPr>
        <w:t>*</w:t>
      </w:r>
    </w:p>
    <w:p w14:paraId="684B93BB" w14:textId="31CBB616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366F522A" w14:textId="77777777" w:rsidR="00DF3DE8" w:rsidRDefault="00DF3DE8" w:rsidP="00A02D3A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67AFD7F1" w14:textId="77777777" w:rsidR="00654DB4" w:rsidRDefault="00654DB4" w:rsidP="00A02D3A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Teléfono de contacto: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5FFC2BB7" w14:textId="6853A475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6825EC49" w14:textId="77777777" w:rsidR="00DF3DE8" w:rsidRDefault="00DF3DE8" w:rsidP="0023574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11E6A070" w14:textId="77777777" w:rsidR="00654DB4" w:rsidRDefault="00654DB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b/>
          <w:bCs/>
          <w:color w:val="2D89E1"/>
        </w:rPr>
        <w:t>Correo electrónico: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57A59C16" w14:textId="54F64E57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2D89E1"/>
        </w:rPr>
      </w:pPr>
    </w:p>
    <w:p w14:paraId="0761E910" w14:textId="77777777" w:rsidR="00DF3DE8" w:rsidRDefault="00DF3DE8" w:rsidP="0023574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5236C1F5" w14:textId="77777777" w:rsidR="006778FC" w:rsidRPr="006778FC" w:rsidRDefault="00654DB4" w:rsidP="006778FC">
      <w:pPr>
        <w:shd w:val="clear" w:color="auto" w:fill="FFFFFF"/>
        <w:ind w:left="720"/>
        <w:rPr>
          <w:rFonts w:ascii="Roboto" w:hAnsi="Roboto" w:hint="eastAsia"/>
          <w:color w:val="C43B1D"/>
        </w:rPr>
      </w:pPr>
      <w:r>
        <w:rPr>
          <w:rFonts w:ascii="Roboto" w:hAnsi="Roboto"/>
          <w:b/>
          <w:bCs/>
          <w:color w:val="2D89E1"/>
        </w:rPr>
        <w:t>Formación profesional y especialización: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19BBC838" w14:textId="08283BFF" w:rsidR="00DF3DE8" w:rsidRDefault="00DF3DE8" w:rsidP="00F94682">
      <w:pPr>
        <w:pStyle w:val="Ttulo2"/>
        <w:shd w:val="clear" w:color="auto" w:fill="E5DFEC" w:themeFill="accent4" w:themeFillTint="33"/>
        <w:ind w:left="720"/>
        <w:rPr>
          <w:rFonts w:ascii="Roboto" w:hAnsi="Roboto" w:hint="eastAsia"/>
          <w:b w:val="0"/>
          <w:bCs w:val="0"/>
          <w:color w:val="2D89E1"/>
        </w:rPr>
      </w:pPr>
    </w:p>
    <w:p w14:paraId="53FCDB9E" w14:textId="77777777" w:rsidR="004315F1" w:rsidRPr="004315F1" w:rsidRDefault="004315F1" w:rsidP="004315F1">
      <w:pPr>
        <w:rPr>
          <w:lang w:val="fr-FR"/>
        </w:rPr>
      </w:pPr>
    </w:p>
    <w:p w14:paraId="26821CFC" w14:textId="77777777" w:rsidR="00654DB4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  <w:r>
        <w:rPr>
          <w:rFonts w:ascii="Roboto" w:hAnsi="Roboto"/>
          <w:b w:val="0"/>
          <w:bCs w:val="0"/>
          <w:color w:val="2D89E1"/>
        </w:rPr>
        <w:t>4.2 Conexión con la actividad emprendedora</w:t>
      </w:r>
    </w:p>
    <w:p w14:paraId="689EA831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 xml:space="preserve">¿Ha tenido experiencia empresarial o en </w:t>
      </w:r>
      <w:r w:rsidR="00AD07B7">
        <w:rPr>
          <w:rFonts w:ascii="Roboto" w:hAnsi="Roboto"/>
          <w:b/>
          <w:bCs/>
          <w:color w:val="2D89E1"/>
        </w:rPr>
        <w:t>emprendimientos</w:t>
      </w:r>
      <w:r>
        <w:rPr>
          <w:rFonts w:ascii="Roboto" w:hAnsi="Roboto"/>
          <w:b/>
          <w:bCs/>
          <w:color w:val="2D89E1"/>
        </w:rPr>
        <w:t xml:space="preserve"> anteriores?</w:t>
      </w:r>
      <w:r w:rsidR="007C2AC7">
        <w:rPr>
          <w:rFonts w:ascii="Roboto" w:hAnsi="Roboto"/>
          <w:b/>
          <w:bCs/>
          <w:color w:val="2D89E1"/>
        </w:rPr>
        <w:t xml:space="preserve"> Si</w:t>
      </w:r>
    </w:p>
    <w:p w14:paraId="29A745EE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De ser afirmativa su respuesta, resuma hasta dos experiencias que considere relevantes describiendo lecciones aprendidas. (Máx. 1000 palabras)</w:t>
      </w:r>
      <w:r w:rsidR="00235744">
        <w:rPr>
          <w:rFonts w:ascii="Roboto" w:hAnsi="Roboto"/>
          <w:color w:val="464646"/>
        </w:rPr>
        <w:t>.</w:t>
      </w:r>
    </w:p>
    <w:p w14:paraId="5A26B8B5" w14:textId="2B3AE1AA" w:rsidR="004315F1" w:rsidRDefault="00A93AAF" w:rsidP="002A419C">
      <w:pPr>
        <w:shd w:val="clear" w:color="auto" w:fill="E5DFEC" w:themeFill="accent4" w:themeFillTint="33"/>
        <w:ind w:left="720"/>
        <w:rPr>
          <w:rFonts w:ascii="Roboto" w:hAnsi="Roboto" w:hint="eastAsia"/>
          <w:b/>
          <w:bCs/>
          <w:color w:val="777777"/>
          <w:lang w:val="es-ES_tradnl"/>
        </w:rPr>
      </w:pPr>
      <w:r>
        <w:rPr>
          <w:rFonts w:ascii="Roboto" w:hAnsi="Roboto"/>
          <w:b/>
          <w:bCs/>
          <w:color w:val="777777"/>
          <w:lang w:val="es-ES_tradnl"/>
        </w:rPr>
        <w:t xml:space="preserve"> </w:t>
      </w:r>
    </w:p>
    <w:p w14:paraId="0F95521B" w14:textId="77777777" w:rsidR="00DF3DE8" w:rsidRDefault="00DF3DE8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6E7B9E7D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¿Cuál es su principal motivación para implementar el negocio?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177C0298" w14:textId="77777777" w:rsidR="00654DB4" w:rsidRDefault="00654DB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>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  <w:r w:rsidR="00235744">
        <w:rPr>
          <w:rFonts w:ascii="Roboto" w:hAnsi="Roboto"/>
          <w:color w:val="777777"/>
        </w:rPr>
        <w:t xml:space="preserve"> </w:t>
      </w:r>
    </w:p>
    <w:p w14:paraId="0B7C4B54" w14:textId="70E4AD50" w:rsidR="00DF3DE8" w:rsidRDefault="00DF3DE8" w:rsidP="004315F1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3A627B48" w14:textId="77777777" w:rsidR="00235744" w:rsidRDefault="0023574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</w:p>
    <w:p w14:paraId="6F20419C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¿Cuál cree que será su principal aporte al emprendimiento?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4381F050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¿Con qué habilidades personales y técnicas cuenta usted para el éxito del emprendimiento? (de 150 a 500 palabras máx.)</w:t>
      </w:r>
    </w:p>
    <w:p w14:paraId="7AE5B1FB" w14:textId="02C79A40" w:rsidR="00FF1DC9" w:rsidRPr="00C836CE" w:rsidRDefault="00FF1DC9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es-ES_tradnl"/>
        </w:rPr>
      </w:pPr>
    </w:p>
    <w:p w14:paraId="58E9DD1F" w14:textId="77777777" w:rsidR="00654DB4" w:rsidRDefault="00654DB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</w:p>
    <w:p w14:paraId="1ED4E0AE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Liste tres personas con experiencia relevante en alguno de los temas vinculados al emprendimiento que estén dispuestas a brindarle asesoría</w:t>
      </w:r>
    </w:p>
    <w:p w14:paraId="67BC34B2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Indicar el nombre y relevancia (opcional) (Máx 500 palabras)</w:t>
      </w:r>
    </w:p>
    <w:p w14:paraId="734133D4" w14:textId="054BBF40" w:rsidR="00E967EA" w:rsidRPr="00E967EA" w:rsidRDefault="00E967EA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fr-FR"/>
        </w:rPr>
      </w:pPr>
    </w:p>
    <w:p w14:paraId="579131E1" w14:textId="3C81DEE7" w:rsidR="002A419C" w:rsidRDefault="002A419C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es-ES_tradnl"/>
        </w:rPr>
      </w:pPr>
    </w:p>
    <w:p w14:paraId="0BDE369E" w14:textId="45F4BB83" w:rsidR="009255CF" w:rsidRPr="007C2AC7" w:rsidRDefault="00176225" w:rsidP="00E967EA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es-ES_tradnl"/>
        </w:rPr>
      </w:pPr>
      <w:r>
        <w:rPr>
          <w:rFonts w:ascii="Roboto" w:hAnsi="Roboto"/>
          <w:color w:val="464646"/>
          <w:lang w:val="es-ES_tradnl"/>
        </w:rPr>
        <w:br/>
      </w:r>
      <w:r w:rsidR="007C2AC7">
        <w:rPr>
          <w:rFonts w:ascii="Roboto" w:hAnsi="Roboto"/>
          <w:color w:val="464646"/>
          <w:lang w:val="es-ES_tradnl"/>
        </w:rPr>
        <w:br/>
      </w:r>
    </w:p>
    <w:p w14:paraId="66E212F4" w14:textId="77777777" w:rsidR="00DF3DE8" w:rsidRDefault="00DF3DE8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</w:p>
    <w:p w14:paraId="09FE0664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¿Cómo fue el proceso de conformación del Equipo Emprendedor?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7147E572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lastRenderedPageBreak/>
        <w:t>(</w:t>
      </w:r>
      <w:r w:rsidR="00AD07B7">
        <w:rPr>
          <w:rFonts w:ascii="Roboto" w:hAnsi="Roboto"/>
          <w:color w:val="464646"/>
        </w:rPr>
        <w:t>De</w:t>
      </w:r>
      <w:r>
        <w:rPr>
          <w:rFonts w:ascii="Roboto" w:hAnsi="Roboto"/>
          <w:color w:val="464646"/>
        </w:rPr>
        <w:t xml:space="preserve"> 150 a 500 palabras máx.)</w:t>
      </w:r>
      <w:r w:rsidR="00235744">
        <w:rPr>
          <w:rFonts w:ascii="Roboto" w:hAnsi="Roboto"/>
          <w:color w:val="464646"/>
        </w:rPr>
        <w:t>.</w:t>
      </w:r>
    </w:p>
    <w:p w14:paraId="6E3A2C50" w14:textId="480EBB14" w:rsidR="00235744" w:rsidRDefault="00235744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</w:p>
    <w:p w14:paraId="48C2FA77" w14:textId="77777777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</w:p>
    <w:p w14:paraId="7B0F7561" w14:textId="77777777" w:rsidR="00654DB4" w:rsidRDefault="0023574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777777"/>
        </w:rPr>
        <w:t xml:space="preserve"> </w:t>
      </w:r>
    </w:p>
    <w:p w14:paraId="1B16F563" w14:textId="77777777" w:rsidR="00654DB4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  <w:r>
        <w:rPr>
          <w:rFonts w:ascii="Roboto" w:hAnsi="Roboto"/>
          <w:b w:val="0"/>
          <w:bCs w:val="0"/>
          <w:color w:val="2D89E1"/>
        </w:rPr>
        <w:t>4.3 El Equipo Emprendedor</w:t>
      </w:r>
    </w:p>
    <w:p w14:paraId="5AD0A736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los datos de cada miembro del equipo (2-5 personas):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11ABB111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En este orden (</w:t>
      </w:r>
      <w:r w:rsidR="00AD07B7">
        <w:rPr>
          <w:rFonts w:ascii="Roboto" w:hAnsi="Roboto"/>
          <w:color w:val="464646"/>
        </w:rPr>
        <w:t>Nombre;</w:t>
      </w:r>
      <w:r>
        <w:rPr>
          <w:rFonts w:ascii="Roboto" w:hAnsi="Roboto"/>
          <w:color w:val="464646"/>
        </w:rPr>
        <w:t xml:space="preserve"> Profesión o Formación; Funciones en el proyecto y horas semanales de dedicación) (Máx. 500 palabras)</w:t>
      </w:r>
      <w:r w:rsidR="00235744">
        <w:rPr>
          <w:rFonts w:ascii="Roboto" w:hAnsi="Roboto"/>
          <w:color w:val="464646"/>
        </w:rPr>
        <w:t>.</w:t>
      </w:r>
    </w:p>
    <w:p w14:paraId="620385AB" w14:textId="190BF5F0" w:rsidR="00235744" w:rsidRDefault="00235744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</w:p>
    <w:p w14:paraId="3C2BD9A6" w14:textId="7AE6A5D1" w:rsidR="00DF3DE8" w:rsidRDefault="006778FC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.</w:t>
      </w:r>
    </w:p>
    <w:p w14:paraId="79498EB1" w14:textId="77777777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</w:rPr>
      </w:pPr>
    </w:p>
    <w:p w14:paraId="15F410E4" w14:textId="77777777" w:rsidR="00235744" w:rsidRDefault="0023574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</w:p>
    <w:p w14:paraId="4F38C694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¿Ha tenido experiencia empresarial o en emprendimientos anteriores?</w:t>
      </w:r>
    </w:p>
    <w:p w14:paraId="50270E1B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Para cada miembro, de ser afirmativa su respuesta resuma como máximo dos lecciones aprendidas (Máx. 1000 palabras)</w:t>
      </w:r>
      <w:r w:rsidR="00235744">
        <w:rPr>
          <w:rFonts w:ascii="Roboto" w:hAnsi="Roboto"/>
          <w:color w:val="464646"/>
        </w:rPr>
        <w:t>.</w:t>
      </w:r>
    </w:p>
    <w:p w14:paraId="400C91EF" w14:textId="77777777" w:rsidR="00DF3DE8" w:rsidRDefault="00DF3DE8" w:rsidP="00DF3DE8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3D4748E7" w14:textId="77777777" w:rsidR="00654DB4" w:rsidRDefault="0023574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777777"/>
        </w:rPr>
        <w:t xml:space="preserve"> </w:t>
      </w:r>
    </w:p>
    <w:p w14:paraId="72C49FE7" w14:textId="15187689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Seleccionar a que institución pertenece el equipo emprendedor?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  <w:r w:rsidR="00EF77E2">
        <w:rPr>
          <w:rStyle w:val="ss-required-asterisk"/>
          <w:rFonts w:ascii="Roboto" w:hAnsi="Roboto"/>
          <w:color w:val="C43B1D"/>
        </w:rPr>
        <w:t xml:space="preserve"> </w:t>
      </w:r>
      <w:proofErr w:type="spellStart"/>
      <w:r w:rsidR="009938A4">
        <w:rPr>
          <w:rStyle w:val="ss-required-asterisk"/>
          <w:rFonts w:ascii="Roboto" w:hAnsi="Roboto"/>
          <w:color w:val="C43B1D"/>
        </w:rPr>
        <w:t>Ejm</w:t>
      </w:r>
      <w:proofErr w:type="spellEnd"/>
      <w:r w:rsidR="009938A4">
        <w:rPr>
          <w:rStyle w:val="ss-required-asterisk"/>
          <w:rFonts w:ascii="Roboto" w:hAnsi="Roboto"/>
          <w:color w:val="C43B1D"/>
        </w:rPr>
        <w:t xml:space="preserve">: </w:t>
      </w:r>
      <w:r w:rsidR="00EF77E2">
        <w:rPr>
          <w:rStyle w:val="ss-required-asterisk"/>
          <w:rFonts w:ascii="Roboto" w:hAnsi="Roboto"/>
          <w:color w:val="C43B1D"/>
        </w:rPr>
        <w:t>UPCH</w:t>
      </w:r>
    </w:p>
    <w:p w14:paraId="30D0D534" w14:textId="77777777" w:rsidR="009938A4" w:rsidRDefault="00654DB4" w:rsidP="009938A4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</w:t>
      </w:r>
    </w:p>
    <w:p w14:paraId="7C3766E3" w14:textId="6B0E0D13" w:rsidR="00654DB4" w:rsidRDefault="00654DB4" w:rsidP="00654DB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Style w:val="apple-converted-space"/>
          <w:rFonts w:ascii="Roboto" w:hAnsi="Roboto"/>
          <w:color w:val="777777"/>
        </w:rPr>
        <w:t> </w:t>
      </w:r>
    </w:p>
    <w:p w14:paraId="0DFE2382" w14:textId="77777777" w:rsidR="00654DB4" w:rsidRDefault="00654DB4" w:rsidP="00654DB4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  <w:r>
        <w:rPr>
          <w:rFonts w:ascii="Roboto" w:hAnsi="Roboto"/>
          <w:b w:val="0"/>
          <w:bCs w:val="0"/>
          <w:color w:val="2D89E1"/>
        </w:rPr>
        <w:t>5.- Plan de Trabajo</w:t>
      </w:r>
    </w:p>
    <w:p w14:paraId="69A4F9C8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las actividades y el cronograma de trabajo: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790F5966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 xml:space="preserve">Explique </w:t>
      </w:r>
      <w:r w:rsidR="00AD07B7">
        <w:rPr>
          <w:rFonts w:ascii="Roboto" w:hAnsi="Roboto"/>
          <w:color w:val="464646"/>
        </w:rPr>
        <w:t>qué</w:t>
      </w:r>
      <w:r>
        <w:rPr>
          <w:rFonts w:ascii="Roboto" w:hAnsi="Roboto"/>
          <w:color w:val="464646"/>
        </w:rPr>
        <w:t xml:space="preserve"> tareas y tiempos estimados por cada una de estas implicará el desarrollo del proyecto. (Máx. 1000 palabras)</w:t>
      </w:r>
      <w:r w:rsidR="00235744">
        <w:rPr>
          <w:rFonts w:ascii="Roboto" w:hAnsi="Roboto"/>
          <w:color w:val="464646"/>
        </w:rPr>
        <w:t>.</w:t>
      </w:r>
    </w:p>
    <w:p w14:paraId="711A4E88" w14:textId="5A70E30D" w:rsidR="002A419C" w:rsidRPr="00A60B34" w:rsidRDefault="002A419C" w:rsidP="002A419C">
      <w:pPr>
        <w:shd w:val="clear" w:color="auto" w:fill="E5DFEC" w:themeFill="accent4" w:themeFillTint="33"/>
        <w:ind w:left="720"/>
        <w:rPr>
          <w:rFonts w:ascii="Roboto" w:hAnsi="Roboto" w:hint="eastAsia"/>
          <w:i/>
          <w:color w:val="777777"/>
          <w:lang w:val="es-ES_tradnl"/>
        </w:rPr>
      </w:pPr>
    </w:p>
    <w:p w14:paraId="30636FEF" w14:textId="77777777" w:rsidR="00DF3DE8" w:rsidRDefault="00DF3DE8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</w:p>
    <w:p w14:paraId="71C9EF59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lastRenderedPageBreak/>
        <w:t>Describa los requerimientos de financiamiento: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6AF02D21" w14:textId="77777777" w:rsidR="00235744" w:rsidRDefault="00654DB4" w:rsidP="00235744">
      <w:pPr>
        <w:shd w:val="clear" w:color="auto" w:fill="FFFFFF"/>
        <w:ind w:left="720"/>
        <w:rPr>
          <w:rFonts w:ascii="Roboto" w:hAnsi="Roboto" w:hint="eastAsia"/>
          <w:color w:val="464646"/>
        </w:rPr>
      </w:pPr>
      <w:r>
        <w:rPr>
          <w:rFonts w:ascii="Roboto" w:hAnsi="Roboto"/>
          <w:color w:val="464646"/>
        </w:rPr>
        <w:t>Explique cuanto financiamiento requerirá el proyecto en general, y también los montos necesarios para cada una de sus actividades y recursos que estén implicados en este proyecto.</w:t>
      </w:r>
    </w:p>
    <w:p w14:paraId="3EAB5C18" w14:textId="78C820CB" w:rsidR="00507FF7" w:rsidRPr="00501E48" w:rsidRDefault="00507FF7" w:rsidP="002A419C">
      <w:pPr>
        <w:shd w:val="clear" w:color="auto" w:fill="E5DFEC" w:themeFill="accent4" w:themeFillTint="33"/>
        <w:ind w:left="720"/>
        <w:rPr>
          <w:rFonts w:ascii="Roboto" w:hAnsi="Roboto" w:hint="eastAsia"/>
          <w:color w:val="464646"/>
          <w:lang w:val="es-ES_tradnl"/>
        </w:rPr>
      </w:pPr>
    </w:p>
    <w:p w14:paraId="4EF8EC6B" w14:textId="77777777" w:rsidR="00654DB4" w:rsidRDefault="00654DB4" w:rsidP="00235744">
      <w:pPr>
        <w:shd w:val="clear" w:color="auto" w:fill="FFFFFF"/>
        <w:ind w:left="720"/>
        <w:rPr>
          <w:rFonts w:ascii="Roboto" w:hAnsi="Roboto" w:hint="eastAsia"/>
          <w:color w:val="777777"/>
        </w:rPr>
      </w:pPr>
    </w:p>
    <w:p w14:paraId="3E92ADB2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b/>
          <w:bCs/>
          <w:color w:val="2D89E1"/>
        </w:rPr>
      </w:pPr>
      <w:r>
        <w:rPr>
          <w:rFonts w:ascii="Roboto" w:hAnsi="Roboto"/>
          <w:b/>
          <w:bCs/>
          <w:color w:val="2D89E1"/>
        </w:rPr>
        <w:t>Describa las fuentes de financiamiento que ha identificado:</w:t>
      </w:r>
      <w:r>
        <w:rPr>
          <w:rStyle w:val="apple-converted-space"/>
          <w:rFonts w:ascii="Roboto" w:hAnsi="Roboto"/>
          <w:b/>
          <w:bCs/>
          <w:color w:val="2D89E1"/>
        </w:rPr>
        <w:t> </w:t>
      </w:r>
      <w:r>
        <w:rPr>
          <w:rStyle w:val="ss-required-asterisk"/>
          <w:rFonts w:ascii="Roboto" w:hAnsi="Roboto"/>
          <w:color w:val="C43B1D"/>
        </w:rPr>
        <w:t>*</w:t>
      </w:r>
    </w:p>
    <w:p w14:paraId="1C1E63ED" w14:textId="77777777" w:rsidR="00654DB4" w:rsidRDefault="00654DB4" w:rsidP="00654DB4">
      <w:pPr>
        <w:shd w:val="clear" w:color="auto" w:fill="FFFFFF"/>
        <w:ind w:left="720"/>
        <w:rPr>
          <w:rFonts w:ascii="Roboto" w:hAnsi="Roboto" w:hint="eastAsia"/>
          <w:color w:val="777777"/>
        </w:rPr>
      </w:pPr>
      <w:r>
        <w:rPr>
          <w:rFonts w:ascii="Roboto" w:hAnsi="Roboto"/>
          <w:color w:val="464646"/>
        </w:rPr>
        <w:t xml:space="preserve">Especificar si las fuentes de financiamiento son </w:t>
      </w:r>
      <w:r w:rsidR="00AD07B7">
        <w:rPr>
          <w:rFonts w:ascii="Roboto" w:hAnsi="Roboto"/>
          <w:color w:val="464646"/>
        </w:rPr>
        <w:t>nacionales o internacionales. (D</w:t>
      </w:r>
      <w:r>
        <w:rPr>
          <w:rFonts w:ascii="Roboto" w:hAnsi="Roboto"/>
          <w:color w:val="464646"/>
        </w:rPr>
        <w:t>e 150 a 500 palabras máx.)</w:t>
      </w:r>
      <w:r w:rsidR="00ED3FF3">
        <w:rPr>
          <w:rFonts w:ascii="Roboto" w:hAnsi="Roboto"/>
          <w:color w:val="777777"/>
        </w:rPr>
        <w:t xml:space="preserve"> </w:t>
      </w:r>
    </w:p>
    <w:p w14:paraId="54EC41E7" w14:textId="7B122FE6" w:rsidR="00DE1BFF" w:rsidRDefault="00DE1BFF" w:rsidP="00DE1BFF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06A92DB6" w14:textId="77777777" w:rsidR="00DE1BFF" w:rsidRDefault="00DE1BFF" w:rsidP="00DE1BFF">
      <w:pPr>
        <w:shd w:val="clear" w:color="auto" w:fill="E5DFEC" w:themeFill="accent4" w:themeFillTint="33"/>
        <w:ind w:left="720"/>
        <w:rPr>
          <w:rFonts w:ascii="Roboto" w:hAnsi="Roboto" w:hint="eastAsia"/>
          <w:color w:val="777777"/>
        </w:rPr>
      </w:pPr>
    </w:p>
    <w:p w14:paraId="234B5D16" w14:textId="77777777" w:rsidR="00DE1BFF" w:rsidRDefault="00DE1BFF" w:rsidP="00DE1BFF">
      <w:pPr>
        <w:pStyle w:val="Ttulo2"/>
        <w:shd w:val="clear" w:color="auto" w:fill="FFFFFF"/>
        <w:ind w:left="720"/>
        <w:rPr>
          <w:rFonts w:ascii="Roboto" w:hAnsi="Roboto" w:hint="eastAsia"/>
          <w:b w:val="0"/>
          <w:bCs w:val="0"/>
          <w:color w:val="2D89E1"/>
        </w:rPr>
      </w:pPr>
    </w:p>
    <w:p w14:paraId="1D3ED0CA" w14:textId="77777777" w:rsidR="00E32910" w:rsidRDefault="00E32910"/>
    <w:p w14:paraId="0DDC86EA" w14:textId="77777777" w:rsidR="001A11AA" w:rsidRDefault="001A11AA" w:rsidP="001A11AA">
      <w:pPr>
        <w:pStyle w:val="Prrafodelista"/>
        <w:numPr>
          <w:ilvl w:val="0"/>
          <w:numId w:val="1"/>
        </w:numPr>
      </w:pPr>
      <w:r>
        <w:rPr>
          <w:rFonts w:ascii="Roboto" w:hAnsi="Roboto"/>
          <w:color w:val="2D89E1"/>
          <w:sz w:val="36"/>
          <w:szCs w:val="36"/>
        </w:rPr>
        <w:t xml:space="preserve">Presupuesto </w:t>
      </w:r>
    </w:p>
    <w:tbl>
      <w:tblPr>
        <w:tblW w:w="845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0"/>
        <w:gridCol w:w="1200"/>
        <w:gridCol w:w="1334"/>
        <w:gridCol w:w="1440"/>
      </w:tblGrid>
      <w:tr w:rsidR="00AD07B7" w:rsidRPr="00AD07B7" w14:paraId="2E2D6D1C" w14:textId="77777777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03074F4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  <w:t>Partida presupuestal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E03AC74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  <w:t>FINCYT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DFBA2A0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  <w:t>Monetario**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99AAEB7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b/>
                <w:bCs/>
                <w:color w:val="2F75B5"/>
                <w:lang w:eastAsia="es-PE"/>
              </w:rPr>
              <w:t xml:space="preserve">No monetario </w:t>
            </w:r>
          </w:p>
        </w:tc>
      </w:tr>
      <w:tr w:rsidR="00AD07B7" w:rsidRPr="00AD07B7" w14:paraId="6D6936E9" w14:textId="77777777">
        <w:trPr>
          <w:trHeight w:val="37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FA1B7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Honorarios*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BB74" w14:textId="0F711C2C" w:rsidR="00AD07B7" w:rsidRPr="00AD07B7" w:rsidRDefault="00AD07B7" w:rsidP="00AD07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32009" w14:textId="2312486C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103BD" w14:textId="03C476E8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48277464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C6CE5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Materiales e insumos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EE4" w14:textId="5037A066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8AADA" w14:textId="545EB44C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47F0" w14:textId="01527BA9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71AA3900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8EEA2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Asesorías y consultorías especializadas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774AC" w14:textId="0D172149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3D0B0" w14:textId="115F38EA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9C07C" w14:textId="011157BA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44DBA9BB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99AAE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Servicios tecnológicos y empresariales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CB6B" w14:textId="62623540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BA948" w14:textId="6CD92B62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E7BA" w14:textId="4B6495F1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662AD491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B38A3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Pasajes y viáticos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8868D" w14:textId="46CCE07B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B80D" w14:textId="171975E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7829F" w14:textId="6CA1D29B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245F1457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9B178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Otros gastos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0690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7E1B" w14:textId="120B129F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4A9B3" w14:textId="3CCCA60D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D07B7" w:rsidRPr="00AD07B7" w14:paraId="0F20DB19" w14:textId="77777777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C1F0D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Gastos de Gestión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02091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E5BC7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3B9EE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AD07B7" w:rsidRPr="00AD07B7" w14:paraId="7239EC18" w14:textId="77777777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1F651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* Solo es aporte no monetario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37005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D4D8D" w14:textId="77777777" w:rsidR="00AD07B7" w:rsidRPr="00AD07B7" w:rsidRDefault="00AD07B7" w:rsidP="00AD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4FCFA" w14:textId="77777777" w:rsidR="00AD07B7" w:rsidRPr="00AD07B7" w:rsidRDefault="00AD07B7" w:rsidP="00AD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D07B7" w:rsidRPr="00AD07B7" w14:paraId="4066C1AF" w14:textId="77777777">
        <w:trPr>
          <w:trHeight w:val="300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3366D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>** No financian Gastos de IGV el mismo es aporte monetario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BC80A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61CAC" w14:textId="77777777" w:rsidR="00AD07B7" w:rsidRPr="00AD07B7" w:rsidRDefault="00AD07B7" w:rsidP="00AD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D07B7" w:rsidRPr="00AD07B7" w14:paraId="5F1F0D10" w14:textId="77777777">
        <w:trPr>
          <w:trHeight w:val="300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13030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D07B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aporte monetario debe ser 10% de lo solicitado a FINCYT 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28492" w14:textId="77777777" w:rsidR="00AD07B7" w:rsidRPr="00AD07B7" w:rsidRDefault="00AD07B7" w:rsidP="00AD0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4946D" w14:textId="77777777" w:rsidR="00AD07B7" w:rsidRPr="00AD07B7" w:rsidRDefault="00AD07B7" w:rsidP="00AD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4544F521" w14:textId="77777777" w:rsidR="00AD07B7" w:rsidRDefault="00AD07B7">
      <w:bookmarkStart w:id="0" w:name="_GoBack"/>
      <w:bookmarkEnd w:id="0"/>
    </w:p>
    <w:sectPr w:rsidR="00AD07B7" w:rsidSect="00D7001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306C8" w14:textId="77777777" w:rsidR="00617887" w:rsidRDefault="00617887" w:rsidP="00AD07B7">
      <w:pPr>
        <w:spacing w:after="0" w:line="240" w:lineRule="auto"/>
      </w:pPr>
      <w:r>
        <w:separator/>
      </w:r>
    </w:p>
  </w:endnote>
  <w:endnote w:type="continuationSeparator" w:id="0">
    <w:p w14:paraId="1C66EB75" w14:textId="77777777" w:rsidR="00617887" w:rsidRDefault="00617887" w:rsidP="00AD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6AB13" w14:textId="77777777" w:rsidR="00617887" w:rsidRDefault="00617887" w:rsidP="00AD07B7">
      <w:pPr>
        <w:spacing w:after="0" w:line="240" w:lineRule="auto"/>
      </w:pPr>
      <w:r>
        <w:separator/>
      </w:r>
    </w:p>
  </w:footnote>
  <w:footnote w:type="continuationSeparator" w:id="0">
    <w:p w14:paraId="7CB08A93" w14:textId="77777777" w:rsidR="00617887" w:rsidRDefault="00617887" w:rsidP="00AD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5AE7D" w14:textId="640F42AB" w:rsidR="00E967EA" w:rsidRDefault="009938A4">
    <w:pPr>
      <w:pStyle w:val="Encabezado"/>
    </w:pPr>
    <w:r>
      <w:rPr>
        <w:noProof/>
        <w:lang w:eastAsia="es-PE"/>
      </w:rPr>
      <w:drawing>
        <wp:inline distT="0" distB="0" distL="0" distR="0" wp14:anchorId="387D8D83" wp14:editId="45E123EC">
          <wp:extent cx="1609725" cy="97629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5614" t="31998" r="37372" b="17288"/>
                  <a:stretch/>
                </pic:blipFill>
                <pic:spPr bwMode="auto">
                  <a:xfrm>
                    <a:off x="0" y="0"/>
                    <a:ext cx="1644498" cy="997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2F3B990" w14:textId="77777777" w:rsidR="00E967EA" w:rsidRDefault="00E967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17502"/>
    <w:multiLevelType w:val="hybridMultilevel"/>
    <w:tmpl w:val="19229150"/>
    <w:lvl w:ilvl="0" w:tplc="DF2AD4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55"/>
    <w:rsid w:val="0003755A"/>
    <w:rsid w:val="0005694F"/>
    <w:rsid w:val="00064C4F"/>
    <w:rsid w:val="00064FAE"/>
    <w:rsid w:val="00074EA9"/>
    <w:rsid w:val="00097ABB"/>
    <w:rsid w:val="000C4626"/>
    <w:rsid w:val="000D2BE0"/>
    <w:rsid w:val="000E0115"/>
    <w:rsid w:val="000F5D92"/>
    <w:rsid w:val="0012477C"/>
    <w:rsid w:val="00125292"/>
    <w:rsid w:val="00140755"/>
    <w:rsid w:val="001408E8"/>
    <w:rsid w:val="001456AD"/>
    <w:rsid w:val="0015699B"/>
    <w:rsid w:val="0015780E"/>
    <w:rsid w:val="00176225"/>
    <w:rsid w:val="00182E5A"/>
    <w:rsid w:val="0018700B"/>
    <w:rsid w:val="001A11AA"/>
    <w:rsid w:val="001E2423"/>
    <w:rsid w:val="00227763"/>
    <w:rsid w:val="00235744"/>
    <w:rsid w:val="00263EDC"/>
    <w:rsid w:val="00283C5A"/>
    <w:rsid w:val="002A419C"/>
    <w:rsid w:val="002A5545"/>
    <w:rsid w:val="002B1347"/>
    <w:rsid w:val="002B1475"/>
    <w:rsid w:val="002B61B6"/>
    <w:rsid w:val="002C1043"/>
    <w:rsid w:val="002C3141"/>
    <w:rsid w:val="002C7162"/>
    <w:rsid w:val="002E523A"/>
    <w:rsid w:val="002F2011"/>
    <w:rsid w:val="002F2300"/>
    <w:rsid w:val="00322756"/>
    <w:rsid w:val="00353276"/>
    <w:rsid w:val="003611B5"/>
    <w:rsid w:val="0036518B"/>
    <w:rsid w:val="003669F9"/>
    <w:rsid w:val="00372F7B"/>
    <w:rsid w:val="003A5282"/>
    <w:rsid w:val="003A7195"/>
    <w:rsid w:val="003C1DB9"/>
    <w:rsid w:val="003D1CC2"/>
    <w:rsid w:val="003D3CCB"/>
    <w:rsid w:val="004057D4"/>
    <w:rsid w:val="004315F1"/>
    <w:rsid w:val="00444424"/>
    <w:rsid w:val="00457D1C"/>
    <w:rsid w:val="00460454"/>
    <w:rsid w:val="004924D0"/>
    <w:rsid w:val="004C1F01"/>
    <w:rsid w:val="004C7F45"/>
    <w:rsid w:val="004D62C9"/>
    <w:rsid w:val="004E6E36"/>
    <w:rsid w:val="00501E48"/>
    <w:rsid w:val="00507FF7"/>
    <w:rsid w:val="005412A8"/>
    <w:rsid w:val="00557979"/>
    <w:rsid w:val="00572098"/>
    <w:rsid w:val="00575BE5"/>
    <w:rsid w:val="005877D8"/>
    <w:rsid w:val="0059200B"/>
    <w:rsid w:val="005A6301"/>
    <w:rsid w:val="005B1F81"/>
    <w:rsid w:val="005B47F2"/>
    <w:rsid w:val="005E6AAD"/>
    <w:rsid w:val="005F2395"/>
    <w:rsid w:val="005F4A0D"/>
    <w:rsid w:val="006041CB"/>
    <w:rsid w:val="006142F1"/>
    <w:rsid w:val="00616D98"/>
    <w:rsid w:val="00617887"/>
    <w:rsid w:val="00620C1F"/>
    <w:rsid w:val="00621F82"/>
    <w:rsid w:val="00627EF6"/>
    <w:rsid w:val="0064466D"/>
    <w:rsid w:val="00654DB4"/>
    <w:rsid w:val="006753E8"/>
    <w:rsid w:val="006778FC"/>
    <w:rsid w:val="00703F06"/>
    <w:rsid w:val="00706D86"/>
    <w:rsid w:val="00723C28"/>
    <w:rsid w:val="00762082"/>
    <w:rsid w:val="00777AF0"/>
    <w:rsid w:val="00780B1C"/>
    <w:rsid w:val="00787340"/>
    <w:rsid w:val="007915D7"/>
    <w:rsid w:val="00794A46"/>
    <w:rsid w:val="00797023"/>
    <w:rsid w:val="007A1568"/>
    <w:rsid w:val="007A4F89"/>
    <w:rsid w:val="007C2AC7"/>
    <w:rsid w:val="007C65E1"/>
    <w:rsid w:val="007F2144"/>
    <w:rsid w:val="00800DA3"/>
    <w:rsid w:val="00801D3A"/>
    <w:rsid w:val="00807005"/>
    <w:rsid w:val="00807551"/>
    <w:rsid w:val="00814179"/>
    <w:rsid w:val="008544D0"/>
    <w:rsid w:val="00866DDE"/>
    <w:rsid w:val="008838F1"/>
    <w:rsid w:val="008A05A3"/>
    <w:rsid w:val="008A6E84"/>
    <w:rsid w:val="008D6AB4"/>
    <w:rsid w:val="008F4CEC"/>
    <w:rsid w:val="009117C8"/>
    <w:rsid w:val="009234F3"/>
    <w:rsid w:val="009255CF"/>
    <w:rsid w:val="00937100"/>
    <w:rsid w:val="0094791B"/>
    <w:rsid w:val="00960FD1"/>
    <w:rsid w:val="00967254"/>
    <w:rsid w:val="009938A4"/>
    <w:rsid w:val="009B04AE"/>
    <w:rsid w:val="009B6B2F"/>
    <w:rsid w:val="009E6703"/>
    <w:rsid w:val="00A02D3A"/>
    <w:rsid w:val="00A043EF"/>
    <w:rsid w:val="00A078AC"/>
    <w:rsid w:val="00A1497B"/>
    <w:rsid w:val="00A16531"/>
    <w:rsid w:val="00A34BC2"/>
    <w:rsid w:val="00A60B34"/>
    <w:rsid w:val="00A759C7"/>
    <w:rsid w:val="00A801C2"/>
    <w:rsid w:val="00A82A3F"/>
    <w:rsid w:val="00A86624"/>
    <w:rsid w:val="00A93AAF"/>
    <w:rsid w:val="00AC0AB5"/>
    <w:rsid w:val="00AD07B7"/>
    <w:rsid w:val="00AF0FC7"/>
    <w:rsid w:val="00B13B60"/>
    <w:rsid w:val="00B61717"/>
    <w:rsid w:val="00B97520"/>
    <w:rsid w:val="00BB12B8"/>
    <w:rsid w:val="00BB420D"/>
    <w:rsid w:val="00BB5E53"/>
    <w:rsid w:val="00BC0418"/>
    <w:rsid w:val="00BF0FB5"/>
    <w:rsid w:val="00BF15F6"/>
    <w:rsid w:val="00C01E7C"/>
    <w:rsid w:val="00C02D74"/>
    <w:rsid w:val="00C11115"/>
    <w:rsid w:val="00C24927"/>
    <w:rsid w:val="00C456EE"/>
    <w:rsid w:val="00C46BE5"/>
    <w:rsid w:val="00C6606B"/>
    <w:rsid w:val="00C836CE"/>
    <w:rsid w:val="00CB4AAF"/>
    <w:rsid w:val="00CD212A"/>
    <w:rsid w:val="00D15141"/>
    <w:rsid w:val="00D32242"/>
    <w:rsid w:val="00D33811"/>
    <w:rsid w:val="00D37460"/>
    <w:rsid w:val="00D53919"/>
    <w:rsid w:val="00D56831"/>
    <w:rsid w:val="00D70011"/>
    <w:rsid w:val="00D736BA"/>
    <w:rsid w:val="00D75065"/>
    <w:rsid w:val="00D83086"/>
    <w:rsid w:val="00D9189C"/>
    <w:rsid w:val="00DB35CE"/>
    <w:rsid w:val="00DE08AA"/>
    <w:rsid w:val="00DE1BFF"/>
    <w:rsid w:val="00DF3DE8"/>
    <w:rsid w:val="00E267CE"/>
    <w:rsid w:val="00E32910"/>
    <w:rsid w:val="00E50AE0"/>
    <w:rsid w:val="00E53A5A"/>
    <w:rsid w:val="00E72A74"/>
    <w:rsid w:val="00E72E1F"/>
    <w:rsid w:val="00E9561D"/>
    <w:rsid w:val="00E967EA"/>
    <w:rsid w:val="00EA0143"/>
    <w:rsid w:val="00EA2274"/>
    <w:rsid w:val="00EB012E"/>
    <w:rsid w:val="00EC56E5"/>
    <w:rsid w:val="00ED3FF3"/>
    <w:rsid w:val="00EF2EEC"/>
    <w:rsid w:val="00EF77E2"/>
    <w:rsid w:val="00F253F3"/>
    <w:rsid w:val="00F31085"/>
    <w:rsid w:val="00F547BD"/>
    <w:rsid w:val="00F714DA"/>
    <w:rsid w:val="00F82AD4"/>
    <w:rsid w:val="00F8639F"/>
    <w:rsid w:val="00F92D4B"/>
    <w:rsid w:val="00F934B3"/>
    <w:rsid w:val="00F94682"/>
    <w:rsid w:val="00FA686E"/>
    <w:rsid w:val="00FB4B34"/>
    <w:rsid w:val="00FC4DD2"/>
    <w:rsid w:val="00FF11EE"/>
    <w:rsid w:val="00FF1DC9"/>
    <w:rsid w:val="00FF3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266BC9"/>
  <w15:docId w15:val="{24EECB8F-FA88-4A0A-9019-E2822350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0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5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40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140755"/>
  </w:style>
  <w:style w:type="character" w:customStyle="1" w:styleId="ss-required-asterisk">
    <w:name w:val="ss-required-asterisk"/>
    <w:basedOn w:val="Fuentedeprrafopredeter"/>
    <w:rsid w:val="00140755"/>
  </w:style>
  <w:style w:type="paragraph" w:styleId="Textodeglobo">
    <w:name w:val="Balloon Text"/>
    <w:basedOn w:val="Normal"/>
    <w:link w:val="TextodegloboCar"/>
    <w:uiPriority w:val="99"/>
    <w:semiHidden/>
    <w:unhideWhenUsed/>
    <w:rsid w:val="0014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7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02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0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7B7"/>
  </w:style>
  <w:style w:type="paragraph" w:styleId="Piedepgina">
    <w:name w:val="footer"/>
    <w:basedOn w:val="Normal"/>
    <w:link w:val="PiedepginaCar"/>
    <w:uiPriority w:val="99"/>
    <w:unhideWhenUsed/>
    <w:rsid w:val="00AD0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7B7"/>
  </w:style>
  <w:style w:type="paragraph" w:styleId="Prrafodelista">
    <w:name w:val="List Paragraph"/>
    <w:basedOn w:val="Normal"/>
    <w:uiPriority w:val="34"/>
    <w:qFormat/>
    <w:rsid w:val="001A11AA"/>
    <w:pPr>
      <w:ind w:left="720"/>
      <w:contextualSpacing/>
    </w:pPr>
  </w:style>
  <w:style w:type="character" w:customStyle="1" w:styleId="systranseg">
    <w:name w:val="systran_seg"/>
    <w:basedOn w:val="Fuentedeprrafopredeter"/>
    <w:rsid w:val="008838F1"/>
  </w:style>
  <w:style w:type="character" w:customStyle="1" w:styleId="systrantokenword">
    <w:name w:val="systran_token_word"/>
    <w:basedOn w:val="Fuentedeprrafopredeter"/>
    <w:rsid w:val="008838F1"/>
  </w:style>
  <w:style w:type="character" w:customStyle="1" w:styleId="systrantokenpunctuation">
    <w:name w:val="systran_token_punctuation"/>
    <w:basedOn w:val="Fuentedeprrafopredeter"/>
    <w:rsid w:val="008838F1"/>
  </w:style>
  <w:style w:type="character" w:styleId="Hipervnculo">
    <w:name w:val="Hyperlink"/>
    <w:basedOn w:val="Fuentedeprrafopredeter"/>
    <w:uiPriority w:val="99"/>
    <w:unhideWhenUsed/>
    <w:rsid w:val="00A078A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1043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A01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01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01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1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1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7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30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9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8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3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46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3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00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86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65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43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8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56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6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00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4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2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9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398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8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65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6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25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0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2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15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5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67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1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0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60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0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8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29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589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8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66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7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62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8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19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5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20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84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2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58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9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93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46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8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8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7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97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1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42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1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57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2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54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68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83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0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8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07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9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63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67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65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7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1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10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86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51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5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66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92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98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2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8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49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7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8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8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8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8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5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29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83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24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2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0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3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93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6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33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2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35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9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94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2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09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4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0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8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37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6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5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7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8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25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12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8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4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7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29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39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64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99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6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5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0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3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66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3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2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77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2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25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17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15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55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2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63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39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Bryan Lucero</cp:lastModifiedBy>
  <cp:revision>2</cp:revision>
  <dcterms:created xsi:type="dcterms:W3CDTF">2015-04-27T16:06:00Z</dcterms:created>
  <dcterms:modified xsi:type="dcterms:W3CDTF">2015-04-27T16:06:00Z</dcterms:modified>
</cp:coreProperties>
</file>