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2a5ikbfvomt2" w:id="0"/>
      <w:bookmarkEnd w:id="0"/>
      <w:r w:rsidDel="00000000" w:rsidR="00000000" w:rsidRPr="00000000">
        <w:rPr>
          <w:rtl w:val="0"/>
        </w:rPr>
        <w:t xml:space="preserve">Kimiko’s Canvas Application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22u56s9dgyvf" w:id="1"/>
      <w:bookmarkEnd w:id="1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This application will function as a photo gallery for an up and coming photographer. The user will be able to log in and be show a list of photos. The user will be able to click on a photo and see where the photo was taken.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application will be written in the Kotlin language and use the MVVM/Repository Design pattern.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joorvwlea0ir" w:id="2"/>
      <w:bookmarkEnd w:id="2"/>
      <w:r w:rsidDel="00000000" w:rsidR="00000000" w:rsidRPr="00000000">
        <w:rPr>
          <w:rtl w:val="0"/>
        </w:rPr>
        <w:t xml:space="preserve">Structure</w:t>
      </w:r>
      <w:r w:rsidDel="00000000" w:rsidR="00000000" w:rsidRPr="00000000">
        <w:rPr>
          <w:rtl w:val="0"/>
        </w:rPr>
        <w:t xml:space="preserve">/Libraries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Application will consist of one Activity and 3 Fragments.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(Auth, API, Data Persistence)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Glide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Maps SDK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Kotlin Coroutines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MVVM Architecture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Koin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MotionLayout</w:t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1nljloii2b49" w:id="3"/>
      <w:bookmarkEnd w:id="3"/>
      <w:r w:rsidDel="00000000" w:rsidR="00000000" w:rsidRPr="00000000">
        <w:rPr>
          <w:rtl w:val="0"/>
        </w:rPr>
        <w:t xml:space="preserve">Glide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Glide will be our image loading library that will work in congruence with Firebase Storage to retrieve images based on their URL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uxh79tdddms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p7lo7ublzof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2zeu0aqzjcac" w:id="6"/>
      <w:bookmarkEnd w:id="6"/>
      <w:r w:rsidDel="00000000" w:rsidR="00000000" w:rsidRPr="00000000">
        <w:rPr>
          <w:rtl w:val="0"/>
        </w:rPr>
        <w:t xml:space="preserve">Google Maps SDK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Maps will be utilized to show our user where the image was taken.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user will be able to grant location permissions to see approximately how far they are from where the photo was taken.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044952" cy="608990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6089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plfsoson5hh" w:id="7"/>
      <w:bookmarkEnd w:id="7"/>
      <w:r w:rsidDel="00000000" w:rsidR="00000000" w:rsidRPr="00000000">
        <w:rPr>
          <w:rtl w:val="0"/>
        </w:rPr>
        <w:t xml:space="preserve">Kotlin Coroutines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Coroutines will handle asynchronous code, allowing our UI thread to not get bogged down with long running tasks.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This will be useful for if we are retrieving a long list of items from our realtime database.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5cnndrkk8d1" w:id="8"/>
      <w:bookmarkEnd w:id="8"/>
      <w:r w:rsidDel="00000000" w:rsidR="00000000" w:rsidRPr="00000000">
        <w:rPr>
          <w:rtl w:val="0"/>
        </w:rPr>
        <w:t xml:space="preserve">MVVM/Repository Pattern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will use MVVM Repository Pattern to separate our business logic from our views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i5n1i5cgje9x" w:id="9"/>
      <w:bookmarkEnd w:id="9"/>
      <w:r w:rsidDel="00000000" w:rsidR="00000000" w:rsidRPr="00000000">
        <w:rPr>
          <w:rtl w:val="0"/>
        </w:rPr>
        <w:t xml:space="preserve">Koin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We use Koin for dependency injection which will allow us to test our classes separately.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l2opeum4430t" w:id="10"/>
      <w:bookmarkEnd w:id="10"/>
      <w:r w:rsidDel="00000000" w:rsidR="00000000" w:rsidRPr="00000000">
        <w:rPr>
          <w:rtl w:val="0"/>
        </w:rPr>
        <w:t xml:space="preserve">MotionLayout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We will use motion layout when clicking on the image in our list. It will enlarge the image to get a better view of our photos.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4228359</wp:posOffset>
            </wp:positionH>
            <wp:positionV relativeFrom="page">
              <wp:posOffset>1956181</wp:posOffset>
            </wp:positionV>
            <wp:extent cx="3031473" cy="6775704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473" cy="6775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499721</wp:posOffset>
            </wp:positionH>
            <wp:positionV relativeFrom="page">
              <wp:posOffset>1960634</wp:posOffset>
            </wp:positionV>
            <wp:extent cx="3043823" cy="6772275"/>
            <wp:effectExtent b="0" l="0" r="0" t="0"/>
            <wp:wrapTopAndBottom distB="114300" distT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823" cy="677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color w:val="999999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