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A870" w14:textId="213D0126" w:rsidR="00952681" w:rsidRDefault="00952681" w:rsidP="00952681">
      <w:pPr>
        <w:pStyle w:val="Title"/>
      </w:pPr>
      <w:r>
        <w:t xml:space="preserve">APC Rack SNMP </w:t>
      </w:r>
      <w:r w:rsidR="00945DA3">
        <w:t>+</w:t>
      </w:r>
      <w:r>
        <w:t xml:space="preserve"> USB Monitoring Installation &amp; Configuration Manual</w:t>
      </w:r>
    </w:p>
    <w:p w14:paraId="5B51664F" w14:textId="77777777" w:rsidR="00952681" w:rsidRDefault="00952681" w:rsidP="00952681">
      <w:pPr>
        <w:pStyle w:val="Subtitle"/>
      </w:pPr>
      <w:r>
        <w:t>For Network Engineers: SMX3000LVNC (Primary) and BVN650M1 (Secondary) via VLAN 99</w:t>
      </w:r>
    </w:p>
    <w:p w14:paraId="74E18335" w14:textId="77777777" w:rsidR="00952681" w:rsidRDefault="00952681" w:rsidP="00952681">
      <w:pPr>
        <w:pStyle w:val="Heading1"/>
      </w:pPr>
      <w:r>
        <w:t>Technical Overview</w:t>
      </w:r>
    </w:p>
    <w:p w14:paraId="0963783C" w14:textId="77777777" w:rsidR="00952681" w:rsidRDefault="00952681" w:rsidP="00952681">
      <w:pPr>
        <w:pStyle w:val="ListParagraph"/>
        <w:numPr>
          <w:ilvl w:val="0"/>
          <w:numId w:val="22"/>
        </w:numPr>
      </w:pPr>
      <w:r w:rsidRPr="00952681">
        <w:t>Objective: Enable SNMP monitoring on the primary UPS (SMX3000LVNC) and USB monitoring on the secondary UPS (BVN650M1) using VLAN 99 management network.</w:t>
      </w:r>
    </w:p>
    <w:p w14:paraId="5267AF12" w14:textId="77777777" w:rsidR="00952681" w:rsidRDefault="00952681" w:rsidP="00952681">
      <w:pPr>
        <w:pStyle w:val="ListParagraph"/>
        <w:numPr>
          <w:ilvl w:val="0"/>
          <w:numId w:val="22"/>
        </w:numPr>
      </w:pPr>
      <w:r w:rsidRPr="00952681">
        <w:t>Estimated Time: 1.5–2.5 hours plus a 15-minute buffer for edge cases (e.g., firmware quirks).</w:t>
      </w:r>
    </w:p>
    <w:p w14:paraId="70CA3230" w14:textId="77777777" w:rsidR="00952681" w:rsidRDefault="00952681" w:rsidP="00952681">
      <w:pPr>
        <w:pStyle w:val="ListParagraph"/>
        <w:numPr>
          <w:ilvl w:val="0"/>
          <w:numId w:val="22"/>
        </w:numPr>
      </w:pPr>
      <w:r w:rsidRPr="00952681">
        <w:t>Risks: SNMP string exposure (mitigated via VLAN 99 firewall and enforcing read-only access); halt procedure if Network Management Card (NMC) is absent.</w:t>
      </w:r>
    </w:p>
    <w:p w14:paraId="17FB2CFA" w14:textId="77777777" w:rsidR="00952681" w:rsidRDefault="00952681" w:rsidP="00952681">
      <w:pPr>
        <w:pStyle w:val="ListParagraph"/>
        <w:numPr>
          <w:ilvl w:val="0"/>
          <w:numId w:val="22"/>
        </w:numPr>
      </w:pPr>
      <w:r w:rsidRPr="00952681">
        <w:t>Change Log Highlights:</w:t>
      </w:r>
    </w:p>
    <w:p w14:paraId="1556237B" w14:textId="77777777" w:rsidR="00952681" w:rsidRDefault="00952681" w:rsidP="00952681">
      <w:pPr>
        <w:pStyle w:val="ListParagraph"/>
        <w:numPr>
          <w:ilvl w:val="0"/>
          <w:numId w:val="22"/>
        </w:numPr>
      </w:pPr>
      <w:r w:rsidRPr="00952681">
        <w:t xml:space="preserve">Updated OIDs to </w:t>
      </w:r>
      <w:proofErr w:type="spellStart"/>
      <w:r w:rsidRPr="00952681">
        <w:t>PowerNet</w:t>
      </w:r>
      <w:proofErr w:type="spellEnd"/>
      <w:r w:rsidRPr="00952681">
        <w:t>-MIB v4.2.1.</w:t>
      </w:r>
    </w:p>
    <w:p w14:paraId="7A3EE469" w14:textId="77777777" w:rsidR="00952681" w:rsidRDefault="00952681" w:rsidP="00952681">
      <w:pPr>
        <w:pStyle w:val="ListParagraph"/>
        <w:numPr>
          <w:ilvl w:val="0"/>
          <w:numId w:val="22"/>
        </w:numPr>
      </w:pPr>
      <w:r w:rsidRPr="00952681">
        <w:t>Primary model: SMX3000LVNC (3000VA/2700W).</w:t>
      </w:r>
    </w:p>
    <w:p w14:paraId="509A8D72" w14:textId="77777777" w:rsidR="00952681" w:rsidRDefault="00952681" w:rsidP="00952681">
      <w:pPr>
        <w:pStyle w:val="ListParagraph"/>
        <w:numPr>
          <w:ilvl w:val="0"/>
          <w:numId w:val="22"/>
        </w:numPr>
      </w:pPr>
      <w:r w:rsidRPr="00952681">
        <w:t>Script uses AND-logic, stateful and robust parsing.</w:t>
      </w:r>
    </w:p>
    <w:p w14:paraId="15B10AD0" w14:textId="77777777" w:rsidR="00952681" w:rsidRDefault="00952681" w:rsidP="00952681">
      <w:pPr>
        <w:pStyle w:val="ListParagraph"/>
        <w:numPr>
          <w:ilvl w:val="0"/>
          <w:numId w:val="22"/>
        </w:numPr>
      </w:pPr>
      <w:r w:rsidRPr="00952681">
        <w:t>BVN USB monitoring via binary/</w:t>
      </w:r>
      <w:proofErr w:type="spellStart"/>
      <w:r w:rsidRPr="00952681">
        <w:t>Podman</w:t>
      </w:r>
      <w:proofErr w:type="spellEnd"/>
      <w:r w:rsidRPr="00952681">
        <w:t xml:space="preserve"> container.</w:t>
      </w:r>
    </w:p>
    <w:p w14:paraId="0616709D" w14:textId="77777777" w:rsidR="00952681" w:rsidRDefault="00952681" w:rsidP="00952681">
      <w:pPr>
        <w:pStyle w:val="Heading2"/>
      </w:pPr>
      <w:r>
        <w:t>Rack Baseline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422"/>
        <w:gridCol w:w="1769"/>
        <w:gridCol w:w="1811"/>
        <w:gridCol w:w="1420"/>
        <w:gridCol w:w="1458"/>
        <w:gridCol w:w="1470"/>
      </w:tblGrid>
      <w:tr w:rsidR="00952681" w:rsidRPr="00952681" w14:paraId="0159D3FE" w14:textId="77777777" w:rsidTr="00952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22" w:type="dxa"/>
          </w:tcPr>
          <w:p w14:paraId="071F1E94" w14:textId="6E267024" w:rsidR="00952681" w:rsidRPr="00952681" w:rsidRDefault="00952681" w:rsidP="00952681">
            <w:r>
              <w:t>UPS</w:t>
            </w:r>
          </w:p>
        </w:tc>
        <w:tc>
          <w:tcPr>
            <w:tcW w:w="1769" w:type="dxa"/>
          </w:tcPr>
          <w:p w14:paraId="4FE4D062" w14:textId="53A9101C" w:rsidR="00952681" w:rsidRPr="00952681" w:rsidRDefault="00952681" w:rsidP="00952681">
            <w:r>
              <w:t>Model</w:t>
            </w:r>
          </w:p>
        </w:tc>
        <w:tc>
          <w:tcPr>
            <w:tcW w:w="1811" w:type="dxa"/>
          </w:tcPr>
          <w:p w14:paraId="181B176C" w14:textId="17DBF14B" w:rsidR="00952681" w:rsidRPr="00952681" w:rsidRDefault="00952681" w:rsidP="00952681">
            <w:r>
              <w:t>VA/Watt</w:t>
            </w:r>
          </w:p>
        </w:tc>
        <w:tc>
          <w:tcPr>
            <w:tcW w:w="1420" w:type="dxa"/>
          </w:tcPr>
          <w:p w14:paraId="625E3936" w14:textId="6BC48C08" w:rsidR="00952681" w:rsidRPr="00952681" w:rsidRDefault="00952681" w:rsidP="00952681">
            <w:r>
              <w:t>Battery Health</w:t>
            </w:r>
          </w:p>
        </w:tc>
        <w:tc>
          <w:tcPr>
            <w:tcW w:w="1458" w:type="dxa"/>
          </w:tcPr>
          <w:p w14:paraId="53C5C88C" w14:textId="6E3CFB2D" w:rsidR="00952681" w:rsidRPr="00952681" w:rsidRDefault="00952681" w:rsidP="00952681">
            <w:r>
              <w:t>Runtime</w:t>
            </w:r>
          </w:p>
        </w:tc>
        <w:tc>
          <w:tcPr>
            <w:tcW w:w="1470" w:type="dxa"/>
          </w:tcPr>
          <w:p w14:paraId="65AB8D55" w14:textId="347CD952" w:rsidR="00952681" w:rsidRPr="00952681" w:rsidRDefault="00952681" w:rsidP="00952681">
            <w:r>
              <w:t>Interface</w:t>
            </w:r>
          </w:p>
        </w:tc>
      </w:tr>
      <w:tr w:rsidR="00952681" w:rsidRPr="00952681" w14:paraId="33FFFE2F" w14:textId="77777777" w:rsidTr="00952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22" w:type="dxa"/>
          </w:tcPr>
          <w:p w14:paraId="71547996" w14:textId="7EC7327A" w:rsidR="00952681" w:rsidRDefault="00952681" w:rsidP="00952681">
            <w:r>
              <w:t>Primary</w:t>
            </w:r>
          </w:p>
        </w:tc>
        <w:tc>
          <w:tcPr>
            <w:tcW w:w="1769" w:type="dxa"/>
          </w:tcPr>
          <w:p w14:paraId="50C95FA9" w14:textId="3AE8779E" w:rsidR="00952681" w:rsidRDefault="00952681" w:rsidP="00952681">
            <w:r>
              <w:t>SMX3000LVNC</w:t>
            </w:r>
          </w:p>
        </w:tc>
        <w:tc>
          <w:tcPr>
            <w:tcW w:w="1811" w:type="dxa"/>
          </w:tcPr>
          <w:p w14:paraId="5867AD16" w14:textId="0341C7A3" w:rsidR="00952681" w:rsidRDefault="00952681" w:rsidP="00952681">
            <w:r>
              <w:t>3000VA/2700W</w:t>
            </w:r>
          </w:p>
        </w:tc>
        <w:tc>
          <w:tcPr>
            <w:tcW w:w="1420" w:type="dxa"/>
          </w:tcPr>
          <w:p w14:paraId="1C6804E7" w14:textId="0D946686" w:rsidR="00952681" w:rsidRDefault="00952681" w:rsidP="00952681">
            <w:r>
              <w:t>92%</w:t>
            </w:r>
          </w:p>
        </w:tc>
        <w:tc>
          <w:tcPr>
            <w:tcW w:w="1458" w:type="dxa"/>
          </w:tcPr>
          <w:p w14:paraId="5D90D893" w14:textId="112DDFE7" w:rsidR="00952681" w:rsidRDefault="00952681" w:rsidP="00952681">
            <w:r>
              <w:t xml:space="preserve">~16 </w:t>
            </w:r>
            <w:proofErr w:type="gramStart"/>
            <w:r>
              <w:t>min @</w:t>
            </w:r>
            <w:proofErr w:type="gramEnd"/>
            <w:r>
              <w:t>1350W (half-load)</w:t>
            </w:r>
          </w:p>
        </w:tc>
        <w:tc>
          <w:tcPr>
            <w:tcW w:w="1470" w:type="dxa"/>
          </w:tcPr>
          <w:p w14:paraId="18D16442" w14:textId="27F35465" w:rsidR="00952681" w:rsidRDefault="00952681" w:rsidP="00952681">
            <w:r>
              <w:t>SNMP (NMC)</w:t>
            </w:r>
          </w:p>
        </w:tc>
      </w:tr>
      <w:tr w:rsidR="00952681" w:rsidRPr="00952681" w14:paraId="6B770256" w14:textId="77777777" w:rsidTr="00952681">
        <w:tc>
          <w:tcPr>
            <w:tcW w:w="1422" w:type="dxa"/>
          </w:tcPr>
          <w:p w14:paraId="2934DF9B" w14:textId="4FA1805F" w:rsidR="00952681" w:rsidRDefault="00952681" w:rsidP="00952681">
            <w:r>
              <w:t>Secondary</w:t>
            </w:r>
          </w:p>
        </w:tc>
        <w:tc>
          <w:tcPr>
            <w:tcW w:w="1769" w:type="dxa"/>
          </w:tcPr>
          <w:p w14:paraId="6C72F727" w14:textId="01C6A258" w:rsidR="00952681" w:rsidRDefault="00952681" w:rsidP="00952681">
            <w:r>
              <w:t>BVN650M1</w:t>
            </w:r>
          </w:p>
        </w:tc>
        <w:tc>
          <w:tcPr>
            <w:tcW w:w="1811" w:type="dxa"/>
          </w:tcPr>
          <w:p w14:paraId="118075B4" w14:textId="3C4EB7AD" w:rsidR="00952681" w:rsidRDefault="00952681" w:rsidP="00952681">
            <w:r>
              <w:t>650VA/360W</w:t>
            </w:r>
          </w:p>
        </w:tc>
        <w:tc>
          <w:tcPr>
            <w:tcW w:w="1420" w:type="dxa"/>
          </w:tcPr>
          <w:p w14:paraId="0830287A" w14:textId="32E93A0C" w:rsidR="00952681" w:rsidRDefault="00952681" w:rsidP="00952681">
            <w:r>
              <w:t>N/A</w:t>
            </w:r>
          </w:p>
        </w:tc>
        <w:tc>
          <w:tcPr>
            <w:tcW w:w="1458" w:type="dxa"/>
          </w:tcPr>
          <w:p w14:paraId="3A8D78A2" w14:textId="3864B2CE" w:rsidR="00952681" w:rsidRDefault="00952681" w:rsidP="00952681">
            <w:r>
              <w:t>~10–15 min @180W</w:t>
            </w:r>
          </w:p>
        </w:tc>
        <w:tc>
          <w:tcPr>
            <w:tcW w:w="1470" w:type="dxa"/>
          </w:tcPr>
          <w:p w14:paraId="6059AE0D" w14:textId="0A2C5784" w:rsidR="00952681" w:rsidRDefault="00952681" w:rsidP="00952681">
            <w:r>
              <w:t>USB (</w:t>
            </w:r>
            <w:proofErr w:type="spellStart"/>
            <w:r>
              <w:t>apcupsd</w:t>
            </w:r>
            <w:proofErr w:type="spellEnd"/>
            <w:r>
              <w:t>)</w:t>
            </w:r>
          </w:p>
        </w:tc>
      </w:tr>
    </w:tbl>
    <w:p w14:paraId="41238E7A" w14:textId="77777777" w:rsidR="00952681" w:rsidRDefault="00952681" w:rsidP="00952681">
      <w:r w:rsidRPr="00952681">
        <w:t>Note: SMX runtime assumes 92% battery health (degraded from 18 min spec). Verify via NMC self-test (Menu → Test → Runtime Calibration).</w:t>
      </w:r>
    </w:p>
    <w:p w14:paraId="7C9481F1" w14:textId="77777777" w:rsidR="00952681" w:rsidRDefault="00952681" w:rsidP="00952681">
      <w:pPr>
        <w:pStyle w:val="Heading1"/>
      </w:pPr>
      <w:r>
        <w:t>Technical Specifications &amp; Prerequisites</w:t>
      </w:r>
    </w:p>
    <w:p w14:paraId="59B4CA82" w14:textId="77777777" w:rsidR="00952681" w:rsidRDefault="00952681" w:rsidP="00952681">
      <w:pPr>
        <w:pStyle w:val="Heading2"/>
      </w:pPr>
      <w:r>
        <w:t>SNMP Requirements (Primary SMX3000LVNC)</w:t>
      </w:r>
    </w:p>
    <w:p w14:paraId="6D7D553A" w14:textId="77777777" w:rsidR="00952681" w:rsidRDefault="00952681" w:rsidP="00952681">
      <w:pPr>
        <w:pStyle w:val="ListParagraph"/>
        <w:numPr>
          <w:ilvl w:val="0"/>
          <w:numId w:val="23"/>
        </w:numPr>
      </w:pPr>
      <w:r w:rsidRPr="00952681">
        <w:t>Version: SNMPv2c (read-only; enforced by access type).</w:t>
      </w:r>
    </w:p>
    <w:p w14:paraId="73644CA8" w14:textId="77777777" w:rsidR="00952681" w:rsidRDefault="00952681" w:rsidP="00952681">
      <w:pPr>
        <w:pStyle w:val="ListParagraph"/>
        <w:numPr>
          <w:ilvl w:val="0"/>
          <w:numId w:val="23"/>
        </w:numPr>
      </w:pPr>
      <w:r w:rsidRPr="00952681">
        <w:lastRenderedPageBreak/>
        <w:t>Key OIDs (</w:t>
      </w:r>
      <w:proofErr w:type="spellStart"/>
      <w:r w:rsidRPr="00952681">
        <w:t>PowerNet</w:t>
      </w:r>
      <w:proofErr w:type="spellEnd"/>
      <w:r w:rsidRPr="00952681">
        <w:t>-MIB v4.2.1):</w:t>
      </w:r>
    </w:p>
    <w:p w14:paraId="4F1FD802" w14:textId="77777777" w:rsidR="00952681" w:rsidRDefault="00952681" w:rsidP="00952681">
      <w:pPr>
        <w:pStyle w:val="ListParagraph"/>
        <w:numPr>
          <w:ilvl w:val="0"/>
          <w:numId w:val="23"/>
        </w:numPr>
      </w:pPr>
      <w:r w:rsidRPr="00952681">
        <w:t>Battery Capacity (%): .1.3.6.1.4.1.318.1.1.1.2.2.1.0</w:t>
      </w:r>
    </w:p>
    <w:p w14:paraId="093A49AE" w14:textId="77777777" w:rsidR="00952681" w:rsidRDefault="00952681" w:rsidP="00952681">
      <w:pPr>
        <w:pStyle w:val="ListParagraph"/>
        <w:numPr>
          <w:ilvl w:val="0"/>
          <w:numId w:val="23"/>
        </w:numPr>
      </w:pPr>
      <w:r w:rsidRPr="00952681">
        <w:t>Output Load (%): .1.3.6.1.4.1.318.1.1.1.4.2.3.0</w:t>
      </w:r>
    </w:p>
    <w:p w14:paraId="4902FC0E" w14:textId="77777777" w:rsidR="00952681" w:rsidRDefault="00952681" w:rsidP="00952681">
      <w:pPr>
        <w:pStyle w:val="ListParagraph"/>
        <w:numPr>
          <w:ilvl w:val="0"/>
          <w:numId w:val="23"/>
        </w:numPr>
      </w:pPr>
      <w:r w:rsidRPr="00952681">
        <w:t>Runtime Remaining (min): .1.3.6.1.4.1.318.1.1.1.2.2.3.0 (</w:t>
      </w:r>
      <w:proofErr w:type="spellStart"/>
      <w:r w:rsidRPr="00952681">
        <w:t>timeticks</w:t>
      </w:r>
      <w:proofErr w:type="spellEnd"/>
      <w:r w:rsidRPr="00952681">
        <w:t>/6000)</w:t>
      </w:r>
    </w:p>
    <w:p w14:paraId="472D2C07" w14:textId="77777777" w:rsidR="00952681" w:rsidRDefault="00952681" w:rsidP="00952681">
      <w:pPr>
        <w:pStyle w:val="ListParagraph"/>
        <w:numPr>
          <w:ilvl w:val="0"/>
          <w:numId w:val="23"/>
        </w:numPr>
      </w:pPr>
      <w:r w:rsidRPr="00952681">
        <w:t>Battery Status: .1.3.6.1.4.1.318.1.1.1.2.1.1.0</w:t>
      </w:r>
    </w:p>
    <w:p w14:paraId="35BB2EB5" w14:textId="77777777" w:rsidR="00952681" w:rsidRDefault="00952681" w:rsidP="00952681">
      <w:pPr>
        <w:pStyle w:val="ListParagraph"/>
        <w:numPr>
          <w:ilvl w:val="0"/>
          <w:numId w:val="23"/>
        </w:numPr>
      </w:pPr>
      <w:r w:rsidRPr="00952681">
        <w:t>Traps: On-battery, low-battery (&lt;20%), replace-battery</w:t>
      </w:r>
    </w:p>
    <w:p w14:paraId="77715FEA" w14:textId="77777777" w:rsidR="00952681" w:rsidRDefault="00952681" w:rsidP="00952681">
      <w:r w:rsidRPr="00952681">
        <w:t>Bandwidth: &lt;1 Kbps for polling; &lt;10 Kbps for traps</w:t>
      </w:r>
    </w:p>
    <w:p w14:paraId="55D107A0" w14:textId="77777777" w:rsidR="00952681" w:rsidRDefault="00952681" w:rsidP="00952681">
      <w:pPr>
        <w:pStyle w:val="Heading2"/>
      </w:pPr>
      <w:r>
        <w:t>USB Monitoring (Secondary BVN650M1)</w:t>
      </w:r>
    </w:p>
    <w:p w14:paraId="04EEE6CC" w14:textId="77777777" w:rsidR="00952681" w:rsidRDefault="00952681" w:rsidP="00952681">
      <w:pPr>
        <w:pStyle w:val="ListParagraph"/>
        <w:numPr>
          <w:ilvl w:val="0"/>
          <w:numId w:val="24"/>
        </w:numPr>
      </w:pPr>
      <w:r w:rsidRPr="00952681">
        <w:t xml:space="preserve">Interface: USB (monitored via </w:t>
      </w:r>
      <w:proofErr w:type="spellStart"/>
      <w:r w:rsidRPr="00952681">
        <w:t>apcupsd</w:t>
      </w:r>
      <w:proofErr w:type="spellEnd"/>
      <w:r w:rsidRPr="00952681">
        <w:t xml:space="preserve"> on UDM; SNMP not supported)</w:t>
      </w:r>
    </w:p>
    <w:p w14:paraId="415E51BA" w14:textId="77777777" w:rsidR="00952681" w:rsidRDefault="00952681" w:rsidP="00952681">
      <w:pPr>
        <w:pStyle w:val="ListParagraph"/>
        <w:numPr>
          <w:ilvl w:val="0"/>
          <w:numId w:val="24"/>
        </w:numPr>
      </w:pPr>
      <w:r w:rsidRPr="00952681">
        <w:t>Key Metrics: Battery %, load, runtime (polled via software)</w:t>
      </w:r>
    </w:p>
    <w:p w14:paraId="3755CF33" w14:textId="77777777" w:rsidR="00952681" w:rsidRDefault="00952681" w:rsidP="00952681">
      <w:pPr>
        <w:pStyle w:val="ListParagraph"/>
        <w:numPr>
          <w:ilvl w:val="0"/>
          <w:numId w:val="24"/>
        </w:numPr>
      </w:pPr>
      <w:r w:rsidRPr="00952681">
        <w:t>Alerts: Low battery (&lt;20%), runtime &lt;5 min</w:t>
      </w:r>
    </w:p>
    <w:p w14:paraId="6195C903" w14:textId="77777777" w:rsidR="00952681" w:rsidRDefault="00952681" w:rsidP="00952681">
      <w:pPr>
        <w:pStyle w:val="Heading2"/>
      </w:pPr>
      <w:r>
        <w:t>Network &amp; Hardware Settings</w:t>
      </w:r>
    </w:p>
    <w:p w14:paraId="633F12BE" w14:textId="77777777" w:rsidR="00952681" w:rsidRDefault="00952681" w:rsidP="00952681">
      <w:pPr>
        <w:pStyle w:val="ListParagraph"/>
        <w:numPr>
          <w:ilvl w:val="0"/>
          <w:numId w:val="25"/>
        </w:numPr>
      </w:pPr>
      <w:r w:rsidRPr="00952681">
        <w:t>VLAN: 99 (</w:t>
      </w:r>
      <w:proofErr w:type="spellStart"/>
      <w:r w:rsidRPr="00952681">
        <w:t>Mgmt</w:t>
      </w:r>
      <w:proofErr w:type="spellEnd"/>
      <w:r w:rsidRPr="00952681">
        <w:t>; SMX Static IP: 10.99.0.2/28 on port 48 GbE non-PoE; BVN USB direct to UDM)</w:t>
      </w:r>
    </w:p>
    <w:p w14:paraId="0ABF1599" w14:textId="77777777" w:rsidR="00952681" w:rsidRDefault="00952681" w:rsidP="00952681">
      <w:pPr>
        <w:pStyle w:val="ListParagraph"/>
        <w:numPr>
          <w:ilvl w:val="0"/>
          <w:numId w:val="25"/>
        </w:numPr>
      </w:pPr>
      <w:r w:rsidRPr="00952681">
        <w:t xml:space="preserve">UDM Integration: SNMP for SMX; </w:t>
      </w:r>
      <w:proofErr w:type="spellStart"/>
      <w:r w:rsidRPr="00952681">
        <w:t>apcupsd</w:t>
      </w:r>
      <w:proofErr w:type="spellEnd"/>
      <w:r w:rsidRPr="00952681">
        <w:t xml:space="preserve"> for BVN</w:t>
      </w:r>
    </w:p>
    <w:p w14:paraId="53C1578F" w14:textId="77777777" w:rsidR="00952681" w:rsidRDefault="00952681" w:rsidP="00952681">
      <w:pPr>
        <w:pStyle w:val="ListParagraph"/>
        <w:numPr>
          <w:ilvl w:val="0"/>
          <w:numId w:val="25"/>
        </w:numPr>
      </w:pPr>
      <w:r w:rsidRPr="00952681">
        <w:t>Prerequisites:</w:t>
      </w:r>
    </w:p>
    <w:p w14:paraId="09FDFED1" w14:textId="77777777" w:rsidR="00952681" w:rsidRDefault="00952681" w:rsidP="00952681">
      <w:pPr>
        <w:pStyle w:val="ListParagraph"/>
        <w:numPr>
          <w:ilvl w:val="0"/>
          <w:numId w:val="25"/>
        </w:numPr>
      </w:pPr>
      <w:r w:rsidRPr="00952681">
        <w:t>Access to SMX NMC UI (via DHCP or scan; admin/physical password required)</w:t>
      </w:r>
    </w:p>
    <w:p w14:paraId="79083114" w14:textId="77777777" w:rsidR="00952681" w:rsidRDefault="00952681" w:rsidP="00952681">
      <w:pPr>
        <w:pStyle w:val="ListParagraph"/>
        <w:numPr>
          <w:ilvl w:val="0"/>
          <w:numId w:val="25"/>
        </w:numPr>
      </w:pPr>
      <w:proofErr w:type="spellStart"/>
      <w:r w:rsidRPr="00952681">
        <w:t>apcupsd</w:t>
      </w:r>
      <w:proofErr w:type="spellEnd"/>
      <w:r w:rsidRPr="00952681">
        <w:t xml:space="preserve"> v3.14.14+ (manual binary or </w:t>
      </w:r>
      <w:proofErr w:type="spellStart"/>
      <w:r w:rsidRPr="00952681">
        <w:t>Podman</w:t>
      </w:r>
      <w:proofErr w:type="spellEnd"/>
      <w:r w:rsidRPr="00952681">
        <w:t xml:space="preserve"> container on UDM)</w:t>
      </w:r>
    </w:p>
    <w:p w14:paraId="4C775527" w14:textId="77777777" w:rsidR="00952681" w:rsidRDefault="00952681" w:rsidP="00952681">
      <w:pPr>
        <w:pStyle w:val="ListParagraph"/>
        <w:numPr>
          <w:ilvl w:val="0"/>
          <w:numId w:val="25"/>
        </w:numPr>
      </w:pPr>
      <w:r w:rsidRPr="00952681">
        <w:t xml:space="preserve">Browser, </w:t>
      </w:r>
      <w:proofErr w:type="spellStart"/>
      <w:r w:rsidRPr="00952681">
        <w:t>wget</w:t>
      </w:r>
      <w:proofErr w:type="spellEnd"/>
      <w:r w:rsidRPr="00952681">
        <w:t xml:space="preserve">/tar, </w:t>
      </w:r>
      <w:proofErr w:type="spellStart"/>
      <w:r w:rsidRPr="00952681">
        <w:t>Podman</w:t>
      </w:r>
      <w:proofErr w:type="spellEnd"/>
      <w:r w:rsidRPr="00952681">
        <w:t>, USB cable (&lt;15 ft for BVN)</w:t>
      </w:r>
    </w:p>
    <w:p w14:paraId="6B83DF17" w14:textId="77777777" w:rsidR="00952681" w:rsidRDefault="00952681" w:rsidP="00952681">
      <w:pPr>
        <w:pStyle w:val="ListParagraph"/>
        <w:numPr>
          <w:ilvl w:val="0"/>
          <w:numId w:val="25"/>
        </w:numPr>
      </w:pPr>
      <w:r w:rsidRPr="00952681">
        <w:t>NMC Firmware: AOS 3.x+ for full SNMPv2c</w:t>
      </w:r>
    </w:p>
    <w:p w14:paraId="685E54B0" w14:textId="77777777" w:rsidR="00952681" w:rsidRDefault="00952681" w:rsidP="00952681">
      <w:r w:rsidRPr="00952681">
        <w:t>Considerations: If UDM USB unreachable, fallback to BVN LCD; verify UDM USB compatibility with BVN pre-production (</w:t>
      </w:r>
      <w:proofErr w:type="spellStart"/>
      <w:r w:rsidRPr="00952681">
        <w:t>lsusb</w:t>
      </w:r>
      <w:proofErr w:type="spellEnd"/>
      <w:r w:rsidRPr="00952681">
        <w:t>)</w:t>
      </w:r>
    </w:p>
    <w:p w14:paraId="537BFCD3" w14:textId="77777777" w:rsidR="00952681" w:rsidRDefault="00952681" w:rsidP="00952681">
      <w:pPr>
        <w:pStyle w:val="Heading1"/>
      </w:pPr>
      <w:r>
        <w:t>Installation &amp; Configuration Procedure</w:t>
      </w:r>
    </w:p>
    <w:p w14:paraId="57C51CEA" w14:textId="77777777" w:rsidR="00952681" w:rsidRDefault="00952681" w:rsidP="00952681">
      <w:pPr>
        <w:pStyle w:val="Heading2"/>
      </w:pPr>
      <w:r>
        <w:t>Phase 1: Pre-Migration Preparation (45 min)</w:t>
      </w:r>
    </w:p>
    <w:p w14:paraId="6904D3F8" w14:textId="77777777" w:rsidR="00952681" w:rsidRDefault="00952681" w:rsidP="00952681">
      <w:pPr>
        <w:pStyle w:val="ListParagraph"/>
        <w:numPr>
          <w:ilvl w:val="0"/>
          <w:numId w:val="26"/>
        </w:numPr>
      </w:pPr>
      <w:r w:rsidRPr="00952681">
        <w:t>UPS Inventory Audit</w:t>
      </w:r>
    </w:p>
    <w:p w14:paraId="3CFEA8A4" w14:textId="77777777" w:rsidR="00952681" w:rsidRDefault="00952681" w:rsidP="00952681">
      <w:pPr>
        <w:pStyle w:val="ListParagraph"/>
        <w:numPr>
          <w:ilvl w:val="0"/>
          <w:numId w:val="26"/>
        </w:numPr>
      </w:pPr>
      <w:r w:rsidRPr="00952681">
        <w:t>Locate both UPS units in rack; note serial numbers and firmware (LCD: Menu &gt; Status &gt; About); verify model numbers.</w:t>
      </w:r>
    </w:p>
    <w:p w14:paraId="709BC268" w14:textId="77777777" w:rsidR="00952681" w:rsidRDefault="00952681" w:rsidP="00952681">
      <w:pPr>
        <w:pStyle w:val="ListParagraph"/>
        <w:numPr>
          <w:ilvl w:val="0"/>
          <w:numId w:val="26"/>
        </w:numPr>
      </w:pPr>
      <w:r w:rsidRPr="00952681">
        <w:t xml:space="preserve">Verify NMC presence on SMX (check rear panel for Ethernet port and LEDs). If </w:t>
      </w:r>
      <w:proofErr w:type="gramStart"/>
      <w:r w:rsidRPr="00952681">
        <w:t>absent</w:t>
      </w:r>
      <w:proofErr w:type="gramEnd"/>
      <w:r w:rsidRPr="00952681">
        <w:t>, halt and order AP9631 NMC.</w:t>
      </w:r>
    </w:p>
    <w:p w14:paraId="6F5B858F" w14:textId="77777777" w:rsidR="00952681" w:rsidRDefault="00952681" w:rsidP="00952681">
      <w:pPr>
        <w:pStyle w:val="ListParagraph"/>
        <w:numPr>
          <w:ilvl w:val="0"/>
          <w:numId w:val="26"/>
        </w:numPr>
      </w:pPr>
      <w:r w:rsidRPr="00952681">
        <w:t>Record current IP address (</w:t>
      </w:r>
      <w:proofErr w:type="gramStart"/>
      <w:r w:rsidRPr="00952681">
        <w:t>likely</w:t>
      </w:r>
      <w:proofErr w:type="gramEnd"/>
      <w:r w:rsidRPr="00952681">
        <w:t xml:space="preserve"> DHCP); scan VLAN 99 or connect directly via laptop if needed.</w:t>
      </w:r>
    </w:p>
    <w:p w14:paraId="3FCF8422" w14:textId="77777777" w:rsidR="00952681" w:rsidRDefault="00952681" w:rsidP="00952681">
      <w:pPr>
        <w:pStyle w:val="ListParagraph"/>
        <w:numPr>
          <w:ilvl w:val="0"/>
          <w:numId w:val="26"/>
        </w:numPr>
      </w:pPr>
      <w:r w:rsidRPr="00952681">
        <w:lastRenderedPageBreak/>
        <w:t xml:space="preserve">Document UPS details in </w:t>
      </w:r>
      <w:proofErr w:type="gramStart"/>
      <w:r w:rsidRPr="00952681">
        <w:t>a</w:t>
      </w:r>
      <w:proofErr w:type="gramEnd"/>
      <w:r w:rsidRPr="00952681">
        <w:t xml:space="preserve"> "UPS Hero Sheet" (Google Sheets) using the following template:</w:t>
      </w:r>
    </w:p>
    <w:p w14:paraId="127DEB6E" w14:textId="77777777" w:rsidR="00952681" w:rsidRDefault="00952681" w:rsidP="00952681">
      <w:r w:rsidRPr="00952681">
        <w:t xml:space="preserve">UPS </w:t>
      </w:r>
      <w:proofErr w:type="spellStart"/>
      <w:r w:rsidRPr="00952681">
        <w:t>IDModelS</w:t>
      </w:r>
      <w:proofErr w:type="spellEnd"/>
      <w:r w:rsidRPr="00952681">
        <w:t>/NIP/</w:t>
      </w:r>
      <w:proofErr w:type="spellStart"/>
      <w:r w:rsidRPr="00952681">
        <w:t>InterfaceMAC</w:t>
      </w:r>
      <w:proofErr w:type="spellEnd"/>
      <w:r w:rsidRPr="00952681">
        <w:t xml:space="preserve">/USBVLAN </w:t>
      </w:r>
      <w:proofErr w:type="spellStart"/>
      <w:r w:rsidRPr="00952681">
        <w:t>PortCommunity</w:t>
      </w:r>
      <w:proofErr w:type="spellEnd"/>
      <w:r w:rsidRPr="00952681">
        <w:t>/</w:t>
      </w:r>
      <w:proofErr w:type="spellStart"/>
      <w:r w:rsidRPr="00952681">
        <w:t>StringNotes</w:t>
      </w:r>
      <w:proofErr w:type="spellEnd"/>
    </w:p>
    <w:p w14:paraId="10CBBA32" w14:textId="77777777" w:rsidR="00952681" w:rsidRDefault="00952681" w:rsidP="00952681">
      <w:r w:rsidRPr="00952681">
        <w:t>PrimarySMX3000LVNCABC12310.99.0.</w:t>
      </w:r>
      <w:proofErr w:type="gramStart"/>
      <w:r w:rsidRPr="00952681">
        <w:t>200:11..</w:t>
      </w:r>
      <w:proofErr w:type="gramEnd"/>
      <w:r w:rsidRPr="00952681">
        <w:t xml:space="preserve">99-48mgmt_ro_202592% batt; ~16 </w:t>
      </w:r>
      <w:proofErr w:type="gramStart"/>
      <w:r w:rsidRPr="00952681">
        <w:t>min @</w:t>
      </w:r>
      <w:proofErr w:type="gramEnd"/>
      <w:r w:rsidRPr="00952681">
        <w:t>1350W</w:t>
      </w:r>
    </w:p>
    <w:p w14:paraId="554E9716" w14:textId="77777777" w:rsidR="00952681" w:rsidRDefault="00952681" w:rsidP="00952681">
      <w:r w:rsidRPr="00952681">
        <w:t xml:space="preserve">SecondaryBVN650M1DEF456USB to UDMN/AUDM </w:t>
      </w:r>
      <w:proofErr w:type="spellStart"/>
      <w:r w:rsidRPr="00952681">
        <w:t>USBapcupsdAux</w:t>
      </w:r>
      <w:proofErr w:type="spellEnd"/>
      <w:r w:rsidRPr="00952681">
        <w:t xml:space="preserve"> &lt;300W; 10-15 min</w:t>
      </w:r>
    </w:p>
    <w:p w14:paraId="7C098CD1" w14:textId="77777777" w:rsidR="00952681" w:rsidRDefault="00952681" w:rsidP="00952681">
      <w:pPr>
        <w:pStyle w:val="ListParagraph"/>
        <w:numPr>
          <w:ilvl w:val="0"/>
          <w:numId w:val="27"/>
        </w:numPr>
      </w:pPr>
      <w:r w:rsidRPr="00952681">
        <w:t>Physical Preparation</w:t>
      </w:r>
    </w:p>
    <w:p w14:paraId="1C2AF8E8" w14:textId="77777777" w:rsidR="00952681" w:rsidRDefault="00952681" w:rsidP="00952681">
      <w:pPr>
        <w:pStyle w:val="ListParagraph"/>
        <w:numPr>
          <w:ilvl w:val="0"/>
          <w:numId w:val="27"/>
        </w:numPr>
      </w:pPr>
      <w:r w:rsidRPr="00952681">
        <w:t>Label cables: SMX Ethernet (blue: "SMX-</w:t>
      </w:r>
      <w:proofErr w:type="spellStart"/>
      <w:r w:rsidRPr="00952681">
        <w:t>Mgmt</w:t>
      </w:r>
      <w:proofErr w:type="spellEnd"/>
      <w:r w:rsidRPr="00952681">
        <w:t xml:space="preserve"> → USW-48"); BVN USB (red: "BVN-Aux → UDM-USB"). Photograph rack for documentation.</w:t>
      </w:r>
    </w:p>
    <w:p w14:paraId="349FC77C" w14:textId="77777777" w:rsidR="00952681" w:rsidRDefault="00952681" w:rsidP="00952681">
      <w:pPr>
        <w:pStyle w:val="ListParagraph"/>
        <w:numPr>
          <w:ilvl w:val="0"/>
          <w:numId w:val="27"/>
        </w:numPr>
      </w:pPr>
      <w:r w:rsidRPr="00952681">
        <w:t>Export SMX NMC configuration (UI: Config &gt; Backup); snapshot BVN LCD.</w:t>
      </w:r>
    </w:p>
    <w:p w14:paraId="33FC4837" w14:textId="77777777" w:rsidR="00952681" w:rsidRDefault="00952681" w:rsidP="00952681">
      <w:pPr>
        <w:pStyle w:val="ListParagraph"/>
        <w:numPr>
          <w:ilvl w:val="0"/>
          <w:numId w:val="27"/>
        </w:numPr>
      </w:pPr>
      <w:r w:rsidRPr="00952681">
        <w:t>Staged Validation Plan</w:t>
      </w:r>
    </w:p>
    <w:p w14:paraId="72265EF5" w14:textId="77777777" w:rsidR="00952681" w:rsidRDefault="00952681" w:rsidP="00952681">
      <w:pPr>
        <w:pStyle w:val="ListParagraph"/>
        <w:numPr>
          <w:ilvl w:val="0"/>
          <w:numId w:val="27"/>
        </w:numPr>
      </w:pPr>
      <w:r w:rsidRPr="00952681">
        <w:t>Validate SMX NMC first, then BVN USB.</w:t>
      </w:r>
    </w:p>
    <w:p w14:paraId="13963B94" w14:textId="77777777" w:rsidR="00952681" w:rsidRDefault="00952681" w:rsidP="00952681">
      <w:pPr>
        <w:pStyle w:val="ListParagraph"/>
        <w:numPr>
          <w:ilvl w:val="0"/>
          <w:numId w:val="27"/>
        </w:numPr>
      </w:pPr>
      <w:r w:rsidRPr="00952681">
        <w:t>Success criteria: SNMP polling/traps on SMX; USB metrics on BVN (&lt;5s response).</w:t>
      </w:r>
    </w:p>
    <w:p w14:paraId="4CC7B794" w14:textId="77777777" w:rsidR="00952681" w:rsidRDefault="00952681" w:rsidP="00952681">
      <w:pPr>
        <w:pStyle w:val="ListParagraph"/>
        <w:numPr>
          <w:ilvl w:val="0"/>
          <w:numId w:val="27"/>
        </w:numPr>
      </w:pPr>
      <w:r w:rsidRPr="00952681">
        <w:t>HALT if NMC is absent or access fails.</w:t>
      </w:r>
    </w:p>
    <w:p w14:paraId="6A00ACCD" w14:textId="77777777" w:rsidR="00952681" w:rsidRDefault="00952681" w:rsidP="00952681">
      <w:pPr>
        <w:pStyle w:val="Heading2"/>
      </w:pPr>
      <w:r>
        <w:t>Phase 2: Primary UPS (SMX) SNMP Configuration (30 min)</w:t>
      </w:r>
    </w:p>
    <w:p w14:paraId="6B11F6A8" w14:textId="77777777" w:rsidR="00952681" w:rsidRDefault="00952681" w:rsidP="00952681">
      <w:pPr>
        <w:pStyle w:val="ListParagraph"/>
        <w:numPr>
          <w:ilvl w:val="0"/>
          <w:numId w:val="28"/>
        </w:numPr>
      </w:pPr>
      <w:r w:rsidRPr="00952681">
        <w:t>Access &amp; Basic Network Setup</w:t>
      </w:r>
    </w:p>
    <w:p w14:paraId="799B6B7E" w14:textId="77777777" w:rsidR="00952681" w:rsidRDefault="00952681" w:rsidP="00952681">
      <w:pPr>
        <w:pStyle w:val="ListParagraph"/>
        <w:numPr>
          <w:ilvl w:val="0"/>
          <w:numId w:val="28"/>
        </w:numPr>
      </w:pPr>
      <w:r w:rsidRPr="00952681">
        <w:t>Connect laptop to SMX NMC via Ethernet; identify IP via scan or LCD.</w:t>
      </w:r>
    </w:p>
    <w:p w14:paraId="1F01608D" w14:textId="77777777" w:rsidR="00952681" w:rsidRDefault="00952681" w:rsidP="00952681">
      <w:pPr>
        <w:pStyle w:val="ListParagraph"/>
        <w:numPr>
          <w:ilvl w:val="0"/>
          <w:numId w:val="28"/>
        </w:numPr>
      </w:pPr>
      <w:r w:rsidRPr="00952681">
        <w:t>Access NMC UI: [URL] IP]; login with admin credentials.</w:t>
      </w:r>
    </w:p>
    <w:p w14:paraId="1F6AC47B" w14:textId="77777777" w:rsidR="00952681" w:rsidRDefault="00952681" w:rsidP="00952681">
      <w:pPr>
        <w:pStyle w:val="ListParagraph"/>
        <w:numPr>
          <w:ilvl w:val="0"/>
          <w:numId w:val="28"/>
        </w:numPr>
      </w:pPr>
      <w:r w:rsidRPr="00952681">
        <w:t>Set static IP (10.99.0.2/28), gateway (10.99.0.1); apply changes and verify connectivity (ping UDM).</w:t>
      </w:r>
    </w:p>
    <w:p w14:paraId="59D90D38" w14:textId="77777777" w:rsidR="00952681" w:rsidRDefault="00952681" w:rsidP="00952681">
      <w:pPr>
        <w:pStyle w:val="ListParagraph"/>
        <w:numPr>
          <w:ilvl w:val="0"/>
          <w:numId w:val="28"/>
        </w:numPr>
      </w:pPr>
      <w:r w:rsidRPr="00952681">
        <w:t>Enable SNMPv2c</w:t>
      </w:r>
    </w:p>
    <w:p w14:paraId="156DF261" w14:textId="77777777" w:rsidR="00952681" w:rsidRDefault="00952681" w:rsidP="00952681">
      <w:pPr>
        <w:pStyle w:val="ListParagraph"/>
        <w:numPr>
          <w:ilvl w:val="0"/>
          <w:numId w:val="28"/>
        </w:numPr>
      </w:pPr>
      <w:r w:rsidRPr="00952681">
        <w:t>Navigate: Config &gt; Network &gt; SNMPv1/v2c; enable SNMP v1/v2c.</w:t>
      </w:r>
    </w:p>
    <w:p w14:paraId="6515B180" w14:textId="77777777" w:rsidR="00952681" w:rsidRDefault="00952681" w:rsidP="00952681">
      <w:pPr>
        <w:pStyle w:val="ListParagraph"/>
        <w:numPr>
          <w:ilvl w:val="0"/>
          <w:numId w:val="28"/>
        </w:numPr>
      </w:pPr>
      <w:r w:rsidRPr="00952681">
        <w:t>Set community string ("mgmt_ro_2025"); enforce read-only access.</w:t>
      </w:r>
    </w:p>
    <w:p w14:paraId="28074C80" w14:textId="77777777" w:rsidR="00952681" w:rsidRDefault="00952681" w:rsidP="00952681">
      <w:pPr>
        <w:pStyle w:val="ListParagraph"/>
        <w:numPr>
          <w:ilvl w:val="0"/>
          <w:numId w:val="28"/>
        </w:numPr>
      </w:pPr>
      <w:r w:rsidRPr="00952681">
        <w:t xml:space="preserve">Add trap receiver (10.99.0.1:161); enable on-battery, low-battery, and </w:t>
      </w:r>
      <w:proofErr w:type="gramStart"/>
      <w:r w:rsidRPr="00952681">
        <w:t>replace-battery</w:t>
      </w:r>
      <w:proofErr w:type="gramEnd"/>
      <w:r w:rsidRPr="00952681">
        <w:t xml:space="preserve"> traps.</w:t>
      </w:r>
    </w:p>
    <w:p w14:paraId="3B83B657" w14:textId="77777777" w:rsidR="00952681" w:rsidRDefault="00952681" w:rsidP="00952681">
      <w:pPr>
        <w:pStyle w:val="ListParagraph"/>
        <w:numPr>
          <w:ilvl w:val="0"/>
          <w:numId w:val="28"/>
        </w:numPr>
      </w:pPr>
      <w:r w:rsidRPr="00952681">
        <w:t>Apply and reboot NMC.</w:t>
      </w:r>
    </w:p>
    <w:p w14:paraId="522EAA18" w14:textId="77777777" w:rsidR="00952681" w:rsidRDefault="00952681" w:rsidP="00952681">
      <w:pPr>
        <w:pStyle w:val="ListParagraph"/>
        <w:numPr>
          <w:ilvl w:val="0"/>
          <w:numId w:val="28"/>
        </w:numPr>
      </w:pPr>
      <w:r w:rsidRPr="00952681">
        <w:t>Verification</w:t>
      </w:r>
    </w:p>
    <w:p w14:paraId="49D390FA" w14:textId="77777777" w:rsidR="00952681" w:rsidRDefault="00952681" w:rsidP="00952681">
      <w:pPr>
        <w:pStyle w:val="ListParagraph"/>
        <w:numPr>
          <w:ilvl w:val="0"/>
          <w:numId w:val="28"/>
        </w:numPr>
      </w:pPr>
      <w:r w:rsidRPr="00952681">
        <w:t xml:space="preserve">Run: </w:t>
      </w:r>
      <w:proofErr w:type="spellStart"/>
      <w:r w:rsidRPr="00952681">
        <w:t>snmpget</w:t>
      </w:r>
      <w:proofErr w:type="spellEnd"/>
      <w:r w:rsidRPr="00952681">
        <w:t xml:space="preserve"> -v2c -c mgmt_ro_2025 10.99.0.2 .1.3.6.1.4.1.318.1.1.1.2.2.1.0</w:t>
      </w:r>
    </w:p>
    <w:p w14:paraId="242C9464" w14:textId="77777777" w:rsidR="00952681" w:rsidRDefault="00952681" w:rsidP="00952681">
      <w:pPr>
        <w:pStyle w:val="ListParagraph"/>
        <w:numPr>
          <w:ilvl w:val="0"/>
          <w:numId w:val="28"/>
        </w:numPr>
      </w:pPr>
      <w:r w:rsidRPr="00952681">
        <w:t>Expected output: SNMPv2-</w:t>
      </w:r>
      <w:proofErr w:type="gramStart"/>
      <w:r w:rsidRPr="00952681">
        <w:t>SMI::</w:t>
      </w:r>
      <w:proofErr w:type="gramEnd"/>
      <w:r w:rsidRPr="00952681">
        <w:t>enterprises.318.1.1.1.2.2.1.0 = INTEGER: 92 (battery %)</w:t>
      </w:r>
    </w:p>
    <w:p w14:paraId="3C2A9888" w14:textId="77777777" w:rsidR="00952681" w:rsidRDefault="00952681" w:rsidP="00952681">
      <w:pPr>
        <w:pStyle w:val="ListParagraph"/>
        <w:numPr>
          <w:ilvl w:val="0"/>
          <w:numId w:val="28"/>
        </w:numPr>
      </w:pPr>
      <w:r w:rsidRPr="00952681">
        <w:t>If error: Check firewall/ping or verify OID/MIB version.</w:t>
      </w:r>
    </w:p>
    <w:p w14:paraId="14A84DA1" w14:textId="77777777" w:rsidR="00952681" w:rsidRDefault="00952681" w:rsidP="00952681">
      <w:pPr>
        <w:pStyle w:val="Heading2"/>
      </w:pPr>
      <w:r>
        <w:lastRenderedPageBreak/>
        <w:t>Phase 2B: Secondary UPS (BVN) USB Monitoring (15 min)</w:t>
      </w:r>
    </w:p>
    <w:p w14:paraId="53F6A428" w14:textId="0B9FC7C1" w:rsidR="00952681" w:rsidRDefault="005675F3" w:rsidP="008D10AC">
      <w:pPr>
        <w:pStyle w:val="Heading3"/>
      </w:pPr>
      <w:r w:rsidRPr="005675F3">
        <w:t>Step 2B.1:</w:t>
      </w:r>
      <w:r>
        <w:t xml:space="preserve"> </w:t>
      </w:r>
      <w:r w:rsidR="00952681" w:rsidRPr="00952681">
        <w:t>UDM Setup (USB Direct, Manual Binary)</w:t>
      </w:r>
    </w:p>
    <w:p w14:paraId="5D9B2E66" w14:textId="77777777" w:rsidR="00952681" w:rsidRDefault="00952681" w:rsidP="00952681">
      <w:pPr>
        <w:pStyle w:val="ListParagraph"/>
        <w:numPr>
          <w:ilvl w:val="0"/>
          <w:numId w:val="29"/>
        </w:numPr>
      </w:pPr>
      <w:r w:rsidRPr="00952681">
        <w:t xml:space="preserve">Verify UDM USB compatibility (SSH: </w:t>
      </w:r>
      <w:proofErr w:type="spellStart"/>
      <w:r w:rsidRPr="00952681">
        <w:t>lsusb</w:t>
      </w:r>
      <w:proofErr w:type="spellEnd"/>
      <w:r w:rsidRPr="00952681">
        <w:t>, expect "American Power Conversion").</w:t>
      </w:r>
    </w:p>
    <w:p w14:paraId="27C8F8F9" w14:textId="6D42DD51" w:rsidR="00952681" w:rsidRDefault="00952681" w:rsidP="00952681">
      <w:pPr>
        <w:pStyle w:val="ListParagraph"/>
        <w:numPr>
          <w:ilvl w:val="0"/>
          <w:numId w:val="29"/>
        </w:numPr>
      </w:pPr>
      <w:r w:rsidRPr="00952681">
        <w:t xml:space="preserve">Install </w:t>
      </w:r>
      <w:proofErr w:type="spellStart"/>
      <w:r w:rsidRPr="00952681">
        <w:t>apcupsd</w:t>
      </w:r>
      <w:proofErr w:type="spellEnd"/>
      <w:r w:rsidRPr="00952681">
        <w:t xml:space="preserve"> (choose one method)</w:t>
      </w:r>
    </w:p>
    <w:p w14:paraId="0D5CA9E3" w14:textId="4C677371" w:rsidR="00952681" w:rsidRDefault="00952681" w:rsidP="00C92EC3">
      <w:pPr>
        <w:pStyle w:val="ListParagraph"/>
        <w:numPr>
          <w:ilvl w:val="0"/>
          <w:numId w:val="38"/>
        </w:numPr>
      </w:pPr>
      <w:r w:rsidRPr="00952681">
        <w:t>Pre-compiled Binary (Recommended):</w:t>
      </w:r>
    </w:p>
    <w:p w14:paraId="28E37459" w14:textId="77777777" w:rsidR="00952681" w:rsidRDefault="00952681" w:rsidP="00952681">
      <w:pPr>
        <w:pStyle w:val="ListParagraph"/>
        <w:numPr>
          <w:ilvl w:val="0"/>
          <w:numId w:val="29"/>
        </w:numPr>
      </w:pPr>
      <w:r w:rsidRPr="00952681">
        <w:t xml:space="preserve">Download and extract: </w:t>
      </w:r>
      <w:proofErr w:type="spellStart"/>
      <w:r w:rsidRPr="00952681">
        <w:t>wget</w:t>
      </w:r>
      <w:proofErr w:type="spellEnd"/>
      <w:r w:rsidRPr="00952681">
        <w:t xml:space="preserve"> [URL], tar -</w:t>
      </w:r>
      <w:proofErr w:type="spellStart"/>
      <w:r w:rsidRPr="00952681">
        <w:t>xzf</w:t>
      </w:r>
      <w:proofErr w:type="spellEnd"/>
      <w:r w:rsidRPr="00952681">
        <w:t xml:space="preserve"> apcupsd-3.14.14-arm64.tar.gz</w:t>
      </w:r>
    </w:p>
    <w:p w14:paraId="035E76AE" w14:textId="77777777" w:rsidR="00952681" w:rsidRDefault="00952681" w:rsidP="00952681">
      <w:pPr>
        <w:pStyle w:val="ListParagraph"/>
        <w:numPr>
          <w:ilvl w:val="0"/>
          <w:numId w:val="29"/>
        </w:numPr>
      </w:pPr>
      <w:r w:rsidRPr="00952681">
        <w:t>Copy binaries and config: cp apcupsd-3.14.14/</w:t>
      </w:r>
      <w:proofErr w:type="spellStart"/>
      <w:r w:rsidRPr="00952681">
        <w:t>sbin</w:t>
      </w:r>
      <w:proofErr w:type="spellEnd"/>
      <w:r w:rsidRPr="00952681">
        <w:t>/</w:t>
      </w:r>
      <w:proofErr w:type="spellStart"/>
      <w:r w:rsidRPr="00952681">
        <w:t>apcupsd</w:t>
      </w:r>
      <w:proofErr w:type="spellEnd"/>
      <w:r w:rsidRPr="00952681">
        <w:t xml:space="preserve"> /</w:t>
      </w:r>
      <w:proofErr w:type="spellStart"/>
      <w:r w:rsidRPr="00952681">
        <w:t>usr</w:t>
      </w:r>
      <w:proofErr w:type="spellEnd"/>
      <w:r w:rsidRPr="00952681">
        <w:t>/</w:t>
      </w:r>
      <w:proofErr w:type="spellStart"/>
      <w:r w:rsidRPr="00952681">
        <w:t>sbin</w:t>
      </w:r>
      <w:proofErr w:type="spellEnd"/>
      <w:r w:rsidRPr="00952681">
        <w:t>/, cp apcupsd-3.14.14/</w:t>
      </w:r>
      <w:proofErr w:type="spellStart"/>
      <w:r w:rsidRPr="00952681">
        <w:t>etc</w:t>
      </w:r>
      <w:proofErr w:type="spellEnd"/>
      <w:r w:rsidRPr="00952681">
        <w:t>/</w:t>
      </w:r>
      <w:proofErr w:type="spellStart"/>
      <w:r w:rsidRPr="00952681">
        <w:t>apcupsd</w:t>
      </w:r>
      <w:proofErr w:type="spellEnd"/>
      <w:r w:rsidRPr="00952681">
        <w:t>/</w:t>
      </w:r>
      <w:proofErr w:type="spellStart"/>
      <w:r w:rsidRPr="00952681">
        <w:t>apcupsd.conf</w:t>
      </w:r>
      <w:proofErr w:type="spellEnd"/>
      <w:r w:rsidRPr="00952681">
        <w:t xml:space="preserve"> /</w:t>
      </w:r>
      <w:proofErr w:type="spellStart"/>
      <w:r w:rsidRPr="00952681">
        <w:t>etc</w:t>
      </w:r>
      <w:proofErr w:type="spellEnd"/>
      <w:r w:rsidRPr="00952681">
        <w:t>/</w:t>
      </w:r>
      <w:proofErr w:type="spellStart"/>
      <w:r w:rsidRPr="00952681">
        <w:t>apcupsd</w:t>
      </w:r>
      <w:proofErr w:type="spellEnd"/>
      <w:r w:rsidRPr="00952681">
        <w:t>/</w:t>
      </w:r>
    </w:p>
    <w:p w14:paraId="041AC738" w14:textId="77777777" w:rsidR="00952681" w:rsidRDefault="00952681" w:rsidP="00952681">
      <w:pPr>
        <w:pStyle w:val="ListParagraph"/>
        <w:numPr>
          <w:ilvl w:val="0"/>
          <w:numId w:val="29"/>
        </w:numPr>
      </w:pPr>
      <w:r w:rsidRPr="00952681">
        <w:t xml:space="preserve">Set executable: </w:t>
      </w:r>
      <w:proofErr w:type="spellStart"/>
      <w:r w:rsidRPr="00952681">
        <w:t>chmod</w:t>
      </w:r>
      <w:proofErr w:type="spellEnd"/>
      <w:r w:rsidRPr="00952681">
        <w:t xml:space="preserve"> +x /</w:t>
      </w:r>
      <w:proofErr w:type="spellStart"/>
      <w:r w:rsidRPr="00952681">
        <w:t>usr</w:t>
      </w:r>
      <w:proofErr w:type="spellEnd"/>
      <w:r w:rsidRPr="00952681">
        <w:t>/</w:t>
      </w:r>
      <w:proofErr w:type="spellStart"/>
      <w:r w:rsidRPr="00952681">
        <w:t>sbin</w:t>
      </w:r>
      <w:proofErr w:type="spellEnd"/>
      <w:r w:rsidRPr="00952681">
        <w:t>/</w:t>
      </w:r>
      <w:proofErr w:type="spellStart"/>
      <w:r w:rsidRPr="00952681">
        <w:t>apcupsd</w:t>
      </w:r>
      <w:proofErr w:type="spellEnd"/>
    </w:p>
    <w:p w14:paraId="35E74ED1" w14:textId="77777777" w:rsidR="00952681" w:rsidRDefault="00952681" w:rsidP="00952681">
      <w:r w:rsidRPr="00952681">
        <w:t xml:space="preserve">B. </w:t>
      </w:r>
      <w:proofErr w:type="spellStart"/>
      <w:r w:rsidRPr="00952681">
        <w:t>Podman</w:t>
      </w:r>
      <w:proofErr w:type="spellEnd"/>
      <w:r w:rsidRPr="00952681">
        <w:t xml:space="preserve"> Container (Stable):</w:t>
      </w:r>
    </w:p>
    <w:p w14:paraId="33261AEF" w14:textId="77777777" w:rsidR="00952681" w:rsidRDefault="00952681" w:rsidP="00952681">
      <w:r w:rsidRPr="00952681">
        <w:t xml:space="preserve">Run container: </w:t>
      </w:r>
      <w:proofErr w:type="spellStart"/>
      <w:r w:rsidRPr="00952681">
        <w:t>podman</w:t>
      </w:r>
      <w:proofErr w:type="spellEnd"/>
      <w:r w:rsidRPr="00952681">
        <w:t xml:space="preserve"> run -d --name </w:t>
      </w:r>
      <w:proofErr w:type="spellStart"/>
      <w:r w:rsidRPr="00952681">
        <w:t>apcupsd</w:t>
      </w:r>
      <w:proofErr w:type="spellEnd"/>
      <w:r w:rsidRPr="00952681">
        <w:t xml:space="preserve"> --device=/dev/</w:t>
      </w:r>
      <w:proofErr w:type="spellStart"/>
      <w:r w:rsidRPr="00952681">
        <w:t>usb</w:t>
      </w:r>
      <w:proofErr w:type="spellEnd"/>
      <w:r w:rsidRPr="00952681">
        <w:t>/hiddev0 -v /</w:t>
      </w:r>
      <w:proofErr w:type="spellStart"/>
      <w:r w:rsidRPr="00952681">
        <w:t>etc</w:t>
      </w:r>
      <w:proofErr w:type="spellEnd"/>
      <w:r w:rsidRPr="00952681">
        <w:t>/</w:t>
      </w:r>
      <w:proofErr w:type="spellStart"/>
      <w:r w:rsidRPr="00952681">
        <w:t>apcupsd</w:t>
      </w:r>
      <w:proofErr w:type="spellEnd"/>
      <w:r w:rsidRPr="00952681">
        <w:t>:/</w:t>
      </w:r>
      <w:proofErr w:type="spellStart"/>
      <w:r w:rsidRPr="00952681">
        <w:t>etc</w:t>
      </w:r>
      <w:proofErr w:type="spellEnd"/>
      <w:r w:rsidRPr="00952681">
        <w:t>/</w:t>
      </w:r>
      <w:proofErr w:type="spellStart"/>
      <w:r w:rsidRPr="00952681">
        <w:t>apcupsd</w:t>
      </w:r>
      <w:proofErr w:type="spellEnd"/>
      <w:r w:rsidRPr="00952681">
        <w:t xml:space="preserve"> </w:t>
      </w:r>
      <w:proofErr w:type="spellStart"/>
      <w:r w:rsidRPr="00952681">
        <w:t>gersilex</w:t>
      </w:r>
      <w:proofErr w:type="spellEnd"/>
      <w:r w:rsidRPr="00952681">
        <w:t>/</w:t>
      </w:r>
      <w:proofErr w:type="spellStart"/>
      <w:proofErr w:type="gramStart"/>
      <w:r w:rsidRPr="00952681">
        <w:t>apcupsd:latest</w:t>
      </w:r>
      <w:proofErr w:type="spellEnd"/>
      <w:proofErr w:type="gramEnd"/>
    </w:p>
    <w:p w14:paraId="5BE54EA9" w14:textId="77777777" w:rsidR="00952681" w:rsidRDefault="00952681" w:rsidP="00952681">
      <w:r w:rsidRPr="00952681">
        <w:t xml:space="preserve">Enable restart on boot: </w:t>
      </w:r>
      <w:proofErr w:type="spellStart"/>
      <w:r w:rsidRPr="00952681">
        <w:t>podman</w:t>
      </w:r>
      <w:proofErr w:type="spellEnd"/>
      <w:r w:rsidRPr="00952681">
        <w:t xml:space="preserve"> generate </w:t>
      </w:r>
      <w:proofErr w:type="spellStart"/>
      <w:r w:rsidRPr="00952681">
        <w:t>systemd</w:t>
      </w:r>
      <w:proofErr w:type="spellEnd"/>
      <w:r w:rsidRPr="00952681">
        <w:t xml:space="preserve"> --new --name </w:t>
      </w:r>
      <w:proofErr w:type="spellStart"/>
      <w:r w:rsidRPr="00952681">
        <w:t>apcupsd</w:t>
      </w:r>
      <w:proofErr w:type="spellEnd"/>
      <w:r w:rsidRPr="00952681">
        <w:t xml:space="preserve"> &gt; /</w:t>
      </w:r>
      <w:proofErr w:type="spellStart"/>
      <w:r w:rsidRPr="00952681">
        <w:t>etc</w:t>
      </w:r>
      <w:proofErr w:type="spellEnd"/>
      <w:r w:rsidRPr="00952681">
        <w:t>/</w:t>
      </w:r>
      <w:proofErr w:type="spellStart"/>
      <w:r w:rsidRPr="00952681">
        <w:t>systemd</w:t>
      </w:r>
      <w:proofErr w:type="spellEnd"/>
      <w:r w:rsidRPr="00952681">
        <w:t>/system/</w:t>
      </w:r>
      <w:proofErr w:type="spellStart"/>
      <w:r w:rsidRPr="00952681">
        <w:t>apcupsd.service</w:t>
      </w:r>
      <w:proofErr w:type="spellEnd"/>
      <w:r w:rsidRPr="00952681">
        <w:t xml:space="preserve">; </w:t>
      </w:r>
      <w:proofErr w:type="spellStart"/>
      <w:r w:rsidRPr="00952681">
        <w:t>systemctl</w:t>
      </w:r>
      <w:proofErr w:type="spellEnd"/>
      <w:r w:rsidRPr="00952681">
        <w:t xml:space="preserve"> enable </w:t>
      </w:r>
      <w:proofErr w:type="spellStart"/>
      <w:proofErr w:type="gramStart"/>
      <w:r w:rsidRPr="00952681">
        <w:t>apcupsd.service</w:t>
      </w:r>
      <w:proofErr w:type="spellEnd"/>
      <w:proofErr w:type="gramEnd"/>
    </w:p>
    <w:p w14:paraId="0FD0A9A8" w14:textId="77777777" w:rsidR="00952681" w:rsidRDefault="00952681" w:rsidP="00952681">
      <w:r w:rsidRPr="00952681">
        <w:t xml:space="preserve">Alternatively, add to /config/scripts/post-boot.sh: </w:t>
      </w:r>
      <w:proofErr w:type="spellStart"/>
      <w:r w:rsidRPr="00952681">
        <w:t>podman</w:t>
      </w:r>
      <w:proofErr w:type="spellEnd"/>
      <w:r w:rsidRPr="00952681">
        <w:t xml:space="preserve"> start </w:t>
      </w:r>
      <w:proofErr w:type="spellStart"/>
      <w:r w:rsidRPr="00952681">
        <w:t>apcupsd</w:t>
      </w:r>
      <w:proofErr w:type="spellEnd"/>
    </w:p>
    <w:p w14:paraId="5F2F5B1E" w14:textId="77777777" w:rsidR="00952681" w:rsidRDefault="00952681" w:rsidP="00952681">
      <w:r w:rsidRPr="00952681">
        <w:t>C. External Host (Fallback): Use Raspberry Pi on VLAN 99 (10.99.0.3); script via SSH poll.</w:t>
      </w:r>
    </w:p>
    <w:p w14:paraId="2B05B63E" w14:textId="77777777" w:rsidR="00952681" w:rsidRDefault="00952681" w:rsidP="00952681">
      <w:r w:rsidRPr="00952681">
        <w:t>Connect BVN USB and confirm detection.</w:t>
      </w:r>
    </w:p>
    <w:p w14:paraId="1E466B34" w14:textId="77777777" w:rsidR="00952681" w:rsidRDefault="00952681" w:rsidP="00952681">
      <w:r w:rsidRPr="00952681">
        <w:t>Enable Monitoring</w:t>
      </w:r>
    </w:p>
    <w:p w14:paraId="4E8C5577" w14:textId="77777777" w:rsidR="00952681" w:rsidRDefault="00952681" w:rsidP="00952681">
      <w:r w:rsidRPr="00952681">
        <w:t>Edit /</w:t>
      </w:r>
      <w:proofErr w:type="spellStart"/>
      <w:r w:rsidRPr="00952681">
        <w:t>etc</w:t>
      </w:r>
      <w:proofErr w:type="spellEnd"/>
      <w:r w:rsidRPr="00952681">
        <w:t>/</w:t>
      </w:r>
      <w:proofErr w:type="spellStart"/>
      <w:r w:rsidRPr="00952681">
        <w:t>apcupsd</w:t>
      </w:r>
      <w:proofErr w:type="spellEnd"/>
      <w:r w:rsidRPr="00952681">
        <w:t>/</w:t>
      </w:r>
      <w:proofErr w:type="spellStart"/>
      <w:r w:rsidRPr="00952681">
        <w:t>apcupsd.conf</w:t>
      </w:r>
      <w:proofErr w:type="spellEnd"/>
      <w:r w:rsidRPr="00952681">
        <w:t xml:space="preserve">: UPSTYPE </w:t>
      </w:r>
      <w:proofErr w:type="spellStart"/>
      <w:r w:rsidRPr="00952681">
        <w:t>usb</w:t>
      </w:r>
      <w:proofErr w:type="spellEnd"/>
      <w:r w:rsidRPr="00952681">
        <w:t>; DEVICE; ONBATTERYDELAY 6; BATTERYLEVEL 20; KILLDELAY 120 (default values otherwise).</w:t>
      </w:r>
    </w:p>
    <w:p w14:paraId="30CDCE9E" w14:textId="77777777" w:rsidR="00952681" w:rsidRDefault="00952681" w:rsidP="00952681">
      <w:r w:rsidRPr="00952681">
        <w:t xml:space="preserve">Restart </w:t>
      </w:r>
      <w:proofErr w:type="spellStart"/>
      <w:r w:rsidRPr="00952681">
        <w:t>apcupsd</w:t>
      </w:r>
      <w:proofErr w:type="spellEnd"/>
      <w:r w:rsidRPr="00952681">
        <w:t xml:space="preserve">: </w:t>
      </w:r>
      <w:proofErr w:type="spellStart"/>
      <w:r w:rsidRPr="00952681">
        <w:t>systemctl</w:t>
      </w:r>
      <w:proofErr w:type="spellEnd"/>
      <w:r w:rsidRPr="00952681">
        <w:t xml:space="preserve"> restart </w:t>
      </w:r>
      <w:proofErr w:type="spellStart"/>
      <w:r w:rsidRPr="00952681">
        <w:t>apcupsd</w:t>
      </w:r>
      <w:proofErr w:type="spellEnd"/>
      <w:r w:rsidRPr="00952681">
        <w:t xml:space="preserve"> (binary) or </w:t>
      </w:r>
      <w:proofErr w:type="spellStart"/>
      <w:r w:rsidRPr="00952681">
        <w:t>podman</w:t>
      </w:r>
      <w:proofErr w:type="spellEnd"/>
      <w:r w:rsidRPr="00952681">
        <w:t xml:space="preserve"> restart (container).</w:t>
      </w:r>
    </w:p>
    <w:p w14:paraId="05E900D8" w14:textId="77777777" w:rsidR="00952681" w:rsidRDefault="00952681" w:rsidP="00952681">
      <w:r w:rsidRPr="00952681">
        <w:t xml:space="preserve">Check status: </w:t>
      </w:r>
      <w:proofErr w:type="spellStart"/>
      <w:r w:rsidRPr="00952681">
        <w:t>apcaccess</w:t>
      </w:r>
      <w:proofErr w:type="spellEnd"/>
      <w:r w:rsidRPr="00952681">
        <w:t xml:space="preserve"> status (shows </w:t>
      </w:r>
      <w:proofErr w:type="gramStart"/>
      <w:r w:rsidRPr="00952681">
        <w:t>batt</w:t>
      </w:r>
      <w:proofErr w:type="gramEnd"/>
      <w:r w:rsidRPr="00952681">
        <w:t>/load/runtime).</w:t>
      </w:r>
    </w:p>
    <w:p w14:paraId="055B4CC3" w14:textId="77777777" w:rsidR="00952681" w:rsidRDefault="00952681" w:rsidP="00952681">
      <w:r w:rsidRPr="00952681">
        <w:t>Configure UDM notifications (e.g., email on battery capacity &lt;20%).</w:t>
      </w:r>
    </w:p>
    <w:p w14:paraId="347847E5" w14:textId="77777777" w:rsidR="00952681" w:rsidRDefault="00952681" w:rsidP="00952681">
      <w:r w:rsidRPr="00952681">
        <w:t>Verification</w:t>
      </w:r>
    </w:p>
    <w:p w14:paraId="6D8E2529" w14:textId="77777777" w:rsidR="00952681" w:rsidRDefault="00952681" w:rsidP="00952681">
      <w:r w:rsidRPr="00952681">
        <w:t xml:space="preserve">Run </w:t>
      </w:r>
      <w:proofErr w:type="spellStart"/>
      <w:r w:rsidRPr="00952681">
        <w:t>apcaccess</w:t>
      </w:r>
      <w:proofErr w:type="spellEnd"/>
      <w:r w:rsidRPr="00952681">
        <w:t>: Expect runtime ~10–15 min @180W.</w:t>
      </w:r>
    </w:p>
    <w:p w14:paraId="28BBB1E3" w14:textId="77777777" w:rsidR="00952681" w:rsidRDefault="00952681" w:rsidP="00952681">
      <w:r w:rsidRPr="00952681">
        <w:t xml:space="preserve">If USB </w:t>
      </w:r>
      <w:proofErr w:type="gramStart"/>
      <w:r w:rsidRPr="00952681">
        <w:t>reach fails, fallback</w:t>
      </w:r>
      <w:proofErr w:type="gramEnd"/>
      <w:r w:rsidRPr="00952681">
        <w:t xml:space="preserve"> to BVN LCD (Menu &gt; Status).</w:t>
      </w:r>
    </w:p>
    <w:p w14:paraId="3D2F4F28" w14:textId="77777777" w:rsidR="00952681" w:rsidRDefault="00952681" w:rsidP="00952681">
      <w:pPr>
        <w:pStyle w:val="Heading2"/>
      </w:pPr>
      <w:r>
        <w:t>Phase 3: UniFi UDM Integration (15 min)</w:t>
      </w:r>
    </w:p>
    <w:p w14:paraId="018328DD" w14:textId="77777777" w:rsidR="00952681" w:rsidRDefault="00952681" w:rsidP="00952681">
      <w:pPr>
        <w:pStyle w:val="ListParagraph"/>
        <w:numPr>
          <w:ilvl w:val="0"/>
          <w:numId w:val="30"/>
        </w:numPr>
      </w:pPr>
      <w:r w:rsidRPr="00952681">
        <w:t>Enable SNMP on UDM (for SMX)</w:t>
      </w:r>
    </w:p>
    <w:p w14:paraId="283CD472" w14:textId="77777777" w:rsidR="00952681" w:rsidRDefault="00952681" w:rsidP="00952681">
      <w:pPr>
        <w:pStyle w:val="ListParagraph"/>
        <w:numPr>
          <w:ilvl w:val="0"/>
          <w:numId w:val="30"/>
        </w:numPr>
      </w:pPr>
      <w:r w:rsidRPr="00952681">
        <w:lastRenderedPageBreak/>
        <w:t xml:space="preserve">Console: Settings &gt; </w:t>
      </w:r>
      <w:proofErr w:type="spellStart"/>
      <w:r w:rsidRPr="00952681">
        <w:t>CyberSecure</w:t>
      </w:r>
      <w:proofErr w:type="spellEnd"/>
      <w:r w:rsidRPr="00952681">
        <w:t xml:space="preserve"> &gt; Traffic Logging &gt; SNMP: Enable v2c; set community "mgmt_ro_2025".</w:t>
      </w:r>
    </w:p>
    <w:p w14:paraId="37736F10" w14:textId="77777777" w:rsidR="00952681" w:rsidRDefault="00952681" w:rsidP="00952681">
      <w:pPr>
        <w:pStyle w:val="ListParagraph"/>
        <w:numPr>
          <w:ilvl w:val="0"/>
          <w:numId w:val="30"/>
        </w:numPr>
      </w:pPr>
      <w:r w:rsidRPr="00952681">
        <w:t>Note: This enables UDM to respond to SNMP polls and to poll SMX using the configured community string.</w:t>
      </w:r>
    </w:p>
    <w:p w14:paraId="67974490" w14:textId="77777777" w:rsidR="00952681" w:rsidRDefault="00952681" w:rsidP="00952681">
      <w:pPr>
        <w:pStyle w:val="ListParagraph"/>
        <w:numPr>
          <w:ilvl w:val="0"/>
          <w:numId w:val="30"/>
        </w:numPr>
      </w:pPr>
      <w:r w:rsidRPr="00952681">
        <w:t>Add Devices &amp; Unified Alerts</w:t>
      </w:r>
    </w:p>
    <w:p w14:paraId="1E4C631D" w14:textId="77777777" w:rsidR="00952681" w:rsidRDefault="00952681" w:rsidP="00952681">
      <w:pPr>
        <w:pStyle w:val="ListParagraph"/>
        <w:numPr>
          <w:ilvl w:val="0"/>
          <w:numId w:val="30"/>
        </w:numPr>
      </w:pPr>
      <w:r w:rsidRPr="00952681">
        <w:t>Add SMX device: Devices &gt; SNMP Add: 10.99.0.2.</w:t>
      </w:r>
    </w:p>
    <w:p w14:paraId="75A19292" w14:textId="77777777" w:rsidR="00952681" w:rsidRDefault="00952681" w:rsidP="00952681">
      <w:pPr>
        <w:pStyle w:val="ListParagraph"/>
        <w:numPr>
          <w:ilvl w:val="0"/>
          <w:numId w:val="30"/>
        </w:numPr>
      </w:pPr>
      <w:r w:rsidRPr="00952681">
        <w:t>Configure alerts:</w:t>
      </w:r>
    </w:p>
    <w:p w14:paraId="4AD67AF6" w14:textId="77777777" w:rsidR="00952681" w:rsidRDefault="00952681" w:rsidP="00952681">
      <w:pPr>
        <w:pStyle w:val="ListParagraph"/>
        <w:numPr>
          <w:ilvl w:val="0"/>
          <w:numId w:val="30"/>
        </w:numPr>
      </w:pPr>
      <w:r w:rsidRPr="00952681">
        <w:t>Low Battery: OID .1.3.6.1.4.1.318.1.1.1.2.2.1.0 &lt;20%</w:t>
      </w:r>
    </w:p>
    <w:p w14:paraId="3CDFD6E7" w14:textId="77777777" w:rsidR="00952681" w:rsidRDefault="00952681" w:rsidP="00952681">
      <w:pPr>
        <w:pStyle w:val="ListParagraph"/>
        <w:numPr>
          <w:ilvl w:val="0"/>
          <w:numId w:val="30"/>
        </w:numPr>
      </w:pPr>
      <w:r w:rsidRPr="00952681">
        <w:t>Critical Runtime: OID .1.3.6.1.4.1.318.1.1.1.2.2.3.0 &lt;5 min (post-conversion)</w:t>
      </w:r>
    </w:p>
    <w:p w14:paraId="1AEAC84B" w14:textId="77777777" w:rsidR="00952681" w:rsidRDefault="00952681" w:rsidP="00952681">
      <w:pPr>
        <w:pStyle w:val="ListParagraph"/>
        <w:numPr>
          <w:ilvl w:val="0"/>
          <w:numId w:val="30"/>
        </w:numPr>
      </w:pPr>
      <w:r w:rsidRPr="00952681">
        <w:t xml:space="preserve">Extend alerts to BVN via </w:t>
      </w:r>
      <w:proofErr w:type="spellStart"/>
      <w:r w:rsidRPr="00952681">
        <w:t>apcupsd</w:t>
      </w:r>
      <w:proofErr w:type="spellEnd"/>
      <w:r w:rsidRPr="00952681">
        <w:t xml:space="preserve"> integration.</w:t>
      </w:r>
    </w:p>
    <w:p w14:paraId="43AF2247" w14:textId="77777777" w:rsidR="00952681" w:rsidRDefault="00952681" w:rsidP="00952681">
      <w:pPr>
        <w:pStyle w:val="ListParagraph"/>
        <w:numPr>
          <w:ilvl w:val="0"/>
          <w:numId w:val="30"/>
        </w:numPr>
      </w:pPr>
      <w:r w:rsidRPr="00952681">
        <w:t>Implement tandem monitoring script (polls every 5 min):</w:t>
      </w:r>
    </w:p>
    <w:bookmarkStart w:id="0" w:name="_MON_1824126302"/>
    <w:bookmarkEnd w:id="0"/>
    <w:p w14:paraId="2E87D337" w14:textId="290DEFE0" w:rsidR="00344A37" w:rsidRDefault="00344A37" w:rsidP="00344A37">
      <w:pPr>
        <w:pStyle w:val="NoSpacing"/>
      </w:pPr>
      <w:r w:rsidRPr="00344A37">
        <w:rPr>
          <w:color w:val="595959" w:themeColor="text1" w:themeTint="A6"/>
          <w:bdr w:val="single" w:sz="6" w:space="0" w:color="auto"/>
        </w:rPr>
        <w:object w:dxaOrig="9360" w:dyaOrig="7569" w14:anchorId="25ABA0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4" type="#_x0000_t75" style="width:468pt;height:378.6pt" o:ole="" o:bordertopcolor="this" o:borderleftcolor="this" o:borderbottomcolor="this" o:borderrightcolor="this">
            <v:imagedata r:id="rId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84" DrawAspect="Content" ObjectID="_1824127215" r:id="rId6"/>
        </w:object>
      </w:r>
    </w:p>
    <w:p w14:paraId="764280E3" w14:textId="77777777" w:rsidR="00952681" w:rsidRDefault="00952681" w:rsidP="00952681">
      <w:pPr>
        <w:pStyle w:val="ListParagraph"/>
        <w:numPr>
          <w:ilvl w:val="0"/>
          <w:numId w:val="31"/>
        </w:numPr>
      </w:pPr>
      <w:r w:rsidRPr="00952681">
        <w:t>Save script, set executable, and add to crontab or post-boot scripts as appropriate.</w:t>
      </w:r>
    </w:p>
    <w:p w14:paraId="45132D0D" w14:textId="77777777" w:rsidR="00952681" w:rsidRDefault="00952681" w:rsidP="00952681">
      <w:pPr>
        <w:pStyle w:val="ListParagraph"/>
        <w:numPr>
          <w:ilvl w:val="0"/>
          <w:numId w:val="31"/>
        </w:numPr>
      </w:pPr>
      <w:r w:rsidRPr="00952681">
        <w:t>AND logic ensures both UPS units are critical before shutdown.</w:t>
      </w:r>
    </w:p>
    <w:p w14:paraId="45D8DFAB" w14:textId="77777777" w:rsidR="00952681" w:rsidRDefault="00952681" w:rsidP="00952681">
      <w:pPr>
        <w:pStyle w:val="Heading2"/>
      </w:pPr>
      <w:r>
        <w:lastRenderedPageBreak/>
        <w:t>Phase 4: Execution &amp; Testing (30–60 min, Off-Hours)</w:t>
      </w:r>
    </w:p>
    <w:p w14:paraId="37E8044C" w14:textId="77777777" w:rsidR="00952681" w:rsidRDefault="00952681" w:rsidP="00952681">
      <w:pPr>
        <w:pStyle w:val="ListParagraph"/>
        <w:numPr>
          <w:ilvl w:val="0"/>
          <w:numId w:val="32"/>
        </w:numPr>
      </w:pPr>
      <w:r w:rsidRPr="00952681">
        <w:t>Staged Enablement</w:t>
      </w:r>
    </w:p>
    <w:p w14:paraId="63105382" w14:textId="77777777" w:rsidR="00952681" w:rsidRDefault="00952681" w:rsidP="00952681">
      <w:pPr>
        <w:pStyle w:val="ListParagraph"/>
        <w:numPr>
          <w:ilvl w:val="0"/>
          <w:numId w:val="32"/>
        </w:numPr>
      </w:pPr>
      <w:r w:rsidRPr="00952681">
        <w:t>Connect SMX to port 48; adopt and test SNMP polling/traps (LCD self-test).</w:t>
      </w:r>
    </w:p>
    <w:p w14:paraId="3F1EDD67" w14:textId="77777777" w:rsidR="00952681" w:rsidRDefault="00952681" w:rsidP="00952681">
      <w:pPr>
        <w:pStyle w:val="ListParagraph"/>
        <w:numPr>
          <w:ilvl w:val="0"/>
          <w:numId w:val="32"/>
        </w:numPr>
      </w:pPr>
      <w:r w:rsidRPr="00952681">
        <w:t xml:space="preserve">Connect BVN USB to UDM; verify </w:t>
      </w:r>
      <w:proofErr w:type="spellStart"/>
      <w:r w:rsidRPr="00952681">
        <w:t>apcaccess</w:t>
      </w:r>
      <w:proofErr w:type="spellEnd"/>
      <w:r w:rsidRPr="00952681">
        <w:t xml:space="preserve">; simulate </w:t>
      </w:r>
      <w:proofErr w:type="gramStart"/>
      <w:r w:rsidRPr="00952681">
        <w:t>low-battery</w:t>
      </w:r>
      <w:proofErr w:type="gramEnd"/>
      <w:r w:rsidRPr="00952681">
        <w:t xml:space="preserve"> (partial discharge, safe).</w:t>
      </w:r>
    </w:p>
    <w:p w14:paraId="4EBF504A" w14:textId="77777777" w:rsidR="00952681" w:rsidRDefault="00952681" w:rsidP="00952681">
      <w:pPr>
        <w:pStyle w:val="ListParagraph"/>
        <w:numPr>
          <w:ilvl w:val="0"/>
          <w:numId w:val="32"/>
        </w:numPr>
      </w:pPr>
      <w:r w:rsidRPr="00952681">
        <w:t>Full Validation</w:t>
      </w:r>
    </w:p>
    <w:p w14:paraId="5F638E60" w14:textId="77777777" w:rsidR="00952681" w:rsidRDefault="00952681" w:rsidP="00952681">
      <w:pPr>
        <w:pStyle w:val="ListParagraph"/>
        <w:numPr>
          <w:ilvl w:val="0"/>
          <w:numId w:val="32"/>
        </w:numPr>
      </w:pPr>
      <w:r w:rsidRPr="00952681">
        <w:t xml:space="preserve">Simulate tandem outage by unplugging </w:t>
      </w:r>
      <w:proofErr w:type="gramStart"/>
      <w:r w:rsidRPr="00952681">
        <w:t>AC;</w:t>
      </w:r>
      <w:proofErr w:type="gramEnd"/>
      <w:r w:rsidRPr="00952681">
        <w:t xml:space="preserve"> monitor runtimes and alerts.</w:t>
      </w:r>
    </w:p>
    <w:p w14:paraId="0FEA353A" w14:textId="77777777" w:rsidR="00952681" w:rsidRDefault="00952681" w:rsidP="00952681">
      <w:pPr>
        <w:pStyle w:val="ListParagraph"/>
        <w:numPr>
          <w:ilvl w:val="0"/>
          <w:numId w:val="32"/>
        </w:numPr>
      </w:pPr>
      <w:r w:rsidRPr="00952681">
        <w:t>Trap Validation</w:t>
      </w:r>
    </w:p>
    <w:p w14:paraId="4AC048B3" w14:textId="77777777" w:rsidR="00952681" w:rsidRDefault="00952681" w:rsidP="00952681">
      <w:pPr>
        <w:pStyle w:val="ListParagraph"/>
        <w:numPr>
          <w:ilvl w:val="0"/>
          <w:numId w:val="32"/>
        </w:numPr>
      </w:pPr>
      <w:r w:rsidRPr="00952681">
        <w:t>Monitor UDM logs: tail -f /var/log/messages | grep TRAP</w:t>
      </w:r>
    </w:p>
    <w:p w14:paraId="6E9C4181" w14:textId="77777777" w:rsidR="00952681" w:rsidRDefault="00952681" w:rsidP="00952681">
      <w:pPr>
        <w:pStyle w:val="ListParagraph"/>
        <w:numPr>
          <w:ilvl w:val="0"/>
          <w:numId w:val="32"/>
        </w:numPr>
      </w:pPr>
      <w:r w:rsidRPr="00952681">
        <w:t>SMX LCD: Menu → Test → Simulate Power Failure (10 sec); verify trap received within 5 sec.</w:t>
      </w:r>
    </w:p>
    <w:p w14:paraId="52A0A45A" w14:textId="77777777" w:rsidR="00952681" w:rsidRDefault="00952681" w:rsidP="00952681">
      <w:pPr>
        <w:pStyle w:val="ListParagraph"/>
        <w:numPr>
          <w:ilvl w:val="0"/>
          <w:numId w:val="32"/>
        </w:numPr>
      </w:pPr>
      <w:r w:rsidRPr="00952681">
        <w:t>Cancel test via LCD to restore.</w:t>
      </w:r>
    </w:p>
    <w:p w14:paraId="21ADFFCB" w14:textId="77777777" w:rsidR="00952681" w:rsidRDefault="00952681" w:rsidP="00952681">
      <w:pPr>
        <w:pStyle w:val="ListParagraph"/>
        <w:numPr>
          <w:ilvl w:val="0"/>
          <w:numId w:val="32"/>
        </w:numPr>
      </w:pPr>
      <w:r w:rsidRPr="00952681">
        <w:t xml:space="preserve">Baseline with Wireshark on VLAN 99 for SNMP traffic (filter: </w:t>
      </w:r>
      <w:proofErr w:type="spellStart"/>
      <w:r w:rsidRPr="00952681">
        <w:t>ip.src</w:t>
      </w:r>
      <w:proofErr w:type="spellEnd"/>
      <w:r w:rsidRPr="00952681">
        <w:t>==10.99.0.2).</w:t>
      </w:r>
    </w:p>
    <w:p w14:paraId="55DCCB75" w14:textId="77777777" w:rsidR="00952681" w:rsidRDefault="00952681" w:rsidP="00952681">
      <w:pPr>
        <w:pStyle w:val="ListParagraph"/>
        <w:numPr>
          <w:ilvl w:val="0"/>
          <w:numId w:val="32"/>
        </w:numPr>
      </w:pPr>
      <w:r w:rsidRPr="00952681">
        <w:t xml:space="preserve">Rollback (If </w:t>
      </w:r>
      <w:proofErr w:type="gramStart"/>
      <w:r w:rsidRPr="00952681">
        <w:t>Needed</w:t>
      </w:r>
      <w:proofErr w:type="gramEnd"/>
      <w:r w:rsidRPr="00952681">
        <w:t>)</w:t>
      </w:r>
    </w:p>
    <w:p w14:paraId="70FC86A0" w14:textId="77777777" w:rsidR="00952681" w:rsidRDefault="00952681" w:rsidP="00952681">
      <w:pPr>
        <w:pStyle w:val="ListParagraph"/>
        <w:numPr>
          <w:ilvl w:val="0"/>
          <w:numId w:val="32"/>
        </w:numPr>
      </w:pPr>
      <w:r w:rsidRPr="00952681">
        <w:t>Revert IPs and disconnect hardware if necessary.</w:t>
      </w:r>
    </w:p>
    <w:p w14:paraId="2D63454B" w14:textId="77777777" w:rsidR="00952681" w:rsidRDefault="00952681" w:rsidP="00952681">
      <w:pPr>
        <w:pStyle w:val="ListParagraph"/>
        <w:numPr>
          <w:ilvl w:val="0"/>
          <w:numId w:val="32"/>
        </w:numPr>
      </w:pPr>
      <w:r w:rsidRPr="00952681">
        <w:t xml:space="preserve">Restore NMC backup; stop </w:t>
      </w:r>
      <w:proofErr w:type="spellStart"/>
      <w:r w:rsidRPr="00952681">
        <w:t>apcupsd</w:t>
      </w:r>
      <w:proofErr w:type="spellEnd"/>
      <w:r w:rsidRPr="00952681">
        <w:t>; document configuration changes.</w:t>
      </w:r>
    </w:p>
    <w:p w14:paraId="2939380F" w14:textId="77777777" w:rsidR="00952681" w:rsidRDefault="00952681" w:rsidP="00952681">
      <w:pPr>
        <w:pStyle w:val="Heading2"/>
      </w:pPr>
      <w:r>
        <w:t>Testing &amp; Validation Checklist</w:t>
      </w:r>
    </w:p>
    <w:p w14:paraId="2E464DB3" w14:textId="77777777" w:rsidR="00952681" w:rsidRDefault="00952681" w:rsidP="00952681">
      <w:pPr>
        <w:pStyle w:val="ListParagraph"/>
        <w:numPr>
          <w:ilvl w:val="0"/>
          <w:numId w:val="33"/>
        </w:numPr>
      </w:pPr>
      <w:r w:rsidRPr="00952681">
        <w:t>SMX SNMP: OID poll &lt;5s; traps appear in Insights.</w:t>
      </w:r>
    </w:p>
    <w:p w14:paraId="52F51D8E" w14:textId="77777777" w:rsidR="00952681" w:rsidRDefault="00952681" w:rsidP="00952681">
      <w:pPr>
        <w:pStyle w:val="ListParagraph"/>
        <w:numPr>
          <w:ilvl w:val="0"/>
          <w:numId w:val="33"/>
        </w:numPr>
      </w:pPr>
      <w:r w:rsidRPr="00952681">
        <w:t xml:space="preserve">BVN USB: </w:t>
      </w:r>
      <w:proofErr w:type="spellStart"/>
      <w:r w:rsidRPr="00952681">
        <w:t>apcaccess</w:t>
      </w:r>
      <w:proofErr w:type="spellEnd"/>
      <w:r w:rsidRPr="00952681">
        <w:t xml:space="preserve"> reports runtime ~10–15 min; alerts trigger.</w:t>
      </w:r>
    </w:p>
    <w:p w14:paraId="04ED7CED" w14:textId="77777777" w:rsidR="00952681" w:rsidRDefault="00952681" w:rsidP="00952681">
      <w:pPr>
        <w:pStyle w:val="ListParagraph"/>
        <w:numPr>
          <w:ilvl w:val="0"/>
          <w:numId w:val="33"/>
        </w:numPr>
      </w:pPr>
      <w:r w:rsidRPr="00952681">
        <w:t>Tandem Script: Triggers warning if both runtimes &lt;3 min; logs status variations.</w:t>
      </w:r>
    </w:p>
    <w:p w14:paraId="4DE4EBFE" w14:textId="77777777" w:rsidR="00952681" w:rsidRDefault="00952681" w:rsidP="00952681">
      <w:pPr>
        <w:pStyle w:val="ListParagraph"/>
        <w:numPr>
          <w:ilvl w:val="0"/>
          <w:numId w:val="33"/>
        </w:numPr>
      </w:pPr>
      <w:r w:rsidRPr="00952681">
        <w:t>VLAN 99: SMX is pingable; BVN detected via USB.</w:t>
      </w:r>
    </w:p>
    <w:p w14:paraId="3602031B" w14:textId="77777777" w:rsidR="00952681" w:rsidRDefault="00952681" w:rsidP="00952681">
      <w:pPr>
        <w:pStyle w:val="ListParagraph"/>
        <w:numPr>
          <w:ilvl w:val="0"/>
          <w:numId w:val="33"/>
        </w:numPr>
      </w:pPr>
      <w:r w:rsidRPr="00952681">
        <w:t>Runtime: SMX ~16 min @1350W; BVN ~10–15 min @180W.</w:t>
      </w:r>
    </w:p>
    <w:p w14:paraId="2EC6891A" w14:textId="77777777" w:rsidR="00952681" w:rsidRDefault="00952681" w:rsidP="00952681">
      <w:pPr>
        <w:pStyle w:val="ListParagraph"/>
        <w:numPr>
          <w:ilvl w:val="0"/>
          <w:numId w:val="33"/>
        </w:numPr>
      </w:pPr>
      <w:r w:rsidRPr="00952681">
        <w:t>Alerts: &lt;20% battery triggers consolidated notifications.</w:t>
      </w:r>
    </w:p>
    <w:p w14:paraId="458A58CF" w14:textId="77777777" w:rsidR="00952681" w:rsidRDefault="00952681" w:rsidP="00952681">
      <w:pPr>
        <w:pStyle w:val="Heading2"/>
      </w:pPr>
      <w:r>
        <w:t>Troubleshooting</w:t>
      </w:r>
    </w:p>
    <w:p w14:paraId="7BB709BB" w14:textId="77777777" w:rsidR="00952681" w:rsidRDefault="00952681" w:rsidP="00952681">
      <w:pPr>
        <w:pStyle w:val="ListParagraph"/>
        <w:numPr>
          <w:ilvl w:val="0"/>
          <w:numId w:val="34"/>
        </w:numPr>
      </w:pPr>
      <w:r w:rsidRPr="00952681">
        <w:t>SMX NMC Fail: Scan IP (DHCP?); reset; collect S/N, firmware, event log, network backup before escalation; verify with ping/</w:t>
      </w:r>
      <w:proofErr w:type="spellStart"/>
      <w:r w:rsidRPr="00952681">
        <w:t>snmpwalk</w:t>
      </w:r>
      <w:proofErr w:type="spellEnd"/>
      <w:r w:rsidRPr="00952681">
        <w:t>.</w:t>
      </w:r>
    </w:p>
    <w:p w14:paraId="0CC72B7C" w14:textId="77777777" w:rsidR="00952681" w:rsidRDefault="00952681" w:rsidP="00952681">
      <w:pPr>
        <w:pStyle w:val="ListParagraph"/>
        <w:numPr>
          <w:ilvl w:val="0"/>
          <w:numId w:val="34"/>
        </w:numPr>
      </w:pPr>
      <w:r w:rsidRPr="00952681">
        <w:t xml:space="preserve">BVN USB Silent: Check with </w:t>
      </w:r>
      <w:proofErr w:type="spellStart"/>
      <w:r w:rsidRPr="00952681">
        <w:t>lsusb</w:t>
      </w:r>
      <w:proofErr w:type="spellEnd"/>
      <w:r w:rsidRPr="00952681">
        <w:t>; adjust configuration; fallback to LCD if unreachable.</w:t>
      </w:r>
    </w:p>
    <w:p w14:paraId="1CA88058" w14:textId="77777777" w:rsidR="00952681" w:rsidRDefault="00952681" w:rsidP="00952681">
      <w:pPr>
        <w:pStyle w:val="ListParagraph"/>
        <w:numPr>
          <w:ilvl w:val="0"/>
          <w:numId w:val="34"/>
        </w:numPr>
      </w:pPr>
      <w:r w:rsidRPr="00952681">
        <w:t xml:space="preserve">OID Errors: Confirm MIB version; use </w:t>
      </w:r>
      <w:proofErr w:type="spellStart"/>
      <w:r w:rsidRPr="00952681">
        <w:t>snmpwalk</w:t>
      </w:r>
      <w:proofErr w:type="spellEnd"/>
      <w:r w:rsidRPr="00952681">
        <w:t>; escalate to Ubiquiti if UDM poll fails.</w:t>
      </w:r>
    </w:p>
    <w:p w14:paraId="6C1F5A60" w14:textId="77777777" w:rsidR="00952681" w:rsidRDefault="00952681" w:rsidP="00952681">
      <w:pPr>
        <w:pStyle w:val="ListParagraph"/>
        <w:numPr>
          <w:ilvl w:val="0"/>
          <w:numId w:val="34"/>
        </w:numPr>
      </w:pPr>
      <w:r w:rsidRPr="00952681">
        <w:t>Script Glitch: Check logs (/var/log/</w:t>
      </w:r>
      <w:proofErr w:type="spellStart"/>
      <w:r w:rsidRPr="00952681">
        <w:t>apcupsd</w:t>
      </w:r>
      <w:proofErr w:type="spellEnd"/>
      <w:r w:rsidRPr="00952681">
        <w:t xml:space="preserve">, syslog); verify </w:t>
      </w:r>
      <w:proofErr w:type="spellStart"/>
      <w:r w:rsidRPr="00952681">
        <w:t>timeticks</w:t>
      </w:r>
      <w:proofErr w:type="spellEnd"/>
      <w:r w:rsidRPr="00952681">
        <w:t xml:space="preserve">; escalate </w:t>
      </w:r>
      <w:proofErr w:type="spellStart"/>
      <w:r w:rsidRPr="00952681">
        <w:t>cron</w:t>
      </w:r>
      <w:proofErr w:type="spellEnd"/>
      <w:r w:rsidRPr="00952681">
        <w:t xml:space="preserve"> issues to UDM forum.</w:t>
      </w:r>
    </w:p>
    <w:p w14:paraId="6FED4030" w14:textId="77777777" w:rsidR="00952681" w:rsidRDefault="00952681" w:rsidP="00952681">
      <w:pPr>
        <w:pStyle w:val="ListParagraph"/>
        <w:numPr>
          <w:ilvl w:val="0"/>
          <w:numId w:val="34"/>
        </w:numPr>
      </w:pPr>
      <w:r w:rsidRPr="00952681">
        <w:t>No NMC: Order AP9631; use LCD interim; escalate procurement if needed.</w:t>
      </w:r>
    </w:p>
    <w:p w14:paraId="7F36BDD8" w14:textId="77777777" w:rsidR="00952681" w:rsidRDefault="00952681" w:rsidP="00952681">
      <w:pPr>
        <w:pStyle w:val="Heading2"/>
      </w:pPr>
      <w:r>
        <w:lastRenderedPageBreak/>
        <w:t>Known Limitations</w:t>
      </w:r>
    </w:p>
    <w:p w14:paraId="77B12D89" w14:textId="77777777" w:rsidR="00952681" w:rsidRDefault="00952681" w:rsidP="00952681">
      <w:pPr>
        <w:pStyle w:val="ListParagraph"/>
        <w:numPr>
          <w:ilvl w:val="0"/>
          <w:numId w:val="35"/>
        </w:numPr>
      </w:pPr>
      <w:r w:rsidRPr="00952681">
        <w:t>BVN lacks SNMP: USB polling ~10s latency vs. SMX real-time; LCD fallback available.</w:t>
      </w:r>
    </w:p>
    <w:p w14:paraId="67DD0108" w14:textId="77777777" w:rsidR="00952681" w:rsidRDefault="00952681" w:rsidP="00952681">
      <w:pPr>
        <w:pStyle w:val="ListParagraph"/>
        <w:numPr>
          <w:ilvl w:val="0"/>
          <w:numId w:val="35"/>
        </w:numPr>
      </w:pPr>
      <w:r w:rsidRPr="00952681">
        <w:t>SNMPv2c Security: Enforced RO via access type; VLAN 99 blocks external access—use ACLs for scaling.</w:t>
      </w:r>
    </w:p>
    <w:p w14:paraId="0209432E" w14:textId="77777777" w:rsidR="00952681" w:rsidRDefault="00952681" w:rsidP="00952681">
      <w:pPr>
        <w:pStyle w:val="ListParagraph"/>
        <w:numPr>
          <w:ilvl w:val="0"/>
          <w:numId w:val="35"/>
        </w:numPr>
      </w:pPr>
      <w:r w:rsidRPr="00952681">
        <w:t>Script Polling: 5-min interval; suitable for rack-level monitoring.</w:t>
      </w:r>
    </w:p>
    <w:p w14:paraId="175B37E1" w14:textId="77777777" w:rsidR="00952681" w:rsidRDefault="00952681" w:rsidP="00952681">
      <w:pPr>
        <w:pStyle w:val="Heading2"/>
      </w:pPr>
      <w:r>
        <w:t>Post-Migration Optimization (Week 1)</w:t>
      </w:r>
    </w:p>
    <w:p w14:paraId="76838D49" w14:textId="77777777" w:rsidR="00952681" w:rsidRDefault="00952681" w:rsidP="00952681">
      <w:pPr>
        <w:pStyle w:val="ListParagraph"/>
        <w:numPr>
          <w:ilvl w:val="0"/>
          <w:numId w:val="36"/>
        </w:numPr>
      </w:pPr>
      <w:r w:rsidRPr="00952681">
        <w:t>Consolidate alerts on UDM dashboard; test notification chain (email/Slack).</w:t>
      </w:r>
    </w:p>
    <w:p w14:paraId="789616A5" w14:textId="77777777" w:rsidR="00952681" w:rsidRDefault="00952681" w:rsidP="00952681">
      <w:pPr>
        <w:pStyle w:val="ListParagraph"/>
        <w:numPr>
          <w:ilvl w:val="0"/>
          <w:numId w:val="36"/>
        </w:numPr>
      </w:pPr>
      <w:r w:rsidRPr="00952681">
        <w:t xml:space="preserve">Quarterly battery self-tests (LCD); replace if &lt;80% </w:t>
      </w:r>
      <w:proofErr w:type="gramStart"/>
      <w:r w:rsidRPr="00952681">
        <w:t>health</w:t>
      </w:r>
      <w:proofErr w:type="gramEnd"/>
      <w:r w:rsidRPr="00952681">
        <w:t xml:space="preserve"> (SMX RBC132, BVN APCRBC124).</w:t>
      </w:r>
    </w:p>
    <w:p w14:paraId="5AB9F49C" w14:textId="77777777" w:rsidR="00952681" w:rsidRDefault="00952681" w:rsidP="00952681">
      <w:pPr>
        <w:pStyle w:val="ListParagraph"/>
        <w:numPr>
          <w:ilvl w:val="0"/>
          <w:numId w:val="36"/>
        </w:numPr>
      </w:pPr>
      <w:r w:rsidRPr="00952681">
        <w:t>Security: Rotate SNMP community strings annually; audit VLAN ACLs.</w:t>
      </w:r>
    </w:p>
    <w:p w14:paraId="17CF5FAC" w14:textId="129434CA" w:rsidR="00952681" w:rsidRPr="00952681" w:rsidRDefault="00952681" w:rsidP="00952681">
      <w:pPr>
        <w:pStyle w:val="ListParagraph"/>
        <w:numPr>
          <w:ilvl w:val="0"/>
          <w:numId w:val="36"/>
        </w:numPr>
      </w:pPr>
      <w:r w:rsidRPr="00952681">
        <w:t>Expansion: Port 46 available; consider SNMP-enabled PDUs if rack grows.</w:t>
      </w:r>
    </w:p>
    <w:p w14:paraId="61E78B45" w14:textId="58DFABD1" w:rsidR="004427CE" w:rsidRDefault="004427CE"/>
    <w:sectPr w:rsidR="00442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916"/>
    <w:multiLevelType w:val="multilevel"/>
    <w:tmpl w:val="819A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E4B5D"/>
    <w:multiLevelType w:val="hybridMultilevel"/>
    <w:tmpl w:val="C47A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96BF8"/>
    <w:multiLevelType w:val="hybridMultilevel"/>
    <w:tmpl w:val="BC0A7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77DF7"/>
    <w:multiLevelType w:val="multilevel"/>
    <w:tmpl w:val="8ED0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E41E5"/>
    <w:multiLevelType w:val="multilevel"/>
    <w:tmpl w:val="4F5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00E8E"/>
    <w:multiLevelType w:val="hybridMultilevel"/>
    <w:tmpl w:val="FBF8E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C3807"/>
    <w:multiLevelType w:val="multilevel"/>
    <w:tmpl w:val="4C6A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40833"/>
    <w:multiLevelType w:val="multilevel"/>
    <w:tmpl w:val="794863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66DEB"/>
    <w:multiLevelType w:val="multilevel"/>
    <w:tmpl w:val="5C62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A0BF3"/>
    <w:multiLevelType w:val="multilevel"/>
    <w:tmpl w:val="5914A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223DED"/>
    <w:multiLevelType w:val="multilevel"/>
    <w:tmpl w:val="DD36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507C58"/>
    <w:multiLevelType w:val="multilevel"/>
    <w:tmpl w:val="0BDA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3E1319"/>
    <w:multiLevelType w:val="hybridMultilevel"/>
    <w:tmpl w:val="D73EE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F4359"/>
    <w:multiLevelType w:val="multilevel"/>
    <w:tmpl w:val="CA5E15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452FC0"/>
    <w:multiLevelType w:val="hybridMultilevel"/>
    <w:tmpl w:val="1856F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42817"/>
    <w:multiLevelType w:val="multilevel"/>
    <w:tmpl w:val="5C44F5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15CD3"/>
    <w:multiLevelType w:val="multilevel"/>
    <w:tmpl w:val="B8CA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A3550D"/>
    <w:multiLevelType w:val="multilevel"/>
    <w:tmpl w:val="2A54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1E0AE5"/>
    <w:multiLevelType w:val="multilevel"/>
    <w:tmpl w:val="5A84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D0065D"/>
    <w:multiLevelType w:val="multilevel"/>
    <w:tmpl w:val="808A90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665EE4"/>
    <w:multiLevelType w:val="multilevel"/>
    <w:tmpl w:val="22FC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354D0B"/>
    <w:multiLevelType w:val="multilevel"/>
    <w:tmpl w:val="D4D8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90A00"/>
    <w:multiLevelType w:val="multilevel"/>
    <w:tmpl w:val="AA2868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70BF1"/>
    <w:multiLevelType w:val="hybridMultilevel"/>
    <w:tmpl w:val="89642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985DAB"/>
    <w:multiLevelType w:val="multilevel"/>
    <w:tmpl w:val="4122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00F56"/>
    <w:multiLevelType w:val="hybridMultilevel"/>
    <w:tmpl w:val="072A0F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AA0E16"/>
    <w:multiLevelType w:val="multilevel"/>
    <w:tmpl w:val="375C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B776B"/>
    <w:multiLevelType w:val="multilevel"/>
    <w:tmpl w:val="1EC821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64D42"/>
    <w:multiLevelType w:val="multilevel"/>
    <w:tmpl w:val="4154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0E0B98"/>
    <w:multiLevelType w:val="hybridMultilevel"/>
    <w:tmpl w:val="E9D08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3B693C"/>
    <w:multiLevelType w:val="hybridMultilevel"/>
    <w:tmpl w:val="D0166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120DEB"/>
    <w:multiLevelType w:val="multilevel"/>
    <w:tmpl w:val="5B26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F6739"/>
    <w:multiLevelType w:val="multilevel"/>
    <w:tmpl w:val="9E2A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FE396F"/>
    <w:multiLevelType w:val="hybridMultilevel"/>
    <w:tmpl w:val="C4C2E9CA"/>
    <w:lvl w:ilvl="0" w:tplc="709C75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A97755"/>
    <w:multiLevelType w:val="multilevel"/>
    <w:tmpl w:val="71B2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CA77AA"/>
    <w:multiLevelType w:val="multilevel"/>
    <w:tmpl w:val="314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E74388"/>
    <w:multiLevelType w:val="multilevel"/>
    <w:tmpl w:val="FFF61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647040"/>
    <w:multiLevelType w:val="multilevel"/>
    <w:tmpl w:val="83D89E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867577">
    <w:abstractNumId w:val="31"/>
  </w:num>
  <w:num w:numId="2" w16cid:durableId="1026642634">
    <w:abstractNumId w:val="26"/>
  </w:num>
  <w:num w:numId="3" w16cid:durableId="105543587">
    <w:abstractNumId w:val="28"/>
  </w:num>
  <w:num w:numId="4" w16cid:durableId="1093354710">
    <w:abstractNumId w:val="32"/>
  </w:num>
  <w:num w:numId="5" w16cid:durableId="2101944830">
    <w:abstractNumId w:val="4"/>
  </w:num>
  <w:num w:numId="6" w16cid:durableId="227427126">
    <w:abstractNumId w:val="16"/>
  </w:num>
  <w:num w:numId="7" w16cid:durableId="751051737">
    <w:abstractNumId w:val="10"/>
  </w:num>
  <w:num w:numId="8" w16cid:durableId="1636250575">
    <w:abstractNumId w:val="35"/>
  </w:num>
  <w:num w:numId="9" w16cid:durableId="698431315">
    <w:abstractNumId w:val="18"/>
  </w:num>
  <w:num w:numId="10" w16cid:durableId="1726174621">
    <w:abstractNumId w:val="6"/>
  </w:num>
  <w:num w:numId="11" w16cid:durableId="33506746">
    <w:abstractNumId w:val="8"/>
  </w:num>
  <w:num w:numId="12" w16cid:durableId="731539163">
    <w:abstractNumId w:val="20"/>
  </w:num>
  <w:num w:numId="13" w16cid:durableId="30234169">
    <w:abstractNumId w:val="9"/>
  </w:num>
  <w:num w:numId="14" w16cid:durableId="1784618784">
    <w:abstractNumId w:val="0"/>
  </w:num>
  <w:num w:numId="15" w16cid:durableId="902790697">
    <w:abstractNumId w:val="17"/>
  </w:num>
  <w:num w:numId="16" w16cid:durableId="131216566">
    <w:abstractNumId w:val="11"/>
  </w:num>
  <w:num w:numId="17" w16cid:durableId="1655984566">
    <w:abstractNumId w:val="34"/>
  </w:num>
  <w:num w:numId="18" w16cid:durableId="990409653">
    <w:abstractNumId w:val="3"/>
  </w:num>
  <w:num w:numId="19" w16cid:durableId="1683973465">
    <w:abstractNumId w:val="21"/>
  </w:num>
  <w:num w:numId="20" w16cid:durableId="1137143151">
    <w:abstractNumId w:val="24"/>
  </w:num>
  <w:num w:numId="21" w16cid:durableId="1250850636">
    <w:abstractNumId w:val="36"/>
  </w:num>
  <w:num w:numId="22" w16cid:durableId="1963922341">
    <w:abstractNumId w:val="23"/>
  </w:num>
  <w:num w:numId="23" w16cid:durableId="1475444407">
    <w:abstractNumId w:val="5"/>
  </w:num>
  <w:num w:numId="24" w16cid:durableId="1160655071">
    <w:abstractNumId w:val="2"/>
  </w:num>
  <w:num w:numId="25" w16cid:durableId="303126121">
    <w:abstractNumId w:val="12"/>
  </w:num>
  <w:num w:numId="26" w16cid:durableId="1840391569">
    <w:abstractNumId w:val="27"/>
  </w:num>
  <w:num w:numId="27" w16cid:durableId="546575344">
    <w:abstractNumId w:val="7"/>
  </w:num>
  <w:num w:numId="28" w16cid:durableId="1419248570">
    <w:abstractNumId w:val="15"/>
  </w:num>
  <w:num w:numId="29" w16cid:durableId="1505902101">
    <w:abstractNumId w:val="37"/>
  </w:num>
  <w:num w:numId="30" w16cid:durableId="1030112551">
    <w:abstractNumId w:val="13"/>
  </w:num>
  <w:num w:numId="31" w16cid:durableId="912740768">
    <w:abstractNumId w:val="19"/>
  </w:num>
  <w:num w:numId="32" w16cid:durableId="1245526007">
    <w:abstractNumId w:val="22"/>
  </w:num>
  <w:num w:numId="33" w16cid:durableId="1121067968">
    <w:abstractNumId w:val="14"/>
  </w:num>
  <w:num w:numId="34" w16cid:durableId="877670646">
    <w:abstractNumId w:val="1"/>
  </w:num>
  <w:num w:numId="35" w16cid:durableId="1176578823">
    <w:abstractNumId w:val="30"/>
  </w:num>
  <w:num w:numId="36" w16cid:durableId="1871870442">
    <w:abstractNumId w:val="29"/>
  </w:num>
  <w:num w:numId="37" w16cid:durableId="18705410">
    <w:abstractNumId w:val="25"/>
  </w:num>
  <w:num w:numId="38" w16cid:durableId="90102012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81"/>
    <w:rsid w:val="00073AE8"/>
    <w:rsid w:val="00155B24"/>
    <w:rsid w:val="00344A37"/>
    <w:rsid w:val="004427CE"/>
    <w:rsid w:val="0047667C"/>
    <w:rsid w:val="005675F3"/>
    <w:rsid w:val="008D10AC"/>
    <w:rsid w:val="00945DA3"/>
    <w:rsid w:val="00952681"/>
    <w:rsid w:val="00C9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16E4"/>
  <w15:chartTrackingRefBased/>
  <w15:docId w15:val="{09B8371D-D003-4ECE-9311-6767FDD4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6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2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5268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344A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1306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Travis R</dc:creator>
  <cp:keywords/>
  <dc:description/>
  <cp:lastModifiedBy>M Travis R</cp:lastModifiedBy>
  <cp:revision>2</cp:revision>
  <dcterms:created xsi:type="dcterms:W3CDTF">2025-11-08T23:14:00Z</dcterms:created>
  <dcterms:modified xsi:type="dcterms:W3CDTF">2025-11-08T23:14:00Z</dcterms:modified>
</cp:coreProperties>
</file>