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3093" w14:textId="38FE504F" w:rsidR="002E7723" w:rsidRDefault="00407AAA">
      <w:r w:rsidRPr="00407AA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4897181" wp14:editId="47C4B24B">
                <wp:simplePos x="0" y="0"/>
                <wp:positionH relativeFrom="margin">
                  <wp:posOffset>-3551236</wp:posOffset>
                </wp:positionH>
                <wp:positionV relativeFrom="paragraph">
                  <wp:posOffset>2805113</wp:posOffset>
                </wp:positionV>
                <wp:extent cx="13370997" cy="3228975"/>
                <wp:effectExtent l="3851592" t="0" r="3873183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4661">
                          <a:off x="0" y="0"/>
                          <a:ext cx="13370997" cy="3228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E884F7" id="Rectangle 22" o:spid="_x0000_s1026" style="position:absolute;margin-left:-279.6pt;margin-top:220.9pt;width:1052.85pt;height:254.25pt;rotation:3336504fd;z-index:251516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8400" behindDoc="1" locked="0" layoutInCell="1" allowOverlap="1" wp14:anchorId="40ED914C" wp14:editId="23EA7AA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129572" cy="10048240"/>
            <wp:effectExtent l="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434" cy="1006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883">
        <w:rPr>
          <w:noProof/>
        </w:rPr>
        <mc:AlternateContent>
          <mc:Choice Requires="wps">
            <w:drawing>
              <wp:anchor distT="45720" distB="45720" distL="114300" distR="114300" simplePos="0" relativeHeight="251692031" behindDoc="0" locked="0" layoutInCell="1" allowOverlap="1" wp14:anchorId="54DF05AC" wp14:editId="52660670">
                <wp:simplePos x="0" y="0"/>
                <wp:positionH relativeFrom="margin">
                  <wp:posOffset>3209925</wp:posOffset>
                </wp:positionH>
                <wp:positionV relativeFrom="paragraph">
                  <wp:posOffset>5791200</wp:posOffset>
                </wp:positionV>
                <wp:extent cx="2360930" cy="11334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49EFC" w14:textId="5BFA1F61" w:rsidR="00DF6883" w:rsidRPr="00DF6883" w:rsidRDefault="00F13FD8" w:rsidP="00DF6883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</w:rPr>
                              <w:t>With information on computer parts storage, the</w:t>
                            </w:r>
                            <w:r w:rsidR="00B0516E">
                              <w:rPr>
                                <w:color w:val="FFF2CC" w:themeColor="accent4" w:themeTint="33"/>
                              </w:rPr>
                              <w:t xml:space="preserve"> E.D.’s contents make it useful for other </w:t>
                            </w:r>
                            <w:r>
                              <w:rPr>
                                <w:color w:val="FFF2CC" w:themeColor="accent4" w:themeTint="33"/>
                              </w:rPr>
                              <w:t xml:space="preserve">members of Towson University as well.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F05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75pt;margin-top:456pt;width:185.9pt;height:89.25pt;z-index:25169203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" filled="f" stroked="f" strokeweight="1pt">
                <v:textbox>
                  <w:txbxContent>
                    <w:p w14:paraId="31C49EFC" w14:textId="5BFA1F61" w:rsidR="00DF6883" w:rsidRPr="00DF6883" w:rsidRDefault="00F13FD8" w:rsidP="00DF6883">
                      <w:pPr>
                        <w:rPr>
                          <w:color w:val="FFF2CC" w:themeColor="accent4" w:themeTint="33"/>
                        </w:rPr>
                      </w:pPr>
                      <w:r>
                        <w:rPr>
                          <w:color w:val="FFF2CC" w:themeColor="accent4" w:themeTint="33"/>
                        </w:rPr>
                        <w:t>With information on computer parts storage, the</w:t>
                      </w:r>
                      <w:r w:rsidR="00B0516E">
                        <w:rPr>
                          <w:color w:val="FFF2CC" w:themeColor="accent4" w:themeTint="33"/>
                        </w:rPr>
                        <w:t xml:space="preserve"> E.D.’s contents make it useful for other </w:t>
                      </w:r>
                      <w:r>
                        <w:rPr>
                          <w:color w:val="FFF2CC" w:themeColor="accent4" w:themeTint="33"/>
                        </w:rPr>
                        <w:t xml:space="preserve">members of Towson University as well.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4EEBB2F" wp14:editId="7AA6EF96">
                <wp:simplePos x="0" y="0"/>
                <wp:positionH relativeFrom="margin">
                  <wp:align>left</wp:align>
                </wp:positionH>
                <wp:positionV relativeFrom="paragraph">
                  <wp:posOffset>5743575</wp:posOffset>
                </wp:positionV>
                <wp:extent cx="2360930" cy="11334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19F46" w14:textId="6D288320" w:rsidR="00DF6883" w:rsidRPr="00DF6883" w:rsidRDefault="00B0516E" w:rsidP="00DF6883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</w:rPr>
                              <w:t>The E.D. includes a responsive Graphical User Interface with concise inputs and effortless navigation.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BB2F" id="_x0000_s1027" type="#_x0000_t202" style="position:absolute;margin-left:0;margin-top:452.25pt;width:185.9pt;height:89.25pt;z-index:2518558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" filled="f" stroked="f" strokeweight="1pt">
                <v:textbox>
                  <w:txbxContent>
                    <w:p w14:paraId="1EC19F46" w14:textId="6D288320" w:rsidR="00DF6883" w:rsidRPr="00DF6883" w:rsidRDefault="00B0516E" w:rsidP="00DF6883">
                      <w:pPr>
                        <w:rPr>
                          <w:color w:val="FFF2CC" w:themeColor="accent4" w:themeTint="33"/>
                        </w:rPr>
                      </w:pPr>
                      <w:r>
                        <w:rPr>
                          <w:color w:val="FFF2CC" w:themeColor="accent4" w:themeTint="33"/>
                        </w:rPr>
                        <w:t>The E.D. includes a responsive Graphical User Interface with concise inputs and effortless navigation.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4A895C17" wp14:editId="3AE621B6">
                <wp:simplePos x="0" y="0"/>
                <wp:positionH relativeFrom="column">
                  <wp:posOffset>2905125</wp:posOffset>
                </wp:positionH>
                <wp:positionV relativeFrom="paragraph">
                  <wp:posOffset>3867150</wp:posOffset>
                </wp:positionV>
                <wp:extent cx="2360930" cy="1133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1A8C4" w14:textId="38426F23" w:rsidR="00DF6883" w:rsidRPr="00DF6883" w:rsidRDefault="00B0516E" w:rsidP="00DF6883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</w:rPr>
                              <w:t>The E.D. is built on a simple backbone using SQLite and Python. Facilitating the training of new personnel in its design and implementation.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5C17" id="_x0000_s1028" type="#_x0000_t202" style="position:absolute;margin-left:228.75pt;margin-top:304.5pt;width:185.9pt;height:89.25pt;z-index:251854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" filled="f" stroked="f" strokeweight="1pt">
                <v:textbox>
                  <w:txbxContent>
                    <w:p w14:paraId="7091A8C4" w14:textId="38426F23" w:rsidR="00DF6883" w:rsidRPr="00DF6883" w:rsidRDefault="00B0516E" w:rsidP="00DF6883">
                      <w:pPr>
                        <w:rPr>
                          <w:color w:val="FFF2CC" w:themeColor="accent4" w:themeTint="33"/>
                        </w:rPr>
                      </w:pPr>
                      <w:r>
                        <w:rPr>
                          <w:color w:val="FFF2CC" w:themeColor="accent4" w:themeTint="33"/>
                        </w:rPr>
                        <w:t>The E.D. is built on a simple backbone using SQLite and Python. Facilitating the training of new personnel in its design and implementation.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CD37C4D" wp14:editId="27FD61D5">
                <wp:simplePos x="0" y="0"/>
                <wp:positionH relativeFrom="column">
                  <wp:posOffset>-133350</wp:posOffset>
                </wp:positionH>
                <wp:positionV relativeFrom="paragraph">
                  <wp:posOffset>3895090</wp:posOffset>
                </wp:positionV>
                <wp:extent cx="2360930" cy="11334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A60E" w14:textId="2545A453" w:rsidR="00DF6883" w:rsidRPr="00DF6883" w:rsidRDefault="00B0516E">
                            <w:pPr>
                              <w:rPr>
                                <w:color w:val="FFF2CC" w:themeColor="accent4" w:themeTint="33"/>
                              </w:rPr>
                            </w:pPr>
                            <w:r>
                              <w:rPr>
                                <w:color w:val="FFF2CC" w:themeColor="accent4" w:themeTint="33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FFF2CC" w:themeColor="accent4" w:themeTint="33"/>
                              </w:rPr>
                              <w:t>Educycle</w:t>
                            </w:r>
                            <w:proofErr w:type="spellEnd"/>
                            <w:r>
                              <w:rPr>
                                <w:color w:val="FFF2CC" w:themeColor="accent4" w:themeTint="33"/>
                              </w:rPr>
                              <w:t xml:space="preserve"> Database is used by the TU </w:t>
                            </w:r>
                            <w:proofErr w:type="spellStart"/>
                            <w:r>
                              <w:rPr>
                                <w:color w:val="FFF2CC" w:themeColor="accent4" w:themeTint="33"/>
                              </w:rPr>
                              <w:t>Educycle</w:t>
                            </w:r>
                            <w:proofErr w:type="spellEnd"/>
                            <w:r>
                              <w:rPr>
                                <w:color w:val="FFF2CC" w:themeColor="accent4" w:themeTint="33"/>
                              </w:rPr>
                              <w:t xml:space="preserve"> program to store and manage information from all points in the process, from Pre-reconditioning to Delivery.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7C4D" id="_x0000_s1029" type="#_x0000_t202" style="position:absolute;margin-left:-10.5pt;margin-top:306.7pt;width:185.9pt;height:89.25pt;z-index:251853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" filled="f" stroked="f" strokeweight="1pt">
                <v:textbox>
                  <w:txbxContent>
                    <w:p w14:paraId="034CA60E" w14:textId="2545A453" w:rsidR="00DF6883" w:rsidRPr="00DF6883" w:rsidRDefault="00B0516E">
                      <w:pPr>
                        <w:rPr>
                          <w:color w:val="FFF2CC" w:themeColor="accent4" w:themeTint="33"/>
                        </w:rPr>
                      </w:pPr>
                      <w:r>
                        <w:rPr>
                          <w:color w:val="FFF2CC" w:themeColor="accent4" w:themeTint="33"/>
                        </w:rPr>
                        <w:t xml:space="preserve">The </w:t>
                      </w:r>
                      <w:proofErr w:type="spellStart"/>
                      <w:r>
                        <w:rPr>
                          <w:color w:val="FFF2CC" w:themeColor="accent4" w:themeTint="33"/>
                        </w:rPr>
                        <w:t>Educycle</w:t>
                      </w:r>
                      <w:proofErr w:type="spellEnd"/>
                      <w:r>
                        <w:rPr>
                          <w:color w:val="FFF2CC" w:themeColor="accent4" w:themeTint="33"/>
                        </w:rPr>
                        <w:t xml:space="preserve"> Database is used by the TU </w:t>
                      </w:r>
                      <w:proofErr w:type="spellStart"/>
                      <w:r>
                        <w:rPr>
                          <w:color w:val="FFF2CC" w:themeColor="accent4" w:themeTint="33"/>
                        </w:rPr>
                        <w:t>Educycle</w:t>
                      </w:r>
                      <w:proofErr w:type="spellEnd"/>
                      <w:r>
                        <w:rPr>
                          <w:color w:val="FFF2CC" w:themeColor="accent4" w:themeTint="33"/>
                        </w:rPr>
                        <w:t xml:space="preserve"> program to store and manage information from all points in the process, from Pre-reconditioning to Delivery.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F9FB5A" wp14:editId="45AB0430">
                <wp:simplePos x="0" y="0"/>
                <wp:positionH relativeFrom="page">
                  <wp:posOffset>4082415</wp:posOffset>
                </wp:positionH>
                <wp:positionV relativeFrom="paragraph">
                  <wp:posOffset>3381375</wp:posOffset>
                </wp:positionV>
                <wp:extent cx="2324100" cy="400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3758A1" w14:textId="6AC8B239" w:rsidR="00DF6883" w:rsidRPr="00DF6883" w:rsidRDefault="00DF6883" w:rsidP="00DF6883">
                            <w:pP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Extensible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4F9FB5A" id="Text Box 15" o:spid="_x0000_s1030" type="#_x0000_t202" style="position:absolute;margin-left:321.45pt;margin-top:266.25pt;width:183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" filled="f" stroked="f">
                <v:fill o:detectmouseclick="t"/>
                <v:textbox>
                  <w:txbxContent>
                    <w:p w14:paraId="183758A1" w14:textId="6AC8B239" w:rsidR="00DF6883" w:rsidRPr="00DF6883" w:rsidRDefault="00DF6883" w:rsidP="00DF6883">
                      <w:pP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Extensible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F6DA76" wp14:editId="538B075C">
                <wp:simplePos x="0" y="0"/>
                <wp:positionH relativeFrom="page">
                  <wp:posOffset>4095750</wp:posOffset>
                </wp:positionH>
                <wp:positionV relativeFrom="paragraph">
                  <wp:posOffset>5410200</wp:posOffset>
                </wp:positionV>
                <wp:extent cx="2324100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F854C" w14:textId="0F1AE203" w:rsidR="00DF6883" w:rsidRPr="00DF6883" w:rsidRDefault="00DF6883" w:rsidP="00DF6883">
                            <w:pP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Reuseability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F6DA76" id="Text Box 16" o:spid="_x0000_s1031" type="#_x0000_t202" style="position:absolute;margin-left:322.5pt;margin-top:426pt;width:183pt;height:31.5pt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" filled="f" stroked="f">
                <v:fill o:detectmouseclick="t"/>
                <v:textbox>
                  <w:txbxContent>
                    <w:p w14:paraId="773F854C" w14:textId="0F1AE203" w:rsidR="00DF6883" w:rsidRPr="00DF6883" w:rsidRDefault="00DF6883" w:rsidP="00DF6883">
                      <w:pP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Reuseability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ACB788B" wp14:editId="6251F3B0">
                <wp:simplePos x="0" y="0"/>
                <wp:positionH relativeFrom="margin">
                  <wp:align>left</wp:align>
                </wp:positionH>
                <wp:positionV relativeFrom="paragraph">
                  <wp:posOffset>5381625</wp:posOffset>
                </wp:positionV>
                <wp:extent cx="2324100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843737" w14:textId="6210A678" w:rsidR="00DF6883" w:rsidRPr="00DF6883" w:rsidRDefault="00DF6883" w:rsidP="00DF6883">
                            <w:pP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Intuitive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ACB788B" id="Text Box 17" o:spid="_x0000_s1032" type="#_x0000_t202" style="position:absolute;margin-left:0;margin-top:423.75pt;width:183pt;height:31.5pt;z-index:251852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" filled="f" stroked="f">
                <v:fill o:detectmouseclick="t"/>
                <v:textbox>
                  <w:txbxContent>
                    <w:p w14:paraId="7C843737" w14:textId="6210A678" w:rsidR="00DF6883" w:rsidRPr="00DF6883" w:rsidRDefault="00DF6883" w:rsidP="00DF6883">
                      <w:pP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Intuitive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953401B" wp14:editId="2A455922">
                <wp:simplePos x="0" y="0"/>
                <wp:positionH relativeFrom="margin">
                  <wp:align>left</wp:align>
                </wp:positionH>
                <wp:positionV relativeFrom="paragraph">
                  <wp:posOffset>3362325</wp:posOffset>
                </wp:positionV>
                <wp:extent cx="2324100" cy="400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8532C" w14:textId="41EDBD44" w:rsidR="00DF6883" w:rsidRPr="00DF6883" w:rsidRDefault="00DF6883" w:rsidP="00DF6883">
                            <w:pP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53401B" id="Text Box 10" o:spid="_x0000_s1033" type="#_x0000_t202" style="position:absolute;margin-left:0;margin-top:264.75pt;width:183pt;height:31.5pt;z-index: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" filled="f" stroked="f">
                <v:fill o:detectmouseclick="t"/>
                <v:textbox>
                  <w:txbxContent>
                    <w:p w14:paraId="4728532C" w14:textId="41EDBD44" w:rsidR="00DF6883" w:rsidRPr="00DF6883" w:rsidRDefault="00DF6883" w:rsidP="00DF6883">
                      <w:pP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FFC000" w:themeColor="accent4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Functionality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39C1E" wp14:editId="3A1F769A">
                <wp:simplePos x="0" y="0"/>
                <wp:positionH relativeFrom="leftMargin">
                  <wp:align>right</wp:align>
                </wp:positionH>
                <wp:positionV relativeFrom="paragraph">
                  <wp:posOffset>5372100</wp:posOffset>
                </wp:positionV>
                <wp:extent cx="415290" cy="409575"/>
                <wp:effectExtent l="0" t="0" r="2286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409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D8C3DF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-18.5pt;margin-top:423pt;width:32.7pt;height:32.25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" fillcolor="#ffc000 [3207]" strokecolor="white [3201]" strokeweight="1.5pt">
                <v:stroke joinstyle="miter"/>
                <w10:wrap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E0B110" wp14:editId="7F3310D3">
                <wp:simplePos x="0" y="0"/>
                <wp:positionH relativeFrom="margin">
                  <wp:align>center</wp:align>
                </wp:positionH>
                <wp:positionV relativeFrom="paragraph">
                  <wp:posOffset>5362575</wp:posOffset>
                </wp:positionV>
                <wp:extent cx="415290" cy="409575"/>
                <wp:effectExtent l="0" t="0" r="22860" b="28575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409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781F199" id="Flowchart: Magnetic Disk 14" o:spid="_x0000_s1026" type="#_x0000_t132" style="position:absolute;margin-left:0;margin-top:422.25pt;width:32.7pt;height:32.2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" fillcolor="#ffc000 [3207]" strokecolor="white [3201]" strokeweight="1.5pt">
                <v:stroke joinstyle="miter"/>
                <w10:wrap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5B259" wp14:editId="04BE8FAB">
                <wp:simplePos x="0" y="0"/>
                <wp:positionH relativeFrom="margin">
                  <wp:align>center</wp:align>
                </wp:positionH>
                <wp:positionV relativeFrom="paragraph">
                  <wp:posOffset>3362325</wp:posOffset>
                </wp:positionV>
                <wp:extent cx="415290" cy="409575"/>
                <wp:effectExtent l="0" t="0" r="22860" b="28575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409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1E4F6AA" id="Flowchart: Magnetic Disk 13" o:spid="_x0000_s1026" type="#_x0000_t132" style="position:absolute;margin-left:0;margin-top:264.75pt;width:32.7pt;height:32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" fillcolor="#ffc000 [3207]" strokecolor="white [3201]" strokeweight="1.5pt">
                <v:stroke joinstyle="miter"/>
                <w10:wrap anchorx="margin"/>
              </v:shape>
            </w:pict>
          </mc:Fallback>
        </mc:AlternateContent>
      </w:r>
      <w:r w:rsidR="00DF688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5EF4463" wp14:editId="10AF70FF">
                <wp:simplePos x="0" y="0"/>
                <wp:positionH relativeFrom="leftMargin">
                  <wp:align>right</wp:align>
                </wp:positionH>
                <wp:positionV relativeFrom="paragraph">
                  <wp:posOffset>3343275</wp:posOffset>
                </wp:positionV>
                <wp:extent cx="415290" cy="409575"/>
                <wp:effectExtent l="0" t="0" r="22860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409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C44726" id="Flowchart: Magnetic Disk 11" o:spid="_x0000_s1026" type="#_x0000_t132" style="position:absolute;margin-left:-18.5pt;margin-top:263.25pt;width:32.7pt;height:32.25pt;z-index:2516377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" fillcolor="#ffc000 [3207]" strokecolor="white [3201]" strokeweight="1.5pt">
                <v:stroke joinstyle="miter"/>
                <w10:wrap anchorx="margin"/>
              </v:shape>
            </w:pict>
          </mc:Fallback>
        </mc:AlternateContent>
      </w:r>
      <w:r w:rsidR="00C57F92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817F3B1" wp14:editId="638D43DB">
                <wp:simplePos x="0" y="0"/>
                <wp:positionH relativeFrom="margin">
                  <wp:posOffset>-552450</wp:posOffset>
                </wp:positionH>
                <wp:positionV relativeFrom="paragraph">
                  <wp:posOffset>-657225</wp:posOffset>
                </wp:positionV>
                <wp:extent cx="3876675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C5FA0" w14:textId="3C1CCCF9" w:rsidR="00C57F92" w:rsidRPr="00C57F92" w:rsidRDefault="00C57F92" w:rsidP="00C57F92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7F92">
                              <w:rPr>
                                <w:b/>
                                <w:outline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EduCycle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817F3B1" id="Text Box 1" o:spid="_x0000_s1034" type="#_x0000_t202" style="position:absolute;margin-left:-43.5pt;margin-top:-51.75pt;width:305.25pt;height:61.5pt;z-index: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" filled="f" stroked="f">
                <v:fill o:detectmouseclick="t"/>
                <v:textbox>
                  <w:txbxContent>
                    <w:p w14:paraId="6BFC5FA0" w14:textId="3C1CCCF9" w:rsidR="00C57F92" w:rsidRPr="00C57F92" w:rsidRDefault="00C57F92" w:rsidP="00C57F92">
                      <w:pPr>
                        <w:jc w:val="center"/>
                        <w:rPr>
                          <w:b/>
                          <w:outline/>
                          <w:noProof/>
                          <w:color w:val="FFC000" w:themeColor="accent4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7F92">
                        <w:rPr>
                          <w:b/>
                          <w:outline/>
                          <w:noProof/>
                          <w:color w:val="FFC000" w:themeColor="accent4"/>
                          <w:sz w:val="56"/>
                          <w:szCs w:val="5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EduCycle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F92">
        <w:rPr>
          <w:noProof/>
        </w:rPr>
        <w:drawing>
          <wp:anchor distT="0" distB="0" distL="114300" distR="114300" simplePos="0" relativeHeight="251541504" behindDoc="0" locked="0" layoutInCell="1" allowOverlap="1" wp14:anchorId="4B49CC0F" wp14:editId="236951A0">
            <wp:simplePos x="0" y="0"/>
            <wp:positionH relativeFrom="margin">
              <wp:align>center</wp:align>
            </wp:positionH>
            <wp:positionV relativeFrom="paragraph">
              <wp:posOffset>-593725</wp:posOffset>
            </wp:positionV>
            <wp:extent cx="6057900" cy="3222625"/>
            <wp:effectExtent l="95250" t="95250" r="95250" b="10064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5220" r="4807" b="10439"/>
                    <a:stretch/>
                  </pic:blipFill>
                  <pic:spPr bwMode="auto">
                    <a:xfrm>
                      <a:off x="0" y="0"/>
                      <a:ext cx="6057900" cy="32226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F92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223A1D6A" wp14:editId="58E871DC">
                <wp:simplePos x="0" y="0"/>
                <wp:positionH relativeFrom="page">
                  <wp:align>right</wp:align>
                </wp:positionH>
                <wp:positionV relativeFrom="paragraph">
                  <wp:posOffset>2019300</wp:posOffset>
                </wp:positionV>
                <wp:extent cx="7753350" cy="5305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30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E34992D" id="Rectangle 2" o:spid="_x0000_s1026" style="position:absolute;margin-left:559.3pt;margin-top:159pt;width:610.5pt;height:417.75pt;z-index:251535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  <w:r w:rsidR="00C57F92">
        <w:rPr>
          <w:noProof/>
        </w:rPr>
        <w:drawing>
          <wp:anchor distT="0" distB="0" distL="114300" distR="114300" simplePos="0" relativeHeight="251876352" behindDoc="0" locked="0" layoutInCell="1" allowOverlap="1" wp14:anchorId="7076A3FF" wp14:editId="4ADAABBB">
            <wp:simplePos x="0" y="0"/>
            <wp:positionH relativeFrom="page">
              <wp:align>right</wp:align>
            </wp:positionH>
            <wp:positionV relativeFrom="paragraph">
              <wp:posOffset>7658100</wp:posOffset>
            </wp:positionV>
            <wp:extent cx="1655763" cy="1419225"/>
            <wp:effectExtent l="76200" t="76200" r="97155" b="904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63" cy="14192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F92">
        <w:rPr>
          <w:noProof/>
        </w:rPr>
        <w:drawing>
          <wp:anchor distT="0" distB="0" distL="114300" distR="114300" simplePos="0" relativeHeight="251513856" behindDoc="0" locked="0" layoutInCell="1" allowOverlap="1" wp14:anchorId="238C5980" wp14:editId="15D70072">
            <wp:simplePos x="0" y="0"/>
            <wp:positionH relativeFrom="leftMargin">
              <wp:align>right</wp:align>
            </wp:positionH>
            <wp:positionV relativeFrom="paragraph">
              <wp:posOffset>8372475</wp:posOffset>
            </wp:positionV>
            <wp:extent cx="824897" cy="76183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97" cy="7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F92">
        <w:rPr>
          <w:noProof/>
        </w:rPr>
        <w:drawing>
          <wp:inline distT="0" distB="0" distL="0" distR="0" wp14:anchorId="40195948" wp14:editId="695B168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EC"/>
    <w:rsid w:val="002E7723"/>
    <w:rsid w:val="00407AAA"/>
    <w:rsid w:val="006022A1"/>
    <w:rsid w:val="0081698A"/>
    <w:rsid w:val="00961DEC"/>
    <w:rsid w:val="00B0516E"/>
    <w:rsid w:val="00C57F92"/>
    <w:rsid w:val="00DF6883"/>
    <w:rsid w:val="00F1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97A0"/>
  <w15:chartTrackingRefBased/>
  <w15:docId w15:val="{B549B5DD-6EB4-4C36-B7BB-153C251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E951F76A00BD4C9107DDA3803E6008" ma:contentTypeVersion="12" ma:contentTypeDescription="Create a new document." ma:contentTypeScope="" ma:versionID="bed68d3930685bb4c46d27ab77f08cf3">
  <xsd:schema xmlns:xsd="http://www.w3.org/2001/XMLSchema" xmlns:xs="http://www.w3.org/2001/XMLSchema" xmlns:p="http://schemas.microsoft.com/office/2006/metadata/properties" xmlns:ns3="6fe78793-e266-479c-8591-9b70afcf0f33" xmlns:ns4="7d64ce50-ca89-4bdf-8b13-2792f57a9523" targetNamespace="http://schemas.microsoft.com/office/2006/metadata/properties" ma:root="true" ma:fieldsID="fe48f4e8f85d60ec3eb1595f8193be85" ns3:_="" ns4:_="">
    <xsd:import namespace="6fe78793-e266-479c-8591-9b70afcf0f33"/>
    <xsd:import namespace="7d64ce50-ca89-4bdf-8b13-2792f57a95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78793-e266-479c-8591-9b70afcf0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4ce50-ca89-4bdf-8b13-2792f57a9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96589-6667-4D69-93AE-695797060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78793-e266-479c-8591-9b70afcf0f33"/>
    <ds:schemaRef ds:uri="7d64ce50-ca89-4bdf-8b13-2792f57a9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CE440-A2FA-498E-953F-4AEE88BC8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11CA6F-D539-4D6B-9410-5F49B67026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dao</dc:creator>
  <cp:keywords/>
  <dc:description/>
  <cp:lastModifiedBy>Andrew Stoerkel</cp:lastModifiedBy>
  <cp:revision>3</cp:revision>
  <dcterms:created xsi:type="dcterms:W3CDTF">2020-04-30T23:58:00Z</dcterms:created>
  <dcterms:modified xsi:type="dcterms:W3CDTF">2020-05-06T18:15:00Z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0x010100C9E951F76A00BD4C9107DDA3803E6008</vt:lpwstr>
  </property>
</Properties>
</file>