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198A0" w14:textId="6270AB1A" w:rsidR="00E82BB1" w:rsidRPr="00E82BB1" w:rsidRDefault="00E82BB1" w:rsidP="00E82BB1">
      <w:r w:rsidRPr="00E82BB1">
        <w:rPr>
          <w:b/>
          <w:bCs/>
        </w:rPr>
        <w:t>Creation and configuration of the GPT-4.1 model using Azure OpenAI</w:t>
      </w:r>
      <w:r w:rsidRPr="00E82BB1">
        <w:br/>
      </w:r>
      <w:hyperlink r:id="rId4" w:tgtFrame="_new" w:history="1">
        <w:r w:rsidRPr="00E82BB1">
          <w:rPr>
            <w:rStyle w:val="Hyperlink"/>
          </w:rPr>
          <w:t>https://docs.langchain.com/oss/python/integrations/chat/azure_chat_openai</w:t>
        </w:r>
      </w:hyperlink>
    </w:p>
    <w:p w14:paraId="1A6933C1" w14:textId="1760E089" w:rsidR="00E82BB1" w:rsidRPr="00E82BB1" w:rsidRDefault="00E82BB1" w:rsidP="00E82BB1">
      <w:r w:rsidRPr="00E82BB1">
        <w:rPr>
          <w:b/>
          <w:bCs/>
        </w:rPr>
        <w:t>Enforcing structured outputs and ontology-driven metadata using LangChain</w:t>
      </w:r>
      <w:r w:rsidRPr="00E82BB1">
        <w:br/>
      </w:r>
      <w:hyperlink r:id="rId5" w:anchor="structured-output" w:tgtFrame="_new" w:history="1">
        <w:r w:rsidRPr="00E82BB1">
          <w:rPr>
            <w:rStyle w:val="Hyperlink"/>
          </w:rPr>
          <w:t>https://docs.langchain.com/oss/python/langchain/models#structured-output</w:t>
        </w:r>
      </w:hyperlink>
    </w:p>
    <w:p w14:paraId="50F32FBB" w14:textId="7A92A44F" w:rsidR="00E82BB1" w:rsidRPr="00E82BB1" w:rsidRDefault="00E82BB1" w:rsidP="00E82BB1">
      <w:r w:rsidRPr="00E82BB1">
        <w:rPr>
          <w:b/>
          <w:bCs/>
        </w:rPr>
        <w:t>Creation and usage of embedding models for semantic vectorization</w:t>
      </w:r>
      <w:r w:rsidRPr="00E82BB1">
        <w:br/>
      </w:r>
      <w:hyperlink r:id="rId6" w:tgtFrame="_new" w:history="1">
        <w:r w:rsidRPr="00E82BB1">
          <w:rPr>
            <w:rStyle w:val="Hyperlink"/>
          </w:rPr>
          <w:t>https://docs.langchain.com/oss/python/integrations/text_embedding/openai</w:t>
        </w:r>
      </w:hyperlink>
    </w:p>
    <w:p w14:paraId="1C7AF0C1" w14:textId="66B661E8" w:rsidR="00E82BB1" w:rsidRPr="00E82BB1" w:rsidRDefault="00E82BB1" w:rsidP="00E82BB1">
      <w:r w:rsidRPr="00E82BB1">
        <w:rPr>
          <w:b/>
          <w:bCs/>
        </w:rPr>
        <w:t>Blob storage and container management in Azure Data Lake using Python</w:t>
      </w:r>
      <w:r w:rsidRPr="00E82BB1">
        <w:br/>
      </w:r>
      <w:hyperlink r:id="rId7" w:tgtFrame="_new" w:history="1">
        <w:r w:rsidRPr="00E82BB1">
          <w:rPr>
            <w:rStyle w:val="Hyperlink"/>
          </w:rPr>
          <w:t>https://learn.microsoft.com/en-us/azure/storage/blobs/storage-quickstart-blobs-python</w:t>
        </w:r>
      </w:hyperlink>
    </w:p>
    <w:p w14:paraId="3372CB18" w14:textId="7DD7012E" w:rsidR="00E82BB1" w:rsidRPr="00E82BB1" w:rsidRDefault="00E82BB1" w:rsidP="00E82BB1">
      <w:r w:rsidRPr="00E82BB1">
        <w:rPr>
          <w:b/>
          <w:bCs/>
        </w:rPr>
        <w:t>Invoking Large Language Models (LLMs) through LangChain</w:t>
      </w:r>
      <w:r w:rsidRPr="00E82BB1">
        <w:br/>
      </w:r>
      <w:hyperlink r:id="rId8" w:anchor="invoke" w:tgtFrame="_new" w:history="1">
        <w:r w:rsidRPr="00E82BB1">
          <w:rPr>
            <w:rStyle w:val="Hyperlink"/>
          </w:rPr>
          <w:t>https://docs.langchain.com/oss/python/langchain/models#invoke</w:t>
        </w:r>
      </w:hyperlink>
    </w:p>
    <w:p w14:paraId="55E62D49" w14:textId="3C55443D" w:rsidR="00E82BB1" w:rsidRPr="00E82BB1" w:rsidRDefault="00E82BB1" w:rsidP="00E82BB1">
      <w:r w:rsidRPr="00E82BB1">
        <w:rPr>
          <w:b/>
          <w:bCs/>
        </w:rPr>
        <w:t>Indexing and vector-based retrieval using Azure AI Search</w:t>
      </w:r>
      <w:r w:rsidRPr="00E82BB1">
        <w:br/>
      </w:r>
      <w:hyperlink r:id="rId9" w:tgtFrame="_new" w:history="1">
        <w:r w:rsidRPr="00E82BB1">
          <w:rPr>
            <w:rStyle w:val="Hyperlink"/>
          </w:rPr>
          <w:t>https://docs.langchain.com/oss/python/integrations/vectorstores/azuresearch</w:t>
        </w:r>
      </w:hyperlink>
    </w:p>
    <w:p w14:paraId="391002D1" w14:textId="787DFEE6" w:rsidR="00783CD0" w:rsidRDefault="00783CD0"/>
    <w:sectPr w:rsidR="00783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AB"/>
    <w:rsid w:val="00044917"/>
    <w:rsid w:val="00180693"/>
    <w:rsid w:val="002A20A3"/>
    <w:rsid w:val="002A3DA0"/>
    <w:rsid w:val="002F71D4"/>
    <w:rsid w:val="00453FBB"/>
    <w:rsid w:val="004F3DBF"/>
    <w:rsid w:val="005311E1"/>
    <w:rsid w:val="0057454A"/>
    <w:rsid w:val="005B3B8C"/>
    <w:rsid w:val="005B5E6A"/>
    <w:rsid w:val="00610DAB"/>
    <w:rsid w:val="007253FF"/>
    <w:rsid w:val="00783CD0"/>
    <w:rsid w:val="00793786"/>
    <w:rsid w:val="009D3E43"/>
    <w:rsid w:val="00B140B8"/>
    <w:rsid w:val="00B35367"/>
    <w:rsid w:val="00E44E12"/>
    <w:rsid w:val="00E8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2F6A7"/>
  <w15:chartTrackingRefBased/>
  <w15:docId w15:val="{8557E144-6D23-4604-895B-5EF2275BF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10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10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10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10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10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10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10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10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10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10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10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10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10DAB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10DAB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10DAB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10DAB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10DAB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10DAB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10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10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10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10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10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10DAB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10DA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10DAB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10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10DAB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10D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044917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044917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2F71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langchain.com/oss/python/langchain/model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arn.microsoft.com/en-us/azure/storage/blobs/storage-quickstart-blobs-pyth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langchain.com/oss/python/integrations/text_embedding/opena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langchain.com/oss/python/langchain/model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docs.langchain.com/oss/python/integrations/chat/azure_chat_openai" TargetMode="External"/><Relationship Id="rId9" Type="http://schemas.openxmlformats.org/officeDocument/2006/relationships/hyperlink" Target="https://docs.langchain.com/oss/python/integrations/vectorstores/azuresearch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Telu Mihai</dc:creator>
  <cp:keywords/>
  <dc:description/>
  <cp:lastModifiedBy>Telu Mihai</cp:lastModifiedBy>
  <cp:revision>9</cp:revision>
  <dcterms:created xsi:type="dcterms:W3CDTF">2026-01-08T16:44:00Z</dcterms:created>
  <dcterms:modified xsi:type="dcterms:W3CDTF">2026-01-09T07:33:00Z</dcterms:modified>
</cp:coreProperties>
</file>