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615E" w14:textId="0C5ABA63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noProof/>
        </w:rPr>
        <w:drawing>
          <wp:inline distT="0" distB="0" distL="0" distR="0" wp14:anchorId="6EB87A8D" wp14:editId="4829F2F7">
            <wp:extent cx="5400040" cy="2136140"/>
            <wp:effectExtent l="0" t="0" r="0" b="0"/>
            <wp:docPr id="17432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2B9E2D97" w14:textId="77777777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6E47B68B" w14:textId="77777777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5032F7A5" w14:textId="2740E1C4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 xml:space="preserve">Trabalho Prático de 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>Programação Avançada</w:t>
      </w:r>
    </w:p>
    <w:p w14:paraId="4E53463D" w14:textId="1FA21000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 xml:space="preserve">Meta 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1</w:t>
      </w: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- P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3</w:t>
      </w:r>
    </w:p>
    <w:p w14:paraId="6BBA6F12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6A43E85E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4A364E77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206D0FC9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130362B8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03EEF860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 </w:t>
      </w:r>
    </w:p>
    <w:p w14:paraId="34EEFBF2" w14:textId="77777777" w:rsidR="00274F65" w:rsidRDefault="00274F65" w:rsidP="00274F65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                           </w:t>
      </w:r>
    </w:p>
    <w:p w14:paraId="55EE2C1D" w14:textId="77777777" w:rsidR="00274F65" w:rsidRDefault="00274F65" w:rsidP="00274F65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Tiago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Rafael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Santos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Cardoso                                         </w:t>
      </w:r>
    </w:p>
    <w:p w14:paraId="0577FE2A" w14:textId="6895CD34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2021138999</w:t>
      </w:r>
    </w:p>
    <w:p w14:paraId="21EC0384" w14:textId="25C6656E" w:rsidR="007F4DB6" w:rsidRDefault="00000000" w:rsidP="00274F65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hyperlink r:id="rId6" w:history="1">
        <w:r w:rsidR="00274F65" w:rsidRPr="00083769">
          <w:rPr>
            <w:rStyle w:val="Hiperligao"/>
            <w:rFonts w:ascii="Arial" w:eastAsia="Times New Roman" w:hAnsi="Arial" w:cs="Arial"/>
            <w:kern w:val="0"/>
            <w:sz w:val="28"/>
            <w:szCs w:val="28"/>
            <w:lang w:eastAsia="pt-PT"/>
            <w14:ligatures w14:val="none"/>
          </w:rPr>
          <w:t>a2021138999@isec.pt</w:t>
        </w:r>
      </w:hyperlink>
    </w:p>
    <w:p w14:paraId="73A5C1D1" w14:textId="77777777" w:rsidR="00274F65" w:rsidRDefault="00274F65" w:rsidP="00274F65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9538BA9" w14:textId="098D7D5C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Decisões tomadas</w:t>
      </w:r>
    </w:p>
    <w:p w14:paraId="1104228E" w14:textId="7ADBDD0C" w:rsidR="003E0B36" w:rsidRDefault="006B4351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Os elementos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que compõem este jogo 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têm por base uma classe que implementa a interface IMazeElements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(como pedido no enunciado)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nesta classe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são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guardados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as coordenadas e o símbolo do próprio elemento.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Isto facilita em várias situações da implementação do jogo nomeadamente, o desaparecer e reaparecer da fruta e a identificação das ações a tomar no caso dos elementos que se movem.</w:t>
      </w:r>
    </w:p>
    <w:p w14:paraId="4C12D863" w14:textId="76AB5B76" w:rsidR="003E0B36" w:rsidRDefault="003E0B36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Foi criada uma classe MazeInfo que tem como objetivo, guardar um objeto Maze</w:t>
      </w:r>
      <w:r w:rsidR="003F095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(fornecido pelos professores, onde estão todos os elementos que fazem parte do jogo) e facilitar o acesso a informações do próprio jogo.</w:t>
      </w:r>
    </w:p>
    <w:p w14:paraId="16479188" w14:textId="41DAD9D3" w:rsidR="003F095C" w:rsidRDefault="003F095C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 cada nível é construído um novo MazeInfo, pois desta maneira é conseguida mais facilmente a inicialização do jogo.</w:t>
      </w:r>
    </w:p>
    <w:p w14:paraId="76BE1EAA" w14:textId="77777777" w:rsidR="003F095C" w:rsidRPr="003E0B36" w:rsidRDefault="003F095C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689310C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961B57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C9381D9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87B4B7F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659BCFC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CC31288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947571F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98F3D13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6B7F17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C5C5100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558D51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7AB8C25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63F78F9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0B875D70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613A311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A57B674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BB8C907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634A2FA" w14:textId="77777777" w:rsidR="00274F65" w:rsidRDefault="00274F65" w:rsidP="00FE68B2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01453897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4354BCB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88BAE91" w14:textId="42E037D9" w:rsidR="00274F65" w:rsidRDefault="006B4351" w:rsidP="00274F65">
      <w:pPr>
        <w:jc w:val="center"/>
        <w:rPr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D</w:t>
      </w:r>
      <w:r w:rsidRPr="006B4351">
        <w:rPr>
          <w:sz w:val="28"/>
          <w:szCs w:val="28"/>
        </w:rPr>
        <w:t>iagrama da máquina de estados</w:t>
      </w:r>
    </w:p>
    <w:p w14:paraId="11B86562" w14:textId="5B6E48EB" w:rsidR="00274F65" w:rsidRPr="00F5111E" w:rsidRDefault="006B4351" w:rsidP="00F5111E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6B4351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pt-PT"/>
          <w14:ligatures w14:val="none"/>
        </w:rPr>
        <w:drawing>
          <wp:inline distT="0" distB="0" distL="0" distR="0" wp14:anchorId="0548361E" wp14:editId="47EBAEB4">
            <wp:extent cx="5400040" cy="3359150"/>
            <wp:effectExtent l="0" t="0" r="0" b="0"/>
            <wp:docPr id="171118084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0844" name="Imagem 1" descr="Uma imagem com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8E5" w14:textId="6D76E07D" w:rsidR="003F095C" w:rsidRDefault="003F095C" w:rsidP="003F095C">
      <w:pPr>
        <w:jc w:val="both"/>
      </w:pPr>
      <w:r>
        <w:t xml:space="preserve">O jogo inicia-se no estado InitialState, e mantem se nele até que uma das 4 setas do teclado sejam pressionadas. Ao serem pressionadas muda-se de estado para o GameStarted, onde ocorre maior parte do jogo. </w:t>
      </w:r>
    </w:p>
    <w:p w14:paraId="016824AF" w14:textId="5A1BC6AA" w:rsidR="003F095C" w:rsidRDefault="003F095C" w:rsidP="003F095C">
      <w:pPr>
        <w:jc w:val="both"/>
      </w:pPr>
      <w:r>
        <w:t xml:space="preserve">Neste estado é possível pausar o jogo </w:t>
      </w:r>
      <w:r w:rsidR="0075228C">
        <w:t xml:space="preserve">caso seja recebido um caracter espaço, passando assim para o estado GamePaused, e onde é possível continuar o jogo, ou seja, retornar para o estado GameStarted, caso seja recebido de novo o mesmo caracter. </w:t>
      </w:r>
    </w:p>
    <w:p w14:paraId="279A0B80" w14:textId="13D7CF6E" w:rsidR="0075228C" w:rsidRDefault="0075228C" w:rsidP="003F095C">
      <w:pPr>
        <w:jc w:val="both"/>
      </w:pPr>
      <w:r>
        <w:t xml:space="preserve">Continuando no GameStarted, uma das outras mudanças de estado possível </w:t>
      </w:r>
      <w:r w:rsidR="00F5111E">
        <w:t>para</w:t>
      </w:r>
      <w:r>
        <w:t xml:space="preserve"> o GameWin, que acontece assim que se tenha concluído o último nível. Este estado deixou algumas dúvidas se deveria ser implementado, mas mantive, pois, futuramente po</w:t>
      </w:r>
      <w:r w:rsidR="00F5111E">
        <w:t>de</w:t>
      </w:r>
      <w:r>
        <w:t xml:space="preserve"> ser o local indicado para colocar algum efeito sonoro associado à vitória.</w:t>
      </w:r>
    </w:p>
    <w:p w14:paraId="6562D84C" w14:textId="4CCFE269" w:rsidR="0075228C" w:rsidRDefault="0075228C" w:rsidP="003F095C">
      <w:pPr>
        <w:jc w:val="both"/>
      </w:pPr>
      <w:r>
        <w:t>É feita a transição para o estado Vulnerable assim que o pacman tenha poderes,</w:t>
      </w:r>
      <w:r w:rsidR="00F5111E">
        <w:t xml:space="preserve"> e volta para o estado GameStarted de novo assim que já não haja mais fantasmas vulneráveis, ou que o tempo de poder tenha acabado. Neste estado como também é possível vencer o jogo acabando com todos alimentos existentes no tabuleiro, há uma transição para o estado InitialState assim não haja mais alimentos e que não seja o último nível.</w:t>
      </w:r>
    </w:p>
    <w:p w14:paraId="035C9AB1" w14:textId="77777777" w:rsidR="00F5111E" w:rsidRDefault="00F5111E" w:rsidP="00F5111E">
      <w:pPr>
        <w:jc w:val="both"/>
      </w:pPr>
      <w:r>
        <w:t>O estado GameOver representa o momento em que o jogador perde o jogo. Assim como o estado GameWin, também houve algumas duvidadas se este estado deveria implementado, mas irá possivelmente no futuro ser utilizado para colocar um efeito sonoro associado à derrota.</w:t>
      </w:r>
    </w:p>
    <w:p w14:paraId="2B9D85A6" w14:textId="77777777" w:rsidR="00FE68B2" w:rsidRDefault="00FE68B2" w:rsidP="00F5111E">
      <w:pPr>
        <w:jc w:val="both"/>
      </w:pPr>
    </w:p>
    <w:p w14:paraId="51C0AFF9" w14:textId="77777777" w:rsidR="00FE68B2" w:rsidRDefault="00FE68B2" w:rsidP="00F5111E">
      <w:pPr>
        <w:jc w:val="both"/>
      </w:pPr>
    </w:p>
    <w:p w14:paraId="7168BA03" w14:textId="77777777" w:rsidR="00FE68B2" w:rsidRDefault="00FE68B2" w:rsidP="00F5111E">
      <w:pPr>
        <w:jc w:val="both"/>
      </w:pPr>
    </w:p>
    <w:p w14:paraId="74660109" w14:textId="19CA5CF3" w:rsidR="006B4351" w:rsidRDefault="006B4351" w:rsidP="00F5111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Classes</w:t>
      </w:r>
    </w:p>
    <w:p w14:paraId="49D68DDE" w14:textId="32F0D419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>Element:</w:t>
      </w:r>
    </w:p>
    <w:p w14:paraId="5E30FD9A" w14:textId="3EB97BF6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Serve para representar todos os elementos que existem no jogo.</w:t>
      </w:r>
    </w:p>
    <w:p w14:paraId="521ACCC9" w14:textId="2940C929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Contém a sua posição e o seu símbolo.</w:t>
      </w:r>
    </w:p>
    <w:p w14:paraId="7139FE26" w14:textId="018C9D3C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>MoveableElement:</w:t>
      </w:r>
    </w:p>
    <w:p w14:paraId="54B9FF29" w14:textId="3C0EF23D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Serve para representar todos os elementos que se movem. Já que todos os elementos se movem dando uma direção, esta classe implementa esse mesmo movimento, e a verificação do que está ao seu redor também é aqui feita, pois todos estes elementos não podem atravessar paredes.</w:t>
      </w:r>
    </w:p>
    <w:p w14:paraId="14D0354D" w14:textId="04294390" w:rsidR="009A49AC" w:rsidRDefault="00CE4064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>Ghost:</w:t>
      </w:r>
    </w:p>
    <w:p w14:paraId="434AD0F9" w14:textId="4EDA634D" w:rsidR="00CE4064" w:rsidRDefault="00CE4064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Serve para representar todos os fantasmas e contém tudo o que é comum entre eles como o estado de vulnerabilidade e posição das portas da caverna. Esta classe é importante pois define todas as ações que são comuns entre todos os fantasmas nomeadamente o movimento que fazem quando estão vulneráveis. </w:t>
      </w:r>
    </w:p>
    <w:p w14:paraId="16900979" w14:textId="111E754A" w:rsidR="00CE4064" w:rsidRDefault="00CE4064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MazeInfo: </w:t>
      </w:r>
    </w:p>
    <w:p w14:paraId="4013DCD1" w14:textId="300C006C" w:rsidR="009A49AC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Contém dados importantes para o jogo. Esta classe facilita imenso a procura de certos elementos e também facilita a realização dos efeitos que no decorrer do jogo acontecem aos mesmos. Aqui também existe uma função que quando chamada chama o evolve dos MoveableElement.</w:t>
      </w:r>
    </w:p>
    <w:p w14:paraId="5519A0B8" w14:textId="5B876632" w:rsidR="00CE4064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>Game:</w:t>
      </w:r>
    </w:p>
    <w:p w14:paraId="18F1C591" w14:textId="37A8C809" w:rsidR="006C09F8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Inicializa o MazeInfo através da leitura de </w:t>
      </w:r>
      <w:r w:rsidR="006C09F8">
        <w:rPr>
          <w:sz w:val="28"/>
          <w:szCs w:val="28"/>
        </w:rPr>
        <w:t>um ficheiro</w:t>
      </w:r>
      <w:r>
        <w:rPr>
          <w:sz w:val="28"/>
          <w:szCs w:val="28"/>
        </w:rPr>
        <w:t xml:space="preserve"> de texto, realiza a gestão do jogo.</w:t>
      </w:r>
    </w:p>
    <w:p w14:paraId="36B63766" w14:textId="77777777" w:rsidR="006C09F8" w:rsidRDefault="006C09F8" w:rsidP="00E840E5">
      <w:pPr>
        <w:rPr>
          <w:sz w:val="28"/>
          <w:szCs w:val="28"/>
        </w:rPr>
      </w:pPr>
    </w:p>
    <w:p w14:paraId="2450E0B0" w14:textId="77777777" w:rsidR="006C09F8" w:rsidRDefault="006C09F8" w:rsidP="00E840E5">
      <w:pPr>
        <w:rPr>
          <w:sz w:val="28"/>
          <w:szCs w:val="28"/>
        </w:rPr>
      </w:pPr>
    </w:p>
    <w:p w14:paraId="1FA1486E" w14:textId="77777777" w:rsidR="006C09F8" w:rsidRDefault="006C09F8" w:rsidP="00E840E5">
      <w:pPr>
        <w:rPr>
          <w:sz w:val="28"/>
          <w:szCs w:val="28"/>
        </w:rPr>
      </w:pPr>
    </w:p>
    <w:p w14:paraId="6BD9BA12" w14:textId="77777777" w:rsidR="006C09F8" w:rsidRDefault="006C09F8" w:rsidP="00E840E5">
      <w:pPr>
        <w:rPr>
          <w:sz w:val="28"/>
          <w:szCs w:val="28"/>
        </w:rPr>
      </w:pPr>
    </w:p>
    <w:p w14:paraId="72A88B92" w14:textId="77777777" w:rsidR="006C09F8" w:rsidRDefault="006C09F8" w:rsidP="00E840E5">
      <w:pPr>
        <w:rPr>
          <w:sz w:val="28"/>
          <w:szCs w:val="28"/>
        </w:rPr>
      </w:pPr>
    </w:p>
    <w:p w14:paraId="49E04D1A" w14:textId="77777777" w:rsidR="006C09F8" w:rsidRDefault="006C09F8" w:rsidP="00E840E5">
      <w:pPr>
        <w:rPr>
          <w:sz w:val="28"/>
          <w:szCs w:val="28"/>
        </w:rPr>
      </w:pPr>
    </w:p>
    <w:p w14:paraId="789F4425" w14:textId="77777777" w:rsidR="006C09F8" w:rsidRDefault="006C09F8" w:rsidP="00E840E5">
      <w:pPr>
        <w:rPr>
          <w:sz w:val="28"/>
          <w:szCs w:val="28"/>
        </w:rPr>
      </w:pPr>
    </w:p>
    <w:p w14:paraId="3942BD6A" w14:textId="7DD44103" w:rsidR="006C09F8" w:rsidRDefault="006C09F8" w:rsidP="006C09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Relacionamento entre classes</w:t>
      </w:r>
    </w:p>
    <w:p w14:paraId="14390D0A" w14:textId="12D0728B" w:rsidR="006C09F8" w:rsidRDefault="006C09F8" w:rsidP="00E840E5">
      <w:pPr>
        <w:rPr>
          <w:sz w:val="28"/>
          <w:szCs w:val="28"/>
        </w:rPr>
      </w:pPr>
      <w:r>
        <w:rPr>
          <w:sz w:val="28"/>
          <w:szCs w:val="28"/>
        </w:rPr>
        <w:t>Dados do jogo:</w:t>
      </w:r>
    </w:p>
    <w:p w14:paraId="4762C359" w14:textId="6A359BA6" w:rsidR="009A49AC" w:rsidRDefault="00E840E5" w:rsidP="00E84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8E056D" wp14:editId="1F44738A">
            <wp:extent cx="5400040" cy="3549015"/>
            <wp:effectExtent l="0" t="0" r="0" b="0"/>
            <wp:docPr id="95011656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656" name="Imagem 2" descr="Uma imagem com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C09" w14:textId="3F2F8EEC" w:rsidR="006C09F8" w:rsidRDefault="006C09F8" w:rsidP="00E840E5">
      <w:pPr>
        <w:rPr>
          <w:sz w:val="28"/>
          <w:szCs w:val="28"/>
        </w:rPr>
      </w:pPr>
      <w:r>
        <w:rPr>
          <w:sz w:val="28"/>
          <w:szCs w:val="28"/>
        </w:rPr>
        <w:t>Máquina de estados:</w:t>
      </w:r>
    </w:p>
    <w:p w14:paraId="2DCC43F2" w14:textId="550B0E19" w:rsidR="006B4351" w:rsidRDefault="009A49AC" w:rsidP="00E84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F693E" wp14:editId="58E31FC7">
            <wp:extent cx="5400040" cy="2109470"/>
            <wp:effectExtent l="0" t="0" r="0" b="5080"/>
            <wp:docPr id="1341476620" name="Imagem 4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6620" name="Imagem 4" descr="Uma imagem com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397E" w14:textId="77777777" w:rsidR="006B4351" w:rsidRDefault="006B4351" w:rsidP="009A49AC">
      <w:pPr>
        <w:rPr>
          <w:sz w:val="28"/>
          <w:szCs w:val="28"/>
        </w:rPr>
      </w:pPr>
    </w:p>
    <w:p w14:paraId="01FA7CB3" w14:textId="77777777" w:rsidR="006B4351" w:rsidRDefault="006B4351" w:rsidP="00274F65">
      <w:pPr>
        <w:jc w:val="center"/>
        <w:rPr>
          <w:sz w:val="28"/>
          <w:szCs w:val="28"/>
        </w:rPr>
      </w:pPr>
    </w:p>
    <w:p w14:paraId="56942528" w14:textId="77777777" w:rsidR="006B4351" w:rsidRDefault="006B4351" w:rsidP="00274F65">
      <w:pPr>
        <w:jc w:val="center"/>
        <w:rPr>
          <w:sz w:val="28"/>
          <w:szCs w:val="28"/>
        </w:rPr>
      </w:pPr>
    </w:p>
    <w:p w14:paraId="326BB0CB" w14:textId="77777777" w:rsidR="006B4351" w:rsidRPr="00626F1C" w:rsidRDefault="006B4351" w:rsidP="00274F65">
      <w:pPr>
        <w:jc w:val="center"/>
        <w:rPr>
          <w:sz w:val="28"/>
          <w:szCs w:val="28"/>
          <w:u w:val="single"/>
        </w:rPr>
      </w:pPr>
    </w:p>
    <w:p w14:paraId="49523E4F" w14:textId="77777777" w:rsidR="006B4351" w:rsidRDefault="006B4351" w:rsidP="00274F65">
      <w:pPr>
        <w:jc w:val="center"/>
        <w:rPr>
          <w:sz w:val="28"/>
          <w:szCs w:val="28"/>
        </w:rPr>
      </w:pPr>
    </w:p>
    <w:p w14:paraId="353E9C1F" w14:textId="77777777" w:rsidR="006B4351" w:rsidRDefault="006B4351" w:rsidP="006C09F8">
      <w:pPr>
        <w:rPr>
          <w:sz w:val="28"/>
          <w:szCs w:val="28"/>
        </w:rPr>
      </w:pPr>
    </w:p>
    <w:p w14:paraId="75804BC5" w14:textId="059C93DD" w:rsidR="006B4351" w:rsidRDefault="006B4351" w:rsidP="00274F6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Funcionalidades</w:t>
      </w:r>
    </w:p>
    <w:p w14:paraId="0D1A104E" w14:textId="6A994ED8" w:rsidR="001924E1" w:rsidRDefault="001924E1" w:rsidP="001924E1">
      <w:pPr>
        <w:rPr>
          <w:sz w:val="28"/>
          <w:szCs w:val="28"/>
        </w:rPr>
      </w:pPr>
      <w:r>
        <w:rPr>
          <w:sz w:val="28"/>
          <w:szCs w:val="28"/>
        </w:rPr>
        <w:t>Implementado:</w:t>
      </w:r>
    </w:p>
    <w:p w14:paraId="460C0460" w14:textId="71AA4856" w:rsidR="001924E1" w:rsidRDefault="001924E1" w:rsidP="001924E1">
      <w:pPr>
        <w:pStyle w:val="PargrafodaLista"/>
        <w:numPr>
          <w:ilvl w:val="0"/>
          <w:numId w:val="2"/>
        </w:numPr>
      </w:pPr>
      <w:r>
        <w:t>Movimento do pacman e dos fantasmas (o Inky e o Pinky não consegui implementar como pretendido, por tanto para já movem se como o blinky).</w:t>
      </w:r>
    </w:p>
    <w:p w14:paraId="788DAC1B" w14:textId="247B589E" w:rsidR="001924E1" w:rsidRDefault="001924E1" w:rsidP="001924E1">
      <w:pPr>
        <w:pStyle w:val="PargrafodaLista"/>
        <w:numPr>
          <w:ilvl w:val="0"/>
          <w:numId w:val="2"/>
        </w:numPr>
      </w:pPr>
      <w:r>
        <w:t>Game engine fornecido foi aplicado para a execução do jogo.</w:t>
      </w:r>
    </w:p>
    <w:p w14:paraId="3A8C5A03" w14:textId="4DBDE039" w:rsidR="001924E1" w:rsidRDefault="001924E1" w:rsidP="001924E1">
      <w:pPr>
        <w:pStyle w:val="PargrafodaLista"/>
        <w:numPr>
          <w:ilvl w:val="0"/>
          <w:numId w:val="2"/>
        </w:numPr>
      </w:pPr>
      <w:r>
        <w:t>Mudança de nível.</w:t>
      </w:r>
    </w:p>
    <w:p w14:paraId="1B81F420" w14:textId="6C9C3D08" w:rsidR="00FE68B2" w:rsidRDefault="001924E1" w:rsidP="00FE68B2">
      <w:pPr>
        <w:pStyle w:val="PargrafodaLista"/>
        <w:numPr>
          <w:ilvl w:val="0"/>
          <w:numId w:val="2"/>
        </w:numPr>
      </w:pPr>
      <w:r>
        <w:t>Todos os estados funcionais.</w:t>
      </w:r>
    </w:p>
    <w:p w14:paraId="0D65A4EE" w14:textId="3AFAB262" w:rsidR="00FE68B2" w:rsidRPr="00FE68B2" w:rsidRDefault="00FE68B2" w:rsidP="00FE68B2">
      <w:pPr>
        <w:pStyle w:val="PargrafodaLista"/>
        <w:numPr>
          <w:ilvl w:val="0"/>
          <w:numId w:val="2"/>
        </w:numPr>
      </w:pPr>
      <w:r>
        <w:t>O jogo em si, e as suas funcionalidades, como por exemplo perder, reset do nível quando o pacman é comido e os fantasmas quando vulneráveis podem ser comidos.</w:t>
      </w:r>
    </w:p>
    <w:sectPr w:rsidR="00FE68B2" w:rsidRPr="00FE6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C9E"/>
    <w:multiLevelType w:val="hybridMultilevel"/>
    <w:tmpl w:val="AB6CD560"/>
    <w:lvl w:ilvl="0" w:tplc="61CC30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3FC7"/>
    <w:multiLevelType w:val="hybridMultilevel"/>
    <w:tmpl w:val="9458A2E6"/>
    <w:lvl w:ilvl="0" w:tplc="397E2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1036">
    <w:abstractNumId w:val="0"/>
  </w:num>
  <w:num w:numId="2" w16cid:durableId="153048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C7"/>
    <w:rsid w:val="000A74C7"/>
    <w:rsid w:val="000C24EB"/>
    <w:rsid w:val="001924E1"/>
    <w:rsid w:val="001E1F3E"/>
    <w:rsid w:val="00274F65"/>
    <w:rsid w:val="003E0B36"/>
    <w:rsid w:val="003F095C"/>
    <w:rsid w:val="00626F1C"/>
    <w:rsid w:val="006B4351"/>
    <w:rsid w:val="006C09F8"/>
    <w:rsid w:val="0075228C"/>
    <w:rsid w:val="007F4DB6"/>
    <w:rsid w:val="009A49AC"/>
    <w:rsid w:val="00A33E9C"/>
    <w:rsid w:val="00CE4064"/>
    <w:rsid w:val="00E840E5"/>
    <w:rsid w:val="00F5111E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BB1F"/>
  <w15:chartTrackingRefBased/>
  <w15:docId w15:val="{9822B51B-F2C6-43E0-9872-332F4827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274F65"/>
  </w:style>
  <w:style w:type="character" w:styleId="Hiperligao">
    <w:name w:val="Hyperlink"/>
    <w:basedOn w:val="Tipodeletrapredefinidodopargrafo"/>
    <w:uiPriority w:val="99"/>
    <w:unhideWhenUsed/>
    <w:rsid w:val="00274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74F6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C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021138999@isec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6</cp:revision>
  <dcterms:created xsi:type="dcterms:W3CDTF">2023-05-01T13:34:00Z</dcterms:created>
  <dcterms:modified xsi:type="dcterms:W3CDTF">2023-05-01T21:57:00Z</dcterms:modified>
</cp:coreProperties>
</file>