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7777777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School of Information and communications technology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0AEFE23B" w14:textId="2735FC8D" w:rsidR="00356C7F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 xml:space="preserve">Software </w:t>
      </w:r>
      <w:r w:rsidR="00E9633E">
        <w:rPr>
          <w:rFonts w:ascii="Arial" w:hAnsi="Arial" w:cs="Arial"/>
          <w:sz w:val="44"/>
        </w:rPr>
        <w:t>R</w:t>
      </w:r>
      <w:r>
        <w:rPr>
          <w:rFonts w:ascii="Arial" w:hAnsi="Arial" w:cs="Arial"/>
          <w:sz w:val="44"/>
        </w:rPr>
        <w:t>equirement Specification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68B26C58" w14:textId="41409F6E" w:rsidR="00BE7F04" w:rsidRPr="0045169D" w:rsidRDefault="00667F60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Trịnh TiếnDũng</w:t>
      </w:r>
    </w:p>
    <w:p w14:paraId="5733950B" w14:textId="6F3443F9" w:rsidR="00664CC7" w:rsidRDefault="00667F60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32"/>
          <w:szCs w:val="32"/>
        </w:rPr>
        <w:t>20215187</w:t>
      </w:r>
    </w:p>
    <w:p w14:paraId="70E9BE6E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69040740" w:rsidR="00EB41CA" w:rsidRPr="00667F60" w:rsidRDefault="00474F79" w:rsidP="00B430B8">
      <w:pPr>
        <w:pStyle w:val="BodyText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667F60">
        <w:rPr>
          <w:rFonts w:ascii="Arial" w:hAnsi="Arial" w:cs="Arial"/>
          <w:i/>
          <w:sz w:val="28"/>
        </w:rPr>
        <w:t>03, 2024</w:t>
      </w:r>
    </w:p>
    <w:p w14:paraId="7588585D" w14:textId="5A970FCB" w:rsidR="00EB41CA" w:rsidRPr="002B7072" w:rsidRDefault="00EB41CA" w:rsidP="00667F60">
      <w:pPr>
        <w:spacing w:line="480" w:lineRule="auto"/>
        <w:rPr>
          <w:i/>
          <w:lang w:val="vi-VN"/>
        </w:rPr>
        <w:sectPr w:rsidR="00EB41CA" w:rsidRPr="002B7072" w:rsidSect="00B11D40">
          <w:footerReference w:type="default" r:id="rId7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  <w:r>
        <w:br w:type="page"/>
      </w:r>
    </w:p>
    <w:p w14:paraId="0C24F187" w14:textId="0AB2CFA4" w:rsidR="00664CC7" w:rsidRDefault="00EB41CA" w:rsidP="007C7AD9">
      <w:pPr>
        <w:pStyle w:val="Heading1-NoNumber"/>
      </w:pPr>
      <w:bookmarkStart w:id="3" w:name="_Toc91452894"/>
      <w:bookmarkEnd w:id="2"/>
      <w:r>
        <w:lastRenderedPageBreak/>
        <w:t>Table of contents</w:t>
      </w:r>
      <w:bookmarkEnd w:id="3"/>
    </w:p>
    <w:p w14:paraId="00527C7F" w14:textId="77777777" w:rsidR="00664CC7" w:rsidRDefault="00664CC7"/>
    <w:p w14:paraId="5F995BE6" w14:textId="3681C57B" w:rsidR="0051297E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1297E">
        <w:rPr>
          <w:noProof/>
        </w:rPr>
        <w:t>Table of contents</w:t>
      </w:r>
      <w:r w:rsidR="0051297E">
        <w:rPr>
          <w:noProof/>
        </w:rPr>
        <w:tab/>
      </w:r>
      <w:r w:rsidR="0051297E">
        <w:rPr>
          <w:noProof/>
        </w:rPr>
        <w:fldChar w:fldCharType="begin"/>
      </w:r>
      <w:r w:rsidR="0051297E">
        <w:rPr>
          <w:noProof/>
        </w:rPr>
        <w:instrText xml:space="preserve"> PAGEREF _Toc91452894 \h </w:instrText>
      </w:r>
      <w:r w:rsidR="0051297E">
        <w:rPr>
          <w:noProof/>
        </w:rPr>
      </w:r>
      <w:r w:rsidR="0051297E">
        <w:rPr>
          <w:noProof/>
        </w:rPr>
        <w:fldChar w:fldCharType="separate"/>
      </w:r>
      <w:r w:rsidR="0051297E">
        <w:rPr>
          <w:noProof/>
        </w:rPr>
        <w:t>1</w:t>
      </w:r>
      <w:r w:rsidR="0051297E">
        <w:rPr>
          <w:noProof/>
        </w:rPr>
        <w:fldChar w:fldCharType="end"/>
      </w:r>
    </w:p>
    <w:p w14:paraId="1967674A" w14:textId="60D489BA" w:rsidR="0051297E" w:rsidRDefault="0051297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F24877" w14:textId="3AF78C7A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D2DB1E" w14:textId="5D9B9DCA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2CD839" w14:textId="3860A644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700A1B" w14:textId="3BF36A28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4069F9" w14:textId="703C2CA1" w:rsidR="0051297E" w:rsidRDefault="0051297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2E7030" w14:textId="5A07F486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2.1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92CFA9" w14:textId="1D281E58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2.2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Overall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35415D" w14:textId="7E294C63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Business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1964C1" w14:textId="54D45994" w:rsidR="0051297E" w:rsidRDefault="0051297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Detailed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3AFD08" w14:textId="4FEFFE4D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3.1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09E93C" w14:textId="1B4BADA3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3.2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Use case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4567A8" w14:textId="0B16C6FE" w:rsidR="0051297E" w:rsidRDefault="0051297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Supplementary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A66F19" w14:textId="5C5A454A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00EE78" w14:textId="4792DA5D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C94A03" w14:textId="6848F7A1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291574" w14:textId="6C55AD6A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28DE1C" w14:textId="19181792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DD78EA" w14:textId="3638FF20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235B9C" w14:textId="38749150" w:rsidR="00664CC7" w:rsidRDefault="00CA502A">
      <w:r>
        <w:fldChar w:fldCharType="end"/>
      </w:r>
      <w:bookmarkStart w:id="4" w:name="_Toc44676291"/>
    </w:p>
    <w:p w14:paraId="257E5B6C" w14:textId="4899DA95" w:rsidR="00664CC7" w:rsidRDefault="0053205C" w:rsidP="00D93BE5">
      <w:pPr>
        <w:pStyle w:val="Heading1"/>
      </w:pPr>
      <w:bookmarkStart w:id="5" w:name="_Toc91452895"/>
      <w:bookmarkEnd w:id="0"/>
      <w:bookmarkEnd w:id="1"/>
      <w:bookmarkEnd w:id="4"/>
      <w:r>
        <w:lastRenderedPageBreak/>
        <w:t>Introduction</w:t>
      </w:r>
      <w:bookmarkEnd w:id="5"/>
    </w:p>
    <w:p w14:paraId="0A4AE3A0" w14:textId="2FC8B2AE" w:rsidR="00EE6BD2" w:rsidRPr="00A81E89" w:rsidRDefault="0053205C" w:rsidP="00A81E89">
      <w:pPr>
        <w:pStyle w:val="Heading2"/>
      </w:pPr>
      <w:bookmarkStart w:id="6" w:name="_Toc91452896"/>
      <w:r>
        <w:t>Objective</w:t>
      </w:r>
      <w:bookmarkEnd w:id="6"/>
    </w:p>
    <w:p w14:paraId="760B18D6" w14:textId="5450D870" w:rsidR="00664CC7" w:rsidRDefault="006C5799" w:rsidP="00145FD6">
      <w:pPr>
        <w:pStyle w:val="Heading2"/>
      </w:pPr>
      <w:bookmarkStart w:id="7" w:name="_Toc91452897"/>
      <w:r>
        <w:t>Sco</w:t>
      </w:r>
      <w:r w:rsidR="00A81E89">
        <w:t>p</w:t>
      </w:r>
      <w:r>
        <w:t>e</w:t>
      </w:r>
      <w:bookmarkEnd w:id="7"/>
    </w:p>
    <w:p w14:paraId="6BCF3777" w14:textId="0F9B09A5" w:rsidR="00664CC7" w:rsidRPr="00A81E89" w:rsidRDefault="002713C0" w:rsidP="00A81E89">
      <w:pPr>
        <w:pStyle w:val="Heading2"/>
      </w:pPr>
      <w:bookmarkStart w:id="8" w:name="_Toc91452898"/>
      <w:r>
        <w:t>Glossary</w:t>
      </w:r>
      <w:bookmarkEnd w:id="8"/>
    </w:p>
    <w:tbl>
      <w:tblPr>
        <w:tblW w:w="908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ook w:val="04A0" w:firstRow="1" w:lastRow="0" w:firstColumn="1" w:lastColumn="0" w:noHBand="0" w:noVBand="1"/>
      </w:tblPr>
      <w:tblGrid>
        <w:gridCol w:w="665"/>
        <w:gridCol w:w="1397"/>
        <w:gridCol w:w="3115"/>
        <w:gridCol w:w="2463"/>
        <w:gridCol w:w="1440"/>
      </w:tblGrid>
      <w:tr w:rsidR="00FA0BCD" w:rsidRPr="000D1F67" w14:paraId="35773946" w14:textId="77777777" w:rsidTr="00A27F1C">
        <w:trPr>
          <w:tblHeader/>
        </w:trPr>
        <w:tc>
          <w:tcPr>
            <w:tcW w:w="665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800FF73" w14:textId="7FA945F0" w:rsidR="00F22945" w:rsidRPr="000D1F67" w:rsidRDefault="00D569F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No</w:t>
            </w:r>
          </w:p>
        </w:tc>
        <w:tc>
          <w:tcPr>
            <w:tcW w:w="1397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6954BF48" w14:textId="04E76430" w:rsidR="00F22945" w:rsidRPr="000D1F67" w:rsidRDefault="000B605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Term</w:t>
            </w:r>
          </w:p>
        </w:tc>
        <w:tc>
          <w:tcPr>
            <w:tcW w:w="3115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733B2B8F" w14:textId="41E3B209" w:rsidR="00F22945" w:rsidRPr="000D1F67" w:rsidRDefault="000B605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Explanation</w:t>
            </w:r>
          </w:p>
        </w:tc>
        <w:tc>
          <w:tcPr>
            <w:tcW w:w="2463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002F733" w14:textId="76ABC34E" w:rsidR="00F22945" w:rsidRPr="000D1F67" w:rsidRDefault="0037797A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1440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CD228E2" w14:textId="18D7E150" w:rsidR="00F22945" w:rsidRPr="000D1F67" w:rsidRDefault="0037797A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Note</w:t>
            </w:r>
          </w:p>
        </w:tc>
      </w:tr>
      <w:tr w:rsidR="00FA0BCD" w:rsidRPr="00F22945" w14:paraId="30B0B2EE" w14:textId="77777777" w:rsidTr="00A27F1C">
        <w:tc>
          <w:tcPr>
            <w:tcW w:w="66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39DCFDBC" w14:textId="77777777" w:rsidR="00F22945" w:rsidRPr="00F22945" w:rsidRDefault="00F22945" w:rsidP="000D1F67">
            <w:pPr>
              <w:rPr>
                <w:lang w:val="vi-VN"/>
              </w:rPr>
            </w:pPr>
            <w:r w:rsidRPr="00F22945">
              <w:rPr>
                <w:lang w:val="vi-VN"/>
              </w:rPr>
              <w:t>1</w:t>
            </w:r>
          </w:p>
        </w:tc>
        <w:tc>
          <w:tcPr>
            <w:tcW w:w="139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6DFEDDD3" w14:textId="2BAA5ECA" w:rsidR="00F22945" w:rsidRPr="00F22945" w:rsidRDefault="00A81E89" w:rsidP="000D1F67">
            <w:r w:rsidRPr="00A81E89">
              <w:t>VAT (Value Added Tax)</w:t>
            </w:r>
          </w:p>
        </w:tc>
        <w:tc>
          <w:tcPr>
            <w:tcW w:w="311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6590E142" w14:textId="5E1EA4CC" w:rsidR="00F22945" w:rsidRPr="00F22945" w:rsidRDefault="00A81E89" w:rsidP="00A81E89">
            <w:pPr>
              <w:jc w:val="left"/>
            </w:pPr>
            <w:r w:rsidRPr="00A81E89">
              <w:t xml:space="preserve">A consumption tax added to the price of </w:t>
            </w:r>
            <w:r w:rsidR="006F7ED7">
              <w:t>products</w:t>
            </w:r>
            <w:r w:rsidR="00A27F1C">
              <w:t xml:space="preserve"> (10%).</w:t>
            </w:r>
            <w:r w:rsidRPr="00A81E89">
              <w:t xml:space="preserve"> </w:t>
            </w:r>
          </w:p>
        </w:tc>
        <w:tc>
          <w:tcPr>
            <w:tcW w:w="24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5A136AF4" w14:textId="2F9536F2" w:rsidR="00F22945" w:rsidRDefault="00A27F1C" w:rsidP="00A27F1C">
            <w:pPr>
              <w:jc w:val="left"/>
            </w:pPr>
            <w:r>
              <w:t>Price before VAT: 2,106,000</w:t>
            </w:r>
          </w:p>
          <w:p w14:paraId="021E99B1" w14:textId="48DE8B3A" w:rsidR="00A27F1C" w:rsidRPr="00F22945" w:rsidRDefault="00A27F1C" w:rsidP="00A27F1C">
            <w:pPr>
              <w:jc w:val="left"/>
            </w:pPr>
            <w:r>
              <w:t>Price after VAT: 2,316,600</w:t>
            </w:r>
          </w:p>
        </w:tc>
        <w:tc>
          <w:tcPr>
            <w:tcW w:w="144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6AFAC050" w14:textId="11A05799" w:rsidR="00F22945" w:rsidRPr="00F22945" w:rsidRDefault="00F22945" w:rsidP="000D1F67">
            <w:pPr>
              <w:rPr>
                <w:lang w:val="vi-VN"/>
              </w:rPr>
            </w:pPr>
          </w:p>
        </w:tc>
      </w:tr>
      <w:tr w:rsidR="00FA0BCD" w:rsidRPr="00F22945" w14:paraId="04A36ADA" w14:textId="77777777" w:rsidTr="00A27F1C">
        <w:tc>
          <w:tcPr>
            <w:tcW w:w="66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5CD143B" w14:textId="77777777" w:rsidR="00F22945" w:rsidRPr="00F22945" w:rsidRDefault="00F22945" w:rsidP="000D1F67">
            <w:pPr>
              <w:rPr>
                <w:lang w:val="vi-VN"/>
              </w:rPr>
            </w:pPr>
            <w:r w:rsidRPr="00F22945">
              <w:rPr>
                <w:lang w:val="vi-VN"/>
              </w:rPr>
              <w:t>2</w:t>
            </w:r>
          </w:p>
        </w:tc>
        <w:tc>
          <w:tcPr>
            <w:tcW w:w="139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278DBEA7" w14:textId="4DFEB2EA" w:rsidR="00F22945" w:rsidRPr="00F22945" w:rsidRDefault="00A81E89" w:rsidP="000D1F67">
            <w:pPr>
              <w:rPr>
                <w:lang w:val="vi-VN"/>
              </w:rPr>
            </w:pPr>
            <w:r w:rsidRPr="00A81E89">
              <w:rPr>
                <w:lang w:val="vi-VN"/>
              </w:rPr>
              <w:t>Rush Order Delivery</w:t>
            </w:r>
          </w:p>
        </w:tc>
        <w:tc>
          <w:tcPr>
            <w:tcW w:w="311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3D7CE62" w14:textId="2CA9568F" w:rsidR="00F22945" w:rsidRPr="00F22945" w:rsidRDefault="00A81E89" w:rsidP="00A81E89">
            <w:pPr>
              <w:jc w:val="left"/>
            </w:pPr>
            <w:r w:rsidRPr="00A81E89">
              <w:t>An expedited shipping option that guarantees delivery within a shorter timeframe, typically within 2 hours for eligible products and addresses within the specified area.</w:t>
            </w:r>
          </w:p>
        </w:tc>
        <w:tc>
          <w:tcPr>
            <w:tcW w:w="24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915448C" w14:textId="77777777" w:rsidR="00F22945" w:rsidRPr="00F22945" w:rsidRDefault="00F22945" w:rsidP="000D1F67"/>
        </w:tc>
        <w:tc>
          <w:tcPr>
            <w:tcW w:w="144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FF35227" w14:textId="77777777" w:rsidR="00F22945" w:rsidRPr="00F22945" w:rsidRDefault="00F22945" w:rsidP="000D1F67"/>
        </w:tc>
      </w:tr>
      <w:tr w:rsidR="00A81E89" w:rsidRPr="00F22945" w14:paraId="1841D4FF" w14:textId="77777777" w:rsidTr="00A27F1C">
        <w:tc>
          <w:tcPr>
            <w:tcW w:w="66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6CAEF0C9" w14:textId="6028B60C" w:rsidR="00A81E89" w:rsidRPr="00A81E89" w:rsidRDefault="00A81E89" w:rsidP="000D1F67">
            <w:r>
              <w:t xml:space="preserve">3 </w:t>
            </w:r>
          </w:p>
        </w:tc>
        <w:tc>
          <w:tcPr>
            <w:tcW w:w="139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E583EE4" w14:textId="660680AE" w:rsidR="00A81E89" w:rsidRPr="00A81E89" w:rsidRDefault="00A81E89" w:rsidP="000D1F67">
            <w:pPr>
              <w:rPr>
                <w:lang w:val="vi-VN"/>
              </w:rPr>
            </w:pPr>
            <w:r w:rsidRPr="00A81E89">
              <w:rPr>
                <w:lang w:val="vi-VN"/>
              </w:rPr>
              <w:t>AIMS</w:t>
            </w:r>
          </w:p>
        </w:tc>
        <w:tc>
          <w:tcPr>
            <w:tcW w:w="311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6A716BA5" w14:textId="6A2B4D6C" w:rsidR="00A81E89" w:rsidRPr="00A81E89" w:rsidRDefault="00A81E89" w:rsidP="00A81E89">
            <w:pPr>
              <w:jc w:val="left"/>
            </w:pPr>
            <w:r w:rsidRPr="00A81E89">
              <w:t>The name of the desktop e-commerce software designed for buying and selling physical media products</w:t>
            </w:r>
          </w:p>
        </w:tc>
        <w:tc>
          <w:tcPr>
            <w:tcW w:w="24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1C3B8956" w14:textId="77777777" w:rsidR="00A81E89" w:rsidRPr="00F22945" w:rsidRDefault="00A81E89" w:rsidP="000D1F67"/>
        </w:tc>
        <w:tc>
          <w:tcPr>
            <w:tcW w:w="144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33106D67" w14:textId="77777777" w:rsidR="00A81E89" w:rsidRPr="00F22945" w:rsidRDefault="00A81E89" w:rsidP="000D1F67"/>
        </w:tc>
      </w:tr>
    </w:tbl>
    <w:p w14:paraId="1EAC0322" w14:textId="77777777" w:rsidR="00F22945" w:rsidRPr="001A08CA" w:rsidRDefault="00F22945">
      <w:pPr>
        <w:spacing w:line="480" w:lineRule="auto"/>
        <w:rPr>
          <w:i/>
        </w:rPr>
      </w:pPr>
    </w:p>
    <w:p w14:paraId="078FBA68" w14:textId="77777777" w:rsidR="00664CC7" w:rsidRDefault="002713C0" w:rsidP="00145FD6">
      <w:pPr>
        <w:pStyle w:val="Heading2"/>
      </w:pPr>
      <w:bookmarkStart w:id="9" w:name="_Toc91452899"/>
      <w:r>
        <w:t>References</w:t>
      </w:r>
      <w:bookmarkEnd w:id="9"/>
    </w:p>
    <w:p w14:paraId="7B976B0A" w14:textId="7FDF05BD" w:rsidR="00664CC7" w:rsidRPr="00001588" w:rsidRDefault="000121EF" w:rsidP="00001588">
      <w:pPr>
        <w:pStyle w:val="Heading1"/>
        <w:ind w:left="431" w:hanging="431"/>
      </w:pPr>
      <w:bookmarkStart w:id="10" w:name="_Toc91452900"/>
      <w:r w:rsidRPr="00001588">
        <w:lastRenderedPageBreak/>
        <w:t>Overall D</w:t>
      </w:r>
      <w:r w:rsidR="009F1357" w:rsidRPr="00001588">
        <w:t>escription</w:t>
      </w:r>
      <w:bookmarkEnd w:id="10"/>
    </w:p>
    <w:p w14:paraId="71990872" w14:textId="1373888E" w:rsidR="00CD7058" w:rsidRPr="00A81E89" w:rsidRDefault="00CD7058" w:rsidP="00436FE2">
      <w:pPr>
        <w:pStyle w:val="Heading2"/>
        <w:rPr>
          <w:lang w:val="vi-VN"/>
        </w:rPr>
      </w:pPr>
      <w:bookmarkStart w:id="11" w:name="_Toc91452901"/>
      <w:r>
        <w:rPr>
          <w:lang w:val="vi-VN"/>
        </w:rPr>
        <w:t>Survey</w:t>
      </w:r>
      <w:bookmarkEnd w:id="11"/>
    </w:p>
    <w:p w14:paraId="0B4CD691" w14:textId="2FC67ADB" w:rsidR="00CD7058" w:rsidRDefault="00CD7058" w:rsidP="00CD7058">
      <w:pPr>
        <w:pStyle w:val="Heading2"/>
        <w:rPr>
          <w:lang w:val="vi-VN"/>
        </w:rPr>
      </w:pPr>
      <w:bookmarkStart w:id="12" w:name="_Toc91452902"/>
      <w:r>
        <w:rPr>
          <w:lang w:val="vi-VN"/>
        </w:rPr>
        <w:t>Overall requirements</w:t>
      </w:r>
      <w:bookmarkEnd w:id="12"/>
    </w:p>
    <w:p w14:paraId="51F4B493" w14:textId="19E03D6C" w:rsidR="00A81E89" w:rsidRPr="00A81E89" w:rsidRDefault="00A81E89" w:rsidP="00A81E89">
      <w:pPr>
        <w:rPr>
          <w:i/>
          <w:iCs/>
        </w:rPr>
      </w:pPr>
      <w:r w:rsidRPr="00A81E89">
        <w:rPr>
          <w:i/>
          <w:iCs/>
          <w:noProof/>
        </w:rPr>
        <w:drawing>
          <wp:inline distT="0" distB="0" distL="0" distR="0" wp14:anchorId="587D1753" wp14:editId="01544B7A">
            <wp:extent cx="5486400" cy="3828415"/>
            <wp:effectExtent l="0" t="0" r="0" b="635"/>
            <wp:docPr id="164383254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3254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F993" w14:textId="6DB2C4C0" w:rsidR="00CD7058" w:rsidRPr="00A81E89" w:rsidRDefault="00CD7058" w:rsidP="00436FE2">
      <w:pPr>
        <w:rPr>
          <w:i/>
          <w:iCs/>
        </w:rPr>
      </w:pPr>
    </w:p>
    <w:p w14:paraId="49CD1C8D" w14:textId="18424920" w:rsidR="00CD7058" w:rsidRDefault="00CD7058" w:rsidP="00CD7058">
      <w:pPr>
        <w:pStyle w:val="Heading2"/>
        <w:rPr>
          <w:lang w:val="vi-VN"/>
        </w:rPr>
      </w:pPr>
      <w:bookmarkStart w:id="13" w:name="_Toc91452903"/>
      <w:r>
        <w:rPr>
          <w:lang w:val="vi-VN"/>
        </w:rPr>
        <w:lastRenderedPageBreak/>
        <w:t>Business process</w:t>
      </w:r>
      <w:bookmarkEnd w:id="13"/>
    </w:p>
    <w:p w14:paraId="41FC1389" w14:textId="201435D4" w:rsidR="00CD7058" w:rsidRPr="00A81E89" w:rsidRDefault="00A81E89" w:rsidP="00857768">
      <w:pPr>
        <w:rPr>
          <w:i/>
          <w:iCs/>
        </w:rPr>
      </w:pPr>
      <w:r w:rsidRPr="00A81E89">
        <w:rPr>
          <w:i/>
          <w:iCs/>
          <w:noProof/>
        </w:rPr>
        <w:drawing>
          <wp:inline distT="0" distB="0" distL="0" distR="0" wp14:anchorId="4261DB49" wp14:editId="0EA7E9DC">
            <wp:extent cx="5956300" cy="2834758"/>
            <wp:effectExtent l="0" t="0" r="6350" b="3810"/>
            <wp:docPr id="1890150968" name="Picture 1" descr="A diagram with text and a black d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50968" name="Picture 1" descr="A diagram with text and a black do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620" cy="28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CC44" w14:textId="5E5C284A" w:rsidR="00664CC7" w:rsidRDefault="00001588" w:rsidP="007B2CB4">
      <w:pPr>
        <w:pStyle w:val="Heading1"/>
      </w:pPr>
      <w:bookmarkStart w:id="14" w:name="_Toc91452904"/>
      <w:r>
        <w:lastRenderedPageBreak/>
        <w:t xml:space="preserve">Detailed </w:t>
      </w:r>
      <w:r w:rsidR="00E65153" w:rsidRPr="00E65153">
        <w:t>Requirements</w:t>
      </w:r>
      <w:bookmarkEnd w:id="14"/>
    </w:p>
    <w:p w14:paraId="7332657A" w14:textId="40451BF4" w:rsidR="00DF79AA" w:rsidRPr="00DF79AA" w:rsidRDefault="006751C4" w:rsidP="00D9344E">
      <w:pPr>
        <w:pStyle w:val="Heading2"/>
        <w:rPr>
          <w:lang w:val="vi-VN"/>
        </w:rPr>
      </w:pPr>
      <w:bookmarkStart w:id="15" w:name="_Toc91452905"/>
      <w:r>
        <w:rPr>
          <w:lang w:val="vi-VN"/>
        </w:rPr>
        <w:t>Use case 1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F79AA" w14:paraId="088F91D0" w14:textId="77777777" w:rsidTr="00A737B8">
        <w:trPr>
          <w:trHeight w:val="1160"/>
        </w:trPr>
        <w:tc>
          <w:tcPr>
            <w:tcW w:w="8630" w:type="dxa"/>
          </w:tcPr>
          <w:p w14:paraId="6F6BE524" w14:textId="77777777" w:rsidR="00DF79AA" w:rsidRPr="0085548D" w:rsidRDefault="00DF79AA" w:rsidP="00A737B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11FD0">
              <w:rPr>
                <w:b/>
                <w:bCs/>
                <w:sz w:val="32"/>
                <w:szCs w:val="32"/>
              </w:rPr>
              <w:t xml:space="preserve">Use Case </w:t>
            </w:r>
            <w:r>
              <w:rPr>
                <w:b/>
                <w:bCs/>
                <w:sz w:val="32"/>
                <w:szCs w:val="32"/>
                <w:lang w:val="en-US"/>
              </w:rPr>
              <w:t>“Place Order”</w:t>
            </w:r>
          </w:p>
          <w:p w14:paraId="19427E9B" w14:textId="77777777" w:rsidR="00DF79AA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6FFC2C6" w14:textId="77777777" w:rsidR="00DF79AA" w:rsidRPr="0085548D" w:rsidRDefault="00DF79AA" w:rsidP="00A737B8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rPr>
                <w:lang w:val="en-US"/>
              </w:rPr>
              <w:t>1</w:t>
            </w:r>
          </w:p>
          <w:p w14:paraId="3CDFDDD4" w14:textId="77777777" w:rsidR="00DF79AA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734DD4D2" w14:textId="77777777" w:rsidR="00DF79AA" w:rsidRPr="001369C4" w:rsidRDefault="00DF79AA" w:rsidP="00A737B8">
            <w:pPr>
              <w:pStyle w:val="ListParagraph"/>
              <w:rPr>
                <w:szCs w:val="24"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Customer</w:t>
            </w:r>
            <w:r w:rsidRPr="000125A2">
              <w:rPr>
                <w:szCs w:val="24"/>
              </w:rPr>
              <w:t xml:space="preserve"> and </w:t>
            </w:r>
            <w:r>
              <w:rPr>
                <w:szCs w:val="24"/>
                <w:lang w:val="en-US"/>
              </w:rPr>
              <w:t>AIMS software</w:t>
            </w:r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 xml:space="preserve">Customer </w:t>
            </w:r>
            <w:r w:rsidRPr="000125A2">
              <w:rPr>
                <w:szCs w:val="24"/>
              </w:rPr>
              <w:t xml:space="preserve">wish(es) to </w:t>
            </w:r>
            <w:r>
              <w:rPr>
                <w:szCs w:val="24"/>
              </w:rPr>
              <w:t>place an order</w:t>
            </w:r>
          </w:p>
          <w:p w14:paraId="0BEA6F15" w14:textId="77777777" w:rsidR="00DF79AA" w:rsidRPr="00A4065B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3BB43698" w14:textId="77777777" w:rsidR="00DF79AA" w:rsidRPr="001369C4" w:rsidRDefault="00DF79AA" w:rsidP="00DF79AA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0B9F4761" w14:textId="77777777" w:rsidR="00DF79AA" w:rsidRPr="0085548D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788205C3" w14:textId="77777777" w:rsidR="00DF79AA" w:rsidRPr="005555EA" w:rsidRDefault="00DF79AA" w:rsidP="00A737B8">
            <w:pPr>
              <w:pStyle w:val="ListParagraph"/>
              <w:spacing w:after="120"/>
              <w:ind w:left="360" w:firstLine="430"/>
              <w:rPr>
                <w:b/>
                <w:bCs/>
                <w:szCs w:val="24"/>
              </w:rPr>
            </w:pPr>
            <w:r w:rsidRPr="005555EA">
              <w:rPr>
                <w:rStyle w:val="fontstyle01"/>
                <w:rFonts w:ascii="Times New Roman" w:hAnsi="Times New Roman"/>
                <w:sz w:val="24"/>
                <w:szCs w:val="24"/>
              </w:rPr>
              <w:t>There is at least one item in the cart.</w:t>
            </w:r>
          </w:p>
          <w:p w14:paraId="2F240C84" w14:textId="77777777" w:rsidR="00DF79AA" w:rsidRPr="00A4065B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1500F567" w14:textId="77777777" w:rsidR="00DF79AA" w:rsidRPr="0085548D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>Customer views the cart and select the products they want to purchase</w:t>
            </w:r>
          </w:p>
          <w:p w14:paraId="60D334E7" w14:textId="77777777" w:rsidR="00DF79AA" w:rsidRPr="0085548D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>Customer requests to place an order</w:t>
            </w:r>
          </w:p>
          <w:p w14:paraId="21A15C82" w14:textId="77777777" w:rsidR="00DF79AA" w:rsidRPr="0085548D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85548D">
              <w:rPr>
                <w:szCs w:val="24"/>
              </w:rPr>
              <w:t xml:space="preserve"> checks the availability of products in the car</w:t>
            </w:r>
          </w:p>
          <w:p w14:paraId="4666B1DB" w14:textId="77777777" w:rsidR="00DF79AA" w:rsidRPr="0085548D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85548D">
              <w:rPr>
                <w:szCs w:val="24"/>
              </w:rPr>
              <w:t xml:space="preserve"> displays the form of delivery information with order </w:t>
            </w:r>
            <w:r w:rsidRPr="0085548D">
              <w:rPr>
                <w:szCs w:val="24"/>
              </w:rPr>
              <w:cr/>
              <w:t>information</w:t>
            </w:r>
          </w:p>
          <w:p w14:paraId="6CC1F519" w14:textId="77777777" w:rsidR="00DF79AA" w:rsidRPr="0085548D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 xml:space="preserve">Customers </w:t>
            </w:r>
            <w:r>
              <w:rPr>
                <w:szCs w:val="24"/>
                <w:lang w:val="en-US"/>
              </w:rPr>
              <w:t xml:space="preserve">enters and submits </w:t>
            </w:r>
            <w:r w:rsidRPr="0085548D">
              <w:rPr>
                <w:szCs w:val="24"/>
              </w:rPr>
              <w:t>delivery information</w:t>
            </w:r>
            <w:r>
              <w:rPr>
                <w:szCs w:val="24"/>
                <w:lang w:val="en-US"/>
              </w:rPr>
              <w:t xml:space="preserve"> (see Table A)</w:t>
            </w:r>
          </w:p>
          <w:p w14:paraId="67E4B86A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checks the input information</w:t>
            </w:r>
          </w:p>
          <w:p w14:paraId="4C83AFEC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0E06CA">
              <w:rPr>
                <w:szCs w:val="24"/>
              </w:rPr>
              <w:t>Customer selects order delivery options: rush order delivery or default order delivery</w:t>
            </w:r>
          </w:p>
          <w:p w14:paraId="7300BC69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checks the delivery method</w:t>
            </w:r>
          </w:p>
          <w:p w14:paraId="7E48F383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calculates the payment and displays to customer</w:t>
            </w:r>
            <w:r>
              <w:rPr>
                <w:szCs w:val="24"/>
                <w:lang w:val="en-US"/>
              </w:rPr>
              <w:t xml:space="preserve"> </w:t>
            </w:r>
            <w:r w:rsidRPr="004B2EAE">
              <w:rPr>
                <w:szCs w:val="24"/>
                <w:lang w:val="en-US"/>
              </w:rPr>
              <w:t xml:space="preserve">(see </w:t>
            </w:r>
            <w:r w:rsidRPr="004B2EAE">
              <w:rPr>
                <w:szCs w:val="24"/>
                <w:lang w:val="en-US"/>
              </w:rPr>
              <w:cr/>
              <w:t xml:space="preserve">Table </w:t>
            </w:r>
            <w:r>
              <w:rPr>
                <w:szCs w:val="24"/>
                <w:lang w:val="en-US"/>
              </w:rPr>
              <w:t>B</w:t>
            </w:r>
            <w:r w:rsidRPr="004B2EAE">
              <w:rPr>
                <w:szCs w:val="24"/>
                <w:lang w:val="en-US"/>
              </w:rPr>
              <w:t>)</w:t>
            </w:r>
          </w:p>
          <w:p w14:paraId="4FB2F408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E06CA">
              <w:rPr>
                <w:szCs w:val="24"/>
              </w:rPr>
              <w:t>ustomer asks to pay order</w:t>
            </w:r>
          </w:p>
          <w:p w14:paraId="1F48B219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calls UC “Pay order”</w:t>
            </w:r>
          </w:p>
          <w:p w14:paraId="42E51EBB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0E06CA">
              <w:rPr>
                <w:szCs w:val="24"/>
              </w:rPr>
              <w:t>AIMS software creates a new order</w:t>
            </w:r>
          </w:p>
          <w:p w14:paraId="6AD8C7DE" w14:textId="77777777" w:rsidR="00DF79AA" w:rsidRPr="00351DC0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</w:t>
            </w:r>
            <w:r w:rsidRPr="000E06CA">
              <w:rPr>
                <w:szCs w:val="24"/>
              </w:rPr>
              <w:t xml:space="preserve">oftware </w:t>
            </w:r>
            <w:r w:rsidRPr="00E868A9">
              <w:rPr>
                <w:szCs w:val="24"/>
              </w:rPr>
              <w:t>send</w:t>
            </w:r>
            <w:r>
              <w:rPr>
                <w:szCs w:val="24"/>
                <w:lang w:val="en-US"/>
              </w:rPr>
              <w:t>s</w:t>
            </w:r>
            <w:r w:rsidRPr="00E868A9">
              <w:rPr>
                <w:szCs w:val="24"/>
              </w:rPr>
              <w:t xml:space="preserve"> invoice and payment transaction information to the</w:t>
            </w:r>
            <w:r w:rsidRPr="00E868A9">
              <w:rPr>
                <w:szCs w:val="24"/>
              </w:rPr>
              <w:cr/>
              <w:t xml:space="preserve">customer's email </w:t>
            </w:r>
          </w:p>
          <w:p w14:paraId="19788AFC" w14:textId="77777777" w:rsidR="00DF79AA" w:rsidRPr="00351DC0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351DC0">
              <w:rPr>
                <w:szCs w:val="24"/>
              </w:rPr>
              <w:t>The  AIMS  software  displays  the  successful  order  notification, the order and the transaction information</w:t>
            </w:r>
            <w:r>
              <w:rPr>
                <w:szCs w:val="24"/>
                <w:lang w:val="en-US"/>
              </w:rPr>
              <w:t xml:space="preserve"> </w:t>
            </w:r>
            <w:r w:rsidRPr="004B2EAE">
              <w:rPr>
                <w:szCs w:val="24"/>
                <w:lang w:val="en-US"/>
              </w:rPr>
              <w:t xml:space="preserve">(see Table </w:t>
            </w:r>
            <w:r>
              <w:rPr>
                <w:szCs w:val="24"/>
                <w:lang w:val="en-US"/>
              </w:rPr>
              <w:t>C</w:t>
            </w:r>
            <w:r w:rsidRPr="004B2EAE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.</w:t>
            </w:r>
          </w:p>
          <w:p w14:paraId="4078986C" w14:textId="77777777" w:rsidR="00DF79AA" w:rsidRPr="00A4065B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7C4DE2" w14:textId="77777777" w:rsidR="00DF79AA" w:rsidRPr="0045447E" w:rsidRDefault="00DF79AA" w:rsidP="00A737B8">
            <w:pPr>
              <w:pStyle w:val="Caption"/>
              <w:keepNext/>
              <w:rPr>
                <w:lang w:val="en-US"/>
              </w:rPr>
            </w:pPr>
            <w:r>
              <w:lastRenderedPageBreak/>
              <w:t xml:space="preserve">Table </w:t>
            </w:r>
            <w:r>
              <w:rPr>
                <w:lang w:val="en-US"/>
              </w:rPr>
              <w:t>1</w:t>
            </w:r>
            <w:r>
              <w:t xml:space="preserve">-Alternative flows of events for UC </w:t>
            </w:r>
            <w:r>
              <w:rPr>
                <w:lang w:val="en-US"/>
              </w:rPr>
              <w:t>“</w:t>
            </w:r>
            <w:r>
              <w:t>Place order</w:t>
            </w:r>
            <w:r>
              <w:rPr>
                <w:lang w:val="en-US"/>
              </w:rPr>
              <w:t>”</w:t>
            </w:r>
          </w:p>
          <w:tbl>
            <w:tblPr>
              <w:tblStyle w:val="TableGrid"/>
              <w:tblW w:w="8435" w:type="dxa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949"/>
              <w:gridCol w:w="2790"/>
              <w:gridCol w:w="1980"/>
            </w:tblGrid>
            <w:tr w:rsidR="00DF79AA" w14:paraId="023104E3" w14:textId="77777777" w:rsidTr="00A737B8">
              <w:tc>
                <w:tcPr>
                  <w:tcW w:w="590" w:type="dxa"/>
                  <w:shd w:val="clear" w:color="auto" w:fill="92CDDC" w:themeFill="accent5" w:themeFillTint="99"/>
                </w:tcPr>
                <w:p w14:paraId="54C4D175" w14:textId="77777777" w:rsidR="00DF79AA" w:rsidRPr="00374BCE" w:rsidRDefault="00DF79AA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1DA4672C" w14:textId="77777777" w:rsidR="00DF79AA" w:rsidRPr="00374BCE" w:rsidRDefault="00DF79AA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949" w:type="dxa"/>
                  <w:shd w:val="clear" w:color="auto" w:fill="92CDDC" w:themeFill="accent5" w:themeFillTint="99"/>
                </w:tcPr>
                <w:p w14:paraId="4716CB84" w14:textId="77777777" w:rsidR="00DF79AA" w:rsidRPr="00374BCE" w:rsidRDefault="00DF79AA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790" w:type="dxa"/>
                  <w:shd w:val="clear" w:color="auto" w:fill="92CDDC" w:themeFill="accent5" w:themeFillTint="99"/>
                </w:tcPr>
                <w:p w14:paraId="508A5A33" w14:textId="77777777" w:rsidR="00DF79AA" w:rsidRPr="00374BCE" w:rsidRDefault="00DF79AA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1980" w:type="dxa"/>
                  <w:shd w:val="clear" w:color="auto" w:fill="92CDDC" w:themeFill="accent5" w:themeFillTint="99"/>
                </w:tcPr>
                <w:p w14:paraId="66B328CC" w14:textId="77777777" w:rsidR="00DF79AA" w:rsidRPr="00374BCE" w:rsidRDefault="00DF79AA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DF79AA" w14:paraId="26E51C22" w14:textId="77777777" w:rsidTr="00A737B8">
              <w:tc>
                <w:tcPr>
                  <w:tcW w:w="590" w:type="dxa"/>
                </w:tcPr>
                <w:p w14:paraId="2D9525B9" w14:textId="77777777" w:rsidR="00DF79AA" w:rsidRPr="00374BCE" w:rsidRDefault="00DF79AA" w:rsidP="00DF79AA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4DD4F8F5" w14:textId="77777777" w:rsidR="00DF79AA" w:rsidRPr="00091463" w:rsidRDefault="00DF79AA" w:rsidP="00A737B8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949" w:type="dxa"/>
                  <w:vAlign w:val="center"/>
                </w:tcPr>
                <w:p w14:paraId="7E5FBC2C" w14:textId="77777777" w:rsidR="00DF79AA" w:rsidRPr="00374BC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I</w:t>
                  </w:r>
                  <w:r w:rsidRPr="00091463">
                    <w:rPr>
                      <w:sz w:val="20"/>
                    </w:rPr>
                    <w:t>f the inventory quantity is insufficient</w:t>
                  </w:r>
                </w:p>
              </w:tc>
              <w:tc>
                <w:tcPr>
                  <w:tcW w:w="2790" w:type="dxa"/>
                </w:tcPr>
                <w:p w14:paraId="39C2D6C6" w14:textId="77777777" w:rsidR="00DF79AA" w:rsidRPr="00374BCE" w:rsidRDefault="00DF79AA" w:rsidP="00DF79AA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AIMS </w:t>
                  </w:r>
                  <w:r w:rsidRPr="00091463">
                    <w:rPr>
                      <w:sz w:val="20"/>
                    </w:rPr>
                    <w:t>software ask</w:t>
                  </w:r>
                  <w:r>
                    <w:rPr>
                      <w:sz w:val="20"/>
                      <w:lang w:val="en-US"/>
                    </w:rPr>
                    <w:t>s</w:t>
                  </w:r>
                  <w:r w:rsidRPr="00091463">
                    <w:rPr>
                      <w:sz w:val="20"/>
                    </w:rPr>
                    <w:t xml:space="preserve"> customers to update the car</w:t>
                  </w:r>
                  <w:r>
                    <w:rPr>
                      <w:sz w:val="20"/>
                      <w:lang w:val="en-US"/>
                    </w:rPr>
                    <w:t>t</w:t>
                  </w:r>
                </w:p>
              </w:tc>
              <w:tc>
                <w:tcPr>
                  <w:tcW w:w="1980" w:type="dxa"/>
                </w:tcPr>
                <w:p w14:paraId="02B64E43" w14:textId="77777777" w:rsidR="00DF79AA" w:rsidRPr="00091463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1</w:t>
                  </w:r>
                </w:p>
              </w:tc>
            </w:tr>
            <w:tr w:rsidR="00DF79AA" w14:paraId="40C25F15" w14:textId="77777777" w:rsidTr="00A737B8">
              <w:tc>
                <w:tcPr>
                  <w:tcW w:w="590" w:type="dxa"/>
                </w:tcPr>
                <w:p w14:paraId="3E751C3F" w14:textId="77777777" w:rsidR="00DF79AA" w:rsidRPr="00374BCE" w:rsidRDefault="00DF79AA" w:rsidP="00DF79AA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DC969D7" w14:textId="77777777" w:rsidR="00DF79AA" w:rsidRPr="00B71889" w:rsidRDefault="00DF79AA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At Step 6</w:t>
                  </w:r>
                </w:p>
              </w:tc>
              <w:tc>
                <w:tcPr>
                  <w:tcW w:w="1949" w:type="dxa"/>
                </w:tcPr>
                <w:p w14:paraId="22EE257D" w14:textId="77777777" w:rsidR="00DF79AA" w:rsidRPr="00374BCE" w:rsidRDefault="00DF79AA" w:rsidP="00A737B8">
                  <w:pPr>
                    <w:jc w:val="left"/>
                    <w:rPr>
                      <w:sz w:val="20"/>
                    </w:rPr>
                  </w:pPr>
                  <w:r w:rsidRPr="00B71889">
                    <w:rPr>
                      <w:sz w:val="20"/>
                    </w:rPr>
                    <w:t>If there are any required fields left blank or invalid information</w:t>
                  </w:r>
                </w:p>
              </w:tc>
              <w:tc>
                <w:tcPr>
                  <w:tcW w:w="2790" w:type="dxa"/>
                </w:tcPr>
                <w:p w14:paraId="2520F1B9" w14:textId="77777777" w:rsidR="00DF79AA" w:rsidRPr="00374BCE" w:rsidRDefault="00DF79AA" w:rsidP="00DF79AA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AIMS </w:t>
                  </w:r>
                  <w:r w:rsidRPr="00B71889">
                    <w:rPr>
                      <w:sz w:val="20"/>
                    </w:rPr>
                    <w:t>software ask</w:t>
                  </w:r>
                  <w:r>
                    <w:rPr>
                      <w:sz w:val="20"/>
                      <w:lang w:val="en-US"/>
                    </w:rPr>
                    <w:t>s</w:t>
                  </w:r>
                  <w:r w:rsidRPr="00B71889">
                    <w:rPr>
                      <w:sz w:val="20"/>
                    </w:rPr>
                    <w:t xml:space="preserve"> customers to update information</w:t>
                  </w:r>
                </w:p>
              </w:tc>
              <w:tc>
                <w:tcPr>
                  <w:tcW w:w="1980" w:type="dxa"/>
                </w:tcPr>
                <w:p w14:paraId="7BE5FA5B" w14:textId="77777777" w:rsidR="00DF79AA" w:rsidRPr="00374BCE" w:rsidRDefault="00DF79AA" w:rsidP="00A737B8">
                  <w:pPr>
                    <w:jc w:val="left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</w:rPr>
                    <w:t>5</w:t>
                  </w:r>
                </w:p>
              </w:tc>
            </w:tr>
            <w:tr w:rsidR="00DF79AA" w14:paraId="2356CA57" w14:textId="77777777" w:rsidTr="00A737B8">
              <w:tc>
                <w:tcPr>
                  <w:tcW w:w="590" w:type="dxa"/>
                </w:tcPr>
                <w:p w14:paraId="7BC6835D" w14:textId="77777777" w:rsidR="00DF79AA" w:rsidRPr="00374BCE" w:rsidRDefault="00DF79AA" w:rsidP="00DF79AA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09AA85B8" w14:textId="77777777" w:rsidR="00DF79AA" w:rsidRPr="00B71889" w:rsidRDefault="00DF79AA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At Step 8</w:t>
                  </w:r>
                </w:p>
              </w:tc>
              <w:tc>
                <w:tcPr>
                  <w:tcW w:w="1949" w:type="dxa"/>
                </w:tcPr>
                <w:p w14:paraId="6DD88BEE" w14:textId="77777777" w:rsidR="00DF79AA" w:rsidRDefault="00DF79AA" w:rsidP="00A737B8">
                  <w:pPr>
                    <w:jc w:val="left"/>
                    <w:rPr>
                      <w:sz w:val="20"/>
                    </w:rPr>
                  </w:pPr>
                  <w:r w:rsidRPr="00B71889">
                    <w:rPr>
                      <w:sz w:val="20"/>
                    </w:rPr>
                    <w:t>If customer chooses rush order delivery method</w:t>
                  </w:r>
                </w:p>
              </w:tc>
              <w:tc>
                <w:tcPr>
                  <w:tcW w:w="2790" w:type="dxa"/>
                </w:tcPr>
                <w:p w14:paraId="277D0A1F" w14:textId="77777777" w:rsidR="00DF79AA" w:rsidRPr="00B71889" w:rsidRDefault="00DF79AA" w:rsidP="00DF79AA">
                  <w:pPr>
                    <w:pStyle w:val="ListParagraph"/>
                    <w:numPr>
                      <w:ilvl w:val="0"/>
                      <w:numId w:val="34"/>
                    </w:numPr>
                    <w:jc w:val="left"/>
                    <w:rPr>
                      <w:sz w:val="20"/>
                    </w:rPr>
                  </w:pPr>
                  <w:r w:rsidRPr="00B71889">
                    <w:rPr>
                      <w:sz w:val="20"/>
                    </w:rPr>
                    <w:t>AIMS</w:t>
                  </w:r>
                  <w:r>
                    <w:rPr>
                      <w:sz w:val="20"/>
                    </w:rPr>
                    <w:t xml:space="preserve"> </w:t>
                  </w:r>
                  <w:r w:rsidRPr="00B71889">
                    <w:rPr>
                      <w:sz w:val="20"/>
                    </w:rPr>
                    <w:t>software calls UC “P</w:t>
                  </w:r>
                  <w:r>
                    <w:rPr>
                      <w:sz w:val="20"/>
                    </w:rPr>
                    <w:t>lace rush order</w:t>
                  </w:r>
                  <w:r w:rsidRPr="00B71889">
                    <w:rPr>
                      <w:sz w:val="20"/>
                    </w:rPr>
                    <w:t>”</w:t>
                  </w:r>
                </w:p>
                <w:p w14:paraId="02FA0708" w14:textId="77777777" w:rsidR="00DF79AA" w:rsidRDefault="00DF79AA" w:rsidP="00A737B8">
                  <w:pPr>
                    <w:pStyle w:val="ListParagraph"/>
                    <w:spacing w:after="120"/>
                    <w:ind w:left="36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80" w:type="dxa"/>
                </w:tcPr>
                <w:p w14:paraId="4CEC611F" w14:textId="77777777" w:rsidR="00DF79AA" w:rsidRPr="00B71889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9</w:t>
                  </w:r>
                </w:p>
              </w:tc>
            </w:tr>
            <w:tr w:rsidR="00DF79AA" w14:paraId="35AB6069" w14:textId="77777777" w:rsidTr="00A737B8">
              <w:tc>
                <w:tcPr>
                  <w:tcW w:w="590" w:type="dxa"/>
                </w:tcPr>
                <w:p w14:paraId="539D418C" w14:textId="77777777" w:rsidR="00DF79AA" w:rsidRPr="00374BCE" w:rsidRDefault="00DF79AA" w:rsidP="00DF79AA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52E87ECF" w14:textId="77777777" w:rsidR="00DF79AA" w:rsidRPr="00F144A9" w:rsidRDefault="00DF79AA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12</w:t>
                  </w:r>
                </w:p>
              </w:tc>
              <w:tc>
                <w:tcPr>
                  <w:tcW w:w="1949" w:type="dxa"/>
                </w:tcPr>
                <w:p w14:paraId="3C55BB11" w14:textId="77777777" w:rsidR="00DF79AA" w:rsidRPr="00B71889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If  the  order  payment  is  not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successul or  goes  back  from payment</w:t>
                  </w:r>
                </w:p>
              </w:tc>
              <w:tc>
                <w:tcPr>
                  <w:tcW w:w="2790" w:type="dxa"/>
                </w:tcPr>
                <w:p w14:paraId="3FF65C48" w14:textId="77777777" w:rsidR="00DF79AA" w:rsidRPr="00B71889" w:rsidRDefault="00DF79AA" w:rsidP="00A737B8">
                  <w:pPr>
                    <w:pStyle w:val="ListParagraph"/>
                    <w:ind w:left="36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80" w:type="dxa"/>
                </w:tcPr>
                <w:p w14:paraId="693F1F94" w14:textId="77777777" w:rsidR="00DF79AA" w:rsidRPr="00374BCE" w:rsidRDefault="00DF79AA" w:rsidP="00A737B8">
                  <w:pPr>
                    <w:jc w:val="left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9</w:t>
                  </w:r>
                </w:p>
              </w:tc>
            </w:tr>
          </w:tbl>
          <w:p w14:paraId="0A9E685A" w14:textId="77777777" w:rsidR="00DF79AA" w:rsidRPr="00A4065B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7A15EDC1" w14:textId="77777777" w:rsidR="00DF79AA" w:rsidRPr="004B2EAE" w:rsidRDefault="00DF79AA" w:rsidP="00A737B8">
            <w:pPr>
              <w:pStyle w:val="Caption"/>
              <w:keepNext/>
              <w:rPr>
                <w:lang w:val="en-US"/>
              </w:rPr>
            </w:pPr>
            <w:r w:rsidRPr="004B2EAE">
              <w:t xml:space="preserve">Table </w:t>
            </w:r>
            <w:r>
              <w:rPr>
                <w:lang w:val="en-US"/>
              </w:rPr>
              <w:t>A</w:t>
            </w:r>
            <w:r w:rsidRPr="004B2EAE">
              <w:t>-Input data of delivery informati</w:t>
            </w:r>
            <w:r>
              <w:rPr>
                <w:lang w:val="en-US"/>
              </w:rPr>
              <w:t>n</w:t>
            </w:r>
          </w:p>
          <w:tbl>
            <w:tblPr>
              <w:tblStyle w:val="TableGrid"/>
              <w:tblW w:w="8428" w:type="dxa"/>
              <w:tblLook w:val="04A0" w:firstRow="1" w:lastRow="0" w:firstColumn="1" w:lastColumn="0" w:noHBand="0" w:noVBand="1"/>
            </w:tblPr>
            <w:tblGrid>
              <w:gridCol w:w="496"/>
              <w:gridCol w:w="1252"/>
              <w:gridCol w:w="1336"/>
              <w:gridCol w:w="1252"/>
              <w:gridCol w:w="1837"/>
              <w:gridCol w:w="2255"/>
            </w:tblGrid>
            <w:tr w:rsidR="00DF79AA" w:rsidRPr="00F0444F" w14:paraId="4E367B9C" w14:textId="77777777" w:rsidTr="00A737B8">
              <w:trPr>
                <w:trHeight w:val="458"/>
              </w:trPr>
              <w:tc>
                <w:tcPr>
                  <w:tcW w:w="496" w:type="dxa"/>
                  <w:shd w:val="clear" w:color="auto" w:fill="FABF8F" w:themeFill="accent6" w:themeFillTint="99"/>
                  <w:vAlign w:val="center"/>
                </w:tcPr>
                <w:p w14:paraId="364EF3A2" w14:textId="77777777" w:rsidR="00DF79AA" w:rsidRPr="00374BCE" w:rsidRDefault="00DF79AA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0DE564B2" w14:textId="77777777" w:rsidR="00DF79AA" w:rsidRPr="00374BCE" w:rsidRDefault="00DF79AA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336" w:type="dxa"/>
                  <w:shd w:val="clear" w:color="auto" w:fill="FABF8F" w:themeFill="accent6" w:themeFillTint="99"/>
                  <w:vAlign w:val="center"/>
                </w:tcPr>
                <w:p w14:paraId="3454C826" w14:textId="77777777" w:rsidR="00DF79AA" w:rsidRPr="00374BCE" w:rsidRDefault="00DF79AA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338F1839" w14:textId="77777777" w:rsidR="00DF79AA" w:rsidRPr="00374BCE" w:rsidRDefault="00DF79AA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837" w:type="dxa"/>
                  <w:shd w:val="clear" w:color="auto" w:fill="FABF8F" w:themeFill="accent6" w:themeFillTint="99"/>
                  <w:vAlign w:val="center"/>
                </w:tcPr>
                <w:p w14:paraId="13A101F3" w14:textId="77777777" w:rsidR="00DF79AA" w:rsidRPr="00374BCE" w:rsidRDefault="00DF79AA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5" w:type="dxa"/>
                  <w:shd w:val="clear" w:color="auto" w:fill="FABF8F" w:themeFill="accent6" w:themeFillTint="99"/>
                  <w:vAlign w:val="center"/>
                </w:tcPr>
                <w:p w14:paraId="22D48672" w14:textId="77777777" w:rsidR="00DF79AA" w:rsidRPr="00374BCE" w:rsidRDefault="00DF79AA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DF79AA" w:rsidRPr="00F0444F" w14:paraId="01F3D845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1B30F25B" w14:textId="77777777" w:rsidR="00DF79AA" w:rsidRPr="00374BCE" w:rsidRDefault="00DF79AA" w:rsidP="00DF79A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3FCE4900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Receiver Name</w:t>
                  </w:r>
                </w:p>
              </w:tc>
              <w:tc>
                <w:tcPr>
                  <w:tcW w:w="1336" w:type="dxa"/>
                </w:tcPr>
                <w:p w14:paraId="67D36AD3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  <w:r w:rsidRPr="004B2EA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n</w:t>
                  </w:r>
                  <w:r w:rsidRPr="004B2EAE">
                    <w:rPr>
                      <w:sz w:val="20"/>
                    </w:rPr>
                    <w:t>ame</w:t>
                  </w:r>
                </w:p>
              </w:tc>
              <w:tc>
                <w:tcPr>
                  <w:tcW w:w="1252" w:type="dxa"/>
                </w:tcPr>
                <w:p w14:paraId="34B61B16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4939ED30" w14:textId="77777777" w:rsidR="00DF79AA" w:rsidRPr="00F155AE" w:rsidRDefault="00DF79AA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English letters</w:t>
                  </w:r>
                </w:p>
              </w:tc>
              <w:tc>
                <w:tcPr>
                  <w:tcW w:w="2255" w:type="dxa"/>
                </w:tcPr>
                <w:p w14:paraId="4E4D2E3E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Do Minh Hieu</w:t>
                  </w:r>
                </w:p>
              </w:tc>
            </w:tr>
            <w:tr w:rsidR="00DF79AA" w:rsidRPr="00F0444F" w14:paraId="3038438D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02BC7715" w14:textId="77777777" w:rsidR="00DF79AA" w:rsidRPr="004B2EAE" w:rsidRDefault="00DF79AA" w:rsidP="00DF79A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133113F6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1336" w:type="dxa"/>
                </w:tcPr>
                <w:p w14:paraId="5CD778BC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  <w:r w:rsidRPr="004B2EA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phone number</w:t>
                  </w:r>
                </w:p>
              </w:tc>
              <w:tc>
                <w:tcPr>
                  <w:tcW w:w="1252" w:type="dxa"/>
                </w:tcPr>
                <w:p w14:paraId="513FBB9A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 xml:space="preserve">Yes </w:t>
                  </w:r>
                </w:p>
              </w:tc>
              <w:tc>
                <w:tcPr>
                  <w:tcW w:w="1837" w:type="dxa"/>
                </w:tcPr>
                <w:p w14:paraId="150CDB83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10 digits</w:t>
                  </w:r>
                </w:p>
              </w:tc>
              <w:tc>
                <w:tcPr>
                  <w:tcW w:w="2255" w:type="dxa"/>
                </w:tcPr>
                <w:p w14:paraId="294DFEE4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0987654321</w:t>
                  </w:r>
                </w:p>
              </w:tc>
            </w:tr>
            <w:tr w:rsidR="00DF79AA" w:rsidRPr="00F0444F" w14:paraId="1889957B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79844013" w14:textId="77777777" w:rsidR="00DF79AA" w:rsidRPr="004B2EAE" w:rsidRDefault="00DF79AA" w:rsidP="00DF79A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619B2085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1336" w:type="dxa"/>
                </w:tcPr>
                <w:p w14:paraId="173B85D4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Choose from a list</w:t>
                  </w:r>
                </w:p>
              </w:tc>
              <w:tc>
                <w:tcPr>
                  <w:tcW w:w="1252" w:type="dxa"/>
                </w:tcPr>
                <w:p w14:paraId="6189E4FD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 xml:space="preserve">Yes </w:t>
                  </w:r>
                </w:p>
              </w:tc>
              <w:tc>
                <w:tcPr>
                  <w:tcW w:w="1837" w:type="dxa"/>
                </w:tcPr>
                <w:p w14:paraId="0222A8FD" w14:textId="77777777" w:rsidR="00DF79AA" w:rsidRPr="00F155AE" w:rsidRDefault="00DF79AA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06B994AE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Hanoi</w:t>
                  </w:r>
                </w:p>
              </w:tc>
            </w:tr>
            <w:tr w:rsidR="00DF79AA" w:rsidRPr="00F0444F" w14:paraId="6B672627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713857FA" w14:textId="77777777" w:rsidR="00DF79AA" w:rsidRPr="004B2EAE" w:rsidRDefault="00DF79AA" w:rsidP="00DF79A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19940DA4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1336" w:type="dxa"/>
                </w:tcPr>
                <w:p w14:paraId="5FDC1987" w14:textId="77777777" w:rsidR="00DF79AA" w:rsidRDefault="00DF79AA" w:rsidP="00A737B8">
                  <w:pPr>
                    <w:rPr>
                      <w:sz w:val="20"/>
                      <w:lang w:val="en-US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</w:p>
                <w:p w14:paraId="19CC3ECA" w14:textId="77777777" w:rsidR="00DF79AA" w:rsidRPr="00F155AE" w:rsidRDefault="00DF79AA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1252" w:type="dxa"/>
                </w:tcPr>
                <w:p w14:paraId="4B9190B1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2A68B0D1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0D540597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12, 34 Alley of Tran Thai Tong street, Cau Giay district</w:t>
                  </w:r>
                </w:p>
              </w:tc>
            </w:tr>
            <w:tr w:rsidR="00DF79AA" w:rsidRPr="00F0444F" w14:paraId="166ED9CC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6F2F9E20" w14:textId="77777777" w:rsidR="00DF79AA" w:rsidRPr="004B2EAE" w:rsidRDefault="00DF79AA" w:rsidP="00DF79A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10D22A7D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1336" w:type="dxa"/>
                </w:tcPr>
                <w:p w14:paraId="69B4B06F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1252" w:type="dxa"/>
                </w:tcPr>
                <w:p w14:paraId="53E186E9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837" w:type="dxa"/>
                </w:tcPr>
                <w:p w14:paraId="0E018AC4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6C3526D1" w14:textId="77777777" w:rsidR="00DF79AA" w:rsidRPr="000A1C34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0A1C34">
                    <w:rPr>
                      <w:sz w:val="20"/>
                    </w:rPr>
                    <w:t>Hide</w:t>
                  </w:r>
                  <w:r>
                    <w:rPr>
                      <w:sz w:val="20"/>
                      <w:lang w:val="en-US"/>
                    </w:rPr>
                    <w:t xml:space="preserve"> receiver</w:t>
                  </w:r>
                </w:p>
                <w:p w14:paraId="4E1F00CF" w14:textId="77777777" w:rsidR="00DF79AA" w:rsidRPr="004B2EAE" w:rsidRDefault="00DF79AA" w:rsidP="00A737B8">
                  <w:pPr>
                    <w:jc w:val="left"/>
                    <w:rPr>
                      <w:sz w:val="20"/>
                    </w:rPr>
                  </w:pPr>
                  <w:r w:rsidRPr="000A1C34">
                    <w:rPr>
                      <w:sz w:val="20"/>
                    </w:rPr>
                    <w:t>information</w:t>
                  </w:r>
                </w:p>
              </w:tc>
            </w:tr>
          </w:tbl>
          <w:p w14:paraId="35A61D5C" w14:textId="77777777" w:rsidR="00DF79AA" w:rsidRPr="00511FD0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40C11961" w14:textId="77777777" w:rsidR="00DF79AA" w:rsidRPr="0045447E" w:rsidRDefault="00DF79AA" w:rsidP="00A737B8">
            <w:pPr>
              <w:pStyle w:val="Caption"/>
              <w:keepNext/>
              <w:rPr>
                <w:lang w:val="en-US"/>
              </w:rPr>
            </w:pPr>
            <w:r>
              <w:t>Table B-</w:t>
            </w:r>
            <w:r w:rsidRPr="0045447E">
              <w:t>Output data of order information and shipping fe</w:t>
            </w:r>
            <w:r>
              <w:rPr>
                <w:lang w:val="en-US"/>
              </w:rPr>
              <w:t>e</w:t>
            </w:r>
          </w:p>
          <w:tbl>
            <w:tblPr>
              <w:tblStyle w:val="TableGrid"/>
              <w:tblW w:w="8411" w:type="dxa"/>
              <w:tblLook w:val="04A0" w:firstRow="1" w:lastRow="0" w:firstColumn="1" w:lastColumn="0" w:noHBand="0" w:noVBand="1"/>
            </w:tblPr>
            <w:tblGrid>
              <w:gridCol w:w="578"/>
              <w:gridCol w:w="1250"/>
              <w:gridCol w:w="2083"/>
              <w:gridCol w:w="2500"/>
              <w:gridCol w:w="2000"/>
            </w:tblGrid>
            <w:tr w:rsidR="00DF79AA" w:rsidRPr="00FA3A30" w14:paraId="2D08A3DE" w14:textId="77777777" w:rsidTr="00A737B8">
              <w:trPr>
                <w:trHeight w:val="444"/>
              </w:trPr>
              <w:tc>
                <w:tcPr>
                  <w:tcW w:w="578" w:type="dxa"/>
                  <w:shd w:val="clear" w:color="auto" w:fill="D99594" w:themeFill="accent2" w:themeFillTint="99"/>
                  <w:vAlign w:val="center"/>
                </w:tcPr>
                <w:p w14:paraId="4AF7789A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0" w:type="dxa"/>
                  <w:shd w:val="clear" w:color="auto" w:fill="D99594" w:themeFill="accent2" w:themeFillTint="99"/>
                  <w:vAlign w:val="center"/>
                </w:tcPr>
                <w:p w14:paraId="12DA8809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3" w:type="dxa"/>
                  <w:shd w:val="clear" w:color="auto" w:fill="D99594" w:themeFill="accent2" w:themeFillTint="99"/>
                  <w:vAlign w:val="center"/>
                </w:tcPr>
                <w:p w14:paraId="64A17DCF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500" w:type="dxa"/>
                  <w:shd w:val="clear" w:color="auto" w:fill="D99594" w:themeFill="accent2" w:themeFillTint="99"/>
                  <w:vAlign w:val="center"/>
                </w:tcPr>
                <w:p w14:paraId="2264656A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00" w:type="dxa"/>
                  <w:shd w:val="clear" w:color="auto" w:fill="D99594" w:themeFill="accent2" w:themeFillTint="99"/>
                  <w:vAlign w:val="center"/>
                </w:tcPr>
                <w:p w14:paraId="0093469D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DF79AA" w:rsidRPr="00FA3A30" w14:paraId="76B5AEB4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3F834348" w14:textId="77777777" w:rsidR="00DF79AA" w:rsidRPr="0045447E" w:rsidRDefault="00DF79AA" w:rsidP="00DF79AA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29B8F903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</w:t>
                  </w:r>
                </w:p>
              </w:tc>
              <w:tc>
                <w:tcPr>
                  <w:tcW w:w="2083" w:type="dxa"/>
                </w:tcPr>
                <w:p w14:paraId="3835ADC6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 of a media product</w:t>
                  </w:r>
                </w:p>
              </w:tc>
              <w:tc>
                <w:tcPr>
                  <w:tcW w:w="2500" w:type="dxa"/>
                </w:tcPr>
                <w:p w14:paraId="7E585BEB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1ECB4228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DVD Phim Vượt ngục</w:t>
                  </w:r>
                </w:p>
              </w:tc>
            </w:tr>
            <w:tr w:rsidR="00DF79AA" w:rsidRPr="00FA3A30" w14:paraId="4D5972B6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32FC15BE" w14:textId="77777777" w:rsidR="00DF79AA" w:rsidRPr="0045447E" w:rsidRDefault="00DF79AA" w:rsidP="00DF79A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0BDAF8A9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</w:t>
                  </w:r>
                </w:p>
              </w:tc>
              <w:tc>
                <w:tcPr>
                  <w:tcW w:w="2083" w:type="dxa"/>
                </w:tcPr>
                <w:p w14:paraId="6A822EAE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 of the corresponding media</w:t>
                  </w:r>
                </w:p>
              </w:tc>
              <w:tc>
                <w:tcPr>
                  <w:tcW w:w="2500" w:type="dxa"/>
                  <w:vAlign w:val="center"/>
                </w:tcPr>
                <w:p w14:paraId="1F45A766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4E33B3E5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308928BE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2000" w:type="dxa"/>
                </w:tcPr>
                <w:p w14:paraId="18ECBE9E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123,000</w:t>
                  </w:r>
                </w:p>
              </w:tc>
            </w:tr>
            <w:tr w:rsidR="00DF79AA" w:rsidRPr="00FA3A30" w14:paraId="73524EFF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7B929C9C" w14:textId="77777777" w:rsidR="00DF79AA" w:rsidRPr="0045447E" w:rsidRDefault="00DF79AA" w:rsidP="00DF79A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428F0D79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</w:t>
                  </w:r>
                </w:p>
              </w:tc>
              <w:tc>
                <w:tcPr>
                  <w:tcW w:w="2083" w:type="dxa"/>
                </w:tcPr>
                <w:p w14:paraId="0504BE17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 of the corresponding media</w:t>
                  </w:r>
                </w:p>
              </w:tc>
              <w:tc>
                <w:tcPr>
                  <w:tcW w:w="2500" w:type="dxa"/>
                  <w:vAlign w:val="center"/>
                </w:tcPr>
                <w:p w14:paraId="21FD37BF" w14:textId="77777777" w:rsidR="00DF79AA" w:rsidRPr="00C20B2E" w:rsidRDefault="00DF79AA" w:rsidP="00A737B8">
                  <w:pPr>
                    <w:jc w:val="left"/>
                    <w:rPr>
                      <w:sz w:val="20"/>
                    </w:rPr>
                  </w:pPr>
                  <w:r w:rsidRPr="00C20B2E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Pr="00C20B2E">
                    <w:rPr>
                      <w:sz w:val="20"/>
                    </w:rPr>
                    <w:t>Positive integer</w:t>
                  </w:r>
                </w:p>
                <w:p w14:paraId="0A50677E" w14:textId="77777777" w:rsidR="00DF79AA" w:rsidRPr="00C20B2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C20B2E">
                    <w:rPr>
                      <w:sz w:val="20"/>
                    </w:rPr>
                    <w:t>Right alignmen</w:t>
                  </w:r>
                </w:p>
              </w:tc>
              <w:tc>
                <w:tcPr>
                  <w:tcW w:w="2000" w:type="dxa"/>
                </w:tcPr>
                <w:p w14:paraId="499EFCBA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</w:t>
                  </w:r>
                </w:p>
              </w:tc>
            </w:tr>
            <w:tr w:rsidR="00DF79AA" w:rsidRPr="00FA3A30" w14:paraId="5C7669E4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37AD8E43" w14:textId="77777777" w:rsidR="00DF79AA" w:rsidRPr="0045447E" w:rsidRDefault="00DF79AA" w:rsidP="00DF79A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18378379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Amount</w:t>
                  </w:r>
                </w:p>
              </w:tc>
              <w:tc>
                <w:tcPr>
                  <w:tcW w:w="2083" w:type="dxa"/>
                </w:tcPr>
                <w:p w14:paraId="24BB7859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Total money of the corresponding</w:t>
                  </w:r>
                </w:p>
              </w:tc>
              <w:tc>
                <w:tcPr>
                  <w:tcW w:w="2500" w:type="dxa"/>
                  <w:vMerge w:val="restart"/>
                  <w:vAlign w:val="center"/>
                </w:tcPr>
                <w:p w14:paraId="4704BB6F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1B9767A5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1A6FE203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2000" w:type="dxa"/>
                </w:tcPr>
                <w:p w14:paraId="513E41FD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246,000</w:t>
                  </w:r>
                </w:p>
              </w:tc>
            </w:tr>
            <w:tr w:rsidR="00DF79AA" w:rsidRPr="00FA3A30" w14:paraId="4DA4EDB6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45C927A5" w14:textId="77777777" w:rsidR="00DF79AA" w:rsidRPr="0045447E" w:rsidRDefault="00DF79AA" w:rsidP="00DF79A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5102BA49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Subtotal</w:t>
                  </w:r>
                </w:p>
              </w:tc>
              <w:tc>
                <w:tcPr>
                  <w:tcW w:w="2083" w:type="dxa"/>
                </w:tcPr>
                <w:p w14:paraId="70B15816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Total amount of all products in the</w:t>
                  </w:r>
                  <w:r w:rsidRPr="0045447E">
                    <w:rPr>
                      <w:sz w:val="20"/>
                      <w:lang w:val="en-US"/>
                    </w:rPr>
                    <w:t xml:space="preserve"> </w:t>
                  </w:r>
                  <w:r w:rsidRPr="0045447E">
                    <w:rPr>
                      <w:sz w:val="20"/>
                    </w:rPr>
                    <w:t>order</w:t>
                  </w:r>
                </w:p>
              </w:tc>
              <w:tc>
                <w:tcPr>
                  <w:tcW w:w="2500" w:type="dxa"/>
                  <w:vMerge/>
                  <w:vAlign w:val="center"/>
                </w:tcPr>
                <w:p w14:paraId="5E8D2E77" w14:textId="77777777" w:rsidR="00DF79AA" w:rsidRPr="00C20B2E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000" w:type="dxa"/>
                </w:tcPr>
                <w:p w14:paraId="693C696A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2,316,600</w:t>
                  </w:r>
                </w:p>
              </w:tc>
            </w:tr>
            <w:tr w:rsidR="00DF79AA" w:rsidRPr="00FA3A30" w14:paraId="79E89D4F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4B402FAA" w14:textId="77777777" w:rsidR="00DF79AA" w:rsidRPr="0045447E" w:rsidRDefault="00DF79AA" w:rsidP="00DF79A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787170B6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083" w:type="dxa"/>
                </w:tcPr>
                <w:p w14:paraId="32FDDBCC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500" w:type="dxa"/>
                  <w:vMerge/>
                  <w:vAlign w:val="center"/>
                </w:tcPr>
                <w:p w14:paraId="4FE5E751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000" w:type="dxa"/>
                </w:tcPr>
                <w:p w14:paraId="41E7EFD5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30,000</w:t>
                  </w:r>
                </w:p>
              </w:tc>
            </w:tr>
          </w:tbl>
          <w:p w14:paraId="6BE7E538" w14:textId="77777777" w:rsidR="00DF79AA" w:rsidRDefault="00DF79AA" w:rsidP="00A737B8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3A51898F" w14:textId="77777777" w:rsidR="00DF79AA" w:rsidRDefault="00DF79AA" w:rsidP="00A737B8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>
              <w:rPr>
                <w:lang w:val="en-US"/>
              </w:rPr>
              <w:t>C</w:t>
            </w:r>
            <w:r>
              <w:t>-</w:t>
            </w:r>
            <w:r w:rsidRPr="00794691">
              <w:t>Output data of general information of order and transaction info</w:t>
            </w:r>
          </w:p>
          <w:tbl>
            <w:tblPr>
              <w:tblStyle w:val="TableGrid"/>
              <w:tblW w:w="8411" w:type="dxa"/>
              <w:tblLook w:val="04A0" w:firstRow="1" w:lastRow="0" w:firstColumn="1" w:lastColumn="0" w:noHBand="0" w:noVBand="1"/>
            </w:tblPr>
            <w:tblGrid>
              <w:gridCol w:w="578"/>
              <w:gridCol w:w="1250"/>
              <w:gridCol w:w="2083"/>
              <w:gridCol w:w="2500"/>
              <w:gridCol w:w="2000"/>
            </w:tblGrid>
            <w:tr w:rsidR="00DF79AA" w:rsidRPr="00FA3A30" w14:paraId="44768D1C" w14:textId="77777777" w:rsidTr="00A737B8">
              <w:trPr>
                <w:trHeight w:val="444"/>
              </w:trPr>
              <w:tc>
                <w:tcPr>
                  <w:tcW w:w="578" w:type="dxa"/>
                  <w:shd w:val="clear" w:color="auto" w:fill="D99594" w:themeFill="accent2" w:themeFillTint="99"/>
                  <w:vAlign w:val="center"/>
                </w:tcPr>
                <w:p w14:paraId="6517024C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0" w:type="dxa"/>
                  <w:shd w:val="clear" w:color="auto" w:fill="D99594" w:themeFill="accent2" w:themeFillTint="99"/>
                  <w:vAlign w:val="center"/>
                </w:tcPr>
                <w:p w14:paraId="3EC00529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3" w:type="dxa"/>
                  <w:shd w:val="clear" w:color="auto" w:fill="D99594" w:themeFill="accent2" w:themeFillTint="99"/>
                  <w:vAlign w:val="center"/>
                </w:tcPr>
                <w:p w14:paraId="6792D0C8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500" w:type="dxa"/>
                  <w:shd w:val="clear" w:color="auto" w:fill="D99594" w:themeFill="accent2" w:themeFillTint="99"/>
                  <w:vAlign w:val="center"/>
                </w:tcPr>
                <w:p w14:paraId="06606F29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00" w:type="dxa"/>
                  <w:shd w:val="clear" w:color="auto" w:fill="D99594" w:themeFill="accent2" w:themeFillTint="99"/>
                  <w:vAlign w:val="center"/>
                </w:tcPr>
                <w:p w14:paraId="3C953DF4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DF79AA" w:rsidRPr="00FA3A30" w14:paraId="6684FC04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310525A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1. </w:t>
                  </w:r>
                </w:p>
              </w:tc>
              <w:tc>
                <w:tcPr>
                  <w:tcW w:w="1250" w:type="dxa"/>
                </w:tcPr>
                <w:p w14:paraId="7433FEBD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Customer name</w:t>
                  </w:r>
                </w:p>
              </w:tc>
              <w:tc>
                <w:tcPr>
                  <w:tcW w:w="2083" w:type="dxa"/>
                </w:tcPr>
                <w:p w14:paraId="09C093C5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Customer</w:t>
                  </w:r>
                  <w:r>
                    <w:rPr>
                      <w:sz w:val="20"/>
                      <w:lang w:val="en-US"/>
                    </w:rPr>
                    <w:t>’s</w:t>
                  </w:r>
                  <w:r w:rsidRPr="00F144A9">
                    <w:rPr>
                      <w:sz w:val="20"/>
                    </w:rPr>
                    <w:t xml:space="preserve"> name</w:t>
                  </w:r>
                </w:p>
              </w:tc>
              <w:tc>
                <w:tcPr>
                  <w:tcW w:w="2500" w:type="dxa"/>
                </w:tcPr>
                <w:p w14:paraId="3BF1B0D4" w14:textId="77777777" w:rsidR="00DF79AA" w:rsidRPr="00F7529C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English letters</w:t>
                  </w:r>
                </w:p>
              </w:tc>
              <w:tc>
                <w:tcPr>
                  <w:tcW w:w="2000" w:type="dxa"/>
                </w:tcPr>
                <w:p w14:paraId="42197AB3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Do Minh Hieu</w:t>
                  </w:r>
                </w:p>
              </w:tc>
            </w:tr>
            <w:tr w:rsidR="00DF79AA" w:rsidRPr="00FA3A30" w14:paraId="4A25C60E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6C5213D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2.</w:t>
                  </w:r>
                </w:p>
              </w:tc>
              <w:tc>
                <w:tcPr>
                  <w:tcW w:w="1250" w:type="dxa"/>
                </w:tcPr>
                <w:p w14:paraId="2398D756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2083" w:type="dxa"/>
                </w:tcPr>
                <w:p w14:paraId="3989BE3B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Customer</w:t>
                  </w:r>
                  <w:r>
                    <w:rPr>
                      <w:sz w:val="20"/>
                      <w:lang w:val="en-US"/>
                    </w:rPr>
                    <w:t>’s p</w:t>
                  </w:r>
                  <w:r w:rsidRPr="00F144A9">
                    <w:rPr>
                      <w:sz w:val="20"/>
                    </w:rPr>
                    <w:t>hone number</w:t>
                  </w:r>
                </w:p>
              </w:tc>
              <w:tc>
                <w:tcPr>
                  <w:tcW w:w="2500" w:type="dxa"/>
                  <w:vAlign w:val="center"/>
                </w:tcPr>
                <w:p w14:paraId="7453BBEA" w14:textId="77777777" w:rsidR="00DF79AA" w:rsidRPr="00F144A9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10 digits</w:t>
                  </w:r>
                </w:p>
              </w:tc>
              <w:tc>
                <w:tcPr>
                  <w:tcW w:w="2000" w:type="dxa"/>
                </w:tcPr>
                <w:p w14:paraId="4B5D0215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0987654321</w:t>
                  </w:r>
                </w:p>
              </w:tc>
            </w:tr>
            <w:tr w:rsidR="00DF79AA" w:rsidRPr="00FA3A30" w14:paraId="5129BEEA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262BEC8A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3.</w:t>
                  </w:r>
                </w:p>
              </w:tc>
              <w:tc>
                <w:tcPr>
                  <w:tcW w:w="1250" w:type="dxa"/>
                </w:tcPr>
                <w:p w14:paraId="7E1E41B8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2083" w:type="dxa"/>
                </w:tcPr>
                <w:p w14:paraId="69CC3D02" w14:textId="77777777" w:rsidR="00DF79AA" w:rsidRPr="0017107F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Choose from a list</w:t>
                  </w:r>
                </w:p>
              </w:tc>
              <w:tc>
                <w:tcPr>
                  <w:tcW w:w="2500" w:type="dxa"/>
                  <w:vAlign w:val="center"/>
                </w:tcPr>
                <w:p w14:paraId="5B4D57A8" w14:textId="77777777" w:rsidR="00DF79AA" w:rsidRPr="00F7529C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4128B161" w14:textId="77777777" w:rsidR="00DF79AA" w:rsidRPr="00F144A9" w:rsidRDefault="00DF79AA" w:rsidP="00A737B8">
                  <w:pPr>
                    <w:tabs>
                      <w:tab w:val="center" w:pos="892"/>
                    </w:tabs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Hanoi</w:t>
                  </w:r>
                </w:p>
              </w:tc>
            </w:tr>
            <w:tr w:rsidR="00DF79AA" w:rsidRPr="00FA3A30" w14:paraId="146618C9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498DE755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4.</w:t>
                  </w:r>
                </w:p>
              </w:tc>
              <w:tc>
                <w:tcPr>
                  <w:tcW w:w="1250" w:type="dxa"/>
                </w:tcPr>
                <w:p w14:paraId="63F076ED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2083" w:type="dxa"/>
                </w:tcPr>
                <w:p w14:paraId="1B0F5424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Customer</w:t>
                  </w:r>
                  <w:r>
                    <w:rPr>
                      <w:sz w:val="20"/>
                      <w:lang w:val="en-US"/>
                    </w:rPr>
                    <w:t>’s address</w:t>
                  </w:r>
                </w:p>
              </w:tc>
              <w:tc>
                <w:tcPr>
                  <w:tcW w:w="2500" w:type="dxa"/>
                  <w:vAlign w:val="center"/>
                </w:tcPr>
                <w:p w14:paraId="361BAE17" w14:textId="77777777" w:rsidR="00DF79AA" w:rsidRPr="00F7529C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5EF266FE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12, 34 Alley of Tran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Thai  Tong street,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Cau Giay district</w:t>
                  </w:r>
                </w:p>
              </w:tc>
            </w:tr>
            <w:tr w:rsidR="00DF79AA" w:rsidRPr="00FA3A30" w14:paraId="0ED38664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2BD189D3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5.</w:t>
                  </w:r>
                </w:p>
              </w:tc>
              <w:tc>
                <w:tcPr>
                  <w:tcW w:w="1250" w:type="dxa"/>
                </w:tcPr>
                <w:p w14:paraId="20A11CFA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Total amount</w:t>
                  </w:r>
                </w:p>
              </w:tc>
              <w:tc>
                <w:tcPr>
                  <w:tcW w:w="2083" w:type="dxa"/>
                </w:tcPr>
                <w:p w14:paraId="5FE15492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17107F">
                    <w:rPr>
                      <w:sz w:val="20"/>
                    </w:rPr>
                    <w:t>Total amount of all products in the order</w:t>
                  </w:r>
                </w:p>
              </w:tc>
              <w:tc>
                <w:tcPr>
                  <w:tcW w:w="2500" w:type="dxa"/>
                  <w:vAlign w:val="center"/>
                </w:tcPr>
                <w:p w14:paraId="62765641" w14:textId="77777777" w:rsidR="00DF79AA" w:rsidRPr="00F144A9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F144A9">
                    <w:rPr>
                      <w:sz w:val="20"/>
                    </w:rPr>
                    <w:t>Right alignment</w:t>
                  </w:r>
                </w:p>
                <w:p w14:paraId="70D7E70F" w14:textId="77777777" w:rsidR="00DF79AA" w:rsidRPr="00F144A9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F144A9">
                    <w:rPr>
                      <w:sz w:val="20"/>
                    </w:rPr>
                    <w:t>Vietnamese  currency</w:t>
                  </w:r>
                  <w:r>
                    <w:rPr>
                      <w:sz w:val="20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(VNĐ)</w:t>
                  </w:r>
                </w:p>
                <w:p w14:paraId="25C8166C" w14:textId="77777777" w:rsidR="00DF79AA" w:rsidRPr="00C20B2E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F144A9">
                    <w:rPr>
                      <w:sz w:val="20"/>
                    </w:rPr>
                    <w:t>Vietnamese locale</w:t>
                  </w:r>
                </w:p>
              </w:tc>
              <w:tc>
                <w:tcPr>
                  <w:tcW w:w="2000" w:type="dxa"/>
                </w:tcPr>
                <w:p w14:paraId="0810FD56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1.200.000 VNĐ</w:t>
                  </w:r>
                </w:p>
              </w:tc>
            </w:tr>
            <w:tr w:rsidR="00DF79AA" w:rsidRPr="00FA3A30" w14:paraId="3B0ECEF6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63D75C01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6.</w:t>
                  </w:r>
                </w:p>
              </w:tc>
              <w:tc>
                <w:tcPr>
                  <w:tcW w:w="1250" w:type="dxa"/>
                </w:tcPr>
                <w:p w14:paraId="57F17C9C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Transaction ID</w:t>
                  </w:r>
                </w:p>
              </w:tc>
              <w:tc>
                <w:tcPr>
                  <w:tcW w:w="2083" w:type="dxa"/>
                </w:tcPr>
                <w:p w14:paraId="66465C3D" w14:textId="77777777" w:rsidR="00DF79AA" w:rsidRPr="0017107F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Created by software</w:t>
                  </w:r>
                </w:p>
              </w:tc>
              <w:tc>
                <w:tcPr>
                  <w:tcW w:w="2500" w:type="dxa"/>
                  <w:vAlign w:val="center"/>
                </w:tcPr>
                <w:p w14:paraId="344D7BC2" w14:textId="77777777" w:rsidR="00DF79AA" w:rsidRPr="00F7529C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1B919506" w14:textId="77777777" w:rsidR="00DF79AA" w:rsidRPr="00F144A9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</w:tr>
            <w:tr w:rsidR="00DF79AA" w:rsidRPr="00FA3A30" w14:paraId="0C2B2C83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42268DA8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7.</w:t>
                  </w:r>
                </w:p>
              </w:tc>
              <w:tc>
                <w:tcPr>
                  <w:tcW w:w="1250" w:type="dxa"/>
                </w:tcPr>
                <w:p w14:paraId="5C153B26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Transaction content</w:t>
                  </w:r>
                </w:p>
              </w:tc>
              <w:tc>
                <w:tcPr>
                  <w:tcW w:w="2083" w:type="dxa"/>
                </w:tcPr>
                <w:p w14:paraId="358B07D5" w14:textId="77777777" w:rsidR="00DF79AA" w:rsidRPr="0017107F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Default or edited by customer</w:t>
                  </w:r>
                </w:p>
              </w:tc>
              <w:tc>
                <w:tcPr>
                  <w:tcW w:w="2500" w:type="dxa"/>
                  <w:vAlign w:val="center"/>
                </w:tcPr>
                <w:p w14:paraId="31B846DA" w14:textId="77777777" w:rsidR="00DF79AA" w:rsidRPr="00F7529C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0582F62F" w14:textId="77777777" w:rsidR="00DF79AA" w:rsidRPr="0017107F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</w:tr>
            <w:tr w:rsidR="00DF79AA" w:rsidRPr="00FA3A30" w14:paraId="0358E366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6F576358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8.</w:t>
                  </w:r>
                </w:p>
              </w:tc>
              <w:tc>
                <w:tcPr>
                  <w:tcW w:w="1250" w:type="dxa"/>
                </w:tcPr>
                <w:p w14:paraId="068B2B4C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Transaction date</w:t>
                  </w:r>
                </w:p>
              </w:tc>
              <w:tc>
                <w:tcPr>
                  <w:tcW w:w="2083" w:type="dxa"/>
                </w:tcPr>
                <w:p w14:paraId="2408ADB2" w14:textId="77777777" w:rsidR="00DF79AA" w:rsidRPr="0017107F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Date of transaction</w:t>
                  </w:r>
                </w:p>
              </w:tc>
              <w:tc>
                <w:tcPr>
                  <w:tcW w:w="2500" w:type="dxa"/>
                  <w:vAlign w:val="center"/>
                </w:tcPr>
                <w:p w14:paraId="7BFC4A25" w14:textId="77777777" w:rsidR="00DF79AA" w:rsidRPr="00F144A9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dd/mm/yyyy</w:t>
                  </w:r>
                </w:p>
              </w:tc>
              <w:tc>
                <w:tcPr>
                  <w:tcW w:w="2000" w:type="dxa"/>
                </w:tcPr>
                <w:p w14:paraId="18B56E65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05/10/2023</w:t>
                  </w:r>
                </w:p>
              </w:tc>
            </w:tr>
          </w:tbl>
          <w:p w14:paraId="04187735" w14:textId="77777777" w:rsidR="00DF79AA" w:rsidRPr="00F144A9" w:rsidRDefault="00DF79AA" w:rsidP="00A737B8">
            <w:pPr>
              <w:rPr>
                <w:lang w:val="en-US"/>
              </w:rPr>
            </w:pPr>
          </w:p>
          <w:p w14:paraId="39A1D3BE" w14:textId="77777777" w:rsidR="00DF79AA" w:rsidRPr="00794691" w:rsidRDefault="00DF79AA" w:rsidP="00A737B8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1044EF4D" w14:textId="77777777" w:rsidR="00DF79AA" w:rsidRPr="00536E8B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Postconditions</w:t>
            </w:r>
            <w:bookmarkStart w:id="16" w:name="_MON_1662905405"/>
            <w:bookmarkEnd w:id="16"/>
          </w:p>
          <w:p w14:paraId="18ECBCAD" w14:textId="1E108317" w:rsidR="00536E8B" w:rsidRPr="00536E8B" w:rsidRDefault="00536E8B" w:rsidP="00536E8B">
            <w:pPr>
              <w:pStyle w:val="ListParagraph"/>
              <w:spacing w:after="120"/>
              <w:ind w:left="36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5555EA">
              <w:t xml:space="preserve"> new order is created, and its information is sent via email</w:t>
            </w:r>
            <w:r>
              <w:rPr>
                <w:lang w:val="en-US"/>
              </w:rPr>
              <w:t xml:space="preserve"> </w:t>
            </w:r>
            <w:r w:rsidRPr="005555EA">
              <w:t>to the customer or nothing happens if payment is not successful</w:t>
            </w:r>
            <w:r>
              <w:rPr>
                <w:lang w:val="en-US"/>
              </w:rPr>
              <w:t>.</w:t>
            </w:r>
          </w:p>
          <w:p w14:paraId="1A072283" w14:textId="5320F53E" w:rsidR="00536E8B" w:rsidRPr="005555EA" w:rsidRDefault="00536E8B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Activity diagram</w:t>
            </w:r>
          </w:p>
          <w:p w14:paraId="28A37247" w14:textId="6365E92D" w:rsidR="00536E8B" w:rsidRPr="00536E8B" w:rsidRDefault="00536E8B" w:rsidP="00536E8B">
            <w:pPr>
              <w:pStyle w:val="ListParagraph"/>
              <w:spacing w:after="120"/>
              <w:ind w:left="360"/>
            </w:pPr>
            <w:r w:rsidRPr="00536E8B">
              <w:rPr>
                <w:noProof/>
              </w:rPr>
              <w:drawing>
                <wp:inline distT="0" distB="0" distL="0" distR="0" wp14:anchorId="1C41F011" wp14:editId="1A11B725">
                  <wp:extent cx="5035550" cy="6330574"/>
                  <wp:effectExtent l="0" t="0" r="0" b="0"/>
                  <wp:docPr id="20713050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785" cy="6354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9D1731" w14:textId="5DF72634" w:rsidR="00536E8B" w:rsidRPr="00C96837" w:rsidRDefault="00536E8B" w:rsidP="00536E8B">
            <w:pPr>
              <w:pStyle w:val="ListParagraph"/>
              <w:spacing w:after="120"/>
              <w:ind w:left="360"/>
              <w:rPr>
                <w:lang w:val="en-US"/>
              </w:rPr>
            </w:pPr>
          </w:p>
        </w:tc>
      </w:tr>
    </w:tbl>
    <w:p w14:paraId="41EC6454" w14:textId="48EACFCA" w:rsidR="00E12839" w:rsidRPr="00D9344E" w:rsidRDefault="00E12839" w:rsidP="00D9344E">
      <w:pPr>
        <w:rPr>
          <w:lang w:val="vi-VN"/>
        </w:rPr>
      </w:pPr>
    </w:p>
    <w:p w14:paraId="7AAF908B" w14:textId="05213A85" w:rsidR="00CF7B32" w:rsidRPr="00CF7B32" w:rsidRDefault="006751C4" w:rsidP="00CF7B32">
      <w:pPr>
        <w:pStyle w:val="Heading2"/>
      </w:pPr>
      <w:bookmarkStart w:id="17" w:name="_Toc91452906"/>
      <w:r>
        <w:rPr>
          <w:lang w:val="vi-VN"/>
        </w:rPr>
        <w:lastRenderedPageBreak/>
        <w:t>Use case 2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F7B32" w14:paraId="3063A342" w14:textId="77777777" w:rsidTr="006920F2">
        <w:trPr>
          <w:trHeight w:val="6020"/>
        </w:trPr>
        <w:tc>
          <w:tcPr>
            <w:tcW w:w="8630" w:type="dxa"/>
          </w:tcPr>
          <w:p w14:paraId="3C492F1D" w14:textId="77777777" w:rsidR="00CF7B32" w:rsidRPr="0085548D" w:rsidRDefault="00CF7B32" w:rsidP="00A737B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11FD0">
              <w:rPr>
                <w:b/>
                <w:bCs/>
                <w:sz w:val="32"/>
                <w:szCs w:val="32"/>
              </w:rPr>
              <w:t xml:space="preserve">Use Case </w:t>
            </w:r>
            <w:r>
              <w:rPr>
                <w:b/>
                <w:bCs/>
                <w:sz w:val="32"/>
                <w:szCs w:val="32"/>
                <w:lang w:val="en-US"/>
              </w:rPr>
              <w:t>“Pay Order”</w:t>
            </w:r>
          </w:p>
          <w:p w14:paraId="5EA146DF" w14:textId="77777777" w:rsidR="00CF7B32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6C28C2F5" w14:textId="77777777" w:rsidR="00CF7B32" w:rsidRPr="0085548D" w:rsidRDefault="00CF7B32" w:rsidP="00A737B8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t>2</w:t>
            </w:r>
          </w:p>
          <w:p w14:paraId="72CC2B0F" w14:textId="77777777" w:rsidR="00CF7B32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1D9CDA9C" w14:textId="77777777" w:rsidR="00CF7B32" w:rsidRPr="001369C4" w:rsidRDefault="00CF7B32" w:rsidP="00A737B8">
            <w:pPr>
              <w:pStyle w:val="ListParagraph"/>
              <w:rPr>
                <w:szCs w:val="24"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AIMS software</w:t>
            </w:r>
            <w:r w:rsidRPr="000125A2">
              <w:rPr>
                <w:szCs w:val="24"/>
              </w:rPr>
              <w:t xml:space="preserve"> and </w:t>
            </w:r>
            <w:r>
              <w:rPr>
                <w:szCs w:val="24"/>
                <w:lang w:val="en-US"/>
              </w:rPr>
              <w:t>Customer, Product Manager, VNPay</w:t>
            </w:r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 xml:space="preserve">Customer </w:t>
            </w:r>
            <w:r w:rsidRPr="000125A2">
              <w:rPr>
                <w:szCs w:val="24"/>
              </w:rPr>
              <w:t xml:space="preserve">wish(es) to </w:t>
            </w:r>
            <w:r>
              <w:rPr>
                <w:szCs w:val="24"/>
              </w:rPr>
              <w:t>p</w:t>
            </w:r>
            <w:r>
              <w:rPr>
                <w:szCs w:val="24"/>
                <w:lang w:val="en-US"/>
              </w:rPr>
              <w:t>ay</w:t>
            </w:r>
            <w:r>
              <w:rPr>
                <w:szCs w:val="24"/>
              </w:rPr>
              <w:t xml:space="preserve"> an order</w:t>
            </w:r>
          </w:p>
          <w:p w14:paraId="257B4566" w14:textId="77777777" w:rsidR="00CF7B32" w:rsidRPr="00A4065B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052232C6" w14:textId="77777777" w:rsidR="00CF7B32" w:rsidRPr="00166AD9" w:rsidRDefault="00CF7B32" w:rsidP="00CF7B32">
            <w:pPr>
              <w:pStyle w:val="ListParagraph"/>
              <w:numPr>
                <w:ilvl w:val="1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0C028BCE" w14:textId="77777777" w:rsidR="00CF7B32" w:rsidRPr="00166AD9" w:rsidRDefault="00CF7B32" w:rsidP="00CF7B32">
            <w:pPr>
              <w:pStyle w:val="ListParagraph"/>
              <w:numPr>
                <w:ilvl w:val="1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</w:t>
            </w:r>
            <w:r>
              <w:rPr>
                <w:b/>
                <w:bCs/>
                <w:sz w:val="28"/>
                <w:szCs w:val="28"/>
                <w:lang w:val="en-US"/>
              </w:rPr>
              <w:t>t Manager</w:t>
            </w:r>
          </w:p>
          <w:p w14:paraId="58BA2850" w14:textId="77777777" w:rsidR="00CF7B32" w:rsidRPr="001369C4" w:rsidRDefault="00CF7B32" w:rsidP="00CF7B32">
            <w:pPr>
              <w:pStyle w:val="ListParagraph"/>
              <w:numPr>
                <w:ilvl w:val="1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VNPay</w:t>
            </w:r>
          </w:p>
          <w:p w14:paraId="78A97407" w14:textId="77777777" w:rsidR="00CF7B32" w:rsidRPr="0085548D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17D5311F" w14:textId="77777777" w:rsidR="00CF7B32" w:rsidRPr="00252B98" w:rsidRDefault="00CF7B32" w:rsidP="00A737B8">
            <w:pPr>
              <w:pStyle w:val="ListParagraph"/>
              <w:spacing w:after="120"/>
              <w:ind w:left="790"/>
              <w:rPr>
                <w:b/>
                <w:bCs/>
                <w:szCs w:val="24"/>
                <w:lang w:val="en-US"/>
              </w:rPr>
            </w:pPr>
            <w:r w:rsidRPr="00252B98">
              <w:rPr>
                <w:rStyle w:val="fontstyle01"/>
                <w:rFonts w:ascii="Times New Roman" w:hAnsi="Times New Roman"/>
                <w:sz w:val="24"/>
                <w:szCs w:val="24"/>
              </w:rPr>
              <w:t>AIMS s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</w:rPr>
              <w:t>f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</w:rPr>
              <w:t>ware have calculated the payment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</w:rPr>
              <w:t>of the order and customer asked to pay the order</w:t>
            </w:r>
            <w:r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68CA4069" w14:textId="77777777" w:rsidR="00CF7B32" w:rsidRPr="00A4065B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3215E74B" w14:textId="77777777" w:rsidR="00CF7B32" w:rsidRPr="00252B98" w:rsidRDefault="00CF7B32" w:rsidP="00EC4CD3">
            <w:pPr>
              <w:pStyle w:val="ListParagraph"/>
              <w:numPr>
                <w:ilvl w:val="0"/>
                <w:numId w:val="55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 xml:space="preserve">AIMS software displays the invoice (see Table </w:t>
            </w:r>
            <w:r>
              <w:rPr>
                <w:szCs w:val="24"/>
                <w:lang w:val="en-US"/>
              </w:rPr>
              <w:t>A</w:t>
            </w:r>
            <w:r w:rsidRPr="00252B98">
              <w:rPr>
                <w:szCs w:val="24"/>
              </w:rPr>
              <w:t xml:space="preserve">) </w:t>
            </w:r>
          </w:p>
          <w:p w14:paraId="0D56F859" w14:textId="77777777" w:rsidR="00CF7B32" w:rsidRPr="00252B98" w:rsidRDefault="00CF7B32" w:rsidP="00EC4CD3">
            <w:pPr>
              <w:pStyle w:val="ListParagraph"/>
              <w:numPr>
                <w:ilvl w:val="0"/>
                <w:numId w:val="55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>Customer asks to pay the invoice</w:t>
            </w:r>
          </w:p>
          <w:p w14:paraId="5C82287A" w14:textId="77777777" w:rsidR="00CF7B32" w:rsidRPr="00252B98" w:rsidRDefault="00CF7B32" w:rsidP="00EC4CD3">
            <w:pPr>
              <w:pStyle w:val="ListParagraph"/>
              <w:numPr>
                <w:ilvl w:val="0"/>
                <w:numId w:val="55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>AIMS software redirects to VNPay with payment information</w:t>
            </w:r>
          </w:p>
          <w:p w14:paraId="0857A85D" w14:textId="77777777" w:rsidR="00CF7B32" w:rsidRPr="00252B98" w:rsidRDefault="00CF7B32" w:rsidP="00EC4CD3">
            <w:pPr>
              <w:pStyle w:val="ListParagraph"/>
              <w:numPr>
                <w:ilvl w:val="0"/>
                <w:numId w:val="55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>VNPay notifies the transaction result</w:t>
            </w:r>
          </w:p>
          <w:p w14:paraId="25E2BBAC" w14:textId="77777777" w:rsidR="00CF7B32" w:rsidRPr="0085548D" w:rsidRDefault="00CF7B32" w:rsidP="00EC4CD3">
            <w:pPr>
              <w:pStyle w:val="ListParagraph"/>
              <w:numPr>
                <w:ilvl w:val="0"/>
                <w:numId w:val="55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>AIMS software saves the payment transaction</w:t>
            </w:r>
          </w:p>
          <w:p w14:paraId="06467EB1" w14:textId="77777777" w:rsidR="00CF7B32" w:rsidRPr="00A4065B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59771189" w14:textId="77777777" w:rsidR="00CF7B32" w:rsidRPr="0045447E" w:rsidRDefault="00CF7B32" w:rsidP="00A737B8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>
              <w:rPr>
                <w:lang w:val="en-US"/>
              </w:rPr>
              <w:t>1</w:t>
            </w:r>
            <w:r>
              <w:t xml:space="preserve">-Alternative flows of events for UC </w:t>
            </w:r>
            <w:r>
              <w:rPr>
                <w:lang w:val="en-US"/>
              </w:rPr>
              <w:t>“</w:t>
            </w:r>
            <w:r>
              <w:t>Place order</w:t>
            </w:r>
            <w:r>
              <w:rPr>
                <w:lang w:val="en-US"/>
              </w:rPr>
              <w:t>”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519"/>
              <w:gridCol w:w="2440"/>
              <w:gridCol w:w="2729"/>
            </w:tblGrid>
            <w:tr w:rsidR="00CF7B32" w14:paraId="00DC974A" w14:textId="77777777" w:rsidTr="00A737B8">
              <w:tc>
                <w:tcPr>
                  <w:tcW w:w="590" w:type="dxa"/>
                  <w:shd w:val="clear" w:color="auto" w:fill="92CDDC" w:themeFill="accent5" w:themeFillTint="99"/>
                </w:tcPr>
                <w:p w14:paraId="47E88850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3EC25335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9" w:type="dxa"/>
                  <w:shd w:val="clear" w:color="auto" w:fill="92CDDC" w:themeFill="accent5" w:themeFillTint="99"/>
                </w:tcPr>
                <w:p w14:paraId="3FFEF28B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40" w:type="dxa"/>
                  <w:shd w:val="clear" w:color="auto" w:fill="92CDDC" w:themeFill="accent5" w:themeFillTint="99"/>
                </w:tcPr>
                <w:p w14:paraId="32AB939E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29" w:type="dxa"/>
                  <w:shd w:val="clear" w:color="auto" w:fill="92CDDC" w:themeFill="accent5" w:themeFillTint="99"/>
                </w:tcPr>
                <w:p w14:paraId="7B4AD50F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CF7B32" w14:paraId="4094C240" w14:textId="77777777" w:rsidTr="00A737B8">
              <w:tc>
                <w:tcPr>
                  <w:tcW w:w="590" w:type="dxa"/>
                </w:tcPr>
                <w:p w14:paraId="29A4A8A8" w14:textId="77777777" w:rsidR="00CF7B32" w:rsidRPr="00374BCE" w:rsidRDefault="00CF7B32" w:rsidP="00CF7B32">
                  <w:pPr>
                    <w:pStyle w:val="ListParagraph"/>
                    <w:numPr>
                      <w:ilvl w:val="0"/>
                      <w:numId w:val="49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CE70668" w14:textId="77777777" w:rsidR="00CF7B32" w:rsidRPr="00091463" w:rsidRDefault="00CF7B32" w:rsidP="00A737B8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</w:rPr>
                    <w:t>5</w:t>
                  </w:r>
                </w:p>
              </w:tc>
              <w:tc>
                <w:tcPr>
                  <w:tcW w:w="1519" w:type="dxa"/>
                  <w:vAlign w:val="center"/>
                </w:tcPr>
                <w:p w14:paraId="35ED8CCD" w14:textId="77777777" w:rsidR="00CF7B32" w:rsidRPr="00EA0525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EA0525">
                    <w:rPr>
                      <w:sz w:val="20"/>
                    </w:rPr>
                    <w:t>If  the  customer cancels the</w:t>
                  </w:r>
                  <w:r>
                    <w:rPr>
                      <w:sz w:val="20"/>
                      <w:lang w:val="en-US"/>
                    </w:rPr>
                    <w:t xml:space="preserve"> order or product manager rejects the order</w:t>
                  </w:r>
                </w:p>
              </w:tc>
              <w:tc>
                <w:tcPr>
                  <w:tcW w:w="2440" w:type="dxa"/>
                </w:tcPr>
                <w:p w14:paraId="753F5B77" w14:textId="77777777" w:rsidR="00CF7B32" w:rsidRPr="00374BCE" w:rsidRDefault="00CF7B32" w:rsidP="00CF7B32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The payment is refunded through VNPay</w:t>
                  </w:r>
                </w:p>
              </w:tc>
              <w:tc>
                <w:tcPr>
                  <w:tcW w:w="2729" w:type="dxa"/>
                </w:tcPr>
                <w:p w14:paraId="1AA4D53A" w14:textId="77777777" w:rsidR="00CF7B32" w:rsidRPr="00091463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1</w:t>
                  </w:r>
                </w:p>
              </w:tc>
            </w:tr>
          </w:tbl>
          <w:p w14:paraId="25ECE339" w14:textId="77777777" w:rsidR="00CF7B32" w:rsidRPr="0068090B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Input data</w:t>
            </w:r>
          </w:p>
          <w:p w14:paraId="0BD5D09C" w14:textId="77777777" w:rsidR="00CF7B32" w:rsidRPr="00511FD0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24B0AE6A" w14:textId="77777777" w:rsidR="00CF7B32" w:rsidRPr="0068090B" w:rsidRDefault="00CF7B32" w:rsidP="00A737B8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>
              <w:rPr>
                <w:lang w:val="en-US"/>
              </w:rPr>
              <w:t>A</w:t>
            </w:r>
            <w:r>
              <w:t xml:space="preserve">- </w:t>
            </w:r>
            <w:r w:rsidRPr="0068090B">
              <w:t>Output data of invoice</w:t>
            </w:r>
          </w:p>
          <w:tbl>
            <w:tblPr>
              <w:tblStyle w:val="TableGrid"/>
              <w:tblW w:w="8411" w:type="dxa"/>
              <w:tblLook w:val="04A0" w:firstRow="1" w:lastRow="0" w:firstColumn="1" w:lastColumn="0" w:noHBand="0" w:noVBand="1"/>
            </w:tblPr>
            <w:tblGrid>
              <w:gridCol w:w="576"/>
              <w:gridCol w:w="1336"/>
              <w:gridCol w:w="2064"/>
              <w:gridCol w:w="2461"/>
              <w:gridCol w:w="1974"/>
            </w:tblGrid>
            <w:tr w:rsidR="00CF7B32" w:rsidRPr="00FA3A30" w14:paraId="344AC51E" w14:textId="77777777" w:rsidTr="00A737B8">
              <w:trPr>
                <w:trHeight w:val="444"/>
              </w:trPr>
              <w:tc>
                <w:tcPr>
                  <w:tcW w:w="576" w:type="dxa"/>
                  <w:shd w:val="clear" w:color="auto" w:fill="D99594" w:themeFill="accent2" w:themeFillTint="99"/>
                  <w:vAlign w:val="center"/>
                </w:tcPr>
                <w:p w14:paraId="291FE5C3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36" w:type="dxa"/>
                  <w:shd w:val="clear" w:color="auto" w:fill="D99594" w:themeFill="accent2" w:themeFillTint="99"/>
                  <w:vAlign w:val="center"/>
                </w:tcPr>
                <w:p w14:paraId="47BE27BB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64" w:type="dxa"/>
                  <w:shd w:val="clear" w:color="auto" w:fill="D99594" w:themeFill="accent2" w:themeFillTint="99"/>
                  <w:vAlign w:val="center"/>
                </w:tcPr>
                <w:p w14:paraId="65070C1F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461" w:type="dxa"/>
                  <w:shd w:val="clear" w:color="auto" w:fill="D99594" w:themeFill="accent2" w:themeFillTint="99"/>
                  <w:vAlign w:val="center"/>
                </w:tcPr>
                <w:p w14:paraId="5A68DD46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1974" w:type="dxa"/>
                  <w:shd w:val="clear" w:color="auto" w:fill="D99594" w:themeFill="accent2" w:themeFillTint="99"/>
                  <w:vAlign w:val="center"/>
                </w:tcPr>
                <w:p w14:paraId="03FDA25F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CF7B32" w:rsidRPr="00FA3A30" w14:paraId="576A87E9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3378E8FD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408F0AA0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</w:t>
                  </w:r>
                </w:p>
              </w:tc>
              <w:tc>
                <w:tcPr>
                  <w:tcW w:w="2064" w:type="dxa"/>
                </w:tcPr>
                <w:p w14:paraId="4A97785D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 of a media product</w:t>
                  </w:r>
                </w:p>
              </w:tc>
              <w:tc>
                <w:tcPr>
                  <w:tcW w:w="2461" w:type="dxa"/>
                </w:tcPr>
                <w:p w14:paraId="2FF15244" w14:textId="77777777" w:rsidR="00CF7B32" w:rsidRPr="00ED3D13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57EDC34F" w14:textId="77777777" w:rsidR="00CF7B32" w:rsidRPr="0045447E" w:rsidRDefault="00CF7B32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DVD Phim Vượt ngục</w:t>
                  </w:r>
                </w:p>
              </w:tc>
            </w:tr>
            <w:tr w:rsidR="00CF7B32" w:rsidRPr="00FA3A30" w14:paraId="1930EF35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2CECEA29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17DFEBAE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</w:t>
                  </w:r>
                </w:p>
              </w:tc>
              <w:tc>
                <w:tcPr>
                  <w:tcW w:w="2064" w:type="dxa"/>
                </w:tcPr>
                <w:p w14:paraId="04614250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 of the corresponding media</w:t>
                  </w:r>
                </w:p>
              </w:tc>
              <w:tc>
                <w:tcPr>
                  <w:tcW w:w="2461" w:type="dxa"/>
                  <w:vAlign w:val="center"/>
                </w:tcPr>
                <w:p w14:paraId="2239B136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1A50164C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0D74257F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1974" w:type="dxa"/>
                </w:tcPr>
                <w:p w14:paraId="3BCF4258" w14:textId="77777777" w:rsidR="00CF7B32" w:rsidRPr="0045447E" w:rsidRDefault="00CF7B32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123,000</w:t>
                  </w:r>
                </w:p>
              </w:tc>
            </w:tr>
            <w:tr w:rsidR="00CF7B32" w:rsidRPr="00FA3A30" w14:paraId="77CB9C88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05557171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39ED9D78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</w:t>
                  </w:r>
                </w:p>
              </w:tc>
              <w:tc>
                <w:tcPr>
                  <w:tcW w:w="2064" w:type="dxa"/>
                </w:tcPr>
                <w:p w14:paraId="6BBEDEE1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 of the corresponding media</w:t>
                  </w:r>
                </w:p>
              </w:tc>
              <w:tc>
                <w:tcPr>
                  <w:tcW w:w="2461" w:type="dxa"/>
                  <w:vAlign w:val="center"/>
                </w:tcPr>
                <w:p w14:paraId="14795939" w14:textId="77777777" w:rsidR="00CF7B32" w:rsidRPr="00C20B2E" w:rsidRDefault="00CF7B32" w:rsidP="00A737B8">
                  <w:pPr>
                    <w:jc w:val="left"/>
                    <w:rPr>
                      <w:sz w:val="20"/>
                    </w:rPr>
                  </w:pPr>
                  <w:r w:rsidRPr="00C20B2E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Pr="00C20B2E">
                    <w:rPr>
                      <w:sz w:val="20"/>
                    </w:rPr>
                    <w:t>Positive integer</w:t>
                  </w:r>
                </w:p>
                <w:p w14:paraId="0E60A060" w14:textId="77777777" w:rsidR="00CF7B32" w:rsidRPr="00C20B2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C20B2E">
                    <w:rPr>
                      <w:sz w:val="20"/>
                    </w:rPr>
                    <w:t>Right alignmen</w:t>
                  </w:r>
                </w:p>
              </w:tc>
              <w:tc>
                <w:tcPr>
                  <w:tcW w:w="1974" w:type="dxa"/>
                </w:tcPr>
                <w:p w14:paraId="2BF52CFC" w14:textId="77777777" w:rsidR="00CF7B32" w:rsidRPr="0045447E" w:rsidRDefault="00CF7B32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</w:t>
                  </w:r>
                </w:p>
              </w:tc>
            </w:tr>
            <w:tr w:rsidR="00CF7B32" w:rsidRPr="00FA3A30" w14:paraId="5E2A7731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5940F734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2C587204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Amount</w:t>
                  </w:r>
                </w:p>
              </w:tc>
              <w:tc>
                <w:tcPr>
                  <w:tcW w:w="2064" w:type="dxa"/>
                </w:tcPr>
                <w:p w14:paraId="581ABB0C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Total money of the corresponding</w:t>
                  </w:r>
                </w:p>
              </w:tc>
              <w:tc>
                <w:tcPr>
                  <w:tcW w:w="2461" w:type="dxa"/>
                  <w:vAlign w:val="center"/>
                </w:tcPr>
                <w:p w14:paraId="1486B306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0E8EA3BB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112BF967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1974" w:type="dxa"/>
                </w:tcPr>
                <w:p w14:paraId="5F0BAE4C" w14:textId="77777777" w:rsidR="00CF7B32" w:rsidRPr="0045447E" w:rsidRDefault="00CF7B32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246,000</w:t>
                  </w:r>
                </w:p>
              </w:tc>
            </w:tr>
            <w:tr w:rsidR="00CF7B32" w:rsidRPr="00FA3A30" w14:paraId="0583EBAD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1E2B8DFC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07F2C7B4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Subtotal before VAT</w:t>
                  </w:r>
                </w:p>
              </w:tc>
              <w:tc>
                <w:tcPr>
                  <w:tcW w:w="2064" w:type="dxa"/>
                </w:tcPr>
                <w:p w14:paraId="07E3FEFD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Total price of products in the cart before VAT</w:t>
                  </w:r>
                </w:p>
              </w:tc>
              <w:tc>
                <w:tcPr>
                  <w:tcW w:w="2461" w:type="dxa"/>
                  <w:vMerge w:val="restart"/>
                  <w:vAlign w:val="center"/>
                </w:tcPr>
                <w:p w14:paraId="50B9E509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Pr="0068090B">
                    <w:rPr>
                      <w:sz w:val="20"/>
                    </w:rPr>
                    <w:t>Comma for thousands</w:t>
                  </w:r>
                </w:p>
                <w:p w14:paraId="06945BCC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Separator</w:t>
                  </w:r>
                </w:p>
                <w:p w14:paraId="04924634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Pr="0068090B">
                    <w:rPr>
                      <w:sz w:val="20"/>
                    </w:rPr>
                    <w:t>Positive integer</w:t>
                  </w:r>
                </w:p>
                <w:p w14:paraId="7A9BE8FE" w14:textId="77777777" w:rsidR="00CF7B32" w:rsidRPr="00C20B2E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68090B">
                    <w:rPr>
                      <w:sz w:val="20"/>
                    </w:rPr>
                    <w:t>-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68090B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1974" w:type="dxa"/>
                </w:tcPr>
                <w:p w14:paraId="4A4649A4" w14:textId="77777777" w:rsidR="00CF7B32" w:rsidRPr="0068090B" w:rsidRDefault="00CF7B32" w:rsidP="00A737B8">
                  <w:pPr>
                    <w:jc w:val="righ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2,106,000</w:t>
                  </w:r>
                </w:p>
              </w:tc>
            </w:tr>
            <w:tr w:rsidR="00CF7B32" w:rsidRPr="00FA3A30" w14:paraId="5AF816CB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30F5102F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447AA7BA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Subtotal</w:t>
                  </w:r>
                </w:p>
              </w:tc>
              <w:tc>
                <w:tcPr>
                  <w:tcW w:w="2064" w:type="dxa"/>
                </w:tcPr>
                <w:p w14:paraId="30815D71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Total price of products in the cart with VAT</w:t>
                  </w:r>
                </w:p>
              </w:tc>
              <w:tc>
                <w:tcPr>
                  <w:tcW w:w="2461" w:type="dxa"/>
                  <w:vMerge/>
                  <w:vAlign w:val="center"/>
                </w:tcPr>
                <w:p w14:paraId="6DEA8DD7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74" w:type="dxa"/>
                </w:tcPr>
                <w:p w14:paraId="5A50707B" w14:textId="77777777" w:rsidR="00CF7B32" w:rsidRPr="0068090B" w:rsidRDefault="00CF7B32" w:rsidP="00A737B8">
                  <w:pPr>
                    <w:jc w:val="righ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2,316,600</w:t>
                  </w:r>
                </w:p>
              </w:tc>
            </w:tr>
            <w:tr w:rsidR="00CF7B32" w:rsidRPr="00FA3A30" w14:paraId="2DA0BBF0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7A8F4A1A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661AB7E9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064" w:type="dxa"/>
                </w:tcPr>
                <w:p w14:paraId="2A0E5836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461" w:type="dxa"/>
                  <w:vMerge/>
                  <w:vAlign w:val="center"/>
                </w:tcPr>
                <w:p w14:paraId="035ADF0C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74" w:type="dxa"/>
                </w:tcPr>
                <w:p w14:paraId="502B7127" w14:textId="77777777" w:rsidR="00CF7B32" w:rsidRPr="0068090B" w:rsidRDefault="00CF7B32" w:rsidP="00A737B8">
                  <w:pPr>
                    <w:jc w:val="righ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30,000</w:t>
                  </w:r>
                </w:p>
              </w:tc>
            </w:tr>
            <w:tr w:rsidR="00CF7B32" w:rsidRPr="00FA3A30" w14:paraId="596E891B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0A56A6B4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394609ED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Total</w:t>
                  </w:r>
                </w:p>
              </w:tc>
              <w:tc>
                <w:tcPr>
                  <w:tcW w:w="2064" w:type="dxa"/>
                </w:tcPr>
                <w:p w14:paraId="4EF7AE53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Sum of subtotal and shipping fees</w:t>
                  </w:r>
                </w:p>
              </w:tc>
              <w:tc>
                <w:tcPr>
                  <w:tcW w:w="2461" w:type="dxa"/>
                  <w:vMerge/>
                  <w:vAlign w:val="center"/>
                </w:tcPr>
                <w:p w14:paraId="0EE78F35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74" w:type="dxa"/>
                </w:tcPr>
                <w:p w14:paraId="646D8AB1" w14:textId="77777777" w:rsidR="00CF7B32" w:rsidRPr="0058437F" w:rsidRDefault="00CF7B32" w:rsidP="00A737B8">
                  <w:pPr>
                    <w:jc w:val="righ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2,346,600</w:t>
                  </w:r>
                </w:p>
              </w:tc>
            </w:tr>
            <w:tr w:rsidR="00CF7B32" w:rsidRPr="00FA3A30" w14:paraId="50CD7D11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008EC4BA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001DC6FA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Currency</w:t>
                  </w:r>
                </w:p>
              </w:tc>
              <w:tc>
                <w:tcPr>
                  <w:tcW w:w="2064" w:type="dxa"/>
                </w:tcPr>
                <w:p w14:paraId="1167092A" w14:textId="77777777" w:rsidR="00CF7B32" w:rsidRPr="00ED3D13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1011A4">
                    <w:rPr>
                      <w:sz w:val="20"/>
                    </w:rPr>
                    <w:t>Currency</w:t>
                  </w:r>
                  <w:r>
                    <w:rPr>
                      <w:sz w:val="20"/>
                      <w:lang w:val="en-US"/>
                    </w:rPr>
                    <w:t xml:space="preserve"> of money</w:t>
                  </w:r>
                </w:p>
              </w:tc>
              <w:tc>
                <w:tcPr>
                  <w:tcW w:w="2461" w:type="dxa"/>
                  <w:vAlign w:val="center"/>
                </w:tcPr>
                <w:p w14:paraId="38D752E8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379456AA" w14:textId="77777777" w:rsidR="00CF7B32" w:rsidRPr="0058437F" w:rsidRDefault="00CF7B32" w:rsidP="00A737B8">
                  <w:pPr>
                    <w:jc w:val="lef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VND</w:t>
                  </w:r>
                </w:p>
              </w:tc>
            </w:tr>
            <w:tr w:rsidR="00CF7B32" w:rsidRPr="00FA3A30" w14:paraId="6DC63611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7643CFB0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22837CF7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Name</w:t>
                  </w:r>
                </w:p>
              </w:tc>
              <w:tc>
                <w:tcPr>
                  <w:tcW w:w="2064" w:type="dxa"/>
                </w:tcPr>
                <w:p w14:paraId="295DC41B" w14:textId="77777777" w:rsidR="00CF7B32" w:rsidRPr="00ED3D13" w:rsidRDefault="00CF7B32" w:rsidP="00A737B8">
                  <w:pPr>
                    <w:jc w:val="left"/>
                    <w:rPr>
                      <w:sz w:val="20"/>
                    </w:rPr>
                  </w:pPr>
                  <w:r w:rsidRPr="00ED3D13">
                    <w:rPr>
                      <w:sz w:val="20"/>
                    </w:rPr>
                    <w:t>Customer’s name</w:t>
                  </w:r>
                </w:p>
              </w:tc>
              <w:tc>
                <w:tcPr>
                  <w:tcW w:w="2461" w:type="dxa"/>
                  <w:vAlign w:val="center"/>
                </w:tcPr>
                <w:p w14:paraId="0D391861" w14:textId="77777777" w:rsidR="00CF7B32" w:rsidRPr="00ED3D13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English letters</w:t>
                  </w:r>
                </w:p>
              </w:tc>
              <w:tc>
                <w:tcPr>
                  <w:tcW w:w="1974" w:type="dxa"/>
                </w:tcPr>
                <w:p w14:paraId="6268E92C" w14:textId="77777777" w:rsidR="00CF7B32" w:rsidRPr="0058437F" w:rsidRDefault="00CF7B32" w:rsidP="00A737B8">
                  <w:pPr>
                    <w:jc w:val="lef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Do Minh Hieu</w:t>
                  </w:r>
                </w:p>
              </w:tc>
            </w:tr>
            <w:tr w:rsidR="00CF7B32" w:rsidRPr="00FA3A30" w14:paraId="59C38AA1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68151865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0C55BC07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2064" w:type="dxa"/>
                </w:tcPr>
                <w:p w14:paraId="501B0A25" w14:textId="77777777" w:rsidR="00CF7B32" w:rsidRPr="00ED3D13" w:rsidRDefault="00CF7B32" w:rsidP="00A737B8">
                  <w:pPr>
                    <w:jc w:val="left"/>
                    <w:rPr>
                      <w:sz w:val="20"/>
                    </w:rPr>
                  </w:pPr>
                  <w:r w:rsidRPr="00ED3D13">
                    <w:rPr>
                      <w:sz w:val="20"/>
                    </w:rPr>
                    <w:t>Customer’s phone number</w:t>
                  </w:r>
                </w:p>
              </w:tc>
              <w:tc>
                <w:tcPr>
                  <w:tcW w:w="2461" w:type="dxa"/>
                  <w:vAlign w:val="center"/>
                </w:tcPr>
                <w:p w14:paraId="386110B9" w14:textId="77777777" w:rsidR="00CF7B32" w:rsidRPr="00ED3D13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10 digits</w:t>
                  </w:r>
                </w:p>
              </w:tc>
              <w:tc>
                <w:tcPr>
                  <w:tcW w:w="1974" w:type="dxa"/>
                </w:tcPr>
                <w:p w14:paraId="7ECB5688" w14:textId="77777777" w:rsidR="00CF7B32" w:rsidRPr="0058437F" w:rsidRDefault="00CF7B32" w:rsidP="00A737B8">
                  <w:pPr>
                    <w:jc w:val="lef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0987654321</w:t>
                  </w:r>
                </w:p>
              </w:tc>
            </w:tr>
            <w:tr w:rsidR="00CF7B32" w:rsidRPr="00FA3A30" w14:paraId="475C7623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3DAA19A1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41A618D8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2064" w:type="dxa"/>
                </w:tcPr>
                <w:p w14:paraId="1C13EAC4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Choose from a list</w:t>
                  </w:r>
                </w:p>
              </w:tc>
              <w:tc>
                <w:tcPr>
                  <w:tcW w:w="2461" w:type="dxa"/>
                  <w:vAlign w:val="center"/>
                </w:tcPr>
                <w:p w14:paraId="432221F1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0F7CF1FF" w14:textId="77777777" w:rsidR="00CF7B32" w:rsidRPr="0058437F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58437F">
                    <w:rPr>
                      <w:sz w:val="20"/>
                      <w:lang w:val="en-US"/>
                    </w:rPr>
                    <w:t>Hanoi</w:t>
                  </w:r>
                </w:p>
              </w:tc>
            </w:tr>
            <w:tr w:rsidR="00CF7B32" w:rsidRPr="00FA3A30" w14:paraId="70EBE1F5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412D06E3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776E1B10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2064" w:type="dxa"/>
                </w:tcPr>
                <w:p w14:paraId="56112488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ED3D13">
                    <w:rPr>
                      <w:sz w:val="20"/>
                    </w:rPr>
                    <w:t>Customer’s address</w:t>
                  </w:r>
                </w:p>
              </w:tc>
              <w:tc>
                <w:tcPr>
                  <w:tcW w:w="2461" w:type="dxa"/>
                  <w:vAlign w:val="center"/>
                </w:tcPr>
                <w:p w14:paraId="6AB348A6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7AF700F0" w14:textId="77777777" w:rsidR="00CF7B32" w:rsidRPr="0058437F" w:rsidRDefault="00CF7B32" w:rsidP="00A737B8">
                  <w:pPr>
                    <w:jc w:val="lef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12, 34 Alley of Tran Thai Tong street, Cau Giay district</w:t>
                  </w:r>
                </w:p>
              </w:tc>
            </w:tr>
            <w:tr w:rsidR="00CF7B32" w:rsidRPr="00FA3A30" w14:paraId="70ABDF1C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24486E10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09B3319C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2064" w:type="dxa"/>
                </w:tcPr>
                <w:p w14:paraId="3A82E053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ED3D13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2461" w:type="dxa"/>
                  <w:vAlign w:val="center"/>
                </w:tcPr>
                <w:p w14:paraId="49E4A1E6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6323D4E9" w14:textId="77777777" w:rsidR="00CF7B32" w:rsidRPr="005E1C64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Hide information</w:t>
                  </w:r>
                </w:p>
              </w:tc>
            </w:tr>
          </w:tbl>
          <w:p w14:paraId="0C9B27AA" w14:textId="77777777" w:rsidR="00CF7B32" w:rsidRPr="00794691" w:rsidRDefault="00CF7B32" w:rsidP="00A737B8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0609CEEC" w14:textId="77777777" w:rsidR="00CF7B32" w:rsidRPr="006920F2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  <w:p w14:paraId="7A9573DF" w14:textId="77777777" w:rsidR="006920F2" w:rsidRDefault="006920F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Activity diagram </w:t>
            </w:r>
          </w:p>
          <w:p w14:paraId="583ABE4A" w14:textId="7884AAEE" w:rsidR="006920F2" w:rsidRPr="006920F2" w:rsidRDefault="006920F2" w:rsidP="006920F2">
            <w:pPr>
              <w:spacing w:after="120"/>
              <w:rPr>
                <w:b/>
                <w:bCs/>
              </w:rPr>
            </w:pPr>
            <w:r w:rsidRPr="006920F2">
              <w:rPr>
                <w:b/>
                <w:bCs/>
                <w:noProof/>
              </w:rPr>
              <w:lastRenderedPageBreak/>
              <w:drawing>
                <wp:inline distT="0" distB="0" distL="0" distR="0" wp14:anchorId="6A22E868" wp14:editId="6F04D08B">
                  <wp:extent cx="5266627" cy="3378200"/>
                  <wp:effectExtent l="0" t="0" r="0" b="0"/>
                  <wp:docPr id="11666458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868" cy="3379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D6D37" w14:textId="12BD41BC" w:rsidR="006920F2" w:rsidRPr="006920F2" w:rsidRDefault="006920F2" w:rsidP="006920F2">
            <w:pPr>
              <w:spacing w:after="120"/>
              <w:rPr>
                <w:b/>
                <w:bCs/>
                <w:lang w:val="en-US"/>
              </w:rPr>
            </w:pPr>
          </w:p>
        </w:tc>
      </w:tr>
    </w:tbl>
    <w:p w14:paraId="797AF15E" w14:textId="3AB27146" w:rsidR="00CF7B32" w:rsidRPr="00CF7B32" w:rsidRDefault="00CF7B32" w:rsidP="00CF7B32"/>
    <w:p w14:paraId="50221DDF" w14:textId="0D9F7BB2" w:rsidR="00CF7B32" w:rsidRPr="00CF7B32" w:rsidRDefault="00CF7B32" w:rsidP="00CF7B32">
      <w:pPr>
        <w:pStyle w:val="Heading2"/>
      </w:pPr>
      <w:r>
        <w:t>Use case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63FA" w14:paraId="0F3F4C25" w14:textId="77777777" w:rsidTr="001C7902">
        <w:trPr>
          <w:trHeight w:val="3680"/>
        </w:trPr>
        <w:tc>
          <w:tcPr>
            <w:tcW w:w="8630" w:type="dxa"/>
          </w:tcPr>
          <w:p w14:paraId="331ABE5C" w14:textId="77777777" w:rsidR="00FF63FA" w:rsidRPr="0085548D" w:rsidRDefault="00FF63FA" w:rsidP="001C790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11FD0">
              <w:rPr>
                <w:b/>
                <w:bCs/>
                <w:sz w:val="32"/>
                <w:szCs w:val="32"/>
              </w:rPr>
              <w:t xml:space="preserve">Use Case </w:t>
            </w:r>
            <w:r>
              <w:rPr>
                <w:b/>
                <w:bCs/>
                <w:sz w:val="32"/>
                <w:szCs w:val="32"/>
                <w:lang w:val="en-US"/>
              </w:rPr>
              <w:t>“Place Rush Order”</w:t>
            </w:r>
          </w:p>
          <w:p w14:paraId="24058DD7" w14:textId="77777777" w:rsidR="00FF63FA" w:rsidRDefault="00FF63FA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041F3059" w14:textId="77777777" w:rsidR="00FF63FA" w:rsidRPr="0085548D" w:rsidRDefault="00FF63FA" w:rsidP="001C790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t>3</w:t>
            </w:r>
          </w:p>
          <w:p w14:paraId="3B8E857F" w14:textId="77777777" w:rsidR="00FF63FA" w:rsidRDefault="00FF63FA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65A437B2" w14:textId="77777777" w:rsidR="00FF63FA" w:rsidRPr="001369C4" w:rsidRDefault="00FF63FA" w:rsidP="001C7902">
            <w:pPr>
              <w:pStyle w:val="ListParagraph"/>
              <w:rPr>
                <w:szCs w:val="24"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Customer</w:t>
            </w:r>
            <w:r w:rsidRPr="000125A2">
              <w:rPr>
                <w:szCs w:val="24"/>
              </w:rPr>
              <w:t xml:space="preserve"> and </w:t>
            </w:r>
            <w:r>
              <w:rPr>
                <w:szCs w:val="24"/>
                <w:lang w:val="en-US"/>
              </w:rPr>
              <w:t>AIMS software</w:t>
            </w:r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 xml:space="preserve">Customer </w:t>
            </w:r>
            <w:r w:rsidRPr="000125A2">
              <w:rPr>
                <w:szCs w:val="24"/>
              </w:rPr>
              <w:t xml:space="preserve">wish(es) to </w:t>
            </w:r>
            <w:r>
              <w:rPr>
                <w:szCs w:val="24"/>
              </w:rPr>
              <w:t>place an</w:t>
            </w:r>
            <w:r>
              <w:rPr>
                <w:szCs w:val="24"/>
                <w:lang w:val="en-US"/>
              </w:rPr>
              <w:t xml:space="preserve"> rush</w:t>
            </w:r>
            <w:r>
              <w:rPr>
                <w:szCs w:val="24"/>
              </w:rPr>
              <w:t xml:space="preserve"> order</w:t>
            </w:r>
          </w:p>
          <w:p w14:paraId="67F98A58" w14:textId="77777777" w:rsidR="00FF63FA" w:rsidRPr="00A4065B" w:rsidRDefault="00FF63FA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B3D3446" w14:textId="77777777" w:rsidR="00FF63FA" w:rsidRPr="001369C4" w:rsidRDefault="00FF63FA" w:rsidP="00FF63FA">
            <w:pPr>
              <w:pStyle w:val="ListParagraph"/>
              <w:numPr>
                <w:ilvl w:val="1"/>
                <w:numId w:val="56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260B4742" w14:textId="77777777" w:rsidR="00FF63FA" w:rsidRPr="0085548D" w:rsidRDefault="00FF63FA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19B98320" w14:textId="77777777" w:rsidR="00FF63FA" w:rsidRPr="009E63A5" w:rsidRDefault="00FF63FA" w:rsidP="001C7902">
            <w:pPr>
              <w:pStyle w:val="ListParagraph"/>
              <w:spacing w:after="120"/>
              <w:ind w:left="360" w:firstLine="430"/>
              <w:rPr>
                <w:b/>
                <w:bCs/>
                <w:szCs w:val="24"/>
                <w:lang w:val="en-US"/>
              </w:rPr>
            </w:pPr>
            <w:r w:rsidRPr="009E63A5">
              <w:rPr>
                <w:rStyle w:val="fontstyle01"/>
                <w:rFonts w:ascii="Times New Roman" w:hAnsi="Times New Roman"/>
                <w:sz w:val="24"/>
                <w:szCs w:val="24"/>
              </w:rPr>
              <w:t>There is at least one item in the cart.</w:t>
            </w:r>
            <w:r w:rsidRPr="009E63A5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E63A5">
              <w:rPr>
                <w:rStyle w:val="fontstyle01"/>
                <w:rFonts w:ascii="Times New Roman" w:hAnsi="Times New Roman"/>
                <w:sz w:val="24"/>
                <w:szCs w:val="24"/>
              </w:rPr>
              <w:t>C</w:t>
            </w:r>
            <w:r w:rsidRPr="009E63A5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9E63A5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stomer </w:t>
            </w:r>
            <w:r w:rsidRPr="009E63A5">
              <w:rPr>
                <w:szCs w:val="24"/>
              </w:rPr>
              <w:t xml:space="preserve">selects rush order delivery </w:t>
            </w:r>
            <w:r w:rsidRPr="009E63A5">
              <w:rPr>
                <w:szCs w:val="24"/>
                <w:lang w:val="en-US"/>
              </w:rPr>
              <w:t>method.</w:t>
            </w:r>
          </w:p>
          <w:p w14:paraId="7CE8156C" w14:textId="77777777" w:rsidR="00FF63FA" w:rsidRPr="00A4065B" w:rsidRDefault="00FF63FA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6E8AD647" w14:textId="77777777" w:rsidR="00FF63FA" w:rsidRPr="000E06CA" w:rsidRDefault="00FF63FA" w:rsidP="00FF63FA">
            <w:pPr>
              <w:pStyle w:val="ListParagraph"/>
              <w:numPr>
                <w:ilvl w:val="0"/>
                <w:numId w:val="57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checks</w:t>
            </w:r>
            <w:r>
              <w:rPr>
                <w:szCs w:val="24"/>
                <w:lang w:val="en-US"/>
              </w:rPr>
              <w:t xml:space="preserve"> if</w:t>
            </w:r>
            <w:r w:rsidRPr="000E06CA">
              <w:rPr>
                <w:szCs w:val="24"/>
              </w:rPr>
              <w:t xml:space="preserve"> </w:t>
            </w:r>
            <w:r w:rsidRPr="009E6907">
              <w:rPr>
                <w:szCs w:val="24"/>
              </w:rPr>
              <w:t xml:space="preserve">the delivery address supports </w:t>
            </w:r>
            <w:r>
              <w:rPr>
                <w:szCs w:val="24"/>
                <w:lang w:val="en-US"/>
              </w:rPr>
              <w:t xml:space="preserve">rush delivery </w:t>
            </w:r>
            <w:r w:rsidRPr="009E6907">
              <w:rPr>
                <w:szCs w:val="24"/>
              </w:rPr>
              <w:t>and if any products are eligible</w:t>
            </w:r>
          </w:p>
          <w:p w14:paraId="5F4B6058" w14:textId="77777777" w:rsidR="00FF63FA" w:rsidRPr="000E06CA" w:rsidRDefault="00FF63FA" w:rsidP="00FF63FA">
            <w:pPr>
              <w:pStyle w:val="ListParagraph"/>
              <w:numPr>
                <w:ilvl w:val="0"/>
                <w:numId w:val="57"/>
              </w:numPr>
              <w:spacing w:after="120"/>
              <w:ind w:left="1240" w:hanging="450"/>
              <w:rPr>
                <w:szCs w:val="24"/>
              </w:rPr>
            </w:pPr>
            <w:r w:rsidRPr="009E6907">
              <w:rPr>
                <w:szCs w:val="24"/>
              </w:rPr>
              <w:t>AIMS software</w:t>
            </w:r>
            <w:r>
              <w:rPr>
                <w:szCs w:val="24"/>
                <w:lang w:val="en-US"/>
              </w:rPr>
              <w:t xml:space="preserve"> displays</w:t>
            </w:r>
            <w:r w:rsidRPr="009E6907">
              <w:rPr>
                <w:szCs w:val="24"/>
              </w:rPr>
              <w:t xml:space="preserve"> additional rush order delivery </w:t>
            </w:r>
            <w:r>
              <w:rPr>
                <w:szCs w:val="24"/>
                <w:lang w:val="en-US"/>
              </w:rPr>
              <w:t>(see Table A)</w:t>
            </w:r>
          </w:p>
          <w:p w14:paraId="69BC083A" w14:textId="77777777" w:rsidR="00FF63FA" w:rsidRPr="009E6907" w:rsidRDefault="00FF63FA" w:rsidP="00FF63FA">
            <w:pPr>
              <w:pStyle w:val="ListParagraph"/>
              <w:numPr>
                <w:ilvl w:val="0"/>
                <w:numId w:val="57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</w:rPr>
              <w:lastRenderedPageBreak/>
              <w:t>Customer enters and submits</w:t>
            </w:r>
            <w:r>
              <w:rPr>
                <w:szCs w:val="24"/>
                <w:lang w:val="en-US"/>
              </w:rPr>
              <w:t xml:space="preserve"> additional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information</w:t>
            </w:r>
          </w:p>
          <w:p w14:paraId="6D94875D" w14:textId="77777777" w:rsidR="00FF63FA" w:rsidRPr="000E06CA" w:rsidRDefault="00FF63FA" w:rsidP="00FF63FA">
            <w:pPr>
              <w:pStyle w:val="ListParagraph"/>
              <w:numPr>
                <w:ilvl w:val="0"/>
                <w:numId w:val="57"/>
              </w:numPr>
              <w:spacing w:after="120"/>
              <w:ind w:left="1240" w:hanging="450"/>
              <w:rPr>
                <w:szCs w:val="24"/>
              </w:rPr>
            </w:pPr>
            <w:r w:rsidRPr="009E6907">
              <w:rPr>
                <w:szCs w:val="24"/>
              </w:rPr>
              <w:t>AIMS</w:t>
            </w:r>
            <w:r>
              <w:rPr>
                <w:szCs w:val="24"/>
                <w:lang w:val="en-US"/>
              </w:rPr>
              <w:t xml:space="preserve"> software</w:t>
            </w:r>
            <w:r w:rsidRPr="009E6907">
              <w:rPr>
                <w:szCs w:val="24"/>
              </w:rPr>
              <w:t xml:space="preserve"> updates formula for calculate </w:t>
            </w:r>
            <w:r>
              <w:rPr>
                <w:szCs w:val="24"/>
                <w:lang w:val="en-US"/>
              </w:rPr>
              <w:t>delivery</w:t>
            </w:r>
            <w:r w:rsidRPr="009E6907">
              <w:rPr>
                <w:szCs w:val="24"/>
              </w:rPr>
              <w:t xml:space="preserve"> fees</w:t>
            </w:r>
          </w:p>
          <w:p w14:paraId="7619E302" w14:textId="77777777" w:rsidR="00FF63FA" w:rsidRPr="00A4065B" w:rsidRDefault="00FF63FA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5A26B70A" w14:textId="77777777" w:rsidR="00FF63FA" w:rsidRPr="0045447E" w:rsidRDefault="00FF63FA" w:rsidP="001C790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>
              <w:rPr>
                <w:lang w:val="en-US"/>
              </w:rPr>
              <w:t>1</w:t>
            </w:r>
            <w:r>
              <w:t xml:space="preserve">-Alternative flows of events for UC </w:t>
            </w:r>
            <w:r>
              <w:rPr>
                <w:lang w:val="en-US"/>
              </w:rPr>
              <w:t>“</w:t>
            </w:r>
            <w:r>
              <w:t>Place order</w:t>
            </w:r>
            <w:r>
              <w:rPr>
                <w:lang w:val="en-US"/>
              </w:rPr>
              <w:t>”</w:t>
            </w:r>
          </w:p>
          <w:tbl>
            <w:tblPr>
              <w:tblStyle w:val="TableGrid"/>
              <w:tblW w:w="8345" w:type="dxa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2219"/>
              <w:gridCol w:w="2610"/>
              <w:gridCol w:w="1800"/>
            </w:tblGrid>
            <w:tr w:rsidR="00FF63FA" w14:paraId="702F1CB7" w14:textId="77777777" w:rsidTr="001C7902">
              <w:tc>
                <w:tcPr>
                  <w:tcW w:w="590" w:type="dxa"/>
                  <w:shd w:val="clear" w:color="auto" w:fill="92CDDC" w:themeFill="accent5" w:themeFillTint="99"/>
                </w:tcPr>
                <w:p w14:paraId="1A48E974" w14:textId="77777777" w:rsidR="00FF63FA" w:rsidRPr="00374BCE" w:rsidRDefault="00FF63FA" w:rsidP="001C790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7A30D36A" w14:textId="77777777" w:rsidR="00FF63FA" w:rsidRPr="00374BCE" w:rsidRDefault="00FF63FA" w:rsidP="001C790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2219" w:type="dxa"/>
                  <w:shd w:val="clear" w:color="auto" w:fill="92CDDC" w:themeFill="accent5" w:themeFillTint="99"/>
                </w:tcPr>
                <w:p w14:paraId="3E2B8644" w14:textId="77777777" w:rsidR="00FF63FA" w:rsidRPr="00374BCE" w:rsidRDefault="00FF63FA" w:rsidP="001C790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610" w:type="dxa"/>
                  <w:shd w:val="clear" w:color="auto" w:fill="92CDDC" w:themeFill="accent5" w:themeFillTint="99"/>
                </w:tcPr>
                <w:p w14:paraId="26CAA2D1" w14:textId="77777777" w:rsidR="00FF63FA" w:rsidRPr="00374BCE" w:rsidRDefault="00FF63FA" w:rsidP="001C790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1800" w:type="dxa"/>
                  <w:shd w:val="clear" w:color="auto" w:fill="92CDDC" w:themeFill="accent5" w:themeFillTint="99"/>
                </w:tcPr>
                <w:p w14:paraId="46D4E3AC" w14:textId="77777777" w:rsidR="00FF63FA" w:rsidRPr="00374BCE" w:rsidRDefault="00FF63FA" w:rsidP="001C790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FF63FA" w14:paraId="50967936" w14:textId="77777777" w:rsidTr="001C7902">
              <w:tc>
                <w:tcPr>
                  <w:tcW w:w="590" w:type="dxa"/>
                </w:tcPr>
                <w:p w14:paraId="5A6D9383" w14:textId="77777777" w:rsidR="00FF63FA" w:rsidRPr="00374BCE" w:rsidRDefault="00FF63FA" w:rsidP="00220D07">
                  <w:pPr>
                    <w:pStyle w:val="ListParagraph"/>
                    <w:numPr>
                      <w:ilvl w:val="0"/>
                      <w:numId w:val="58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8C0EC52" w14:textId="77777777" w:rsidR="00FF63FA" w:rsidRPr="00091463" w:rsidRDefault="00FF63FA" w:rsidP="001C790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2219" w:type="dxa"/>
                  <w:vAlign w:val="center"/>
                </w:tcPr>
                <w:p w14:paraId="5C36D68F" w14:textId="77777777" w:rsidR="00FF63FA" w:rsidRPr="00374BCE" w:rsidRDefault="00FF63FA" w:rsidP="001C7902">
                  <w:pPr>
                    <w:jc w:val="left"/>
                    <w:rPr>
                      <w:sz w:val="20"/>
                    </w:rPr>
                  </w:pPr>
                  <w:r w:rsidRPr="00C27896">
                    <w:rPr>
                      <w:sz w:val="20"/>
                      <w:lang w:val="en-US"/>
                    </w:rPr>
                    <w:t>If no products are eligible or the delivery address doesn't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C27896">
                    <w:rPr>
                      <w:sz w:val="20"/>
                      <w:lang w:val="en-US"/>
                    </w:rPr>
                    <w:t>support rush order delivery</w:t>
                  </w:r>
                </w:p>
              </w:tc>
              <w:tc>
                <w:tcPr>
                  <w:tcW w:w="2610" w:type="dxa"/>
                </w:tcPr>
                <w:p w14:paraId="3ED224CF" w14:textId="77777777" w:rsidR="00FF63FA" w:rsidRPr="00374BCE" w:rsidRDefault="00FF63FA" w:rsidP="00FF63FA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AIMS </w:t>
                  </w:r>
                  <w:r w:rsidRPr="00091463">
                    <w:rPr>
                      <w:sz w:val="20"/>
                    </w:rPr>
                    <w:t xml:space="preserve">software </w:t>
                  </w:r>
                  <w:r w:rsidRPr="00C27896">
                    <w:rPr>
                      <w:sz w:val="20"/>
                    </w:rPr>
                    <w:t>prompts the customer to update the delivery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C27896">
                    <w:rPr>
                      <w:sz w:val="20"/>
                    </w:rPr>
                    <w:t>information or delivery method</w:t>
                  </w:r>
                </w:p>
              </w:tc>
              <w:tc>
                <w:tcPr>
                  <w:tcW w:w="1800" w:type="dxa"/>
                </w:tcPr>
                <w:p w14:paraId="1EDAF284" w14:textId="77777777" w:rsidR="00FF63FA" w:rsidRPr="00C27896" w:rsidRDefault="00FF63FA" w:rsidP="001C7902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  <w:tr w:rsidR="00FF63FA" w14:paraId="047878EB" w14:textId="77777777" w:rsidTr="001C7902">
              <w:tc>
                <w:tcPr>
                  <w:tcW w:w="590" w:type="dxa"/>
                </w:tcPr>
                <w:p w14:paraId="37B4DC7E" w14:textId="77777777" w:rsidR="00FF63FA" w:rsidRPr="00374BCE" w:rsidRDefault="00FF63FA" w:rsidP="00220D07">
                  <w:pPr>
                    <w:pStyle w:val="ListParagraph"/>
                    <w:numPr>
                      <w:ilvl w:val="0"/>
                      <w:numId w:val="58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07B9961" w14:textId="77777777" w:rsidR="00FF63FA" w:rsidRPr="00B3262F" w:rsidRDefault="00FF63FA" w:rsidP="001C790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2219" w:type="dxa"/>
                </w:tcPr>
                <w:p w14:paraId="10B7DC48" w14:textId="77777777" w:rsidR="00FF63FA" w:rsidRPr="00374BCE" w:rsidRDefault="00FF63FA" w:rsidP="001C7902">
                  <w:pPr>
                    <w:jc w:val="left"/>
                    <w:rPr>
                      <w:sz w:val="20"/>
                    </w:rPr>
                  </w:pPr>
                  <w:r w:rsidRPr="00E72998">
                    <w:rPr>
                      <w:sz w:val="20"/>
                    </w:rPr>
                    <w:t>If only certain products are eligible for rush order delivery</w:t>
                  </w:r>
                </w:p>
              </w:tc>
              <w:tc>
                <w:tcPr>
                  <w:tcW w:w="2610" w:type="dxa"/>
                </w:tcPr>
                <w:p w14:paraId="788A78EA" w14:textId="77777777" w:rsidR="00FF63FA" w:rsidRPr="00E72998" w:rsidRDefault="00FF63FA" w:rsidP="00FF63FA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  <w:lang w:val="en-US"/>
                    </w:rPr>
                  </w:pPr>
                  <w:r w:rsidRPr="00E72998">
                    <w:rPr>
                      <w:sz w:val="20"/>
                    </w:rPr>
                    <w:t>Delivery fees will be</w:t>
                  </w:r>
                  <w:r>
                    <w:rPr>
                      <w:sz w:val="20"/>
                    </w:rPr>
                    <w:t xml:space="preserve"> </w:t>
                  </w:r>
                  <w:r w:rsidRPr="00E72998">
                    <w:rPr>
                      <w:sz w:val="20"/>
                    </w:rPr>
                    <w:t>calculated and displayed separately for regular delivery items (if any) and rush order</w:t>
                  </w:r>
                  <w:r>
                    <w:rPr>
                      <w:sz w:val="20"/>
                    </w:rPr>
                    <w:t xml:space="preserve"> </w:t>
                  </w:r>
                  <w:r w:rsidRPr="00E72998">
                    <w:rPr>
                      <w:sz w:val="20"/>
                    </w:rPr>
                    <w:t>delivery items</w:t>
                  </w:r>
                </w:p>
              </w:tc>
              <w:tc>
                <w:tcPr>
                  <w:tcW w:w="1800" w:type="dxa"/>
                </w:tcPr>
                <w:p w14:paraId="734DA323" w14:textId="77777777" w:rsidR="00FF63FA" w:rsidRPr="00374BCE" w:rsidRDefault="00FF63FA" w:rsidP="001C7902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  <w:tr w:rsidR="00FF63FA" w14:paraId="0620C549" w14:textId="77777777" w:rsidTr="001C7902">
              <w:tc>
                <w:tcPr>
                  <w:tcW w:w="590" w:type="dxa"/>
                </w:tcPr>
                <w:p w14:paraId="1CC384F3" w14:textId="77777777" w:rsidR="00FF63FA" w:rsidRPr="00374BCE" w:rsidRDefault="00FF63FA" w:rsidP="00220D07">
                  <w:pPr>
                    <w:pStyle w:val="ListParagraph"/>
                    <w:numPr>
                      <w:ilvl w:val="0"/>
                      <w:numId w:val="58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13D00CE3" w14:textId="77777777" w:rsidR="00FF63FA" w:rsidRDefault="00FF63FA" w:rsidP="001C790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2219" w:type="dxa"/>
                </w:tcPr>
                <w:p w14:paraId="2F8B1331" w14:textId="77777777" w:rsidR="00FF63FA" w:rsidRPr="00B71889" w:rsidRDefault="00FF63FA" w:rsidP="001C7902">
                  <w:pPr>
                    <w:jc w:val="left"/>
                    <w:rPr>
                      <w:sz w:val="20"/>
                    </w:rPr>
                  </w:pPr>
                  <w:r w:rsidRPr="00E72998">
                    <w:rPr>
                      <w:sz w:val="20"/>
                    </w:rPr>
                    <w:t>If all products in the order are eligible for rush order delivery</w:t>
                  </w:r>
                </w:p>
              </w:tc>
              <w:tc>
                <w:tcPr>
                  <w:tcW w:w="2610" w:type="dxa"/>
                </w:tcPr>
                <w:p w14:paraId="056C1785" w14:textId="77777777" w:rsidR="00FF63FA" w:rsidRPr="00E72998" w:rsidRDefault="00FF63FA" w:rsidP="00FF63FA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  <w:lang w:val="en-US"/>
                    </w:rPr>
                  </w:pPr>
                  <w:r w:rsidRPr="00E72998">
                    <w:rPr>
                      <w:sz w:val="20"/>
                    </w:rPr>
                    <w:t>Delivery</w:t>
                  </w:r>
                  <w:r>
                    <w:rPr>
                      <w:sz w:val="20"/>
                    </w:rPr>
                    <w:t xml:space="preserve"> </w:t>
                  </w:r>
                  <w:r w:rsidRPr="00E72998">
                    <w:rPr>
                      <w:sz w:val="20"/>
                    </w:rPr>
                    <w:t>fees will be calculated and displayed for this group of products.</w:t>
                  </w:r>
                </w:p>
              </w:tc>
              <w:tc>
                <w:tcPr>
                  <w:tcW w:w="1800" w:type="dxa"/>
                </w:tcPr>
                <w:p w14:paraId="1ECEFF31" w14:textId="77777777" w:rsidR="00FF63FA" w:rsidRPr="00374BCE" w:rsidRDefault="00FF63FA" w:rsidP="001C7902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</w:tbl>
          <w:p w14:paraId="323D23C3" w14:textId="77777777" w:rsidR="00FF63FA" w:rsidRPr="00A4065B" w:rsidRDefault="00FF63FA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E91CA0D" w14:textId="77777777" w:rsidR="00FF63FA" w:rsidRPr="00A1226D" w:rsidRDefault="00FF63FA" w:rsidP="001C7902">
            <w:pPr>
              <w:pStyle w:val="Caption"/>
              <w:keepNext/>
              <w:rPr>
                <w:lang w:val="en-US"/>
              </w:rPr>
            </w:pPr>
            <w:r w:rsidRPr="004B2EAE">
              <w:t xml:space="preserve">Table </w:t>
            </w:r>
            <w:r>
              <w:rPr>
                <w:lang w:val="en-US"/>
              </w:rPr>
              <w:t>A</w:t>
            </w:r>
            <w:r w:rsidRPr="004B2EAE">
              <w:t xml:space="preserve">-Input data of </w:t>
            </w:r>
            <w:r>
              <w:t>add</w:t>
            </w:r>
            <w:r>
              <w:rPr>
                <w:lang w:val="en-US"/>
              </w:rPr>
              <w:t>itional rush order delivery information</w:t>
            </w:r>
          </w:p>
          <w:tbl>
            <w:tblPr>
              <w:tblStyle w:val="TableGrid"/>
              <w:tblW w:w="8428" w:type="dxa"/>
              <w:tblLook w:val="04A0" w:firstRow="1" w:lastRow="0" w:firstColumn="1" w:lastColumn="0" w:noHBand="0" w:noVBand="1"/>
            </w:tblPr>
            <w:tblGrid>
              <w:gridCol w:w="496"/>
              <w:gridCol w:w="1252"/>
              <w:gridCol w:w="1336"/>
              <w:gridCol w:w="1252"/>
              <w:gridCol w:w="1837"/>
              <w:gridCol w:w="2255"/>
            </w:tblGrid>
            <w:tr w:rsidR="00FF63FA" w:rsidRPr="00F0444F" w14:paraId="5DD70E46" w14:textId="77777777" w:rsidTr="001C7902">
              <w:trPr>
                <w:trHeight w:val="458"/>
              </w:trPr>
              <w:tc>
                <w:tcPr>
                  <w:tcW w:w="496" w:type="dxa"/>
                  <w:shd w:val="clear" w:color="auto" w:fill="FABF8F" w:themeFill="accent6" w:themeFillTint="99"/>
                  <w:vAlign w:val="center"/>
                </w:tcPr>
                <w:p w14:paraId="6A01493C" w14:textId="77777777" w:rsidR="00FF63FA" w:rsidRPr="00374BCE" w:rsidRDefault="00FF63FA" w:rsidP="001C790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4E636E05" w14:textId="77777777" w:rsidR="00FF63FA" w:rsidRPr="00374BCE" w:rsidRDefault="00FF63FA" w:rsidP="001C790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336" w:type="dxa"/>
                  <w:shd w:val="clear" w:color="auto" w:fill="FABF8F" w:themeFill="accent6" w:themeFillTint="99"/>
                  <w:vAlign w:val="center"/>
                </w:tcPr>
                <w:p w14:paraId="57808CE2" w14:textId="77777777" w:rsidR="00FF63FA" w:rsidRPr="00374BCE" w:rsidRDefault="00FF63FA" w:rsidP="001C790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79A9967C" w14:textId="77777777" w:rsidR="00FF63FA" w:rsidRPr="00374BCE" w:rsidRDefault="00FF63FA" w:rsidP="001C790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837" w:type="dxa"/>
                  <w:shd w:val="clear" w:color="auto" w:fill="FABF8F" w:themeFill="accent6" w:themeFillTint="99"/>
                  <w:vAlign w:val="center"/>
                </w:tcPr>
                <w:p w14:paraId="79FF11D3" w14:textId="77777777" w:rsidR="00FF63FA" w:rsidRPr="00374BCE" w:rsidRDefault="00FF63FA" w:rsidP="001C790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5" w:type="dxa"/>
                  <w:shd w:val="clear" w:color="auto" w:fill="FABF8F" w:themeFill="accent6" w:themeFillTint="99"/>
                  <w:vAlign w:val="center"/>
                </w:tcPr>
                <w:p w14:paraId="495BB261" w14:textId="77777777" w:rsidR="00FF63FA" w:rsidRPr="00374BCE" w:rsidRDefault="00FF63FA" w:rsidP="001C790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FF63FA" w:rsidRPr="00F0444F" w14:paraId="58983AD1" w14:textId="77777777" w:rsidTr="001C7902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1E4B87DF" w14:textId="77777777" w:rsidR="00FF63FA" w:rsidRPr="00374BCE" w:rsidRDefault="00FF63FA" w:rsidP="001C7902">
                  <w:p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1.</w:t>
                  </w:r>
                </w:p>
              </w:tc>
              <w:tc>
                <w:tcPr>
                  <w:tcW w:w="1252" w:type="dxa"/>
                </w:tcPr>
                <w:p w14:paraId="52A833D4" w14:textId="77777777" w:rsidR="00FF63FA" w:rsidRPr="004B2EAE" w:rsidRDefault="00FF63FA" w:rsidP="001C790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785461">
                    <w:rPr>
                      <w:sz w:val="20"/>
                    </w:rPr>
                    <w:t>elivery time</w:t>
                  </w:r>
                </w:p>
              </w:tc>
              <w:tc>
                <w:tcPr>
                  <w:tcW w:w="1336" w:type="dxa"/>
                </w:tcPr>
                <w:p w14:paraId="19D9203D" w14:textId="77777777" w:rsidR="00FF63FA" w:rsidRPr="004B2EAE" w:rsidRDefault="00FF63FA" w:rsidP="001C790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970C74">
                    <w:rPr>
                      <w:sz w:val="20"/>
                    </w:rPr>
                    <w:t>elivery time for rush order delivery</w:t>
                  </w:r>
                </w:p>
              </w:tc>
              <w:tc>
                <w:tcPr>
                  <w:tcW w:w="1252" w:type="dxa"/>
                </w:tcPr>
                <w:p w14:paraId="39B67DEE" w14:textId="77777777" w:rsidR="00FF63FA" w:rsidRPr="004B2EAE" w:rsidRDefault="00FF63FA" w:rsidP="001C7902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2909EF06" w14:textId="77777777" w:rsidR="00FF63FA" w:rsidRPr="003F72D2" w:rsidRDefault="00FF63FA" w:rsidP="001C7902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255" w:type="dxa"/>
                </w:tcPr>
                <w:p w14:paraId="7D2391AB" w14:textId="77777777" w:rsidR="00FF63FA" w:rsidRPr="003F72D2" w:rsidRDefault="00FF63FA" w:rsidP="001C790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8h-10h 10/03/2024</w:t>
                  </w:r>
                </w:p>
              </w:tc>
            </w:tr>
            <w:tr w:rsidR="00FF63FA" w:rsidRPr="00F0444F" w14:paraId="26AE2A15" w14:textId="77777777" w:rsidTr="001C7902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63153AC4" w14:textId="77777777" w:rsidR="00FF63FA" w:rsidRPr="00785461" w:rsidRDefault="00FF63FA" w:rsidP="001C7902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2.</w:t>
                  </w:r>
                </w:p>
              </w:tc>
              <w:tc>
                <w:tcPr>
                  <w:tcW w:w="1252" w:type="dxa"/>
                </w:tcPr>
                <w:p w14:paraId="407C5F0C" w14:textId="77777777" w:rsidR="00FF63FA" w:rsidRPr="004B2EAE" w:rsidRDefault="00FF63FA" w:rsidP="001C790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785461">
                    <w:rPr>
                      <w:sz w:val="20"/>
                    </w:rPr>
                    <w:t>elivery instructions</w:t>
                  </w:r>
                </w:p>
              </w:tc>
              <w:tc>
                <w:tcPr>
                  <w:tcW w:w="1336" w:type="dxa"/>
                </w:tcPr>
                <w:p w14:paraId="7E573422" w14:textId="77777777" w:rsidR="00FF63FA" w:rsidRPr="004B2EAE" w:rsidRDefault="00FF63FA" w:rsidP="001C7902">
                  <w:pPr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72780851" w14:textId="77777777" w:rsidR="00FF63FA" w:rsidRPr="00785461" w:rsidRDefault="00FF63FA" w:rsidP="001C790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837" w:type="dxa"/>
                </w:tcPr>
                <w:p w14:paraId="01E3F0F5" w14:textId="77777777" w:rsidR="00FF63FA" w:rsidRPr="006E0B52" w:rsidRDefault="00FF63FA" w:rsidP="001C790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209F9F47" w14:textId="77777777" w:rsidR="00FF63FA" w:rsidRPr="004B2EAE" w:rsidRDefault="00FF63FA" w:rsidP="001C7902">
                  <w:pPr>
                    <w:rPr>
                      <w:sz w:val="20"/>
                    </w:rPr>
                  </w:pPr>
                </w:p>
              </w:tc>
            </w:tr>
          </w:tbl>
          <w:p w14:paraId="02913675" w14:textId="77777777" w:rsidR="00FF63FA" w:rsidRPr="00785461" w:rsidRDefault="00FF63FA" w:rsidP="001C7902">
            <w:pPr>
              <w:pStyle w:val="ListParagraph"/>
              <w:spacing w:after="120"/>
              <w:ind w:left="360"/>
              <w:rPr>
                <w:b/>
                <w:bCs/>
              </w:rPr>
            </w:pPr>
          </w:p>
          <w:p w14:paraId="17E2DD47" w14:textId="77777777" w:rsidR="00FF63FA" w:rsidRPr="00E15E43" w:rsidRDefault="00FF63FA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3B6E3D50" w14:textId="77777777" w:rsidR="00FF63FA" w:rsidRPr="00C45833" w:rsidRDefault="00FF63FA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  <w:p w14:paraId="077E8D0A" w14:textId="77777777" w:rsidR="00C45833" w:rsidRPr="00C45833" w:rsidRDefault="00C45833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lang w:val="en-US"/>
              </w:rPr>
              <w:t>ctivity diagram</w:t>
            </w:r>
          </w:p>
          <w:p w14:paraId="63CCD5E5" w14:textId="535C9C2B" w:rsidR="00C45833" w:rsidRPr="00C45833" w:rsidRDefault="00C45833" w:rsidP="00C45833">
            <w:pPr>
              <w:spacing w:after="120"/>
              <w:rPr>
                <w:b/>
                <w:bCs/>
              </w:rPr>
            </w:pPr>
            <w:r w:rsidRPr="00C45833">
              <w:rPr>
                <w:b/>
                <w:bCs/>
                <w:noProof/>
              </w:rPr>
              <w:lastRenderedPageBreak/>
              <w:drawing>
                <wp:inline distT="0" distB="0" distL="0" distR="0" wp14:anchorId="53C91238" wp14:editId="6F39BE4C">
                  <wp:extent cx="5295900" cy="3928405"/>
                  <wp:effectExtent l="0" t="0" r="0" b="0"/>
                  <wp:docPr id="1359657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6323" cy="3936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4FBE2A" w14:textId="71D523D7" w:rsidR="00C45833" w:rsidRPr="00C45833" w:rsidRDefault="00C45833" w:rsidP="00C45833">
            <w:pPr>
              <w:spacing w:after="120"/>
              <w:rPr>
                <w:b/>
                <w:bCs/>
                <w:lang w:val="en-US"/>
              </w:rPr>
            </w:pPr>
          </w:p>
        </w:tc>
      </w:tr>
    </w:tbl>
    <w:p w14:paraId="6E4CBC42" w14:textId="7EEDAB60" w:rsidR="00CF7B32" w:rsidRPr="00CF7B32" w:rsidRDefault="00CF7B32" w:rsidP="006751C4"/>
    <w:p w14:paraId="4A48C29C" w14:textId="0EF3362D" w:rsidR="007C4501" w:rsidRDefault="0059110E" w:rsidP="007C4501">
      <w:pPr>
        <w:pStyle w:val="Heading1"/>
      </w:pPr>
      <w:bookmarkStart w:id="18" w:name="_Toc91452907"/>
      <w:r>
        <w:lastRenderedPageBreak/>
        <w:t>Supplementary specification</w:t>
      </w:r>
      <w:bookmarkEnd w:id="18"/>
    </w:p>
    <w:p w14:paraId="1FC9FC91" w14:textId="743C9E68" w:rsidR="00170BC5" w:rsidRDefault="00A50C23" w:rsidP="0059686B">
      <w:pPr>
        <w:pStyle w:val="Heading2"/>
      </w:pPr>
      <w:bookmarkStart w:id="19" w:name="_Toc91452908"/>
      <w:r>
        <w:t>Functionality</w:t>
      </w:r>
      <w:bookmarkEnd w:id="19"/>
    </w:p>
    <w:p w14:paraId="22EB0937" w14:textId="5358041C" w:rsidR="00FA053B" w:rsidRDefault="00AF566D" w:rsidP="00AF566D">
      <w:pPr>
        <w:rPr>
          <w:iCs/>
        </w:rPr>
      </w:pPr>
      <w:r w:rsidRPr="00AF566D">
        <w:rPr>
          <w:iCs/>
        </w:rPr>
        <w:t>-</w:t>
      </w:r>
      <w:r>
        <w:rPr>
          <w:iCs/>
        </w:rPr>
        <w:t xml:space="preserve"> Customer: Place order, view product, search product, view cart, cancel order, view order.</w:t>
      </w:r>
    </w:p>
    <w:p w14:paraId="5EC26883" w14:textId="6C30AEA0" w:rsidR="00AF566D" w:rsidRDefault="00AF566D" w:rsidP="00AF566D">
      <w:pPr>
        <w:rPr>
          <w:iCs/>
        </w:rPr>
      </w:pPr>
      <w:r>
        <w:rPr>
          <w:iCs/>
        </w:rPr>
        <w:t>- Product manager: manage product</w:t>
      </w:r>
    </w:p>
    <w:p w14:paraId="25B541E8" w14:textId="0D5D9434" w:rsidR="00AF566D" w:rsidRPr="00AF566D" w:rsidRDefault="00AF566D" w:rsidP="00AF566D">
      <w:pPr>
        <w:rPr>
          <w:iCs/>
        </w:rPr>
      </w:pPr>
      <w:r>
        <w:rPr>
          <w:iCs/>
        </w:rPr>
        <w:t>- Administrator: manage user</w:t>
      </w:r>
    </w:p>
    <w:p w14:paraId="78626C50" w14:textId="2E95A8A3" w:rsidR="0059686B" w:rsidRDefault="002068F0" w:rsidP="0059686B">
      <w:pPr>
        <w:pStyle w:val="Heading2"/>
      </w:pPr>
      <w:bookmarkStart w:id="20" w:name="_Toc91452909"/>
      <w:r>
        <w:t>Usability</w:t>
      </w:r>
      <w:bookmarkEnd w:id="20"/>
    </w:p>
    <w:p w14:paraId="3E73544D" w14:textId="1A297965" w:rsidR="00856163" w:rsidRPr="0052249E" w:rsidRDefault="00AF566D" w:rsidP="00AF566D">
      <w:r>
        <w:t xml:space="preserve">- </w:t>
      </w:r>
      <w:r w:rsidR="0052249E">
        <w:t>O</w:t>
      </w:r>
      <w:r w:rsidR="0052249E" w:rsidRPr="0052249E">
        <w:t xml:space="preserve">perates 24/7, allowing new users to easily familiarize themselves. </w:t>
      </w:r>
    </w:p>
    <w:p w14:paraId="40145957" w14:textId="19D98FC9" w:rsidR="005627F6" w:rsidRDefault="005627F6" w:rsidP="00FF127E">
      <w:pPr>
        <w:pStyle w:val="Heading2"/>
      </w:pPr>
      <w:bookmarkStart w:id="21" w:name="_Toc91452910"/>
      <w:r>
        <w:t>Reliability</w:t>
      </w:r>
      <w:bookmarkEnd w:id="21"/>
    </w:p>
    <w:p w14:paraId="4A6DC545" w14:textId="27AFEE08" w:rsidR="005627F6" w:rsidRPr="00AF566D" w:rsidRDefault="00AF566D" w:rsidP="00AF566D">
      <w:pPr>
        <w:rPr>
          <w:i/>
        </w:rPr>
      </w:pPr>
      <w:r w:rsidRPr="00AF566D">
        <w:rPr>
          <w:iCs/>
        </w:rPr>
        <w:t>-</w:t>
      </w:r>
      <w:r>
        <w:rPr>
          <w:iCs/>
        </w:rPr>
        <w:t xml:space="preserve"> </w:t>
      </w:r>
      <w:r w:rsidR="0052249E" w:rsidRPr="00AF566D">
        <w:rPr>
          <w:iCs/>
        </w:rPr>
        <w:t>T</w:t>
      </w:r>
      <w:r w:rsidR="0052249E" w:rsidRPr="00AF566D">
        <w:rPr>
          <w:iCs/>
          <w:lang w:val="vi-VN"/>
        </w:rPr>
        <w:t>he software can resume normal operation within a maximum of 1 hour after an</w:t>
      </w:r>
      <w:r w:rsidR="0052249E" w:rsidRPr="00AF566D">
        <w:rPr>
          <w:iCs/>
          <w:lang w:val="vi-VN"/>
        </w:rPr>
        <w:cr/>
        <w:t>incident</w:t>
      </w:r>
      <w:r w:rsidR="0052249E" w:rsidRPr="00AF566D">
        <w:rPr>
          <w:i/>
          <w:lang w:val="vi-VN"/>
        </w:rPr>
        <w:t xml:space="preserve"> </w:t>
      </w:r>
    </w:p>
    <w:p w14:paraId="3F6B9141" w14:textId="53FC7C7C" w:rsidR="003A6D53" w:rsidRDefault="003A6D53" w:rsidP="00FF127E">
      <w:pPr>
        <w:pStyle w:val="Heading2"/>
      </w:pPr>
      <w:bookmarkStart w:id="22" w:name="_Toc91452911"/>
      <w:r>
        <w:t>Performance</w:t>
      </w:r>
      <w:bookmarkEnd w:id="22"/>
    </w:p>
    <w:p w14:paraId="4B196836" w14:textId="2125471B" w:rsidR="0052249E" w:rsidRPr="0052249E" w:rsidRDefault="00AF566D" w:rsidP="0052249E">
      <w:r>
        <w:t xml:space="preserve">- </w:t>
      </w:r>
      <w:r w:rsidR="0052249E">
        <w:t>C</w:t>
      </w:r>
      <w:r w:rsidR="0052249E" w:rsidRPr="0052249E">
        <w:t>an serve up to 1,000 customers simultaneously without significantly reducing performance and can operate continuously for 300 hours without failure.</w:t>
      </w:r>
    </w:p>
    <w:p w14:paraId="35088AAE" w14:textId="2AE9ADC5" w:rsidR="0052249E" w:rsidRPr="0052249E" w:rsidRDefault="0052249E" w:rsidP="0052249E">
      <w:pPr>
        <w:rPr>
          <w:iCs/>
        </w:rPr>
      </w:pPr>
      <w:bookmarkStart w:id="23" w:name="_Toc91452912"/>
      <w:r>
        <w:rPr>
          <w:iCs/>
        </w:rPr>
        <w:t xml:space="preserve">- </w:t>
      </w:r>
      <w:r w:rsidRPr="0052249E">
        <w:rPr>
          <w:iCs/>
        </w:rPr>
        <w:t>The maximum response time of the software is 2 seconds under normal conditions or 5</w:t>
      </w:r>
      <w:r w:rsidRPr="0052249E">
        <w:rPr>
          <w:iCs/>
        </w:rPr>
        <w:cr/>
        <w:t xml:space="preserve">seconds during peak hours </w:t>
      </w:r>
    </w:p>
    <w:p w14:paraId="3B8B6B6A" w14:textId="46E680E4" w:rsidR="00C35F0B" w:rsidRDefault="00C35F0B" w:rsidP="00FF127E">
      <w:pPr>
        <w:pStyle w:val="Heading2"/>
      </w:pPr>
      <w:r w:rsidRPr="00C35F0B">
        <w:t>Supportability</w:t>
      </w:r>
      <w:bookmarkEnd w:id="23"/>
    </w:p>
    <w:p w14:paraId="13EB7BD4" w14:textId="53FBFF83" w:rsidR="00C35F0B" w:rsidRPr="00AF566D" w:rsidRDefault="00C35F0B" w:rsidP="00AF566D">
      <w:pPr>
        <w:rPr>
          <w:iCs/>
        </w:rPr>
      </w:pPr>
      <w:bookmarkStart w:id="24" w:name="_Hlk161598357"/>
    </w:p>
    <w:bookmarkEnd w:id="24"/>
    <w:p w14:paraId="2F7768B5" w14:textId="4422D8BB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13"/>
      <w:footerReference w:type="default" r:id="rId14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0674" w14:textId="77777777" w:rsidR="00B11D40" w:rsidRDefault="00B11D40">
      <w:r>
        <w:separator/>
      </w:r>
    </w:p>
  </w:endnote>
  <w:endnote w:type="continuationSeparator" w:id="0">
    <w:p w14:paraId="5E655187" w14:textId="77777777" w:rsidR="00B11D40" w:rsidRDefault="00B1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0DA1" w14:textId="77777777" w:rsidR="00B11D40" w:rsidRDefault="00B11D40">
      <w:r>
        <w:separator/>
      </w:r>
    </w:p>
  </w:footnote>
  <w:footnote w:type="continuationSeparator" w:id="0">
    <w:p w14:paraId="668E7FDA" w14:textId="77777777" w:rsidR="00B11D40" w:rsidRDefault="00B11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C6FFA"/>
    <w:multiLevelType w:val="hybridMultilevel"/>
    <w:tmpl w:val="DC36AF6A"/>
    <w:lvl w:ilvl="0" w:tplc="ACC6C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F3CC9"/>
    <w:multiLevelType w:val="hybridMultilevel"/>
    <w:tmpl w:val="6576E662"/>
    <w:lvl w:ilvl="0" w:tplc="E378032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07555"/>
    <w:multiLevelType w:val="hybridMultilevel"/>
    <w:tmpl w:val="7214D3B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B0571"/>
    <w:multiLevelType w:val="hybridMultilevel"/>
    <w:tmpl w:val="1834E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A90722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7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CD77B01"/>
    <w:multiLevelType w:val="hybridMultilevel"/>
    <w:tmpl w:val="BA365EE8"/>
    <w:lvl w:ilvl="0" w:tplc="CD5CCA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5" w15:restartNumberingAfterBreak="0">
    <w:nsid w:val="35623E47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883310F"/>
    <w:multiLevelType w:val="hybridMultilevel"/>
    <w:tmpl w:val="7CCE62C6"/>
    <w:lvl w:ilvl="0" w:tplc="38708F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02041C5"/>
    <w:multiLevelType w:val="hybridMultilevel"/>
    <w:tmpl w:val="EC8A1BDE"/>
    <w:lvl w:ilvl="0" w:tplc="202C87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32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BF4983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D73526"/>
    <w:multiLevelType w:val="hybridMultilevel"/>
    <w:tmpl w:val="DB969ABC"/>
    <w:lvl w:ilvl="0" w:tplc="30AC98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CE3E71"/>
    <w:multiLevelType w:val="hybridMultilevel"/>
    <w:tmpl w:val="8070C87E"/>
    <w:lvl w:ilvl="0" w:tplc="382670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F9A5915"/>
    <w:multiLevelType w:val="hybridMultilevel"/>
    <w:tmpl w:val="7214D3B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27D27AE"/>
    <w:multiLevelType w:val="hybridMultilevel"/>
    <w:tmpl w:val="2AB6FFA0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DF25F7"/>
    <w:multiLevelType w:val="hybridMultilevel"/>
    <w:tmpl w:val="1834E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C575BD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CE6127E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70B526D4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81F0059"/>
    <w:multiLevelType w:val="hybridMultilevel"/>
    <w:tmpl w:val="0CCE76C0"/>
    <w:lvl w:ilvl="0" w:tplc="9A6E05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359522">
    <w:abstractNumId w:val="13"/>
  </w:num>
  <w:num w:numId="2" w16cid:durableId="1498228741">
    <w:abstractNumId w:val="47"/>
  </w:num>
  <w:num w:numId="3" w16cid:durableId="171727244">
    <w:abstractNumId w:val="27"/>
  </w:num>
  <w:num w:numId="4" w16cid:durableId="1698386087">
    <w:abstractNumId w:val="23"/>
  </w:num>
  <w:num w:numId="5" w16cid:durableId="84545298">
    <w:abstractNumId w:val="22"/>
  </w:num>
  <w:num w:numId="6" w16cid:durableId="1159924276">
    <w:abstractNumId w:val="0"/>
  </w:num>
  <w:num w:numId="7" w16cid:durableId="175996795">
    <w:abstractNumId w:val="18"/>
  </w:num>
  <w:num w:numId="8" w16cid:durableId="884298353">
    <w:abstractNumId w:val="9"/>
  </w:num>
  <w:num w:numId="9" w16cid:durableId="1818960121">
    <w:abstractNumId w:val="53"/>
  </w:num>
  <w:num w:numId="10" w16cid:durableId="444345422">
    <w:abstractNumId w:val="19"/>
  </w:num>
  <w:num w:numId="11" w16cid:durableId="2111309898">
    <w:abstractNumId w:val="56"/>
  </w:num>
  <w:num w:numId="12" w16cid:durableId="660622715">
    <w:abstractNumId w:val="32"/>
  </w:num>
  <w:num w:numId="13" w16cid:durableId="639072048">
    <w:abstractNumId w:val="12"/>
  </w:num>
  <w:num w:numId="14" w16cid:durableId="1303314625">
    <w:abstractNumId w:val="39"/>
  </w:num>
  <w:num w:numId="15" w16cid:durableId="1476987911">
    <w:abstractNumId w:val="41"/>
  </w:num>
  <w:num w:numId="16" w16cid:durableId="512497589">
    <w:abstractNumId w:val="29"/>
  </w:num>
  <w:num w:numId="17" w16cid:durableId="44378079">
    <w:abstractNumId w:val="44"/>
  </w:num>
  <w:num w:numId="18" w16cid:durableId="311298059">
    <w:abstractNumId w:val="54"/>
  </w:num>
  <w:num w:numId="19" w16cid:durableId="2056614755">
    <w:abstractNumId w:val="2"/>
  </w:num>
  <w:num w:numId="20" w16cid:durableId="2056348418">
    <w:abstractNumId w:val="52"/>
  </w:num>
  <w:num w:numId="21" w16cid:durableId="985475144">
    <w:abstractNumId w:val="16"/>
  </w:num>
  <w:num w:numId="22" w16cid:durableId="150607472">
    <w:abstractNumId w:val="36"/>
  </w:num>
  <w:num w:numId="23" w16cid:durableId="352390838">
    <w:abstractNumId w:val="33"/>
  </w:num>
  <w:num w:numId="24" w16cid:durableId="1762096179">
    <w:abstractNumId w:val="15"/>
  </w:num>
  <w:num w:numId="25" w16cid:durableId="477573592">
    <w:abstractNumId w:val="17"/>
  </w:num>
  <w:num w:numId="26" w16cid:durableId="884412495">
    <w:abstractNumId w:val="40"/>
  </w:num>
  <w:num w:numId="27" w16cid:durableId="1821731486">
    <w:abstractNumId w:val="10"/>
  </w:num>
  <w:num w:numId="28" w16cid:durableId="61097994">
    <w:abstractNumId w:val="48"/>
  </w:num>
  <w:num w:numId="29" w16cid:durableId="1643347879">
    <w:abstractNumId w:val="31"/>
  </w:num>
  <w:num w:numId="30" w16cid:durableId="197472118">
    <w:abstractNumId w:val="24"/>
  </w:num>
  <w:num w:numId="31" w16cid:durableId="118069884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825196637">
    <w:abstractNumId w:val="18"/>
  </w:num>
  <w:num w:numId="33" w16cid:durableId="802574708">
    <w:abstractNumId w:val="51"/>
  </w:num>
  <w:num w:numId="34" w16cid:durableId="1974093547">
    <w:abstractNumId w:val="7"/>
  </w:num>
  <w:num w:numId="35" w16cid:durableId="1760980298">
    <w:abstractNumId w:val="14"/>
  </w:num>
  <w:num w:numId="36" w16cid:durableId="2003043181">
    <w:abstractNumId w:val="26"/>
  </w:num>
  <w:num w:numId="37" w16cid:durableId="130757238">
    <w:abstractNumId w:val="21"/>
  </w:num>
  <w:num w:numId="38" w16cid:durableId="1251233136">
    <w:abstractNumId w:val="38"/>
  </w:num>
  <w:num w:numId="39" w16cid:durableId="1147431737">
    <w:abstractNumId w:val="11"/>
  </w:num>
  <w:num w:numId="40" w16cid:durableId="1077824060">
    <w:abstractNumId w:val="35"/>
  </w:num>
  <w:num w:numId="41" w16cid:durableId="317266101">
    <w:abstractNumId w:val="37"/>
  </w:num>
  <w:num w:numId="42" w16cid:durableId="535700719">
    <w:abstractNumId w:val="28"/>
  </w:num>
  <w:num w:numId="43" w16cid:durableId="467822781">
    <w:abstractNumId w:val="3"/>
  </w:num>
  <w:num w:numId="44" w16cid:durableId="1733114430">
    <w:abstractNumId w:val="30"/>
  </w:num>
  <w:num w:numId="45" w16cid:durableId="1480028483">
    <w:abstractNumId w:val="20"/>
  </w:num>
  <w:num w:numId="46" w16cid:durableId="247429229">
    <w:abstractNumId w:val="55"/>
  </w:num>
  <w:num w:numId="47" w16cid:durableId="2059551770">
    <w:abstractNumId w:val="25"/>
  </w:num>
  <w:num w:numId="48" w16cid:durableId="1184443248">
    <w:abstractNumId w:val="8"/>
  </w:num>
  <w:num w:numId="49" w16cid:durableId="1264805302">
    <w:abstractNumId w:val="50"/>
  </w:num>
  <w:num w:numId="50" w16cid:durableId="39399201">
    <w:abstractNumId w:val="6"/>
  </w:num>
  <w:num w:numId="51" w16cid:durableId="579143702">
    <w:abstractNumId w:val="4"/>
  </w:num>
  <w:num w:numId="52" w16cid:durableId="340665151">
    <w:abstractNumId w:val="46"/>
  </w:num>
  <w:num w:numId="53" w16cid:durableId="2087146572">
    <w:abstractNumId w:val="43"/>
  </w:num>
  <w:num w:numId="54" w16cid:durableId="1025131381">
    <w:abstractNumId w:val="45"/>
  </w:num>
  <w:num w:numId="55" w16cid:durableId="2101638104">
    <w:abstractNumId w:val="5"/>
  </w:num>
  <w:num w:numId="56" w16cid:durableId="211380888">
    <w:abstractNumId w:val="49"/>
  </w:num>
  <w:num w:numId="57" w16cid:durableId="1397818219">
    <w:abstractNumId w:val="42"/>
  </w:num>
  <w:num w:numId="58" w16cid:durableId="19592123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0D07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97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249E"/>
    <w:rsid w:val="0052374C"/>
    <w:rsid w:val="00524758"/>
    <w:rsid w:val="00530794"/>
    <w:rsid w:val="00531CF0"/>
    <w:rsid w:val="0053205C"/>
    <w:rsid w:val="00534CDF"/>
    <w:rsid w:val="005353C3"/>
    <w:rsid w:val="005357A7"/>
    <w:rsid w:val="00536E8B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67F60"/>
    <w:rsid w:val="00672921"/>
    <w:rsid w:val="00674A30"/>
    <w:rsid w:val="006751C4"/>
    <w:rsid w:val="00677FE3"/>
    <w:rsid w:val="006808E9"/>
    <w:rsid w:val="006863BA"/>
    <w:rsid w:val="00690B0D"/>
    <w:rsid w:val="00691668"/>
    <w:rsid w:val="006920F2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4723"/>
    <w:rsid w:val="006E5727"/>
    <w:rsid w:val="006E61DF"/>
    <w:rsid w:val="006E76A9"/>
    <w:rsid w:val="006E7D1E"/>
    <w:rsid w:val="006F027C"/>
    <w:rsid w:val="006F3D4D"/>
    <w:rsid w:val="006F628D"/>
    <w:rsid w:val="006F7642"/>
    <w:rsid w:val="006F7ED7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27F1C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11D"/>
    <w:rsid w:val="00A71E05"/>
    <w:rsid w:val="00A7402A"/>
    <w:rsid w:val="00A74520"/>
    <w:rsid w:val="00A750FD"/>
    <w:rsid w:val="00A77896"/>
    <w:rsid w:val="00A81E89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AF566D"/>
    <w:rsid w:val="00B00DE2"/>
    <w:rsid w:val="00B021F1"/>
    <w:rsid w:val="00B03868"/>
    <w:rsid w:val="00B03A94"/>
    <w:rsid w:val="00B06582"/>
    <w:rsid w:val="00B10D89"/>
    <w:rsid w:val="00B11221"/>
    <w:rsid w:val="00B11D40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833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66805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CF7B3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DF79AA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268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4CD3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691D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  <w:rsid w:val="00F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49E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F79AA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CF7B32"/>
    <w:rPr>
      <w:rFonts w:ascii="Arial" w:hAnsi="Arial"/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9770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109</cp:revision>
  <cp:lastPrinted>2016-05-07T17:04:00Z</cp:lastPrinted>
  <dcterms:created xsi:type="dcterms:W3CDTF">2018-09-25T08:24:00Z</dcterms:created>
  <dcterms:modified xsi:type="dcterms:W3CDTF">2024-03-17T14:41:00Z</dcterms:modified>
</cp:coreProperties>
</file>