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F15E" w14:textId="17E04AA6" w:rsidR="00D42BD8" w:rsidRDefault="002F7075" w:rsidP="002F7075">
      <w:pPr>
        <w:jc w:val="center"/>
        <w:rPr>
          <w:lang w:val="en-US"/>
        </w:rPr>
      </w:pPr>
      <w:r>
        <w:rPr>
          <w:lang w:val="en-US"/>
        </w:rPr>
        <w:t>Doctor channeling Management System</w:t>
      </w:r>
    </w:p>
    <w:p w14:paraId="129C751C" w14:textId="17456C7F" w:rsidR="002F7075" w:rsidRDefault="002F7075" w:rsidP="002F7075">
      <w:pPr>
        <w:jc w:val="both"/>
        <w:rPr>
          <w:lang w:val="en-US"/>
        </w:rPr>
      </w:pPr>
    </w:p>
    <w:p w14:paraId="5D5FF5E3" w14:textId="03133FB0" w:rsidR="002F7075" w:rsidRDefault="002F7075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 w:rsidRPr="00777D42">
        <w:rPr>
          <w:lang w:val="en-US"/>
        </w:rPr>
        <w:t>In this management system patient’s info is being recorded. And it’s been maintained in a database.</w:t>
      </w:r>
    </w:p>
    <w:p w14:paraId="147F04CD" w14:textId="4EAF05A2" w:rsidR="00777D42" w:rsidRDefault="001D13F9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>Available Appointments</w:t>
      </w:r>
      <w:r w:rsidR="00CB39D1">
        <w:rPr>
          <w:lang w:val="en-US"/>
        </w:rPr>
        <w:t xml:space="preserve">, Scheduled Appointments </w:t>
      </w:r>
      <w:r>
        <w:rPr>
          <w:lang w:val="en-US"/>
        </w:rPr>
        <w:t xml:space="preserve">and Selected ones </w:t>
      </w:r>
      <w:r w:rsidR="00CB39D1">
        <w:rPr>
          <w:lang w:val="en-US"/>
        </w:rPr>
        <w:t>are store in appointments database.</w:t>
      </w:r>
    </w:p>
    <w:p w14:paraId="46AC8D15" w14:textId="77777777" w:rsidR="003F1A81" w:rsidRDefault="00CB39D1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 xml:space="preserve">Patient </w:t>
      </w:r>
      <w:r w:rsidR="003F1A81">
        <w:rPr>
          <w:lang w:val="en-US"/>
        </w:rPr>
        <w:t>info with appointments, updated patient info &amp; newly patient info stored in patients database.</w:t>
      </w:r>
    </w:p>
    <w:p w14:paraId="476D18C0" w14:textId="77777777" w:rsidR="00F075A0" w:rsidRDefault="003F1A81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>Prepare reports get data from pa</w:t>
      </w:r>
      <w:r w:rsidR="00BF04A4">
        <w:rPr>
          <w:lang w:val="en-US"/>
        </w:rPr>
        <w:t>tients</w:t>
      </w:r>
      <w:r w:rsidR="00F075A0">
        <w:rPr>
          <w:lang w:val="en-US"/>
        </w:rPr>
        <w:t xml:space="preserve"> database and appointments database &amp; it provides appointment and patient report for Doctor.</w:t>
      </w:r>
    </w:p>
    <w:p w14:paraId="2B77F9B6" w14:textId="1E5B5833" w:rsidR="00CB39D1" w:rsidRDefault="00F075A0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>Billing and patient connected through appointments database.</w:t>
      </w:r>
    </w:p>
    <w:p w14:paraId="315364FC" w14:textId="0141C9D7" w:rsidR="00F075A0" w:rsidRDefault="00F075A0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>Perform billing provides patient payment info to billing and, billing will return payment confirmation</w:t>
      </w:r>
      <w:r w:rsidR="007A21E2">
        <w:rPr>
          <w:lang w:val="en-US"/>
        </w:rPr>
        <w:t xml:space="preserve"> after</w:t>
      </w:r>
      <w:r>
        <w:rPr>
          <w:lang w:val="en-US"/>
        </w:rPr>
        <w:t xml:space="preserve"> the payment completely done.</w:t>
      </w:r>
    </w:p>
    <w:p w14:paraId="46EB2D6B" w14:textId="3059BC77" w:rsidR="00351F7C" w:rsidRPr="00351F7C" w:rsidRDefault="007A21E2" w:rsidP="00351F7C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 xml:space="preserve">Payment info &amp; patient bill info </w:t>
      </w:r>
      <w:r w:rsidR="00351F7C">
        <w:rPr>
          <w:lang w:val="en-US"/>
        </w:rPr>
        <w:t>done through perform billing.</w:t>
      </w:r>
    </w:p>
    <w:p w14:paraId="69BE0F5D" w14:textId="77777777" w:rsidR="00777D42" w:rsidRPr="002F7075" w:rsidRDefault="00777D42" w:rsidP="002F7075">
      <w:pPr>
        <w:jc w:val="both"/>
        <w:rPr>
          <w:lang w:val="en-US"/>
        </w:rPr>
      </w:pPr>
    </w:p>
    <w:sectPr w:rsidR="00777D42" w:rsidRPr="002F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C68"/>
    <w:multiLevelType w:val="hybridMultilevel"/>
    <w:tmpl w:val="2F10C6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2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5"/>
    <w:rsid w:val="001D13F9"/>
    <w:rsid w:val="002F7075"/>
    <w:rsid w:val="00351F7C"/>
    <w:rsid w:val="003C5284"/>
    <w:rsid w:val="003F1A81"/>
    <w:rsid w:val="006F2C23"/>
    <w:rsid w:val="00777D42"/>
    <w:rsid w:val="007A21E2"/>
    <w:rsid w:val="009E259A"/>
    <w:rsid w:val="00BF04A4"/>
    <w:rsid w:val="00CB39D1"/>
    <w:rsid w:val="00D42BD8"/>
    <w:rsid w:val="00DB7B64"/>
    <w:rsid w:val="00F0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F640"/>
  <w15:chartTrackingRefBased/>
  <w15:docId w15:val="{59B02E67-E8ED-D741-949C-76625AF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Thumula Basura Suraweera</cp:lastModifiedBy>
  <cp:revision>3</cp:revision>
  <dcterms:created xsi:type="dcterms:W3CDTF">2022-05-30T15:00:00Z</dcterms:created>
  <dcterms:modified xsi:type="dcterms:W3CDTF">2022-05-30T17:33:00Z</dcterms:modified>
</cp:coreProperties>
</file>