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口コミ分析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改善レポート</w:t>
      </w:r>
    </w:p>
    <w:p>
      <w:pPr>
        <w:spacing w:after="4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コートホテル新横浜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レビュー総数：147件（重複除外後）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対象サイト：Booking.com / じゃらん / 楽天トラベル / Google / Trip.com</w:t>
      </w:r>
    </w:p>
    <w:p>
      <w:pPr>
        <w:spacing w:after="1600"/>
      </w:pPr>
    </w:p>
    <w:p>
      <w:pPr>
        <w:spacing w:after="6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作成日：2026年3月28日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コートホテル新横浜の口コミ147件を包括的に分析しました。以下が主要な発見事項です。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全体平均(10pt換算)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36"/>
                <w:szCs w:val="36"/>
              </w:rPr>
              <w:t xml:space="preserve">7.12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高評価率(8-10点)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46.9%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DECE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要改善率(5点以下)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36"/>
                <w:szCs w:val="36"/>
              </w:rPr>
              <w:t xml:space="preserve">19%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D5E8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147件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サイト別評価分析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各予約・口コミサイト別の評価スコアと件数を以下に示します。</w:t>
      </w:r>
    </w:p>
    <w:p>
      <w:pPr>
        <w:spacing w:after="100"/>
      </w:pP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1500"/>
        <w:gridCol w:w="1500"/>
        <w:gridCol w:w="18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平均評価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10点換算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評価判定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7.07/10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7.07/10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3.64/5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7.27/10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7.67/10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7.67/10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6.67/10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6.67/10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評価スコア分布</w:t>
      </w:r>
    </w:p>
    <w:p>
      <w:pPr>
        <w:spacing w:after="100"/>
      </w:pPr>
    </w:p>
    <w:tbl>
      <w:tblPr>
        <w:tblW w:type="dxa" w:w="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12.9%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25.2%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21.1%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12.9%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2.0%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主要ポジティブフィードバック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高評価レビューで繰り返し言及された主要な好評ポイントを以下に示します。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静かで清潔でスタッフの対応も満足のいくものだった。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部屋が綺麗。部屋をグレードアップしてくれた。スタッフも感じが良い。ゆっくりできた。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朝食がバラエティでとても良かったです。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少し建物古いかも。シャワーの温度調節に苦労します。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値段がそれなりで安い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主要改善課題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低評価レビューで繰り返し指摘された主要な改善点を以下に示します。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特にない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チェックインで前払しましたが、領収は帰る時で良いですか？との質問をされました。多額をお支払いしてるのだから、即領収書を発行してもらわないと不安です。例えば領収書を貰ってないと、まだ宿泊費頂いてないです!!と、言われればそれまでですよね、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室内の温度が高くて寝苦しい 窓を開ければ多少緩和されたがそれでもこの時期が寒いとはいえ、室温調節ができないのが辛かった トイレ周りが汚い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エアコンが暖房のみだった。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古いホテルなので水回りしょうがないですね。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改善アクションプラン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優先度S（即時対応）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低評価の根本原因を特定し、オペレーション改善施策を実施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スタッフへのサービス品質トレーニングを強化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優先度A（1ヶ月以内）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口コミへの返信率を向上させブランド管理を強化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多言語対応を改善し外国人ゲストの満足度向上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優先度B（3ヶ月以内）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設備・アメニティの定期的な点検・更新サイクルを確立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ゲストフィードバック収集の仕組みを整備</w:t>
      </w:r>
    </w:p>
    <w:p>
      <w:pP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コートホテル新横浜｜口コミ分析改善レポート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2026-03-28T22:44:14.871Z</dcterms:created>
  <dcterms:modified xsi:type="dcterms:W3CDTF">2026-03-28T22:44:14.871Z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