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6E233" w14:textId="6AA96944" w:rsidR="00675F79" w:rsidRDefault="00675F79" w:rsidP="00675F79">
      <w:r w:rsidRPr="00675F79">
        <w:drawing>
          <wp:inline distT="0" distB="0" distL="0" distR="0" wp14:anchorId="5FE0E325" wp14:editId="657BAFFE">
            <wp:extent cx="5731510" cy="7642225"/>
            <wp:effectExtent l="0" t="0" r="2540" b="0"/>
            <wp:docPr id="1458510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E17E" w14:textId="25022B7B" w:rsidR="00675F79" w:rsidRPr="00675F79" w:rsidRDefault="00675F79" w:rsidP="00675F79">
      <w:r w:rsidRPr="00675F79">
        <w:lastRenderedPageBreak/>
        <w:drawing>
          <wp:inline distT="0" distB="0" distL="0" distR="0" wp14:anchorId="15C203DD" wp14:editId="63CA5DC1">
            <wp:extent cx="5731510" cy="3230880"/>
            <wp:effectExtent l="0" t="0" r="2540" b="7620"/>
            <wp:docPr id="537082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9B83" w14:textId="77777777" w:rsidR="00675F79" w:rsidRPr="00675F79" w:rsidRDefault="00675F79" w:rsidP="00675F79"/>
    <w:p w14:paraId="1CEF1BEE" w14:textId="77777777" w:rsidR="008646B4" w:rsidRDefault="008646B4"/>
    <w:p w14:paraId="44B5E98D" w14:textId="3F591605" w:rsidR="00675F79" w:rsidRPr="00675F79" w:rsidRDefault="00675F79" w:rsidP="00675F79"/>
    <w:p w14:paraId="1392C574" w14:textId="77777777" w:rsidR="00675F79" w:rsidRDefault="00675F79"/>
    <w:sectPr w:rsidR="00675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174"/>
    <w:rsid w:val="000F1174"/>
    <w:rsid w:val="001B6A86"/>
    <w:rsid w:val="00675F79"/>
    <w:rsid w:val="008646B4"/>
    <w:rsid w:val="00D7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45185"/>
  <w15:chartTrackingRefBased/>
  <w15:docId w15:val="{E3E5CB7B-24EE-497A-9865-F2D1E51AE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1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1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1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1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1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1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1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1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1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17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5F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F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priyadharsh1925@outlook.com</dc:creator>
  <cp:keywords/>
  <dc:description/>
  <cp:lastModifiedBy>priyadharsh1925@outlook.com</cp:lastModifiedBy>
  <cp:revision>2</cp:revision>
  <dcterms:created xsi:type="dcterms:W3CDTF">2025-03-08T09:42:00Z</dcterms:created>
  <dcterms:modified xsi:type="dcterms:W3CDTF">2025-03-08T09:44:00Z</dcterms:modified>
</cp:coreProperties>
</file>