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EAB6" w14:textId="1A97ED8C" w:rsidR="00BD2A13" w:rsidRDefault="00776250" w:rsidP="00776250">
      <w:r>
        <w:t>MÓDULO 3</w:t>
      </w:r>
    </w:p>
    <w:p w14:paraId="5180D545" w14:textId="04CAB320" w:rsidR="00F73DC1" w:rsidRDefault="00F73DC1" w:rsidP="00776250">
      <w:r>
        <w:t>TOGAF – PMBOK DA ARQUITETURA</w:t>
      </w:r>
    </w:p>
    <w:p w14:paraId="6F468D24" w14:textId="5EE063B2" w:rsidR="00D449CD" w:rsidRDefault="00D449CD" w:rsidP="00776250">
      <w:r>
        <w:t>COMO PENSAR EM DEFINIR UMA ARQUITETURA</w:t>
      </w:r>
    </w:p>
    <w:p w14:paraId="615D99D3" w14:textId="5EE31EA6" w:rsidR="000E5CBD" w:rsidRDefault="000E5CBD" w:rsidP="00776250"/>
    <w:p w14:paraId="4A1BAED4" w14:textId="747303DA" w:rsidR="000E5CBD" w:rsidRDefault="000E5CBD" w:rsidP="00776250">
      <w:r>
        <w:t xml:space="preserve">Tipos de arquiteto </w:t>
      </w:r>
      <w:r w:rsidR="00407B01">
        <w:t>na área de TI.</w:t>
      </w:r>
    </w:p>
    <w:p w14:paraId="5B5677B6" w14:textId="1F3B69B8" w:rsidR="000E5CBD" w:rsidRDefault="000E5CBD" w:rsidP="00776250"/>
    <w:p w14:paraId="45538133" w14:textId="1ED1823E" w:rsidR="000E5CBD" w:rsidRDefault="000E5CBD" w:rsidP="00776250">
      <w:r w:rsidRPr="000E5CBD">
        <w:rPr>
          <w:noProof/>
        </w:rPr>
        <w:drawing>
          <wp:inline distT="0" distB="0" distL="0" distR="0" wp14:anchorId="31A0ACDF" wp14:editId="59DD8BC4">
            <wp:extent cx="5400040" cy="2334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4316" w14:textId="7CBBF47D" w:rsidR="00407B01" w:rsidRDefault="00407B01" w:rsidP="00776250">
      <w:r>
        <w:t>Um dos principais tipos:</w:t>
      </w:r>
    </w:p>
    <w:p w14:paraId="06FBBCB2" w14:textId="7B67B056" w:rsidR="00407B01" w:rsidRDefault="00407B01" w:rsidP="00776250">
      <w:r>
        <w:t>Cada um tem sua funcionalidade, mas alguns compartilham características em comum.</w:t>
      </w:r>
    </w:p>
    <w:p w14:paraId="53E4D40B" w14:textId="0CA78D21" w:rsidR="00407B01" w:rsidRDefault="00407B01" w:rsidP="00776250"/>
    <w:p w14:paraId="12DDEA61" w14:textId="538AB57B" w:rsidR="00407B01" w:rsidRDefault="00407B01" w:rsidP="00776250">
      <w:r>
        <w:t>Arquiteto corporativo, de negócios, de soluções e de software</w:t>
      </w:r>
    </w:p>
    <w:p w14:paraId="0B611344" w14:textId="262CDA8B" w:rsidR="001A425B" w:rsidRDefault="001A425B" w:rsidP="00776250"/>
    <w:p w14:paraId="21C8BAE0" w14:textId="50E0C889" w:rsidR="001A425B" w:rsidRDefault="001A425B" w:rsidP="00776250">
      <w:r>
        <w:t>Boas práticas de desenvolvimento.</w:t>
      </w:r>
    </w:p>
    <w:p w14:paraId="550A74E1" w14:textId="77777777" w:rsidR="00355940" w:rsidRDefault="00355940" w:rsidP="00776250"/>
    <w:p w14:paraId="701E22EB" w14:textId="76E80C54" w:rsidR="00355940" w:rsidRDefault="00355940" w:rsidP="00776250">
      <w:r w:rsidRPr="00355940">
        <w:lastRenderedPageBreak/>
        <w:drawing>
          <wp:inline distT="0" distB="0" distL="0" distR="0" wp14:anchorId="3F2DF365" wp14:editId="55D00360">
            <wp:extent cx="5400040" cy="2813050"/>
            <wp:effectExtent l="0" t="0" r="0" b="6350"/>
            <wp:docPr id="20703243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24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112D" w14:textId="17F1CA49" w:rsidR="007E51BC" w:rsidRDefault="007E51BC" w:rsidP="00776250"/>
    <w:p w14:paraId="1C0A390A" w14:textId="757880D0" w:rsidR="00407B01" w:rsidRDefault="00C07A46" w:rsidP="00776250">
      <w:r>
        <w:t>Classe e Objeto</w:t>
      </w:r>
    </w:p>
    <w:p w14:paraId="3B4F88F8" w14:textId="4D39B8E2" w:rsidR="00C07A46" w:rsidRDefault="00C07A46" w:rsidP="00776250">
      <w:r>
        <w:t>Estrutura de código que mapeia um objeto do mundo real.</w:t>
      </w:r>
    </w:p>
    <w:p w14:paraId="72EFB189" w14:textId="306C9592" w:rsidR="00C07A46" w:rsidRDefault="00C07A46" w:rsidP="00776250">
      <w:r>
        <w:t>Objeto é no momento da instanciação</w:t>
      </w:r>
      <w:r w:rsidR="004F1D25">
        <w:t xml:space="preserve"> da classe</w:t>
      </w:r>
      <w:r>
        <w:t xml:space="preserve"> quando vai para memória</w:t>
      </w:r>
      <w:r w:rsidR="004F1D25">
        <w:t>, ela passa a ser representada na memória.</w:t>
      </w:r>
    </w:p>
    <w:p w14:paraId="4170E6E5" w14:textId="39F750E5" w:rsidR="00B33BEF" w:rsidRDefault="00B33BEF" w:rsidP="00776250">
      <w:r>
        <w:t>Estado e Comportamento</w:t>
      </w:r>
    </w:p>
    <w:p w14:paraId="4565ECDA" w14:textId="7A1D83D1" w:rsidR="00B33BEF" w:rsidRDefault="00B33BEF" w:rsidP="00776250">
      <w:r>
        <w:t>Estado sendo representado através das propriedades</w:t>
      </w:r>
      <w:r w:rsidR="006926B9">
        <w:t xml:space="preserve"> que possuem informações.</w:t>
      </w:r>
    </w:p>
    <w:p w14:paraId="58FD07F6" w14:textId="0564446F" w:rsidR="00B33BEF" w:rsidRDefault="00B33BEF" w:rsidP="00776250">
      <w:r>
        <w:t>Comportamento quando vc gera informações pela própria classe. Processa informações e entraga outras</w:t>
      </w:r>
      <w:r w:rsidR="006926B9">
        <w:t xml:space="preserve"> </w:t>
      </w:r>
      <w:r>
        <w:t xml:space="preserve">Ex: </w:t>
      </w:r>
      <w:r w:rsidRPr="00B33BEF">
        <w:drawing>
          <wp:inline distT="0" distB="0" distL="0" distR="0" wp14:anchorId="657F2DCC" wp14:editId="535F2D93">
            <wp:extent cx="4576150" cy="3181350"/>
            <wp:effectExtent l="0" t="0" r="0" b="0"/>
            <wp:docPr id="506311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62" cy="31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55BC" w14:textId="4CF5C13D" w:rsidR="006926B9" w:rsidRDefault="006926B9" w:rsidP="00776250">
      <w:r>
        <w:t>Ela pode alterar o estado da classe.</w:t>
      </w:r>
    </w:p>
    <w:p w14:paraId="26A6EC17" w14:textId="77777777" w:rsidR="00A63B2E" w:rsidRDefault="00A63B2E" w:rsidP="00776250"/>
    <w:p w14:paraId="03DB401E" w14:textId="59385924" w:rsidR="00A63B2E" w:rsidRDefault="00A63B2E" w:rsidP="00776250">
      <w:r>
        <w:t>Herança, pense, a classe é um, nesse caso o funcionário é uma pessoa?</w:t>
      </w:r>
      <w:r>
        <w:br/>
      </w:r>
      <w:r w:rsidRPr="00A63B2E">
        <w:drawing>
          <wp:inline distT="0" distB="0" distL="0" distR="0" wp14:anchorId="61C0AF1D" wp14:editId="380AE119">
            <wp:extent cx="4229690" cy="1724266"/>
            <wp:effectExtent l="0" t="0" r="0" b="9525"/>
            <wp:docPr id="1501600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00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06FF" w14:textId="7DE41748" w:rsidR="0053541B" w:rsidRDefault="0053541B" w:rsidP="00776250">
      <w:r>
        <w:t>Abstração são as superclasses, as classe que vão herdar delas de quem ela está herdando são as superclasses.</w:t>
      </w:r>
      <w:r w:rsidR="0089252A">
        <w:t xml:space="preserve"> Uma classe que vai ser a base para outras classes.</w:t>
      </w:r>
    </w:p>
    <w:p w14:paraId="4A7DB265" w14:textId="1F22DA35" w:rsidR="002D72D3" w:rsidRDefault="002D72D3" w:rsidP="00776250">
      <w:r>
        <w:t>Polimorfismo</w:t>
      </w:r>
      <w:r w:rsidR="00634E04">
        <w:t xml:space="preserve"> Poli -&gt; muitos, morfismo -&gt; comportamento</w:t>
      </w:r>
    </w:p>
    <w:p w14:paraId="6F3CFE89" w14:textId="77777777" w:rsidR="0053541B" w:rsidRPr="00776250" w:rsidRDefault="0053541B" w:rsidP="00776250"/>
    <w:sectPr w:rsidR="0053541B" w:rsidRPr="0077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14D26"/>
    <w:rsid w:val="0002547C"/>
    <w:rsid w:val="000276C7"/>
    <w:rsid w:val="0003136E"/>
    <w:rsid w:val="00045D36"/>
    <w:rsid w:val="000528EA"/>
    <w:rsid w:val="0006489F"/>
    <w:rsid w:val="00097E11"/>
    <w:rsid w:val="000A638E"/>
    <w:rsid w:val="000B4926"/>
    <w:rsid w:val="000C5001"/>
    <w:rsid w:val="000D3FBD"/>
    <w:rsid w:val="000E0A43"/>
    <w:rsid w:val="000E5CBD"/>
    <w:rsid w:val="001053FD"/>
    <w:rsid w:val="0011290C"/>
    <w:rsid w:val="001139C9"/>
    <w:rsid w:val="001260FE"/>
    <w:rsid w:val="001507A7"/>
    <w:rsid w:val="0015703C"/>
    <w:rsid w:val="00161DDF"/>
    <w:rsid w:val="001653E3"/>
    <w:rsid w:val="00165E85"/>
    <w:rsid w:val="00197414"/>
    <w:rsid w:val="001A2674"/>
    <w:rsid w:val="001A425B"/>
    <w:rsid w:val="001B6800"/>
    <w:rsid w:val="001C62F2"/>
    <w:rsid w:val="001C761B"/>
    <w:rsid w:val="001F42F2"/>
    <w:rsid w:val="00212898"/>
    <w:rsid w:val="00220E35"/>
    <w:rsid w:val="00230A04"/>
    <w:rsid w:val="00241FA6"/>
    <w:rsid w:val="002435C9"/>
    <w:rsid w:val="00264094"/>
    <w:rsid w:val="002B3EFA"/>
    <w:rsid w:val="002D72D3"/>
    <w:rsid w:val="002E2710"/>
    <w:rsid w:val="002E32FC"/>
    <w:rsid w:val="002F69E9"/>
    <w:rsid w:val="00317E19"/>
    <w:rsid w:val="003324B2"/>
    <w:rsid w:val="0035241A"/>
    <w:rsid w:val="00355940"/>
    <w:rsid w:val="003559AA"/>
    <w:rsid w:val="003604BA"/>
    <w:rsid w:val="00366A34"/>
    <w:rsid w:val="0037773A"/>
    <w:rsid w:val="00386D7A"/>
    <w:rsid w:val="003873B0"/>
    <w:rsid w:val="003936EE"/>
    <w:rsid w:val="003B4FC2"/>
    <w:rsid w:val="003C7103"/>
    <w:rsid w:val="003D496C"/>
    <w:rsid w:val="00407B01"/>
    <w:rsid w:val="00410505"/>
    <w:rsid w:val="00412217"/>
    <w:rsid w:val="0042665B"/>
    <w:rsid w:val="00426710"/>
    <w:rsid w:val="00444FBC"/>
    <w:rsid w:val="004509D6"/>
    <w:rsid w:val="00461AA9"/>
    <w:rsid w:val="00473E7C"/>
    <w:rsid w:val="00493CC8"/>
    <w:rsid w:val="004A2412"/>
    <w:rsid w:val="004A5CF5"/>
    <w:rsid w:val="004D24E5"/>
    <w:rsid w:val="004D46C1"/>
    <w:rsid w:val="004E1887"/>
    <w:rsid w:val="004E39DC"/>
    <w:rsid w:val="004E4377"/>
    <w:rsid w:val="004E610A"/>
    <w:rsid w:val="004E7C33"/>
    <w:rsid w:val="004F1D25"/>
    <w:rsid w:val="00506295"/>
    <w:rsid w:val="00521BC5"/>
    <w:rsid w:val="005242A1"/>
    <w:rsid w:val="0053541B"/>
    <w:rsid w:val="005606C1"/>
    <w:rsid w:val="0057296C"/>
    <w:rsid w:val="005744CA"/>
    <w:rsid w:val="00584C87"/>
    <w:rsid w:val="005917FD"/>
    <w:rsid w:val="005B6DAB"/>
    <w:rsid w:val="005C797F"/>
    <w:rsid w:val="005D05A8"/>
    <w:rsid w:val="005D5A1E"/>
    <w:rsid w:val="005E1067"/>
    <w:rsid w:val="005E3DE2"/>
    <w:rsid w:val="005F4994"/>
    <w:rsid w:val="005F53BD"/>
    <w:rsid w:val="00604959"/>
    <w:rsid w:val="00607004"/>
    <w:rsid w:val="0061024A"/>
    <w:rsid w:val="006161C7"/>
    <w:rsid w:val="00634069"/>
    <w:rsid w:val="00634E04"/>
    <w:rsid w:val="00647CAE"/>
    <w:rsid w:val="006602C4"/>
    <w:rsid w:val="006611D7"/>
    <w:rsid w:val="006613E7"/>
    <w:rsid w:val="00666D7E"/>
    <w:rsid w:val="006725BE"/>
    <w:rsid w:val="00675A55"/>
    <w:rsid w:val="00682911"/>
    <w:rsid w:val="006860FD"/>
    <w:rsid w:val="006926B9"/>
    <w:rsid w:val="00694A7D"/>
    <w:rsid w:val="006A60CD"/>
    <w:rsid w:val="006B1C57"/>
    <w:rsid w:val="006C107C"/>
    <w:rsid w:val="006C56A4"/>
    <w:rsid w:val="006E1BD7"/>
    <w:rsid w:val="006E3CB2"/>
    <w:rsid w:val="00715D7C"/>
    <w:rsid w:val="00716A52"/>
    <w:rsid w:val="00735EC1"/>
    <w:rsid w:val="00740085"/>
    <w:rsid w:val="00745903"/>
    <w:rsid w:val="007552DA"/>
    <w:rsid w:val="00765B98"/>
    <w:rsid w:val="007670C8"/>
    <w:rsid w:val="00767AE9"/>
    <w:rsid w:val="00773EF5"/>
    <w:rsid w:val="00775EFA"/>
    <w:rsid w:val="00776250"/>
    <w:rsid w:val="00782E41"/>
    <w:rsid w:val="007831BA"/>
    <w:rsid w:val="0079220E"/>
    <w:rsid w:val="007950C2"/>
    <w:rsid w:val="007E0D16"/>
    <w:rsid w:val="007E4D13"/>
    <w:rsid w:val="007E51BC"/>
    <w:rsid w:val="00816155"/>
    <w:rsid w:val="00816561"/>
    <w:rsid w:val="00817445"/>
    <w:rsid w:val="00822004"/>
    <w:rsid w:val="0084769F"/>
    <w:rsid w:val="008561F3"/>
    <w:rsid w:val="0089252A"/>
    <w:rsid w:val="008A0E55"/>
    <w:rsid w:val="008A147F"/>
    <w:rsid w:val="008E68F2"/>
    <w:rsid w:val="008F5F17"/>
    <w:rsid w:val="00915123"/>
    <w:rsid w:val="00917922"/>
    <w:rsid w:val="009223CC"/>
    <w:rsid w:val="009543E5"/>
    <w:rsid w:val="00956434"/>
    <w:rsid w:val="0096140D"/>
    <w:rsid w:val="009629B8"/>
    <w:rsid w:val="009735E6"/>
    <w:rsid w:val="009743D0"/>
    <w:rsid w:val="00982A8E"/>
    <w:rsid w:val="00992F18"/>
    <w:rsid w:val="00A12B78"/>
    <w:rsid w:val="00A1448C"/>
    <w:rsid w:val="00A27312"/>
    <w:rsid w:val="00A275FC"/>
    <w:rsid w:val="00A27F88"/>
    <w:rsid w:val="00A34993"/>
    <w:rsid w:val="00A54BF6"/>
    <w:rsid w:val="00A63B2E"/>
    <w:rsid w:val="00A72F52"/>
    <w:rsid w:val="00A72FCE"/>
    <w:rsid w:val="00A7547E"/>
    <w:rsid w:val="00A80465"/>
    <w:rsid w:val="00A80B1F"/>
    <w:rsid w:val="00A81FA0"/>
    <w:rsid w:val="00A90431"/>
    <w:rsid w:val="00A93277"/>
    <w:rsid w:val="00A95AD2"/>
    <w:rsid w:val="00AA31FA"/>
    <w:rsid w:val="00AA790F"/>
    <w:rsid w:val="00AB0EEB"/>
    <w:rsid w:val="00AB6BC0"/>
    <w:rsid w:val="00AC1F48"/>
    <w:rsid w:val="00B067EA"/>
    <w:rsid w:val="00B13E6E"/>
    <w:rsid w:val="00B223AD"/>
    <w:rsid w:val="00B27A67"/>
    <w:rsid w:val="00B33BEF"/>
    <w:rsid w:val="00B350A9"/>
    <w:rsid w:val="00B44A8A"/>
    <w:rsid w:val="00B50D3F"/>
    <w:rsid w:val="00B5176A"/>
    <w:rsid w:val="00B7006F"/>
    <w:rsid w:val="00B705C2"/>
    <w:rsid w:val="00BA02B2"/>
    <w:rsid w:val="00BB15D6"/>
    <w:rsid w:val="00BB276A"/>
    <w:rsid w:val="00BB4077"/>
    <w:rsid w:val="00BB4D69"/>
    <w:rsid w:val="00BC4814"/>
    <w:rsid w:val="00BD0A9D"/>
    <w:rsid w:val="00BD2A13"/>
    <w:rsid w:val="00C00714"/>
    <w:rsid w:val="00C07A46"/>
    <w:rsid w:val="00C10B2F"/>
    <w:rsid w:val="00C13A5A"/>
    <w:rsid w:val="00C348F7"/>
    <w:rsid w:val="00C46E33"/>
    <w:rsid w:val="00C55D43"/>
    <w:rsid w:val="00C636AA"/>
    <w:rsid w:val="00C63D78"/>
    <w:rsid w:val="00C80843"/>
    <w:rsid w:val="00CC7374"/>
    <w:rsid w:val="00CD16C4"/>
    <w:rsid w:val="00CE2E61"/>
    <w:rsid w:val="00CE395F"/>
    <w:rsid w:val="00D2148D"/>
    <w:rsid w:val="00D32ABF"/>
    <w:rsid w:val="00D35AC7"/>
    <w:rsid w:val="00D449CD"/>
    <w:rsid w:val="00D53D4A"/>
    <w:rsid w:val="00D71D40"/>
    <w:rsid w:val="00DA4EFD"/>
    <w:rsid w:val="00DC3304"/>
    <w:rsid w:val="00DD2AF9"/>
    <w:rsid w:val="00DD501E"/>
    <w:rsid w:val="00E0742B"/>
    <w:rsid w:val="00E140CA"/>
    <w:rsid w:val="00E3093C"/>
    <w:rsid w:val="00E34A69"/>
    <w:rsid w:val="00E3713C"/>
    <w:rsid w:val="00E60539"/>
    <w:rsid w:val="00E666C4"/>
    <w:rsid w:val="00E81B55"/>
    <w:rsid w:val="00E87172"/>
    <w:rsid w:val="00EB6BF8"/>
    <w:rsid w:val="00EC3049"/>
    <w:rsid w:val="00EC6A08"/>
    <w:rsid w:val="00ED6DC0"/>
    <w:rsid w:val="00EF60D8"/>
    <w:rsid w:val="00F04D36"/>
    <w:rsid w:val="00F16DFF"/>
    <w:rsid w:val="00F16EFD"/>
    <w:rsid w:val="00F23331"/>
    <w:rsid w:val="00F40691"/>
    <w:rsid w:val="00F5463B"/>
    <w:rsid w:val="00F73DC1"/>
    <w:rsid w:val="00F8440B"/>
    <w:rsid w:val="00F9534A"/>
    <w:rsid w:val="00F95ADB"/>
    <w:rsid w:val="00FA631D"/>
    <w:rsid w:val="00FA7311"/>
    <w:rsid w:val="00FB6C10"/>
    <w:rsid w:val="00FC42AF"/>
    <w:rsid w:val="00FC7A0B"/>
    <w:rsid w:val="00FD2205"/>
    <w:rsid w:val="00FE50B9"/>
    <w:rsid w:val="00FF22B2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246</cp:revision>
  <dcterms:created xsi:type="dcterms:W3CDTF">2024-12-04T16:23:00Z</dcterms:created>
  <dcterms:modified xsi:type="dcterms:W3CDTF">2025-03-13T00:30:00Z</dcterms:modified>
</cp:coreProperties>
</file>