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We'll Make You Pay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335"/>
        <w:gridCol w:w="1530"/>
        <w:tblGridChange w:id="0">
          <w:tblGrid>
            <w:gridCol w:w="1635"/>
            <w:gridCol w:w="1335"/>
            <w:gridCol w:w="153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12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7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Caryn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Gregg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31</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Tom (1/7):</w:t>
      </w:r>
      <w:r w:rsidDel="00000000" w:rsidR="00000000" w:rsidRPr="00000000">
        <w:rPr>
          <w:rtl w:val="0"/>
        </w:rPr>
        <w:t xml:space="preserve"> Stephenie was the one voted off. I thought that it could have been me last night. I wouldn’t blame them. If I was playing against me, I’d want me out of here, too, but they didn’t do it; it was a relief. They’re holding true to the five, and I would like to believe that it will continue to do that.</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(2/7):</w:t>
      </w:r>
      <w:r w:rsidDel="00000000" w:rsidR="00000000" w:rsidRPr="00000000">
        <w:rPr>
          <w:rtl w:val="0"/>
        </w:rPr>
        <w:t xml:space="preserve"> Caryn and I spoke on the way to Tree Mail. She’s more nervous than a long-tailed cat in a roomful of rocking chairs, at this point. She knows that she’s outside of an alliance of five, so she feels she’s next.</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Caryn (1/3):</w:t>
      </w:r>
      <w:r w:rsidDel="00000000" w:rsidR="00000000" w:rsidRPr="00000000">
        <w:rPr>
          <w:rtl w:val="0"/>
        </w:rPr>
        <w:t xml:space="preserve"> I’ve been telling Tom and Ian that Gregg and Jenn need to be split, and he said he knew that, but that he could not turn against the five people that he had the alliance with, so I am definitely the most vulnerable of the six remaining, no question about it. I’m just hoping and praying that something happens. Otherwise, I’m going home.</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Ian (1/6):</w:t>
      </w:r>
      <w:r w:rsidDel="00000000" w:rsidR="00000000" w:rsidRPr="00000000">
        <w:rPr>
          <w:rtl w:val="0"/>
        </w:rPr>
        <w:t xml:space="preserve"> Katie and I promised each other, if we won a challenge, we’d take each other if we have the ability, and that’s what we’re gonna do today.</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Ian (2/6):</w:t>
      </w:r>
      <w:r w:rsidDel="00000000" w:rsidR="00000000" w:rsidRPr="00000000">
        <w:rPr>
          <w:rtl w:val="0"/>
        </w:rPr>
        <w:t xml:space="preserve"> Today at the challenge, Katie chose to throw me into the water rather than Gregg, and I said, </w:t>
      </w:r>
      <w:r w:rsidDel="00000000" w:rsidR="00000000" w:rsidRPr="00000000">
        <w:rPr>
          <w:i w:val="1"/>
          <w:rtl w:val="0"/>
        </w:rPr>
        <w:t xml:space="preserve">“Wow, that’s interesting. If Katie is willing to sell me out for a night on the yacht, there’s no way she’s going to hold onto me for a million dollars.”</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(3/7):</w:t>
      </w:r>
      <w:r w:rsidDel="00000000" w:rsidR="00000000" w:rsidRPr="00000000">
        <w:rPr>
          <w:rtl w:val="0"/>
        </w:rPr>
        <w:t xml:space="preserve"> Caryn warned me that Katie was looking to get rid of me, but I still wasn’t willing to take her word over Katie’s at that point. Now, Ian says Katie, she’s now become the shady lady Katie, looking to dump us and go into the final with Gregg and Jenn.</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Caryn (2/3):</w:t>
      </w:r>
      <w:r w:rsidDel="00000000" w:rsidR="00000000" w:rsidRPr="00000000">
        <w:rPr>
          <w:rtl w:val="0"/>
        </w:rPr>
        <w:t xml:space="preserve"> Suddenly, the sequence of events have fallen into place that have really benefited me. Those five had an alliance, and, lucky for me, that alliance is breaking down now. I’m not sure exactly what’s going to happen. The only thing I can do is to keep close to Tom and Ian. That’s all I can do. That’s my only hope.</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Gregg (1/6):</w:t>
      </w:r>
      <w:r w:rsidDel="00000000" w:rsidR="00000000" w:rsidRPr="00000000">
        <w:rPr>
          <w:rtl w:val="0"/>
        </w:rPr>
        <w:t xml:space="preserve"> We get to the boat and Captain Mike greets us and lets us know this is a day of being pampered, VIP treatment. He shows us to the bunks and when we walked in and we found our bathing suits which we haven’t seen since we left for the island. We were so excited to get on to the next event. So we quickly scrubbed up, threw the bathrobe on and then we went up to the deck for full-body massages. It felt like finally I was on vacation in Palau.</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Gregg (2/6):</w:t>
      </w:r>
      <w:r w:rsidDel="00000000" w:rsidR="00000000" w:rsidRPr="00000000">
        <w:rPr>
          <w:rtl w:val="0"/>
        </w:rPr>
        <w:t xml:space="preserve"> I’m sitting there loving it, just relaxing, and then I noticed the hands feel a little colder, feel a little different. Next thing I know I get a hard smack on the ass, and, uh, I do a double take ‘cause my eyes have been closed, I’ve been daydreaming, and my best friend from home, Greg, is staring at me, and he’s like, </w:t>
      </w:r>
      <w:r w:rsidDel="00000000" w:rsidR="00000000" w:rsidRPr="00000000">
        <w:rPr>
          <w:i w:val="1"/>
          <w:rtl w:val="0"/>
        </w:rPr>
        <w:t xml:space="preserve">“What’s up?”</w:t>
      </w:r>
      <w:r w:rsidDel="00000000" w:rsidR="00000000" w:rsidRPr="00000000">
        <w:rPr>
          <w:rtl w:val="0"/>
        </w:rPr>
        <w:t xml:space="preserve"> We were both in disbelief. It was nuts. We didn’t know how to react.</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Jenn (1/3):</w:t>
      </w:r>
      <w:r w:rsidDel="00000000" w:rsidR="00000000" w:rsidRPr="00000000">
        <w:rPr>
          <w:rtl w:val="0"/>
        </w:rPr>
        <w:t xml:space="preserve"> All of a sudden, I get a tap on my shoulder, and it’s my sister Kim. All I could do was bawl, like cry. That’s all I could do. I was just like, </w:t>
      </w:r>
      <w:r w:rsidDel="00000000" w:rsidR="00000000" w:rsidRPr="00000000">
        <w:rPr>
          <w:i w:val="1"/>
          <w:rtl w:val="0"/>
        </w:rPr>
        <w:t xml:space="preserve">“Oh, my God, she’s here!”</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Katie (1/5):</w:t>
      </w:r>
      <w:r w:rsidDel="00000000" w:rsidR="00000000" w:rsidRPr="00000000">
        <w:rPr>
          <w:rtl w:val="0"/>
        </w:rPr>
        <w:t xml:space="preserve"> Stan is my sister’s husband. He is the brother I never had. My sister just had a baby, so she wasn’t able to come, so it was the next best thing to having my sister. I couldn’t ask for a-- a better reward. It was the most phenomenal experience of my lifetime.</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(4/7):</w:t>
      </w:r>
      <w:r w:rsidDel="00000000" w:rsidR="00000000" w:rsidRPr="00000000">
        <w:rPr>
          <w:rtl w:val="0"/>
        </w:rPr>
        <w:t xml:space="preserve"> The way the rules are, if there is a tie at Tribal Council, both members who were voted on, those two will become safe and it comes down to the rest of us, reaching in a bag, pulling out a colored stone. Whoever gets the purple stone is going home that night.</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Ian (3/6):</w:t>
      </w:r>
      <w:r w:rsidDel="00000000" w:rsidR="00000000" w:rsidRPr="00000000">
        <w:rPr>
          <w:rtl w:val="0"/>
        </w:rPr>
        <w:t xml:space="preserve"> We have a plan. Tom and I have decided that we’re going to force a tie at Tribal Council. We’ve prepared ourselves for the idea that we might be going home, but this is a risk we had to take. It’s a gamble. Hopefully, Katie realizes that she doesn’t want to pick a rock. She wants to stay in the game. It’s a delicate operation that needs to be handled with the utmost of care. This is kind of like taking a bag of potato chips from a fat man. You can do it, but you’d better do it quick. Otherwise, he’ll turn around and sit on you.</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Caryn (3/3):</w:t>
      </w:r>
      <w:r w:rsidDel="00000000" w:rsidR="00000000" w:rsidRPr="00000000">
        <w:rPr>
          <w:rtl w:val="0"/>
        </w:rPr>
        <w:t xml:space="preserve"> I’m psyched. I’m totally psyched. This is really working out well. I think we can pull this off, I really do. Because you know what? I’m a very good actress, very, very good.</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 (2/3):</w:t>
      </w:r>
      <w:r w:rsidDel="00000000" w:rsidR="00000000" w:rsidRPr="00000000">
        <w:rPr>
          <w:rtl w:val="0"/>
        </w:rPr>
        <w:t xml:space="preserve"> We’re on a boat going to this lagoon. We’re just thinking snorkeling, we have no idea. All of a sudden, all of us see these fins that are just swimming through the water and we’re like, </w:t>
      </w:r>
      <w:r w:rsidDel="00000000" w:rsidR="00000000" w:rsidRPr="00000000">
        <w:rPr>
          <w:i w:val="1"/>
          <w:rtl w:val="0"/>
        </w:rPr>
        <w:t xml:space="preserve">“Oh, my God, no way, no way!”</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Katie (2/5):</w:t>
      </w:r>
      <w:r w:rsidDel="00000000" w:rsidR="00000000" w:rsidRPr="00000000">
        <w:rPr>
          <w:rtl w:val="0"/>
        </w:rPr>
        <w:t xml:space="preserve"> Swimming with the dolphins was, by far, the most magical moment I’ve ever had. It was something I’ve always wanted to do. I mean, it’s like my dream.</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 (3/3):</w:t>
      </w:r>
      <w:r w:rsidDel="00000000" w:rsidR="00000000" w:rsidRPr="00000000">
        <w:rPr>
          <w:rtl w:val="0"/>
        </w:rPr>
        <w:t xml:space="preserve"> It was the most surreal experience I’ve ever had, and to be able to share that with my sister was just incredible. </w:t>
      </w:r>
      <w:r w:rsidDel="00000000" w:rsidR="00000000" w:rsidRPr="00000000">
        <w:rPr>
          <w:i w:val="1"/>
          <w:rtl w:val="0"/>
        </w:rPr>
        <w:t xml:space="preserve">(tearfully)</w:t>
      </w:r>
      <w:r w:rsidDel="00000000" w:rsidR="00000000" w:rsidRPr="00000000">
        <w:rPr>
          <w:rtl w:val="0"/>
        </w:rPr>
        <w:t xml:space="preserve"> I kept going, </w:t>
      </w:r>
      <w:r w:rsidDel="00000000" w:rsidR="00000000" w:rsidRPr="00000000">
        <w:rPr>
          <w:i w:val="1"/>
          <w:rtl w:val="0"/>
        </w:rPr>
        <w:t xml:space="preserve">“I can’t believe you’re here for this.”</w:t>
      </w:r>
      <w:r w:rsidDel="00000000" w:rsidR="00000000" w:rsidRPr="00000000">
        <w:rPr>
          <w:rtl w:val="0"/>
        </w:rPr>
        <w:t xml:space="preserve"> It’s just the experience of a lifetime, and she got to share it with me. I never wanted it to end. It was unbelievable.</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Gregg (3/6):</w:t>
      </w:r>
      <w:r w:rsidDel="00000000" w:rsidR="00000000" w:rsidRPr="00000000">
        <w:rPr>
          <w:rtl w:val="0"/>
        </w:rPr>
        <w:t xml:space="preserve"> After the day of snorkeling, and hanging with the dolphins, we were able to do a little strategy talk. This was our opportunity to confirm that, </w:t>
      </w:r>
      <w:r w:rsidDel="00000000" w:rsidR="00000000" w:rsidRPr="00000000">
        <w:rPr>
          <w:i w:val="1"/>
          <w:rtl w:val="0"/>
        </w:rPr>
        <w:t xml:space="preserve">“Hey, guys, it’s us three to the final three.”</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Katie (3/5):</w:t>
      </w:r>
      <w:r w:rsidDel="00000000" w:rsidR="00000000" w:rsidRPr="00000000">
        <w:rPr>
          <w:rtl w:val="0"/>
        </w:rPr>
        <w:t xml:space="preserve"> I came into this knowing that I might have to jump ship, if it comes down to it. My strategy is to stick with those people that make the decisions until those people no longer have any power, and then jump to the next person that makes the decision.</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Gregg (4/6):</w:t>
      </w:r>
      <w:r w:rsidDel="00000000" w:rsidR="00000000" w:rsidRPr="00000000">
        <w:rPr>
          <w:rtl w:val="0"/>
        </w:rPr>
        <w:t xml:space="preserve"> We all realize the threats that Ian and Tom are, so it was good to get agreement with that. It felt real. It felt true. And I-I believe that that bond is-is tight til the end.</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32</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(5/7):</w:t>
      </w:r>
      <w:r w:rsidDel="00000000" w:rsidR="00000000" w:rsidRPr="00000000">
        <w:rPr>
          <w:rtl w:val="0"/>
        </w:rPr>
        <w:t xml:space="preserve"> Today I think my worst fears were, uh, realized. Only three family members got to spend time with their loved ones, and the other three are left on the beach to, uh, hear the stories. This one cuts and twists, and, uh, it’s tough.</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Gregg (5/6):</w:t>
      </w:r>
      <w:r w:rsidDel="00000000" w:rsidR="00000000" w:rsidRPr="00000000">
        <w:rPr>
          <w:rtl w:val="0"/>
        </w:rPr>
        <w:t xml:space="preserve"> When my friend Greg had to leave, it was just really tough. You know, it was only a year ago that my dad passed away, and the grieving still happens every day.</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(6/7):</w:t>
      </w:r>
      <w:r w:rsidDel="00000000" w:rsidR="00000000" w:rsidRPr="00000000">
        <w:rPr>
          <w:rtl w:val="0"/>
        </w:rPr>
        <w:t xml:space="preserve"> This might have been the last love fest in camp. Now it’s time to get control of the game again, and focus on the coming 6 days and what needs to be accomplished. It has been a good run, but it’s about to get a little rough. That little trip that they took may cost them big.</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33</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Ian (4/6):</w:t>
      </w:r>
      <w:r w:rsidDel="00000000" w:rsidR="00000000" w:rsidRPr="00000000">
        <w:rPr>
          <w:rtl w:val="0"/>
        </w:rPr>
        <w:t xml:space="preserve"> In order for our plan to work, a lot has to happen today. Worst case scenario is Gregg wins immunity, so we really need to work hard today and make sure that doesn’t happen. I didn’t come to play for sixth or fifth or fourth or third or second. I’m going to do my damndest to make sure that I come across the finish line first.</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(7/7):</w:t>
      </w:r>
      <w:r w:rsidDel="00000000" w:rsidR="00000000" w:rsidRPr="00000000">
        <w:rPr>
          <w:rtl w:val="0"/>
        </w:rPr>
        <w:t xml:space="preserve"> Ian won immunity for tonight. That darn gun, man, that is my Achilles heel. It’s very fortunate I became a fireman rather than a cop, because it would just be dangerous for everybody. We’ve got a plan in place. Ian and I are gonna pretend that there’s nothing going on, everything is fine. But the three of us -- myself, Ian and Caryn -- will vote for Gregg tonight, the other three will vote for Caryn, and then we’ll go to a draw and be forced to pick a stone. But it won’t be Ian who has to choose-- he won immunity. It’ll be me. So I’m very vulnerable, but it’s better to play it hard and go home tonight than to sit around here and just wait to be eliminated by their threesome.</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Gregg (6/6):</w:t>
      </w:r>
      <w:r w:rsidDel="00000000" w:rsidR="00000000" w:rsidRPr="00000000">
        <w:rPr>
          <w:rtl w:val="0"/>
        </w:rPr>
        <w:t xml:space="preserve"> I was a little nervous stepping away from the game for a while, so it was comforting to come back and get no mysterious looks or no… people trying to connive. So, I can say with a lot of confidence that Caryn will be going home tonight.</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Ian (5/6):</w:t>
      </w:r>
      <w:r w:rsidDel="00000000" w:rsidR="00000000" w:rsidRPr="00000000">
        <w:rPr>
          <w:rtl w:val="0"/>
        </w:rPr>
        <w:t xml:space="preserve"> Caryn is winning an Academy Award right now. She is lying in the hut, down and sour, like she thinks she’s going home. Perfect. Just the way we told her to. So, this should be a total surprise tonight.</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Ian (6/6):</w:t>
      </w:r>
      <w:r w:rsidDel="00000000" w:rsidR="00000000" w:rsidRPr="00000000">
        <w:rPr>
          <w:rtl w:val="0"/>
        </w:rPr>
        <w:t xml:space="preserve"> There’s only two people in this game that I’ve made promises to; Tom’s one, Katie’s the other-- I told Katie I wouldn’t write her name down, and I told her brother-in-law I had her back, and that means a lot to me, so… I’m gonna stay true to that.</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Katie (4/5):</w:t>
      </w:r>
      <w:r w:rsidDel="00000000" w:rsidR="00000000" w:rsidRPr="00000000">
        <w:rPr>
          <w:rtl w:val="0"/>
        </w:rPr>
        <w:t xml:space="preserve"> Ian pulled me aside, like, right before we went to Tribal Council with the idea of taking out Gregg. I had-- had some issues with it. I’m like, you know, </w:t>
      </w:r>
      <w:r w:rsidDel="00000000" w:rsidR="00000000" w:rsidRPr="00000000">
        <w:rPr>
          <w:i w:val="1"/>
          <w:rtl w:val="0"/>
        </w:rPr>
        <w:t xml:space="preserve">“It’s really unfair for you just to come in and say, this is what we’re doing, this is what the plan is.”</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Katie (5/5):</w:t>
      </w:r>
      <w:r w:rsidDel="00000000" w:rsidR="00000000" w:rsidRPr="00000000">
        <w:rPr>
          <w:rtl w:val="0"/>
        </w:rPr>
        <w:t xml:space="preserve"> The reason Ian wants me with him in the end is so he’ll win. Tom wants the same thing. When it comes down to it, I’m gonna have to make a decision so I can have a better chance of winning. I’m here to win a million dollars just like anyone else.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