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05000" cy="1171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Starvation and Lunacy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6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590"/>
        <w:gridCol w:w="1605"/>
        <w:tblGridChange w:id="0">
          <w:tblGrid>
            <w:gridCol w:w="1485"/>
            <w:gridCol w:w="1590"/>
            <w:gridCol w:w="1605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Episode 04 Confessionals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Castaway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Old 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Danielle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Courtney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Austin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Bobby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Ruth-Marie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i w:val="1"/>
          <w:rtl w:val="0"/>
        </w:rPr>
        <w:t xml:space="preserve">Previously on… Survivor:</w:t>
      </w:r>
      <w:r w:rsidDel="00000000" w:rsidR="00000000" w:rsidRPr="00000000">
        <w:rPr>
          <w:rtl w:val="0"/>
        </w:rPr>
        <w:t xml:space="preserve"> | (Probst: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(Misty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(Ruth-Marie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(Bobby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(Dan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(Nick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(Austin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(Sally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(Bruce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(Courtney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(Shane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(Cirie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(Terry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(Danielle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(Aras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9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commentRangeStart w:id="0"/>
      <w:r w:rsidDel="00000000" w:rsidR="00000000" w:rsidRPr="00000000">
        <w:rPr>
          <w:b w:val="1"/>
          <w:rtl w:val="0"/>
        </w:rPr>
        <w:t xml:space="preserve">Sally (1/5):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commentRangeStart w:id="1"/>
      <w:r w:rsidDel="00000000" w:rsidR="00000000" w:rsidRPr="00000000">
        <w:rPr>
          <w:b w:val="1"/>
          <w:rtl w:val="0"/>
        </w:rPr>
        <w:t xml:space="preserve">Dan (1/4):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(...) to go with.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(4:23 → 4:33 = 10s)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Dan (2/4):</w:t>
      </w:r>
      <w:r w:rsidDel="00000000" w:rsidR="00000000" w:rsidRPr="00000000">
        <w:rPr>
          <w:rtl w:val="0"/>
        </w:rPr>
        <w:t xml:space="preserve"> I don’t think (...)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Terry (1/4):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Aras (1/3):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Bruce (1/1):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Aras (2/3):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Cirie (1/4):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Sally (2/5):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Dan (3/4):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Austin (1/6):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Danielle (1/3):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Bobby (1/1):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Danielle (2/3):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Shane (1/1):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Terry (2/4):</w:t>
      </w:r>
      <w:r w:rsidDel="00000000" w:rsidR="00000000" w:rsidRPr="00000000">
        <w:rPr>
          <w:rtl w:val="0"/>
        </w:rPr>
        <w:t xml:space="preserve"> This makes (...)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11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Cirie (2/4):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Aras (3/3):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Danielle (3/3):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Cirie (3/4):</w:t>
      </w:r>
      <w:r w:rsidDel="00000000" w:rsidR="00000000" w:rsidRPr="00000000">
        <w:rPr>
          <w:rtl w:val="0"/>
        </w:rPr>
        <w:t xml:space="preserve"> (...) right there.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(21:42 → 21:55 = 13s)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Cirie (4/4):</w:t>
      </w:r>
      <w:r w:rsidDel="00000000" w:rsidR="00000000" w:rsidRPr="00000000">
        <w:rPr>
          <w:rtl w:val="0"/>
        </w:rPr>
        <w:t xml:space="preserve"> The Danielle (...)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Austin (2/6):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jc w:val="both"/>
        <w:rPr>
          <w:u w:val="none"/>
        </w:rPr>
      </w:pPr>
      <w:commentRangeStart w:id="2"/>
      <w:r w:rsidDel="00000000" w:rsidR="00000000" w:rsidRPr="00000000">
        <w:rPr>
          <w:b w:val="1"/>
          <w:rtl w:val="0"/>
        </w:rPr>
        <w:t xml:space="preserve">Nick (1/2):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Austin (3/6):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Sally (3/5):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Ruth-Marie (1/2):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Terry (3/4):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Austin (4/6):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Sally (4/5):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Terry (4/4):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Austin (5/6):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Dan (4/4):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Nick (2/2):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Sally (5/5):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Ruth-Marie (2/2):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Austin (6/6):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Voting Confessionals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b w:val="1"/>
          <w:rtl w:val="0"/>
        </w:rPr>
        <w:t xml:space="preserve">Sally: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(voting for Ruth-Marie)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b w:val="1"/>
          <w:rtl w:val="0"/>
        </w:rPr>
        <w:t xml:space="preserve">Ruth-Marie: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(voting for Sally)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Final Words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b w:val="1"/>
          <w:rtl w:val="0"/>
        </w:rPr>
        <w:t xml:space="preserve">Ruth-Marie:</w:t>
      </w: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smael E. Emmanuelli" w:id="1" w:date="2017-07-18T18:44:08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 over.</w:t>
      </w:r>
    </w:p>
  </w:comment>
  <w:comment w:author="Ismael E. Emmanuelli" w:id="2" w:date="2017-07-18T21:29:09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On-the-fly confessional as Nick rows raft. Chyron present.</w:t>
      </w:r>
    </w:p>
  </w:comment>
  <w:comment w:author="Ismael E. Emmanuelli" w:id="0" w:date="2017-07-18T18:38:58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On-the-fly confessional with shelter and tribemates in background. Chyron present.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