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Running the Show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90"/>
        <w:tblGridChange w:id="0">
          <w:tblGrid>
            <w:gridCol w:w="1575"/>
            <w:gridCol w:w="154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(1/1):</w:t>
      </w:r>
      <w:r w:rsidDel="00000000" w:rsidR="00000000" w:rsidRPr="00000000">
        <w:rPr>
          <w:rtl w:val="0"/>
        </w:rPr>
        <w:t xml:space="preserve"> That is a cult unlike I've ever seen before, and the longer that Coach has them believing that they're all one tribe, more likely it is that he wins the million dollars.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(1/2):</w:t>
      </w:r>
      <w:r w:rsidDel="00000000" w:rsidR="00000000" w:rsidRPr="00000000">
        <w:rPr>
          <w:rtl w:val="0"/>
        </w:rPr>
        <w:t xml:space="preserve"> </w:t>
      </w:r>
      <w:r w:rsidDel="00000000" w:rsidR="00000000" w:rsidRPr="00000000">
        <w:rPr>
          <w:i w:val="1"/>
          <w:rtl w:val="0"/>
        </w:rPr>
        <w:t xml:space="preserve">“Survivor 101, Rule 37:”</w:t>
      </w:r>
      <w:r w:rsidDel="00000000" w:rsidR="00000000" w:rsidRPr="00000000">
        <w:rPr>
          <w:rtl w:val="0"/>
        </w:rPr>
        <w:t xml:space="preserve"> anybody that's on the bottom of an alliance better not feel like they're on the bottom of an alliance, or they're gonna revolt and try to scramble to find themselves a better place in the game. And I keep talking to people about unity and respect, because people get scared in this game. Blindsides happen every day. In fact, more blindsides happen than alliances sticking together.</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Whitney (1/2):</w:t>
      </w:r>
      <w:r w:rsidDel="00000000" w:rsidR="00000000" w:rsidRPr="00000000">
        <w:rPr>
          <w:rtl w:val="0"/>
        </w:rPr>
        <w:t xml:space="preserve"> Coach is running the show like he's Jesus. All of them think that they're gonna go to the end? You know, obviously seven can't go to the end. I mean, it's so frustrating, I kind of want to laugh at 'em and be like, </w:t>
      </w:r>
      <w:r w:rsidDel="00000000" w:rsidR="00000000" w:rsidRPr="00000000">
        <w:rPr>
          <w:i w:val="1"/>
          <w:rtl w:val="0"/>
        </w:rPr>
        <w:t xml:space="preserve">“Um, y'all are so smart. Cochran went to Harvard. Sophie is going into med school.”</w:t>
      </w:r>
      <w:r w:rsidDel="00000000" w:rsidR="00000000" w:rsidRPr="00000000">
        <w:rPr>
          <w:rtl w:val="0"/>
        </w:rPr>
        <w:t xml:space="preserve"> I don't understand how these </w:t>
      </w:r>
      <w:r w:rsidDel="00000000" w:rsidR="00000000" w:rsidRPr="00000000">
        <w:rPr>
          <w:i w:val="1"/>
          <w:rtl w:val="0"/>
        </w:rPr>
        <w:t xml:space="preserve">(air quotes)</w:t>
      </w:r>
      <w:r w:rsidDel="00000000" w:rsidR="00000000" w:rsidRPr="00000000">
        <w:rPr>
          <w:rtl w:val="0"/>
        </w:rPr>
        <w:t xml:space="preserve"> “smart people” can be so stupid.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1/8):</w:t>
      </w:r>
      <w:r w:rsidDel="00000000" w:rsidR="00000000" w:rsidRPr="00000000">
        <w:rPr>
          <w:rtl w:val="0"/>
        </w:rPr>
        <w:t xml:space="preserve"> As painful as it is for me to admit it, I am drinking the Coach </w:t>
      </w:r>
      <w:r w:rsidDel="00000000" w:rsidR="00000000" w:rsidRPr="00000000">
        <w:rPr>
          <w:i w:val="1"/>
          <w:rtl w:val="0"/>
        </w:rPr>
        <w:t xml:space="preserve">Kool-Aid</w:t>
      </w:r>
      <w:r w:rsidDel="00000000" w:rsidR="00000000" w:rsidRPr="00000000">
        <w:rPr>
          <w:rtl w:val="0"/>
        </w:rPr>
        <w:t xml:space="preserve">. I'm drinking it very slowly, not in huge gulps but taking little delicate ginger sips, because if I am not on the cult leader's side, I'm gonna meet my untimely death, so I gotta obey the father of the family.</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(2/8):</w:t>
      </w:r>
      <w:r w:rsidDel="00000000" w:rsidR="00000000" w:rsidRPr="00000000">
        <w:rPr>
          <w:rtl w:val="0"/>
        </w:rPr>
        <w:t xml:space="preserve"> I was kind of alarmed to hear that Coach is pretty concerned about Albert's mind in the game right now. I think there's some sort of power struggle. Albert, he's possibly one of the two biggest leaders of that group so, uh, it's possible he's aware that they are gunning for me earlier than they say they are. So I'm starting to get concerned about my place in this game. I felt comfortable 24 hours ago, today I'm not so comfortable.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(1/1):</w:t>
      </w:r>
      <w:r w:rsidDel="00000000" w:rsidR="00000000" w:rsidRPr="00000000">
        <w:rPr>
          <w:rtl w:val="0"/>
        </w:rPr>
        <w:t xml:space="preserve"> I gotta say, being alone on Redemption is a beautiful thing. I've really scored out here. It's sort of like, my mini paradise. I've got all that I could ever want in food. I've got one of the most beautiful reefs and interesting reefs full of caves. I'm really glad that Te Tuna tribe is missing my skills. As far as I can tell, nobody is able to get out there and go fishing. Because they gotta spend a lot of their energy watching out who is doing what and where people are going and who people are talking to. They gotta watch out for the conniving nature that is the normal classic endgame of </w:t>
      </w:r>
      <w:r w:rsidDel="00000000" w:rsidR="00000000" w:rsidRPr="00000000">
        <w:rPr>
          <w:i w:val="1"/>
          <w:rtl w:val="0"/>
        </w:rPr>
        <w:t xml:space="preserve">Survivor</w:t>
      </w:r>
      <w:r w:rsidDel="00000000" w:rsidR="00000000" w:rsidRPr="00000000">
        <w:rPr>
          <w:rtl w:val="0"/>
        </w:rPr>
        <w:t xml:space="preserve">. Redemption adds a whole new twist to it. If you have the skills and the abilities, like I do, you can come out here and you can really refresh, rejuvenate and get everything set to go and play the endgame with a passion and a ferocity that you can't get when you're having to deal with a tribe. I think that that duel proved that I'm a huge physical threat, still. And if anything, I've just gotten stronger since being out here on Redemption and the next couple people coming through Redemption are gonna have a big challenge in front of them, and that's me.</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(3/8):</w:t>
      </w:r>
      <w:r w:rsidDel="00000000" w:rsidR="00000000" w:rsidRPr="00000000">
        <w:rPr>
          <w:rtl w:val="0"/>
        </w:rPr>
        <w:t xml:space="preserve"> There's something appealing about the idea of returning to Dawn and Whitney. They know that it's going to basically have to be the act of an angel looking over them to carry them further in the game, and I think if I were that angel, that would probably earn me a lot more jury votes than just blindly following Upolu would. </w:t>
      </w:r>
      <w:r w:rsidDel="00000000" w:rsidR="00000000" w:rsidRPr="00000000">
        <w:rPr>
          <w:rFonts w:ascii="Arial Unicode MS" w:cs="Arial Unicode MS" w:eastAsia="Arial Unicode MS" w:hAnsi="Arial Unicode MS"/>
          <w:color w:val="ff3333"/>
          <w:rtl w:val="0"/>
        </w:rPr>
        <w:t xml:space="preserve">(15:37 → 15:47 = 10s)</w:t>
      </w:r>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4/8)</w:t>
      </w:r>
      <w:r w:rsidDel="00000000" w:rsidR="00000000" w:rsidRPr="00000000">
        <w:rPr>
          <w:rtl w:val="0"/>
        </w:rPr>
        <w:t xml:space="preserve">: Either way it's going to be a leap of faith. I'm going to either have to trust that the few promises I have received to take me further than seventh place have been sincere or if I really am seventh in line, I gotta make a big move. So, this is something I need to seriously consider.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(1/3):</w:t>
      </w:r>
      <w:r w:rsidDel="00000000" w:rsidR="00000000" w:rsidRPr="00000000">
        <w:rPr>
          <w:rtl w:val="0"/>
        </w:rPr>
        <w:t xml:space="preserve"> Whitney and I are on the outs, so we had to win the challenge, for sure. But I haven't lost hope. Jeff said at tonight's Tribal Council there'll be a twist. And so I think if this isn't the time to give up because anything can happen.</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(5/8):</w:t>
      </w:r>
      <w:r w:rsidDel="00000000" w:rsidR="00000000" w:rsidRPr="00000000">
        <w:rPr>
          <w:rtl w:val="0"/>
        </w:rPr>
        <w:t xml:space="preserve"> I was pretty disappointed with my performance in today's Immunity Challenge. I thought there was a chance I'd be able to excel at this one. But again, my lack of balance and agility, uh, came back to haunt me. </w:t>
      </w:r>
      <w:r w:rsidDel="00000000" w:rsidR="00000000" w:rsidRPr="00000000">
        <w:rPr>
          <w:rFonts w:ascii="Arial Unicode MS" w:cs="Arial Unicode MS" w:eastAsia="Arial Unicode MS" w:hAnsi="Arial Unicode MS"/>
          <w:color w:val="ff3333"/>
          <w:rtl w:val="0"/>
        </w:rPr>
        <w:t xml:space="preserve">(21:18 → 21:32 = 14s)</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6/8):</w:t>
      </w:r>
      <w:r w:rsidDel="00000000" w:rsidR="00000000" w:rsidRPr="00000000">
        <w:rPr>
          <w:rtl w:val="0"/>
        </w:rPr>
        <w:t xml:space="preserve"> Luckily, Dawn and Whitney are in such a bad position right now, they know they're the next two to go. Unfortunately, when Jeff mentioned there would be a twist at tonight's Tribal Council my first thought was, </w:t>
      </w:r>
      <w:r w:rsidDel="00000000" w:rsidR="00000000" w:rsidRPr="00000000">
        <w:rPr>
          <w:i w:val="1"/>
          <w:rtl w:val="0"/>
        </w:rPr>
        <w:t xml:space="preserve">“Okay, it's gonna be a double elimination.”</w:t>
      </w:r>
      <w:r w:rsidDel="00000000" w:rsidR="00000000" w:rsidRPr="00000000">
        <w:rPr>
          <w:rtl w:val="0"/>
        </w:rPr>
        <w:t xml:space="preserve"> So, you know, there's always the possibility that after we vote out one of the two of them there'll be another Immunity Challenge and if one of the remaining two wins that challenge, uh, I could be in danger. So I'm a little bit nervous.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(2/3):</w:t>
      </w:r>
      <w:r w:rsidDel="00000000" w:rsidR="00000000" w:rsidRPr="00000000">
        <w:rPr>
          <w:rtl w:val="0"/>
        </w:rPr>
        <w:t xml:space="preserve"> I had to win the challenge today, there wasn't any way around it. So I'm most likely going to Redemption Island tonight. I feel like their camp's been so serious about the issue of trust that Coach, he's got this loyal following. But it's not over. I mean, the one thing about this game is you can lay in bed and think, </w:t>
      </w:r>
      <w:r w:rsidDel="00000000" w:rsidR="00000000" w:rsidRPr="00000000">
        <w:rPr>
          <w:i w:val="1"/>
          <w:rtl w:val="0"/>
        </w:rPr>
        <w:t xml:space="preserve">“I'm going home,”</w:t>
      </w:r>
      <w:r w:rsidDel="00000000" w:rsidR="00000000" w:rsidRPr="00000000">
        <w:rPr>
          <w:rtl w:val="0"/>
        </w:rPr>
        <w:t xml:space="preserve"> and the-the whole day changes.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Whitney (2/2):</w:t>
      </w:r>
      <w:r w:rsidDel="00000000" w:rsidR="00000000" w:rsidRPr="00000000">
        <w:rPr>
          <w:rtl w:val="0"/>
        </w:rPr>
        <w:t xml:space="preserve"> Right now, we would definitely be up for making a move. It's just picking the right people. Brandon is such a loose cannon that you don't know what to believe. Rick, he's not even playing the game, and Edna, she's so far up Coach's butt it's ridiculous. But Albert, at least seems like a-a good guy.</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(1/1):</w:t>
      </w:r>
      <w:r w:rsidDel="00000000" w:rsidR="00000000" w:rsidRPr="00000000">
        <w:rPr>
          <w:rtl w:val="0"/>
        </w:rPr>
        <w:t xml:space="preserve"> Right now, I'm at a crossroads. I feel like my only real chance to win this game is to secure every Savaii jury vote I can get. So I have an idea of possibly getting Edna out immediately for a couple of reasons. A, I really want to credit Cochran for what he's done for us by moving him up the ladder, so to speak. And also I want to curry a little bit of extra favor with a Whitney or a Dawn. Now I've buttered three potential jury members and lost an Edna who wasn't going to vote for me anyway.</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(7/8):</w:t>
      </w:r>
      <w:r w:rsidDel="00000000" w:rsidR="00000000" w:rsidRPr="00000000">
        <w:rPr>
          <w:rtl w:val="0"/>
        </w:rPr>
        <w:t xml:space="preserve"> Albert just confirmed my suspicions that I'm going to be voted out at seventh. Not exactly shocked, but I felt that was a complete betrayal of our trust because I'm the one that saved that entire tribe, and if they think that Edna is a more valuable player for them, or somebody who's made more sacrifices for them, they're sorely mistaken. </w:t>
      </w:r>
      <w:r w:rsidDel="00000000" w:rsidR="00000000" w:rsidRPr="00000000">
        <w:rPr>
          <w:rFonts w:ascii="Arial Unicode MS" w:cs="Arial Unicode MS" w:eastAsia="Arial Unicode MS" w:hAnsi="Arial Unicode MS"/>
          <w:color w:val="ff3333"/>
          <w:rtl w:val="0"/>
        </w:rPr>
        <w:t xml:space="preserve">(25:27 → 25:37 = 10s)</w:t>
      </w:r>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8/8):</w:t>
      </w:r>
      <w:r w:rsidDel="00000000" w:rsidR="00000000" w:rsidRPr="00000000">
        <w:rPr>
          <w:rtl w:val="0"/>
        </w:rPr>
        <w:t xml:space="preserve"> I came to play </w:t>
      </w:r>
      <w:r w:rsidDel="00000000" w:rsidR="00000000" w:rsidRPr="00000000">
        <w:rPr>
          <w:i w:val="1"/>
          <w:rtl w:val="0"/>
        </w:rPr>
        <w:t xml:space="preserve">Survivor</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is about big moves. I didn't make the big jump I did to be voted out at seventh place. I-I wanted to move further in this game and, you know, if that means flipping back again then it's something that I really have to consider.</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(1/2):</w:t>
      </w:r>
      <w:r w:rsidDel="00000000" w:rsidR="00000000" w:rsidRPr="00000000">
        <w:rPr>
          <w:rtl w:val="0"/>
        </w:rPr>
        <w:t xml:space="preserve"> Albert is showing his true colors more and more, which maybe are similar to my true colors that I'm strategic and I wanna win the game. And this is our one shot to make the big move because you have two, three votes hanging around.</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(2/2):</w:t>
      </w:r>
      <w:r w:rsidDel="00000000" w:rsidR="00000000" w:rsidRPr="00000000">
        <w:rPr>
          <w:rtl w:val="0"/>
        </w:rPr>
        <w:t xml:space="preserve"> Albert is trying to take control of this game and I'm the swing vote. So now I'm debating whether to stick with Coach or go with Albert's crazy plan. In the end of the day, it's a question of what will take me to the end.</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(2/2):</w:t>
      </w:r>
      <w:r w:rsidDel="00000000" w:rsidR="00000000" w:rsidRPr="00000000">
        <w:rPr>
          <w:rtl w:val="0"/>
        </w:rPr>
        <w:t xml:space="preserve"> Albert right now is playing for Albert and that's a dangerous game to play out here. I've seen him talking to Whitney, talking to Dawn. He's either trying to come up with a last second plan or he's trying to curry jury votes, and neither one of them is acceptable, in my opinion. There's three types of motivational styles, there's coddling, there's reaffirming and then there's fear. So I feel at the moment like an old mob boss. If anybody goes against the family, they're dead.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(3/3):</w:t>
      </w:r>
      <w:r w:rsidDel="00000000" w:rsidR="00000000" w:rsidRPr="00000000">
        <w:rPr>
          <w:rtl w:val="0"/>
        </w:rPr>
        <w:t xml:space="preserve"> At this point, it's gonna turn really chaotic on their side because they've focused so much on unity and loyalty, and when that's your motto and then you have to turn on each other, I don't know what you do.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