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Actions vs. Accusations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80.0" w:type="dxa"/>
        <w:jc w:val="center"/>
        <w:tblLayout w:type="fixed"/>
        <w:tblLook w:val="0600"/>
      </w:tblPr>
      <w:tblGrid>
        <w:gridCol w:w="1590"/>
        <w:gridCol w:w="1515"/>
        <w:gridCol w:w="1575"/>
        <w:tblGridChange w:id="0">
          <w:tblGrid>
            <w:gridCol w:w="1590"/>
            <w:gridCol w:w="1515"/>
            <w:gridCol w:w="1575"/>
          </w:tblGrid>
        </w:tblGridChange>
      </w:tblGrid>
      <w:tr>
        <w:trPr>
          <w:trHeight w:val="420" w:hRule="atLeast"/>
        </w:trPr>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Episode 03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Old Count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New 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Natalie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Jaclyn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Missy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Keith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Baylor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Alec</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Reed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Wes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Jeremy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Josh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8</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Julie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Dale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Kelley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Drew</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John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6</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Baylor (1/4):</w:t>
      </w:r>
      <w:r w:rsidDel="00000000" w:rsidR="00000000" w:rsidRPr="00000000">
        <w:rPr>
          <w:rtl w:val="0"/>
        </w:rPr>
        <w:t xml:space="preserve"> I think I’m officially woken up from thinking I’m safe in this game. It’s now a Baylor-fight-for-herself game, not Baylor-rely-on-Josh-to-talk-to-anybody. ‘Cause I was pretty close to being completely blindsided tonight. At this point, I don’t trust anybody necessarily, but I’m still open to playing the game with just about anybody.</w:t>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John (1/5):</w:t>
      </w:r>
      <w:r w:rsidDel="00000000" w:rsidR="00000000" w:rsidRPr="00000000">
        <w:rPr>
          <w:rtl w:val="0"/>
        </w:rPr>
        <w:t xml:space="preserve"> When Jeremy sees that Val got voted, he’s probably going to be pissed, but I told her to play an idol – they were coming after her – and she just didn’t do it. I mean, I don’t know what else to do, y’know? I divulged inside information that if my alliance of five found out, they’d probably be pretty pissed off at me.</w:t>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Josh (1/8):</w:t>
      </w:r>
      <w:r w:rsidDel="00000000" w:rsidR="00000000" w:rsidRPr="00000000">
        <w:rPr>
          <w:rtl w:val="0"/>
        </w:rPr>
        <w:t xml:space="preserve"> Right before Tribal Council, I realized that Jaclyn and Val were voting for Baylor and that was not the plan. I think John had something to do with that ‘cause he’d been walking around with Val before Tribal Council and they’ve never spent any time together. John’s credibility has gone way down for me just in this last day, but we’ll probably end up doing is still, like, a strong boy alliance and, unless something crazy changes, Jaclyn and Baylor are probably next on the chopping block.</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7</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Drew (1/1):</w:t>
      </w:r>
      <w:r w:rsidDel="00000000" w:rsidR="00000000" w:rsidRPr="00000000">
        <w:rPr>
          <w:rtl w:val="0"/>
        </w:rPr>
        <w:t xml:space="preserve"> I’m really trying to warn my tribe and say, </w:t>
      </w:r>
      <w:r w:rsidDel="00000000" w:rsidR="00000000" w:rsidRPr="00000000">
        <w:rPr>
          <w:i w:val="1"/>
          <w:rtl w:val="0"/>
        </w:rPr>
        <w:t xml:space="preserve">“Hey, y’know, we need to find something to cover up the roof of the shelter.”</w:t>
      </w:r>
      <w:r w:rsidDel="00000000" w:rsidR="00000000" w:rsidRPr="00000000">
        <w:rPr>
          <w:rtl w:val="0"/>
        </w:rPr>
        <w:t xml:space="preserve"> Literally looks like Swiss cheese. That’s not gonna be good whenever these tropical storms start coming through.</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Missy (1/1):</w:t>
      </w:r>
      <w:r w:rsidDel="00000000" w:rsidR="00000000" w:rsidRPr="00000000">
        <w:rPr>
          <w:rtl w:val="0"/>
        </w:rPr>
        <w:t xml:space="preserve"> We’ve redesigned the roof and we started weaving the palm fronds. We had lessons and we got everybody going, even the boys. Except for Drew. He tried for a minute and then it got too frustrating. He had to lay down and take a nap.</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(1/5):</w:t>
      </w:r>
      <w:r w:rsidDel="00000000" w:rsidR="00000000" w:rsidRPr="00000000">
        <w:rPr>
          <w:rtl w:val="0"/>
        </w:rPr>
        <w:t xml:space="preserve"> Drew’s a big sleeper. If my son was acting like Drew, you probably don’t wanna know. I probably can’t say it on camera ‘cause I’d get in one of the little aww... Y’know, but we still spank, we still whoop, whatever you want to call it in the South.</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Natalie (1/2):</w:t>
      </w:r>
      <w:r w:rsidDel="00000000" w:rsidR="00000000" w:rsidRPr="00000000">
        <w:rPr>
          <w:rtl w:val="0"/>
        </w:rPr>
        <w:t xml:space="preserve"> I don’t understand how you come out here and you’re with total strangers and you don’t feel the need to just pull your own weight. Drew is just a waste of space.</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Jeremy (1/3):</w:t>
      </w:r>
      <w:r w:rsidDel="00000000" w:rsidR="00000000" w:rsidRPr="00000000">
        <w:rPr>
          <w:rtl w:val="0"/>
        </w:rPr>
        <w:t xml:space="preserve"> Drew’s just all over the place. I was planning on taking him longer because he’s a moron, you know. But I’m not going to be able to. If he’s physically falling apart right now, I think by, like, Day 20, he’ll be like, </w:t>
      </w:r>
      <w:r w:rsidDel="00000000" w:rsidR="00000000" w:rsidRPr="00000000">
        <w:rPr>
          <w:i w:val="1"/>
          <w:rtl w:val="0"/>
        </w:rPr>
        <w:t xml:space="preserve">“Listen, I want to go home. I wanna go. I’m all done, Jeremy. Take my million dollars – you can have it!”</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Josh (2/8):</w:t>
      </w:r>
      <w:r w:rsidDel="00000000" w:rsidR="00000000" w:rsidRPr="00000000">
        <w:rPr>
          <w:rtl w:val="0"/>
        </w:rPr>
        <w:t xml:space="preserve"> All of us guys are like, </w:t>
      </w:r>
      <w:r w:rsidDel="00000000" w:rsidR="00000000" w:rsidRPr="00000000">
        <w:rPr>
          <w:i w:val="1"/>
          <w:rtl w:val="0"/>
        </w:rPr>
        <w:t xml:space="preserve">“What?!”</w:t>
      </w:r>
      <w:r w:rsidDel="00000000" w:rsidR="00000000" w:rsidRPr="00000000">
        <w:rPr>
          <w:rtl w:val="0"/>
        </w:rPr>
        <w:t xml:space="preserve"> I suspected that he was possibly working with Val, but he totally admitted to it in the middle of the Arena!</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Jeremy (2/3):</w:t>
      </w:r>
      <w:r w:rsidDel="00000000" w:rsidR="00000000" w:rsidRPr="00000000">
        <w:rPr>
          <w:rtl w:val="0"/>
        </w:rPr>
        <w:t xml:space="preserve"> </w:t>
      </w:r>
      <w:r w:rsidDel="00000000" w:rsidR="00000000" w:rsidRPr="00000000">
        <w:rPr>
          <w:i w:val="1"/>
          <w:rtl w:val="0"/>
        </w:rPr>
        <w:t xml:space="preserve">“I did everything I could.”</w:t>
      </w:r>
      <w:r w:rsidDel="00000000" w:rsidR="00000000" w:rsidRPr="00000000">
        <w:rPr>
          <w:rtl w:val="0"/>
        </w:rPr>
        <w:t xml:space="preserve"> No you didn’t! ‘Cause if you did, she would still be here! I’m out to get him now. Point blank.</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Jeremy (3/3):</w:t>
      </w:r>
      <w:r w:rsidDel="00000000" w:rsidR="00000000" w:rsidRPr="00000000">
        <w:rPr>
          <w:rtl w:val="0"/>
        </w:rPr>
        <w:t xml:space="preserve"> I was mad when I didn’t see Val because John Rocker told me and shook my hand and said he’ll take care of her. He turned his back on his agreement with me, so even though he’s not from my tribe, I need him out.</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Natalie (2/2):</w:t>
      </w:r>
      <w:r w:rsidDel="00000000" w:rsidR="00000000" w:rsidRPr="00000000">
        <w:rPr>
          <w:rtl w:val="0"/>
        </w:rPr>
        <w:t xml:space="preserve"> Well, I don’t feel sorry for Julie at all. Julie’s just covering his ass and trying to cover her’s. Knowing that Big John made some racist comments and homophobic comments, I just want the other tribe to just grow, you know, a pair of balls and just stand up against him.</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Julie (1/2):</w:t>
      </w:r>
      <w:r w:rsidDel="00000000" w:rsidR="00000000" w:rsidRPr="00000000">
        <w:rPr>
          <w:rtl w:val="0"/>
        </w:rPr>
        <w:t xml:space="preserve"> I feel really alone by what happened. If everybody believes Jeremy in that my boyfriend John is running the show, then my boyfriend John made me an open target.</w:t>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Julie (2/2):</w:t>
      </w:r>
      <w:r w:rsidDel="00000000" w:rsidR="00000000" w:rsidRPr="00000000">
        <w:rPr>
          <w:rtl w:val="0"/>
        </w:rPr>
        <w:t xml:space="preserve"> I never thought in my wildest dreams that </w:t>
      </w:r>
      <w:r w:rsidDel="00000000" w:rsidR="00000000" w:rsidRPr="00000000">
        <w:rPr>
          <w:i w:val="1"/>
          <w:rtl w:val="0"/>
        </w:rPr>
        <w:t xml:space="preserve">Blood vs. Water</w:t>
      </w:r>
      <w:r w:rsidDel="00000000" w:rsidR="00000000" w:rsidRPr="00000000">
        <w:rPr>
          <w:rtl w:val="0"/>
        </w:rPr>
        <w:t xml:space="preserve"> would be this difficult. I know it’s a game, but knowing that my boyfriend kind of put me in this situation makes it hard.</w:t>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Josh (3/8):</w:t>
      </w:r>
      <w:r w:rsidDel="00000000" w:rsidR="00000000" w:rsidRPr="00000000">
        <w:rPr>
          <w:rtl w:val="0"/>
        </w:rPr>
        <w:t xml:space="preserve"> Exile Island is full of rocks, it's barren and it sucks. I'm probably actually going to sleep on rocks tonight, but at least we get the clue to the Immunity Idol.</w:t>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(2/5):</w:t>
      </w:r>
      <w:r w:rsidDel="00000000" w:rsidR="00000000" w:rsidRPr="00000000">
        <w:rPr>
          <w:rtl w:val="0"/>
        </w:rPr>
        <w:t xml:space="preserve"> Probably wasn't thinking the first time that me and Val come out here. She got the clue, I got a blank piece of paper. I'm thinking this time, by gosh, I'm going to get something. </w:t>
      </w:r>
      <w:r w:rsidDel="00000000" w:rsidR="00000000" w:rsidRPr="00000000">
        <w:rPr>
          <w:color w:val="ff3333"/>
          <w:rtl w:val="0"/>
        </w:rPr>
        <w:t xml:space="preserve">(16:47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17:01 = 14s)</w:t>
      </w:r>
      <w:r w:rsidDel="00000000" w:rsidR="00000000" w:rsidRPr="00000000">
        <w:rPr>
          <w:rtl w:val="0"/>
        </w:rPr>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(3/5):</w:t>
      </w:r>
      <w:r w:rsidDel="00000000" w:rsidR="00000000" w:rsidRPr="00000000">
        <w:rPr>
          <w:rtl w:val="0"/>
        </w:rPr>
        <w:t xml:space="preserve"> There haven't been but a few people here but... been Jeremy here besides me on my crew. So I need to get back, find the idol and Jeremy is the only one kind of standing in my way.</w:t>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Josh (4/8):</w:t>
      </w:r>
      <w:r w:rsidDel="00000000" w:rsidR="00000000" w:rsidRPr="00000000">
        <w:rPr>
          <w:rtl w:val="0"/>
        </w:rPr>
        <w:t xml:space="preserve"> I think people would be shocked to how well Keith and I get along. You know, a Louisiana hick and a gay guy from New York. You know, it's not the two people you would ever think they would be just chillin' out and having a good time.</w:t>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(4/5):</w:t>
      </w:r>
      <w:r w:rsidDel="00000000" w:rsidR="00000000" w:rsidRPr="00000000">
        <w:rPr>
          <w:rtl w:val="0"/>
        </w:rPr>
        <w:t xml:space="preserve"> Me and Josh are probably as far as apart as night and day, you know, black and white. He seems like a good ol' boy, he's just not my good ol' boy.</w:t>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Josh (5/8):</w:t>
      </w:r>
      <w:r w:rsidDel="00000000" w:rsidR="00000000" w:rsidRPr="00000000">
        <w:rPr>
          <w:rtl w:val="0"/>
        </w:rPr>
        <w:t xml:space="preserve"> I think is so cool to be able to hang out with people from a different walk of life that you wouldn't get to normally do because how else do we change? How else do we grow?</w:t>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(5/5):</w:t>
      </w:r>
      <w:r w:rsidDel="00000000" w:rsidR="00000000" w:rsidRPr="00000000">
        <w:rPr>
          <w:rtl w:val="0"/>
        </w:rPr>
        <w:t xml:space="preserve"> Josh is on one side of the fire, I'm on the other side of the fire and then there won't be no spooning going on up here tonight either so. I just don't see many Joshes in Louisiana. </w:t>
      </w:r>
      <w:r w:rsidDel="00000000" w:rsidR="00000000" w:rsidRPr="00000000">
        <w:rPr>
          <w:i w:val="1"/>
          <w:rtl w:val="0"/>
        </w:rPr>
        <w:t xml:space="preserve">(laughs)</w:t>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John (2/5):</w:t>
      </w:r>
      <w:r w:rsidDel="00000000" w:rsidR="00000000" w:rsidRPr="00000000">
        <w:rPr>
          <w:rtl w:val="0"/>
        </w:rPr>
        <w:t xml:space="preserve"> We won. We actually mixed in a win today and we got fishing gear. I try and provide for the tribe. Hope they appreciating that and hopefully that puts me in good standing with the rest of my tribemates.</w:t>
      </w:r>
    </w:p>
    <w:p w:rsidR="00000000" w:rsidDel="00000000" w:rsidP="00000000" w:rsidRDefault="00000000" w:rsidRPr="00000000" w14:paraId="00000056">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Wes (1/1):</w:t>
      </w:r>
      <w:r w:rsidDel="00000000" w:rsidR="00000000" w:rsidRPr="00000000">
        <w:rPr>
          <w:rtl w:val="0"/>
        </w:rPr>
        <w:t xml:space="preserve"> I give all the props to John for catching fish. It feels good eating real protein. I feel like we have the upper hand in the next challenge.</w:t>
      </w:r>
    </w:p>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Baylor (2/4):</w:t>
      </w:r>
      <w:r w:rsidDel="00000000" w:rsidR="00000000" w:rsidRPr="00000000">
        <w:rPr>
          <w:rtl w:val="0"/>
        </w:rPr>
        <w:t xml:space="preserve"> Right now the guys seem to be teaming up and, uh, throwing the girls under the bus so I have been thinking about what I can say to push the younger guys in the direction of voting John out.</w:t>
      </w:r>
    </w:p>
    <w:p w:rsidR="00000000" w:rsidDel="00000000" w:rsidP="00000000" w:rsidRDefault="00000000" w:rsidRPr="00000000" w14:paraId="00000058">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Alec (1/2):</w:t>
      </w:r>
      <w:r w:rsidDel="00000000" w:rsidR="00000000" w:rsidRPr="00000000">
        <w:rPr>
          <w:rtl w:val="0"/>
        </w:rPr>
        <w:t xml:space="preserve"> Baylor is at the bottom of the tribe and she knows it. So she's trying to-to crawl her way up anyway she can. But we have a pretty strong group of guys so we're still planning to get these girls out one by one.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8</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Josh (6/8):</w:t>
      </w:r>
      <w:r w:rsidDel="00000000" w:rsidR="00000000" w:rsidRPr="00000000">
        <w:rPr>
          <w:rtl w:val="0"/>
        </w:rPr>
        <w:t xml:space="preserve"> It is scary that John loses his patience, he loses his temper. I think John is playing haphazardly and he is doing things that are not going to be helpful for the tribe right now and that's a problem.</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Baylor (3/4):</w:t>
      </w:r>
      <w:r w:rsidDel="00000000" w:rsidR="00000000" w:rsidRPr="00000000">
        <w:rPr>
          <w:rtl w:val="0"/>
        </w:rPr>
        <w:t xml:space="preserve"> The challenge stunk and I might be in trouble because of the guy-girl ratio. The fact that I started off with a vote and the second Tribal had votes, I feel like I'm gonna have votes tonight. </w:t>
      </w:r>
      <w:r w:rsidDel="00000000" w:rsidR="00000000" w:rsidRPr="00000000">
        <w:rPr>
          <w:color w:val="ff3333"/>
          <w:rtl w:val="0"/>
        </w:rPr>
        <w:t xml:space="preserve">(29:37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29:46 = 9s)</w:t>
      </w:r>
      <w:r w:rsidDel="00000000" w:rsidR="00000000" w:rsidRPr="00000000">
        <w:rPr>
          <w:rtl w:val="0"/>
        </w:rPr>
        <w:t xml:space="preserve"> They should vote John tonight. Natalie is a fighter and she's a trash talker but for John to be a professional athlete and act like that, I didn't respect his responses whatsoever. I felt like they were seriously harsh and mean and scary.</w:t>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John (3/5):</w:t>
      </w:r>
      <w:r w:rsidDel="00000000" w:rsidR="00000000" w:rsidRPr="00000000">
        <w:rPr>
          <w:rtl w:val="0"/>
        </w:rPr>
        <w:t xml:space="preserve"> I didn't think I would skate this entire game without somebody hearing about the past things I said. Natalie called me a homophobe today. Really? My closest ally and closest friend on this tribe is a gay man. Actions vs. accusations, don't really, uh, don't really gelling. I made a few comments back which I regret. I shouldn't have blabbed my mouth so stinkin' much. Who knows how's it gonna go tonight? I may be the one the girls are targeting but I've come up with a pretty decent little strategy that I think is going to work.</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John (4/5):</w:t>
      </w:r>
      <w:r w:rsidDel="00000000" w:rsidR="00000000" w:rsidRPr="00000000">
        <w:rPr>
          <w:rtl w:val="0"/>
        </w:rPr>
        <w:t xml:space="preserve"> I told them I want to blindside Dale, trying to get rid of the old guy, the dead wood, you know, so they are not going to be looking at me. But I'm gonna vote for Baylor if I think I can get to Josh, Alec, Dale and Wes.</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Josh (7/8):</w:t>
      </w:r>
      <w:r w:rsidDel="00000000" w:rsidR="00000000" w:rsidRPr="00000000">
        <w:rPr>
          <w:rtl w:val="0"/>
        </w:rPr>
        <w:t xml:space="preserve"> I was kind of shocked because I didn't know he has a Hidden Immunity Idol. You want the people that are going to be the most honest with you and the most trusting with you when we're getting so far down in numbers and John has shown some sketchiness and done some things that I don't agree with as far as his mouth with the other tribe, getting on with Val, and doing all this other stuff. Also has an idol. He's not going to use that idol for me. He's going to use that idol for himself. Sometimes you make allies and you don't know really who they are yet and you get to know them and get to know them and you're like </w:t>
      </w:r>
      <w:r w:rsidDel="00000000" w:rsidR="00000000" w:rsidRPr="00000000">
        <w:rPr>
          <w:i w:val="1"/>
          <w:rtl w:val="0"/>
        </w:rPr>
        <w:t xml:space="preserve">“Ohh, I don't think I want to be an ally with this person because they stand for so many things that I'm against.”</w:t>
      </w:r>
      <w:r w:rsidDel="00000000" w:rsidR="00000000" w:rsidRPr="00000000">
        <w:rPr>
          <w:rtl w:val="0"/>
        </w:rPr>
        <w:t xml:space="preserve"> And in John's case, if I don't have to use him then I don't want to.</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Baylor (4/4):</w:t>
      </w:r>
      <w:r w:rsidDel="00000000" w:rsidR="00000000" w:rsidRPr="00000000">
        <w:rPr>
          <w:rtl w:val="0"/>
        </w:rPr>
        <w:t xml:space="preserve"> Obviously I'm celebrating. All the votes that I know about, except for Dale, are going towards John. I just really hope that Josh is telling me the truth and Wes is not just lying to my face. It's freaky and scary 'cause you never know when, when you could just be being completely played.</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Alec (2/2):</w:t>
      </w:r>
      <w:r w:rsidDel="00000000" w:rsidR="00000000" w:rsidRPr="00000000">
        <w:rPr>
          <w:rtl w:val="0"/>
        </w:rPr>
        <w:t xml:space="preserve"> We're talking about maybe getting rid of John while we can but physically John is an asset so, is that smart right now? Maybe not.</w:t>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John (5/5):</w:t>
      </w:r>
      <w:r w:rsidDel="00000000" w:rsidR="00000000" w:rsidRPr="00000000">
        <w:rPr>
          <w:rtl w:val="0"/>
        </w:rPr>
        <w:t xml:space="preserve"> I guess I might as well bring the Immunity Idol with me. I think I've done a pretty good job laying groundwork. I think I've manipulated the right pieces that need to be manipulated but, uh, the tide might turn against me. Who knows? I know it would be nice to have a get out of jail free card.</w:t>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Josh (8/8):</w:t>
      </w:r>
      <w:r w:rsidDel="00000000" w:rsidR="00000000" w:rsidRPr="00000000">
        <w:rPr>
          <w:rtl w:val="0"/>
        </w:rPr>
        <w:t xml:space="preserve"> Tonight's decision at Tribal is actually pretty huge because if we decide to vote out John we're finally breaking that five guy alliance and we're losing the big guy on our team but if John doesn't go home, it's Baylor. Baylor was my first ally in this game and I know she's with me 100%. John is such a wild card. I don't know. Is there an easy vote tonight? No, but I have to go with my gut and how I think I will be able to continue farthest in this game and I have no idea if I'm making the right decision tonight.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