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Crazy Is As Crazy Does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Nina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(1/4):</w:t>
      </w:r>
      <w:r w:rsidDel="00000000" w:rsidR="00000000" w:rsidRPr="00000000">
        <w:rPr>
          <w:rtl w:val="0"/>
        </w:rPr>
        <w:t xml:space="preserve"> I wanted to stick with the split-vote plan, but Will ended up voting for Vince instead, and frankly, I don't trust him maybe as much as I did. And it just made me a little nervous.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(1/3):</w:t>
      </w:r>
      <w:r w:rsidDel="00000000" w:rsidR="00000000" w:rsidRPr="00000000">
        <w:rPr>
          <w:rtl w:val="0"/>
        </w:rPr>
        <w:t xml:space="preserve"> To me what happened in Tribal Council, you got to think ahead. And, uh, I didn't trust Vince, so I just prolonged my chances in this game. And that's what it's all about. I'm playing chess, not checkers.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(1/3):</w:t>
      </w:r>
      <w:r w:rsidDel="00000000" w:rsidR="00000000" w:rsidRPr="00000000">
        <w:rPr>
          <w:rtl w:val="0"/>
        </w:rPr>
        <w:t xml:space="preserve"> I thought we were going to blindside Jenn tonight and it didn't happen. Will bailed. I went into Tribal thinking we were going to be a solid three. And, you know, I left Tribal back to being an outsider again. The only thing that I can do is help the tribe win challenges. That's the only way I'm going to stay in the game.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(1/4):</w:t>
      </w:r>
      <w:r w:rsidDel="00000000" w:rsidR="00000000" w:rsidRPr="00000000">
        <w:rPr>
          <w:rtl w:val="0"/>
        </w:rPr>
        <w:t xml:space="preserve"> Nina immediately pulls a Nina and starts crying and gets all upset and then, like, brings in her hearing thing again, too. I'm like, </w:t>
      </w:r>
      <w:r w:rsidDel="00000000" w:rsidR="00000000" w:rsidRPr="00000000">
        <w:rPr>
          <w:i w:val="1"/>
          <w:rtl w:val="0"/>
        </w:rPr>
        <w:t xml:space="preserve">“Nina, all you do is talk about your hearing. I get it. You're deaf. We all understand. Stop using it as an excuse.”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(1/2):</w:t>
      </w:r>
      <w:r w:rsidDel="00000000" w:rsidR="00000000" w:rsidRPr="00000000">
        <w:rPr>
          <w:rtl w:val="0"/>
        </w:rPr>
        <w:t xml:space="preserve"> Big papa, big mama howler monkeys just got it on.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(1/2):</w:t>
      </w:r>
      <w:r w:rsidDel="00000000" w:rsidR="00000000" w:rsidRPr="00000000">
        <w:rPr>
          <w:rtl w:val="0"/>
        </w:rPr>
        <w:t xml:space="preserve"> Shirin is crazy. She's like, </w:t>
      </w:r>
      <w:r w:rsidDel="00000000" w:rsidR="00000000" w:rsidRPr="00000000">
        <w:rPr>
          <w:i w:val="1"/>
          <w:rtl w:val="0"/>
        </w:rPr>
        <w:t xml:space="preserve">“Guys, guys, there's monkeys, and private parts.”</w:t>
      </w:r>
      <w:r w:rsidDel="00000000" w:rsidR="00000000" w:rsidRPr="00000000">
        <w:rPr>
          <w:rtl w:val="0"/>
        </w:rPr>
        <w:t xml:space="preserve"> I'm like, </w:t>
      </w:r>
      <w:r w:rsidDel="00000000" w:rsidR="00000000" w:rsidRPr="00000000">
        <w:rPr>
          <w:i w:val="1"/>
          <w:rtl w:val="0"/>
        </w:rPr>
        <w:t xml:space="preserve">“What?!”</w:t>
      </w:r>
      <w:r w:rsidDel="00000000" w:rsidR="00000000" w:rsidRPr="00000000">
        <w:rPr>
          <w:rtl w:val="0"/>
        </w:rPr>
        <w:t xml:space="preserve"> I just don't even know where to go with that. I don't know how you work in Corporate America if you're so crazy.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(1/2):</w:t>
      </w:r>
      <w:r w:rsidDel="00000000" w:rsidR="00000000" w:rsidRPr="00000000">
        <w:rPr>
          <w:rtl w:val="0"/>
        </w:rPr>
        <w:t xml:space="preserve"> Shirin spent most of the morning talking about howler monkeys. And she's about as annoying, and as loud, and as intrusive as a howler monkey right now in our camp. It's weird and it's strange. She's got this, like, vibe that doesn't quite fit in. And she's definitely trying to fit in and it shows. But the reality is that it's actually painting a black X on her back.</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(1/1):</w:t>
      </w:r>
      <w:r w:rsidDel="00000000" w:rsidR="00000000" w:rsidRPr="00000000">
        <w:rPr>
          <w:rtl w:val="0"/>
        </w:rPr>
        <w:t xml:space="preserve"> I think my best characteristic may be my worst characteristic, which is my mouth. I have a very hard time keeping my mouth shut, but I definitely feel that I'm not as bad off as I was, and I can learn from my mistakes. Sometimes it takes an anvil to be dropped on my head, but I can learn.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(1/4):</w:t>
      </w:r>
      <w:r w:rsidDel="00000000" w:rsidR="00000000" w:rsidRPr="00000000">
        <w:rPr>
          <w:rtl w:val="0"/>
        </w:rPr>
        <w:t xml:space="preserve"> Me and Dan were joking around. I forget what I said to him, but he-he came back with </w:t>
      </w:r>
      <w:r w:rsidDel="00000000" w:rsidR="00000000" w:rsidRPr="00000000">
        <w:rPr>
          <w:i w:val="1"/>
          <w:rtl w:val="0"/>
        </w:rPr>
        <w:t xml:space="preserve">“Your mother's a (expletive censor).”</w:t>
      </w:r>
      <w:r w:rsidDel="00000000" w:rsidR="00000000" w:rsidRPr="00000000">
        <w:rPr>
          <w:rtl w:val="0"/>
        </w:rPr>
        <w:t xml:space="preserve"> Dan is trying very hard, you know, to make us laugh. He has to chime in on all the jokes, but the matter of fact is, Dan, you're not funny, bro. You don't talk about my mother. That's number one. You don't disrespect my family. Back home, if somebody ever called my mother a </w:t>
      </w:r>
      <w:r w:rsidDel="00000000" w:rsidR="00000000" w:rsidRPr="00000000">
        <w:rPr>
          <w:i w:val="1"/>
          <w:rtl w:val="0"/>
        </w:rPr>
        <w:t xml:space="preserve">(expletive censor),</w:t>
      </w:r>
      <w:r w:rsidDel="00000000" w:rsidR="00000000" w:rsidRPr="00000000">
        <w:rPr>
          <w:rtl w:val="0"/>
        </w:rPr>
        <w:t xml:space="preserve"> then we're getting serious. Then-then the battle is on. Then I'm going to turn up real quick and I'm going to jump down your throat.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w:t>
      </w:r>
      <w:r w:rsidDel="00000000" w:rsidR="00000000" w:rsidRPr="00000000">
        <w:rPr>
          <w:rtl w:val="0"/>
        </w:rPr>
        <w:t xml:space="preserve"> I did not think Blue Collar people were emotional. But hanging with these guys, they are pretty emotional. As a cop, you know how to sit back, watch, analyze and then know when to interject. It's like sometimes if there's a bar fight, we don't rush there because by the time that we get there, they duke it out and they're calm and they've settled down. And we get there and are like </w:t>
      </w:r>
      <w:r w:rsidDel="00000000" w:rsidR="00000000" w:rsidRPr="00000000">
        <w:rPr>
          <w:i w:val="1"/>
          <w:rtl w:val="0"/>
        </w:rPr>
        <w:t xml:space="preserve">“Oh...”</w:t>
      </w:r>
      <w:r w:rsidDel="00000000" w:rsidR="00000000" w:rsidRPr="00000000">
        <w:rPr>
          <w:rtl w:val="0"/>
        </w:rPr>
        <w:t xml:space="preserve"> you know, </w:t>
      </w:r>
      <w:r w:rsidDel="00000000" w:rsidR="00000000" w:rsidRPr="00000000">
        <w:rPr>
          <w:i w:val="1"/>
          <w:rtl w:val="0"/>
        </w:rPr>
        <w:t xml:space="preserve">“you guys worked it out?”</w:t>
      </w:r>
      <w:r w:rsidDel="00000000" w:rsidR="00000000" w:rsidRPr="00000000">
        <w:rPr>
          <w:rtl w:val="0"/>
        </w:rPr>
        <w:t xml:space="preserve"> </w:t>
      </w:r>
      <w:r w:rsidDel="00000000" w:rsidR="00000000" w:rsidRPr="00000000">
        <w:rPr>
          <w:i w:val="1"/>
          <w:rtl w:val="0"/>
        </w:rPr>
        <w:t xml:space="preserve">“Yeah.”</w:t>
      </w:r>
      <w:r w:rsidDel="00000000" w:rsidR="00000000" w:rsidRPr="00000000">
        <w:rPr>
          <w:rtl w:val="0"/>
        </w:rPr>
        <w:t xml:space="preserve"> You know? But Rodney can be a drama queen. </w:t>
      </w:r>
      <w:r w:rsidDel="00000000" w:rsidR="00000000" w:rsidRPr="00000000">
        <w:rPr>
          <w:i w:val="1"/>
          <w:rtl w:val="0"/>
        </w:rPr>
        <w:t xml:space="preserve">(chuckles)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(2/4):</w:t>
      </w:r>
      <w:r w:rsidDel="00000000" w:rsidR="00000000" w:rsidRPr="00000000">
        <w:rPr>
          <w:rtl w:val="0"/>
        </w:rPr>
        <w:t xml:space="preserve"> Dan's picturing, like, he's one of my boys from back home. But he's just digging himself a bigger, bigger hole. And we'll see where it ends up at the end. I mean, he crossed a line big time with that.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(2/4):</w:t>
      </w:r>
      <w:r w:rsidDel="00000000" w:rsidR="00000000" w:rsidRPr="00000000">
        <w:rPr>
          <w:rtl w:val="0"/>
        </w:rPr>
        <w:t xml:space="preserve"> Hali and I have been looking at these waves since we got here. They're perfect little barrels, and it's been kind of killing us not being able to surf. So, why not have some fun with it? We're using driftwood for our said surfboards. But they'll make do. They're rounded on the bottom, flat on the top.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(1/2):</w:t>
      </w:r>
      <w:r w:rsidDel="00000000" w:rsidR="00000000" w:rsidRPr="00000000">
        <w:rPr>
          <w:rtl w:val="0"/>
        </w:rPr>
        <w:t xml:space="preserve"> Body surfing was such a good idea. Like surfing is probably my number three passion in life. So when she pulled that out, I was like, </w:t>
      </w:r>
      <w:r w:rsidDel="00000000" w:rsidR="00000000" w:rsidRPr="00000000">
        <w:rPr>
          <w:i w:val="1"/>
          <w:rtl w:val="0"/>
        </w:rPr>
        <w:t xml:space="preserve">“Yeah, girl. I'm right with you.”</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(3/4):</w:t>
      </w:r>
      <w:r w:rsidDel="00000000" w:rsidR="00000000" w:rsidRPr="00000000">
        <w:rPr>
          <w:rtl w:val="0"/>
        </w:rPr>
        <w:t xml:space="preserve"> This is exactly what No Collars do. I guarantee you the other tribes don't even think about doing stuff like this. But No Collars' lives are kind about having fun. Nothing is too serious out here. I don't know why everyone takes this game so seriously.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(2/4):</w:t>
      </w:r>
      <w:r w:rsidDel="00000000" w:rsidR="00000000" w:rsidRPr="00000000">
        <w:rPr>
          <w:rtl w:val="0"/>
        </w:rPr>
        <w:t xml:space="preserve"> With Vince gone, I feel like a little bit of the paranoia has left the tribe. It's a beautiful day. The waves are crashing. Everything is golden. I think we're good. You know, I just want to keep continuing to provide for the tribe. Keeping everyone's state of mind in a good, you know, frame of reference and bring that team camaraderie up, up, up. </w:t>
      </w:r>
      <w:r w:rsidDel="00000000" w:rsidR="00000000" w:rsidRPr="00000000">
        <w:rPr>
          <w:rFonts w:ascii="Arial Unicode MS" w:cs="Arial Unicode MS" w:eastAsia="Arial Unicode MS" w:hAnsi="Arial Unicode MS"/>
          <w:color w:val="ff0000"/>
          <w:rtl w:val="0"/>
        </w:rPr>
        <w:t xml:space="preserve">(10:45 → 11:00 = 15s)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(3/4):</w:t>
      </w:r>
      <w:r w:rsidDel="00000000" w:rsidR="00000000" w:rsidRPr="00000000">
        <w:rPr>
          <w:rtl w:val="0"/>
        </w:rPr>
        <w:t xml:space="preserve"> Nina, I love her, but I think she just felt like she was alone again. So, I'm going to try to become a little better friends with her. My mom was an interpreter for the deaf and she taught me and my three sisters sign language as infants. So, you know, I've been around the deaf community a lot in my life. And it's definitely one of those things that you keep in your pocket.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(2/3):</w:t>
      </w:r>
      <w:r w:rsidDel="00000000" w:rsidR="00000000" w:rsidRPr="00000000">
        <w:rPr>
          <w:rtl w:val="0"/>
        </w:rPr>
        <w:t xml:space="preserve"> Joe and I, we had a nice conversation. He really just wanted to tell me to have a little bit more fun. Before I lost my hearing, I did sales. So, I've been White Collar before, but I'm not now. Once I lost my hearing, a traditional job was not important to me. So, I really am a No Collar person, but these people are a little bit more free spirited than me. So I'm finding out that I do have limitations. I got to change or I'm going to end up going home.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(2/2):</w:t>
      </w:r>
      <w:r w:rsidDel="00000000" w:rsidR="00000000" w:rsidRPr="00000000">
        <w:rPr>
          <w:rtl w:val="0"/>
        </w:rPr>
        <w:t xml:space="preserve"> So the whole tribe is out looking for the Immunity Idol. So I'm watching the fire, relaxing, kind of enjoying it because I already have the Hidden Immunity Idol. So I don't really have to search. Fun.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(1/2):</w:t>
      </w:r>
      <w:r w:rsidDel="00000000" w:rsidR="00000000" w:rsidRPr="00000000">
        <w:rPr>
          <w:rtl w:val="0"/>
        </w:rPr>
        <w:t xml:space="preserve"> Shirin is like a blood-sucking leech that just won't leave you alone and is the most annoying person I think I've ever met in my life. She's like the mosquitoes at night. They just... they're relentless. They're like buzzing in your ear, in your ear, in your ear. And you're just like, </w:t>
      </w:r>
      <w:r w:rsidDel="00000000" w:rsidR="00000000" w:rsidRPr="00000000">
        <w:rPr>
          <w:i w:val="1"/>
          <w:rtl w:val="0"/>
        </w:rPr>
        <w:t xml:space="preserve">“God!”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(2/2):</w:t>
      </w:r>
      <w:r w:rsidDel="00000000" w:rsidR="00000000" w:rsidRPr="00000000">
        <w:rPr>
          <w:rtl w:val="0"/>
        </w:rPr>
        <w:t xml:space="preserve"> Joaquin was not himself. There was a fury behind what he was saying which is turning out to be pretty great for me because it means he doesn't know how to maneuver at all in this game.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(2/2):</w:t>
      </w:r>
      <w:r w:rsidDel="00000000" w:rsidR="00000000" w:rsidRPr="00000000">
        <w:rPr>
          <w:rtl w:val="0"/>
        </w:rPr>
        <w:t xml:space="preserve"> I'm on the outs right now and I can't find this Idol. So, I'm going to do whatever is best for me in the long run. Me and Tyler have good rapport. So, I showed him the clue to the Immunity Idol, you know, 'cause that's my boy and he needs to see it.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(2/2):</w:t>
      </w:r>
      <w:r w:rsidDel="00000000" w:rsidR="00000000" w:rsidRPr="00000000">
        <w:rPr>
          <w:rtl w:val="0"/>
        </w:rPr>
        <w:t xml:space="preserve"> Joaq decided to show me the clue to the Hidden Immunity Idol. On Day 2, just about, Carolyn showed me the Idol. But it was important to me that Joaq extend this sign of trust. When you actually show somebody and go that extra mile, there's, um, kind of a unity that comes with it. Even though Joaquin is on the outs, right now I'm really getting along with him, and Shirin's at the point now where crazy is as crazy does. From the nudity, to the talking to the monkeys in the trees, to the incessant talking around camp, I have a strong feeling that if we're to lose this next challenge, Shirin would be absolutely at the top of everyone's list.</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(1/2):</w:t>
      </w:r>
      <w:r w:rsidDel="00000000" w:rsidR="00000000" w:rsidRPr="00000000">
        <w:rPr>
          <w:rtl w:val="0"/>
        </w:rPr>
        <w:t xml:space="preserve"> The man that I call dad is the pastor of my church, and he taught me at a very early age that, you know, if you work hard, good things will come to you. So you don't have to tell me to do something because I see that something needs to be done and I just do it. But this Blue Collar tribe, which is supposed to have the best work ethic out of all three tribes, is failing in work ethic, and I feel like Rodney is the worst.</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(1/3):</w:t>
      </w:r>
      <w:r w:rsidDel="00000000" w:rsidR="00000000" w:rsidRPr="00000000">
        <w:rPr>
          <w:rtl w:val="0"/>
        </w:rPr>
        <w:t xml:space="preserve"> Mike makes his comments and I'm like, </w:t>
      </w:r>
      <w:r w:rsidDel="00000000" w:rsidR="00000000" w:rsidRPr="00000000">
        <w:rPr>
          <w:i w:val="1"/>
          <w:rtl w:val="0"/>
        </w:rPr>
        <w:t xml:space="preserve">“Okay, this is annoying.”</w:t>
      </w:r>
      <w:r w:rsidDel="00000000" w:rsidR="00000000" w:rsidRPr="00000000">
        <w:rPr>
          <w:rtl w:val="0"/>
        </w:rPr>
        <w:t xml:space="preserve"> Like, watch what you say because you're not the only one busting your ass. We've been doing stuff all morning with no thank you. Blue Collar people in general, we tend to critique other people's work ethics because we think that ours is the best. We think that we know the best way. We think that we work harder. And sometimes it's a difference of one less stick in someone's hand, but at the end of the day, I know in this tribe I have the best work ethic.</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(3/4):</w:t>
      </w:r>
      <w:r w:rsidDel="00000000" w:rsidR="00000000" w:rsidRPr="00000000">
        <w:rPr>
          <w:rtl w:val="0"/>
        </w:rPr>
        <w:t xml:space="preserve"> Rodney's going to do what Rodney is going to want to do, okay. It doesn't matter how much you're busting your ass. This is a social game. Whether you do the most or you do the less, that ain't going to take you to the end. It's keeping everybody happy, man. Just get off my back.</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(4/4):</w:t>
      </w:r>
      <w:r w:rsidDel="00000000" w:rsidR="00000000" w:rsidRPr="00000000">
        <w:rPr>
          <w:rtl w:val="0"/>
        </w:rPr>
        <w:t xml:space="preserve"> Mike's the number one target right now, so I gotta lay low. You know, go back on my-my three C's: my Cool, Calm and Collective and then it'll take me to the promise land.</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(2/3):</w:t>
      </w:r>
      <w:r w:rsidDel="00000000" w:rsidR="00000000" w:rsidRPr="00000000">
        <w:rPr>
          <w:rtl w:val="0"/>
        </w:rPr>
        <w:t xml:space="preserve"> Mike is being ignorant right now; it's the one thing that I cannot take. And of course, he wants to sit there and fight with me of all people. Like, I know that you have some Bible verse on your back, but that didn't help the fire get tended to.</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(2/2):</w:t>
      </w:r>
      <w:r w:rsidDel="00000000" w:rsidR="00000000" w:rsidRPr="00000000">
        <w:rPr>
          <w:rtl w:val="0"/>
        </w:rPr>
        <w:t xml:space="preserve"> I'm not sitting here saying that I'm the best Christian in the world, but I do have a relationship with God. That was very offensive to me. And I mean, honestly, hurt my feelings on a personal level.</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(3/3):</w:t>
      </w:r>
      <w:r w:rsidDel="00000000" w:rsidR="00000000" w:rsidRPr="00000000">
        <w:rPr>
          <w:rtl w:val="0"/>
        </w:rPr>
        <w:t xml:space="preserve"> Mike always says, </w:t>
      </w:r>
      <w:r w:rsidDel="00000000" w:rsidR="00000000" w:rsidRPr="00000000">
        <w:rPr>
          <w:i w:val="1"/>
          <w:rtl w:val="0"/>
        </w:rPr>
        <w:t xml:space="preserve">“And if that's why you guys want to send me home, then send me home.”</w:t>
      </w:r>
      <w:r w:rsidDel="00000000" w:rsidR="00000000" w:rsidRPr="00000000">
        <w:rPr>
          <w:rtl w:val="0"/>
        </w:rPr>
        <w:t xml:space="preserve"> Wish come true, </w:t>
      </w:r>
      <w:r w:rsidDel="00000000" w:rsidR="00000000" w:rsidRPr="00000000">
        <w:rPr>
          <w:i w:val="1"/>
          <w:rtl w:val="0"/>
        </w:rPr>
        <w:t xml:space="preserve">(expletive censor)</w:t>
      </w:r>
      <w:r w:rsidDel="00000000" w:rsidR="00000000" w:rsidRPr="00000000">
        <w:rPr>
          <w:rtl w:val="0"/>
        </w:rPr>
        <w:t xml:space="preserve">. Sorry.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(2/3):</w:t>
      </w:r>
      <w:r w:rsidDel="00000000" w:rsidR="00000000" w:rsidRPr="00000000">
        <w:rPr>
          <w:rtl w:val="0"/>
        </w:rPr>
        <w:t xml:space="preserve"> I thought we was at damn boot camp. This was ridiculous. The challenge kicked my ass today. It really did. It kicked my ass. The sad fact is we got to go to another Tribal Council and, uh, I think it's time for Nina to go.</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(4/4):</w:t>
      </w:r>
      <w:r w:rsidDel="00000000" w:rsidR="00000000" w:rsidRPr="00000000">
        <w:rPr>
          <w:rtl w:val="0"/>
        </w:rPr>
        <w:t xml:space="preserve"> Man, we were so close today. And I feel a little bit of responsibility 'cause I kind of came up with the strategy and the game plan, and I should have just shut up and let Nina participate. And I feel pretty bad about it because I screwed her over today. And I know Nina doesn't want to go home. No one wants to go home from this game. So she wants to fight, she'll fight.</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(3/3):</w:t>
      </w:r>
      <w:r w:rsidDel="00000000" w:rsidR="00000000" w:rsidRPr="00000000">
        <w:rPr>
          <w:rtl w:val="0"/>
        </w:rPr>
        <w:t xml:space="preserve"> We blew it again. We tried to make Nina a non-factor, and it cost us. So, back to Tribal Council we go.</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(3/3):</w:t>
      </w:r>
      <w:r w:rsidDel="00000000" w:rsidR="00000000" w:rsidRPr="00000000">
        <w:rPr>
          <w:rtl w:val="0"/>
        </w:rPr>
        <w:t xml:space="preserve"> I think tonight's vote is definitely between me and Will. Because the three that are in control right now are Joe, Jenn and Hali, so I need to convince them to vote Will over me.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(4/4):</w:t>
      </w:r>
      <w:r w:rsidDel="00000000" w:rsidR="00000000" w:rsidRPr="00000000">
        <w:rPr>
          <w:rtl w:val="0"/>
        </w:rPr>
        <w:t xml:space="preserve"> Nina and Will are definitely on borrowed time. Will did not perform in the challenge. It was embarrassing. Plus I still don't really trust him at all. He seems sneaky. But, you, know, Nina, she's a wet blanket on the entire tribe.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(2/2):</w:t>
      </w:r>
      <w:r w:rsidDel="00000000" w:rsidR="00000000" w:rsidRPr="00000000">
        <w:rPr>
          <w:rtl w:val="0"/>
        </w:rPr>
        <w:t xml:space="preserve"> Nina is just so frail and her attitude is not there, but Will is struggling, like, hardcore. Will voted for the wrong person the last Tribal, and now, you know, I don't trust him. I think he's a snake. So my biggest fear moving forward is that Will might do something idiotic and that Jenn and I will have trouble at the merge. So we're between a rock and a hard place right now. Who is going to go home? Will it be Will or Nina?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