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MAX 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n,m;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number of process : \n");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the number of resource : \n");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scanf("%d",&amp;m);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allocation[MAX][MAX];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Allocation : \n");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printf("For process %d\n",i);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printf("For Resource %d : ",j+1);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scanf("%d",&amp;allocation[i][j]);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max[MAX][MAX];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Max : \n");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printf("For process %d\n",i);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printf("For Resource %d : ",j+1);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scanf("%d",&amp;max[i][j]);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available[MAX];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Available : \n");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i=0;i&lt;m;i++){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scanf("%d",&amp;available[i]);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need[MAX][MAX];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need[i][j]=max[i][j] - allocation[i][j];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printf("\n");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printf("process\t\t\t\tAllocation\t\t\tMax\t\t\t\tAvailable\t\t\tNeed\n");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printf("%d\t\t\t",i);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printf("%d\t",allocation[i][j]);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printf("\t");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printf("%d\t",max[i][j]);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printf("\t");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if(i==0){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printf("%d\t",available[j]);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printf("\t\t\t");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for(int j=0;j&lt;m;j++){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printf("%d\t",need[i][j]);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printf("\n");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finish[n];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finish[i]=0;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safe[n];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safe[i]=-1;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for(int k=0;k&lt;n;k++){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if(safe[k]&lt;0){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int flag=0;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if(finish[i]==0){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for(int j=0;j&lt;m;j++){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if(need[i][j]&lt;=available[j]){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flag++;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if(flag==3){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printf("%d \n",i);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finish[i]=1;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safe[i]=i;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ab/>
        <w:t xml:space="preserve"> available[j]=available[j]+allocation[i][j];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printf("Safe Sequence : \n");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for(int i=0;i&lt;n;i++){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printf("%d ",safe[i]);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c0d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