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013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7E2C8E" w14:paraId="2534EA8F" w14:textId="77777777" w:rsidTr="004A2277">
        <w:trPr>
          <w:trHeight w:val="3792"/>
        </w:trPr>
        <w:tc>
          <w:tcPr>
            <w:tcW w:w="10710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29"/>
              <w:gridCol w:w="4888"/>
            </w:tblGrid>
            <w:tr w:rsidR="007E2C8E" w14:paraId="0FCF064F" w14:textId="77777777" w:rsidTr="007E28E7">
              <w:trPr>
                <w:trHeight w:val="545"/>
              </w:trPr>
              <w:tc>
                <w:tcPr>
                  <w:tcW w:w="4529" w:type="dxa"/>
                </w:tcPr>
                <w:p w14:paraId="39D5BDF5" w14:textId="1562A69E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Vegetable Oil</w:t>
                  </w:r>
                </w:p>
              </w:tc>
              <w:tc>
                <w:tcPr>
                  <w:tcW w:w="4888" w:type="dxa"/>
                </w:tcPr>
                <w:p w14:paraId="57E5392B" w14:textId="004F551C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Frozen Shredded Hashbrowns</w:t>
                  </w:r>
                </w:p>
              </w:tc>
            </w:tr>
            <w:tr w:rsidR="007E2C8E" w14:paraId="4816DDB8" w14:textId="77777777" w:rsidTr="007E28E7">
              <w:trPr>
                <w:trHeight w:val="545"/>
              </w:trPr>
              <w:tc>
                <w:tcPr>
                  <w:tcW w:w="4529" w:type="dxa"/>
                </w:tcPr>
                <w:p w14:paraId="1431B674" w14:textId="26C05701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Eggs</w:t>
                  </w:r>
                </w:p>
              </w:tc>
              <w:tc>
                <w:tcPr>
                  <w:tcW w:w="4888" w:type="dxa"/>
                </w:tcPr>
                <w:p w14:paraId="52314AFE" w14:textId="24A5CCA6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Chopped Green Chiles</w:t>
                  </w:r>
                </w:p>
              </w:tc>
            </w:tr>
            <w:tr w:rsidR="007E2C8E" w14:paraId="2D0A7FD1" w14:textId="77777777" w:rsidTr="007E28E7">
              <w:trPr>
                <w:trHeight w:val="571"/>
              </w:trPr>
              <w:tc>
                <w:tcPr>
                  <w:tcW w:w="4529" w:type="dxa"/>
                </w:tcPr>
                <w:p w14:paraId="3044C7D1" w14:textId="44E98FC9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  <w:tc>
                <w:tcPr>
                  <w:tcW w:w="4888" w:type="dxa"/>
                </w:tcPr>
                <w:p w14:paraId="202191DC" w14:textId="60169E10" w:rsidR="006B6BF5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Pepper</w:t>
                  </w:r>
                </w:p>
                <w:p w14:paraId="59B26CF3" w14:textId="77777777" w:rsidR="007E2C8E" w:rsidRPr="006B6BF5" w:rsidRDefault="007E2C8E" w:rsidP="006B6BF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2C8E" w14:paraId="5F01EB60" w14:textId="77777777" w:rsidTr="007E28E7">
              <w:trPr>
                <w:trHeight w:val="656"/>
              </w:trPr>
              <w:tc>
                <w:tcPr>
                  <w:tcW w:w="4529" w:type="dxa"/>
                </w:tcPr>
                <w:p w14:paraId="06D65117" w14:textId="0430A6A7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Fully Cooked Breakfast Sausage Links</w:t>
                  </w:r>
                </w:p>
              </w:tc>
              <w:tc>
                <w:tcPr>
                  <w:tcW w:w="4888" w:type="dxa"/>
                </w:tcPr>
                <w:p w14:paraId="66F1A2DD" w14:textId="7088066A" w:rsidR="007E2C8E" w:rsidRPr="006B6BF5" w:rsidRDefault="004A2277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Flour Tortillas</w:t>
                  </w:r>
                </w:p>
              </w:tc>
            </w:tr>
            <w:tr w:rsidR="00F6753C" w14:paraId="461ED0B9" w14:textId="77777777" w:rsidTr="007E28E7">
              <w:trPr>
                <w:gridAfter w:val="1"/>
                <w:wAfter w:w="4888" w:type="dxa"/>
                <w:trHeight w:val="656"/>
              </w:trPr>
              <w:tc>
                <w:tcPr>
                  <w:tcW w:w="4529" w:type="dxa"/>
                </w:tcPr>
                <w:p w14:paraId="013FF1B0" w14:textId="3DE42EF0" w:rsidR="00F6753C" w:rsidRDefault="00F6753C" w:rsidP="006B6BF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Mexican Cheese Blend</w:t>
                  </w:r>
                </w:p>
              </w:tc>
            </w:tr>
          </w:tbl>
          <w:p w14:paraId="56F58D27" w14:textId="33A991C6" w:rsidR="007E2C8E" w:rsidRDefault="007E2C8E" w:rsidP="007E28E7">
            <w:pPr>
              <w:pStyle w:val="Heading2"/>
              <w:outlineLvl w:val="1"/>
            </w:pPr>
            <w:r>
              <w:t>Ingredients Without Measurements</w:t>
            </w:r>
            <w:r>
              <w:br/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509"/>
        <w:tblW w:w="0" w:type="auto"/>
        <w:tblLook w:val="04A0" w:firstRow="1" w:lastRow="0" w:firstColumn="1" w:lastColumn="0" w:noHBand="0" w:noVBand="1"/>
      </w:tblPr>
      <w:tblGrid>
        <w:gridCol w:w="3600"/>
      </w:tblGrid>
      <w:tr w:rsidR="0065644E" w14:paraId="159D03EE" w14:textId="77777777" w:rsidTr="00F6753C">
        <w:trPr>
          <w:trHeight w:val="7550"/>
        </w:trPr>
        <w:tc>
          <w:tcPr>
            <w:tcW w:w="3600" w:type="dxa"/>
          </w:tcPr>
          <w:p w14:paraId="536E0CE3" w14:textId="5E62CEA4" w:rsidR="0065644E" w:rsidRDefault="0065644E" w:rsidP="0065644E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0F9E6391" w14:textId="77777777" w:rsidR="00F6753C" w:rsidRPr="00F6753C" w:rsidRDefault="00F6753C" w:rsidP="00F6753C"/>
          <w:p w14:paraId="3FF146F8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3 tablespoon vegetable oil</w:t>
            </w:r>
          </w:p>
          <w:p w14:paraId="263C5E27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4 cups (12 oz) frozen shredded hash brown potatoes (from 30-oz bag)</w:t>
            </w:r>
          </w:p>
          <w:p w14:paraId="74F4D1A3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8 eggs</w:t>
            </w:r>
          </w:p>
          <w:p w14:paraId="6F1B4163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1 can (4.5 oz) chopped green chiles</w:t>
            </w:r>
          </w:p>
          <w:p w14:paraId="03A877D1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½ teaspoon salt</w:t>
            </w:r>
          </w:p>
          <w:p w14:paraId="71094259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½ teaspoon pepper</w:t>
            </w:r>
          </w:p>
          <w:p w14:paraId="0B433DBB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6 fully cooked breakfast sausage links, cut in 1/4-inch pieces</w:t>
            </w:r>
          </w:p>
          <w:p w14:paraId="2DA3E9E7" w14:textId="77777777" w:rsidR="0065644E" w:rsidRPr="004A2277" w:rsidRDefault="0065644E" w:rsidP="0065644E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8 flour tortillas for burritos</w:t>
            </w:r>
          </w:p>
          <w:p w14:paraId="36813362" w14:textId="5C0878F6" w:rsidR="0065644E" w:rsidRPr="00CF69CB" w:rsidRDefault="0065644E" w:rsidP="00F6753C">
            <w:pPr>
              <w:numPr>
                <w:ilvl w:val="0"/>
                <w:numId w:val="1"/>
              </w:numPr>
              <w:spacing w:line="360" w:lineRule="auto"/>
            </w:pPr>
            <w:r w:rsidRPr="004A2277">
              <w:t>2 cups shredded Mexican cheese blend (8 oz</w:t>
            </w:r>
            <w:r w:rsidR="00F6753C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253" w:tblpY="3986"/>
        <w:tblW w:w="0" w:type="auto"/>
        <w:tblLook w:val="04A0" w:firstRow="1" w:lastRow="0" w:firstColumn="1" w:lastColumn="0" w:noHBand="0" w:noVBand="1"/>
      </w:tblPr>
      <w:tblGrid>
        <w:gridCol w:w="6675"/>
      </w:tblGrid>
      <w:tr w:rsidR="00F6753C" w14:paraId="669F41AC" w14:textId="77777777" w:rsidTr="00F6753C">
        <w:trPr>
          <w:trHeight w:val="4670"/>
        </w:trPr>
        <w:tc>
          <w:tcPr>
            <w:tcW w:w="6675" w:type="dxa"/>
          </w:tcPr>
          <w:p w14:paraId="32510BF2" w14:textId="0E0960C6" w:rsidR="00F6753C" w:rsidRDefault="00F6753C" w:rsidP="00F6753C">
            <w:pPr>
              <w:pStyle w:val="Heading2"/>
              <w:jc w:val="center"/>
              <w:outlineLvl w:val="1"/>
            </w:pPr>
            <w:r>
              <w:t>Recipe</w:t>
            </w:r>
          </w:p>
          <w:p w14:paraId="18D234D8" w14:textId="77777777" w:rsidR="00F6753C" w:rsidRPr="00F6753C" w:rsidRDefault="00F6753C" w:rsidP="00F6753C"/>
          <w:p w14:paraId="6A440D8A" w14:textId="5341FCB0" w:rsidR="00F6753C" w:rsidRPr="00F6753C" w:rsidRDefault="00F6753C" w:rsidP="00F6753C">
            <w:pPr>
              <w:rPr>
                <w:sz w:val="20"/>
                <w:szCs w:val="20"/>
              </w:rPr>
            </w:pPr>
            <w:r w:rsidRPr="00F6753C">
              <w:rPr>
                <w:sz w:val="20"/>
                <w:szCs w:val="20"/>
              </w:rPr>
              <w:t>In 12-inch nonstick skillet, heat 2 tablespoon of the oil over medium-high heat. Add frozen hash brown potatoes in even layer; press down lightly. Cook potatoes 7 minutes without moving. Drizzle with remaining 1 tablespoon oil; turn. Cook 6 to 8 minutes longer or until browned on both sides and hot throughout. Transfer to medium bowl; cover with foil to keep warm. Wipe out skillet.</w:t>
            </w:r>
          </w:p>
          <w:p w14:paraId="2587CAF3" w14:textId="77777777" w:rsidR="00F6753C" w:rsidRPr="00F6753C" w:rsidRDefault="00F6753C" w:rsidP="00F6753C">
            <w:pPr>
              <w:rPr>
                <w:sz w:val="20"/>
                <w:szCs w:val="20"/>
              </w:rPr>
            </w:pPr>
          </w:p>
          <w:p w14:paraId="4FC8640A" w14:textId="65818C0A" w:rsidR="00F6753C" w:rsidRPr="00F6753C" w:rsidRDefault="00F6753C" w:rsidP="00F6753C">
            <w:pPr>
              <w:rPr>
                <w:sz w:val="20"/>
                <w:szCs w:val="20"/>
              </w:rPr>
            </w:pPr>
            <w:r w:rsidRPr="00F6753C">
              <w:rPr>
                <w:sz w:val="20"/>
                <w:szCs w:val="20"/>
              </w:rPr>
              <w:t>In large bowl, beat eggs, green chiles, salt and pepper until well blended. In same skillet over medium-high heat, cook sausage 2 to 3 minutes, stirring frequently, until browned. Stir in egg mixture; cook 2 to 3 minutes, stirring occasionally, until scrambled.</w:t>
            </w:r>
          </w:p>
          <w:p w14:paraId="35E64B94" w14:textId="77777777" w:rsidR="00F6753C" w:rsidRPr="00F6753C" w:rsidRDefault="00F6753C" w:rsidP="00F6753C">
            <w:pPr>
              <w:rPr>
                <w:sz w:val="20"/>
                <w:szCs w:val="20"/>
              </w:rPr>
            </w:pPr>
          </w:p>
          <w:p w14:paraId="55B2A59A" w14:textId="77777777" w:rsidR="00F6753C" w:rsidRPr="00F6753C" w:rsidRDefault="00F6753C" w:rsidP="00F6753C">
            <w:pPr>
              <w:rPr>
                <w:sz w:val="20"/>
                <w:szCs w:val="20"/>
              </w:rPr>
            </w:pPr>
            <w:r w:rsidRPr="00F6753C">
              <w:rPr>
                <w:sz w:val="20"/>
                <w:szCs w:val="20"/>
              </w:rPr>
              <w:t>To assemble burritos, spoon line of hash browns down center of each tortilla. Top with cheese and egg mixture.</w:t>
            </w:r>
          </w:p>
          <w:p w14:paraId="4187FA35" w14:textId="77777777" w:rsidR="00F6753C" w:rsidRPr="00F6753C" w:rsidRDefault="00F6753C" w:rsidP="00F6753C">
            <w:pPr>
              <w:rPr>
                <w:sz w:val="20"/>
                <w:szCs w:val="20"/>
              </w:rPr>
            </w:pPr>
            <w:r w:rsidRPr="00F6753C">
              <w:rPr>
                <w:sz w:val="20"/>
                <w:szCs w:val="20"/>
              </w:rPr>
              <w:t>Roll up each tortilla tightly to secure filling. Serve immediately, or freeze.</w:t>
            </w:r>
          </w:p>
          <w:p w14:paraId="1896A75C" w14:textId="77777777" w:rsidR="00F6753C" w:rsidRPr="00A80050" w:rsidRDefault="00F6753C" w:rsidP="00F6753C"/>
        </w:tc>
      </w:tr>
    </w:tbl>
    <w:p w14:paraId="12E120FE" w14:textId="47F742B9" w:rsidR="00822D43" w:rsidRDefault="004A2277" w:rsidP="004A2277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2B0ADF" wp14:editId="66F30705">
            <wp:simplePos x="0" y="0"/>
            <wp:positionH relativeFrom="column">
              <wp:posOffset>-372745</wp:posOffset>
            </wp:positionH>
            <wp:positionV relativeFrom="paragraph">
              <wp:posOffset>312420</wp:posOffset>
            </wp:positionV>
            <wp:extent cx="3307080" cy="2084502"/>
            <wp:effectExtent l="0" t="0" r="7620" b="0"/>
            <wp:wrapNone/>
            <wp:docPr id="4" name="Picture 4" descr="Easy Breakfast Burritos Recipe - Pillsbu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asy Breakfast Burritos Recipe - Pillsbury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0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277">
        <w:t>Breakfast Burritos</w:t>
      </w:r>
    </w:p>
    <w:sectPr w:rsidR="008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1"/>
  </w:num>
  <w:num w:numId="2" w16cid:durableId="1184630098">
    <w:abstractNumId w:val="3"/>
  </w:num>
  <w:num w:numId="3" w16cid:durableId="1208954950">
    <w:abstractNumId w:val="2"/>
  </w:num>
  <w:num w:numId="4" w16cid:durableId="595789017">
    <w:abstractNumId w:val="0"/>
  </w:num>
  <w:num w:numId="5" w16cid:durableId="93094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B32F6"/>
    <w:rsid w:val="00117FE7"/>
    <w:rsid w:val="001926F7"/>
    <w:rsid w:val="001F2815"/>
    <w:rsid w:val="00230AA4"/>
    <w:rsid w:val="0042708C"/>
    <w:rsid w:val="00460BFC"/>
    <w:rsid w:val="004A2277"/>
    <w:rsid w:val="00562A61"/>
    <w:rsid w:val="00582D45"/>
    <w:rsid w:val="0065644E"/>
    <w:rsid w:val="006B6BF5"/>
    <w:rsid w:val="006C409A"/>
    <w:rsid w:val="007807B5"/>
    <w:rsid w:val="007A76B0"/>
    <w:rsid w:val="007E28E7"/>
    <w:rsid w:val="007E2C8E"/>
    <w:rsid w:val="007F2F2A"/>
    <w:rsid w:val="00822D43"/>
    <w:rsid w:val="00872D63"/>
    <w:rsid w:val="008C33ED"/>
    <w:rsid w:val="008E600D"/>
    <w:rsid w:val="00930634"/>
    <w:rsid w:val="00950C60"/>
    <w:rsid w:val="00A766B7"/>
    <w:rsid w:val="00A80050"/>
    <w:rsid w:val="00AB3493"/>
    <w:rsid w:val="00B34E6B"/>
    <w:rsid w:val="00B94213"/>
    <w:rsid w:val="00CF69CB"/>
    <w:rsid w:val="00DA54B0"/>
    <w:rsid w:val="00EA22E0"/>
    <w:rsid w:val="00EA4F17"/>
    <w:rsid w:val="00F46984"/>
    <w:rsid w:val="00F47EF5"/>
    <w:rsid w:val="00F5358E"/>
    <w:rsid w:val="00F6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4</cp:revision>
  <cp:lastPrinted>2022-09-30T16:13:00Z</cp:lastPrinted>
  <dcterms:created xsi:type="dcterms:W3CDTF">2022-09-30T16:24:00Z</dcterms:created>
  <dcterms:modified xsi:type="dcterms:W3CDTF">2022-10-10T23:14:00Z</dcterms:modified>
</cp:coreProperties>
</file>