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parque fluvial: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  <w:t xml:space="preserve">El parque fluvial se inauguró en 2007 gracias a un 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proyecto de recuperación y revalorización del entorno natural del río Piles.</w:t>
      </w:r>
    </w:p>
    <w:p w:rsidR="00000000" w:rsidDel="00000000" w:rsidP="00000000" w:rsidRDefault="00000000" w:rsidRPr="00000000" w14:paraId="00000005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Este parque está  formado por 20 hectáreas a lo largo de 5 kilómetros de pasos rodeados de fauna y bonitos paisajes que tiene gracias a sus hermosos prados árboles.</w:t>
      </w:r>
    </w:p>
    <w:p w:rsidR="00000000" w:rsidDel="00000000" w:rsidP="00000000" w:rsidRDefault="00000000" w:rsidRPr="00000000" w14:paraId="00000007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 parte de tener fauna floral también tiene fauna de animales como cormoranes patos silvestres algunas ardillas que podrás ver si tienes suerte</w:t>
      </w:r>
    </w:p>
    <w:p w:rsidR="00000000" w:rsidDel="00000000" w:rsidP="00000000" w:rsidRDefault="00000000" w:rsidRPr="00000000" w14:paraId="00000009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Anteriormente donde hoy en dia hay un hermoso parque había un cuartel de entrenamiento militar que esto hace pensar en lo que antes se sentía en el país ese miedo y obligación a ir a la mili hoy en dia donde había un sitio al que ibas obligado hoy hay un hermoso parque por el que nadie te va a obligar a estar y que sin duda si vas a disfrutar ver y hasta es posible que te transmita paz.</w:t>
      </w:r>
    </w:p>
    <w:p w:rsidR="00000000" w:rsidDel="00000000" w:rsidP="00000000" w:rsidRDefault="00000000" w:rsidRPr="00000000" w14:paraId="0000000B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Este sitio es emblemático por varias cosas entre ellas su pasado cuartel de los militares y hoy en dia es un parque grande y conocido por sus múltiples zonas y paseos que puedes recorrer también es emblemático porque recorre el río piles rio que recorre parte de gijón y que </w:t>
      </w:r>
    </w:p>
    <w:p w:rsidR="00000000" w:rsidDel="00000000" w:rsidP="00000000" w:rsidRDefault="00000000" w:rsidRPr="00000000" w14:paraId="0000000E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La conclusión que yo saco de este sitio es que donde antes había un cuartel militar que te recordaba a los tiempos de guerra y miedo de la población hoy en dia hay un lugar en el que si te dan ganas de estar con sus prados sus sendas y distintas posibilidades a desarrollar como los deportes que se desarrollan en las canchas que este mismo tiene </w:t>
      </w:r>
    </w:p>
    <w:p w:rsidR="00000000" w:rsidDel="00000000" w:rsidP="00000000" w:rsidRDefault="00000000" w:rsidRPr="00000000" w14:paraId="00000010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y como funcion actual pues dar a la población un sitio por el que pasear y relajarse rodeados de naturaleza sin dejar de estar en medio de la ciudad</w:t>
      </w:r>
    </w:p>
    <w:p w:rsidR="00000000" w:rsidDel="00000000" w:rsidP="00000000" w:rsidRDefault="00000000" w:rsidRPr="00000000" w14:paraId="00000012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