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3C4C" w14:textId="77777777" w:rsidR="002E0942" w:rsidRDefault="00000000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Отчет о выполненной лабораторной работе</w:t>
      </w:r>
    </w:p>
    <w:p w14:paraId="607C083F" w14:textId="77777777" w:rsidR="002E0942" w:rsidRDefault="00000000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Тимошенко Никита Михайлович 5 группа 2 курс</w:t>
      </w:r>
    </w:p>
    <w:p w14:paraId="11555486" w14:textId="77777777" w:rsidR="002E0942" w:rsidRPr="00D01F06" w:rsidRDefault="00000000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 xml:space="preserve">Условие лабораторной работы: </w:t>
      </w:r>
    </w:p>
    <w:p w14:paraId="02901E66" w14:textId="6A651D19" w:rsidR="00CF01D6" w:rsidRPr="00CF01D6" w:rsidRDefault="00B33CA4" w:rsidP="00CF01D6">
      <w:pPr>
        <w:numPr>
          <w:ilvl w:val="0"/>
          <w:numId w:val="7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Спроектировать и создать баз</w:t>
      </w:r>
      <w:r w:rsidR="00CF01D6">
        <w:rPr>
          <w:rFonts w:cs="Times New Roman"/>
          <w:sz w:val="26"/>
          <w:szCs w:val="26"/>
          <w:lang w:val="ru-RU"/>
        </w:rPr>
        <w:t xml:space="preserve">у данных, которая </w:t>
      </w:r>
      <w:r w:rsidR="00CF01D6" w:rsidRPr="00CF01D6">
        <w:rPr>
          <w:rFonts w:cs="Times New Roman"/>
          <w:sz w:val="26"/>
          <w:szCs w:val="26"/>
          <w:lang w:val="ru-RU"/>
        </w:rPr>
        <w:t>должна включать информацию о студентах, учебных предметах, результатах сдачи экзаменов и зачетов. Предполагается, что все студенты учатся по одному и тому же учебному плану.</w:t>
      </w:r>
    </w:p>
    <w:p w14:paraId="6DEAEC32" w14:textId="77777777" w:rsidR="00CF01D6" w:rsidRPr="00CF01D6" w:rsidRDefault="00CF01D6" w:rsidP="00CF01D6">
      <w:p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CF01D6">
        <w:rPr>
          <w:rFonts w:cs="Times New Roman"/>
          <w:sz w:val="26"/>
          <w:szCs w:val="26"/>
          <w:lang w:val="ru-RU"/>
        </w:rPr>
        <w:t>Информация о студентах должна включать:</w:t>
      </w:r>
    </w:p>
    <w:p w14:paraId="68741C65" w14:textId="77777777" w:rsidR="00CF01D6" w:rsidRPr="00CF01D6" w:rsidRDefault="00CF01D6" w:rsidP="00CF01D6">
      <w:pPr>
        <w:numPr>
          <w:ilvl w:val="0"/>
          <w:numId w:val="11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CF01D6">
        <w:rPr>
          <w:rFonts w:cs="Times New Roman"/>
          <w:sz w:val="26"/>
          <w:szCs w:val="26"/>
          <w:lang w:val="ru-RU"/>
        </w:rPr>
        <w:t>номер зачетной книжки (уникальный для каждого студента);</w:t>
      </w:r>
    </w:p>
    <w:p w14:paraId="4972448E" w14:textId="77777777" w:rsidR="00CF01D6" w:rsidRPr="00CF01D6" w:rsidRDefault="00CF01D6" w:rsidP="00CF01D6">
      <w:pPr>
        <w:numPr>
          <w:ilvl w:val="0"/>
          <w:numId w:val="11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CF01D6">
        <w:rPr>
          <w:rFonts w:cs="Times New Roman"/>
          <w:sz w:val="26"/>
          <w:szCs w:val="26"/>
          <w:lang w:val="ru-RU"/>
        </w:rPr>
        <w:t>ФИО студента;</w:t>
      </w:r>
    </w:p>
    <w:p w14:paraId="3FBCCAB6" w14:textId="77777777" w:rsidR="00CF01D6" w:rsidRPr="00CF01D6" w:rsidRDefault="00CF01D6" w:rsidP="00CF01D6">
      <w:pPr>
        <w:numPr>
          <w:ilvl w:val="0"/>
          <w:numId w:val="11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CF01D6">
        <w:rPr>
          <w:rFonts w:cs="Times New Roman"/>
          <w:sz w:val="26"/>
          <w:szCs w:val="26"/>
          <w:lang w:val="ru-RU"/>
        </w:rPr>
        <w:t>семестр в настоящее время (каждый курс состоит из двух семестров, в настоящее время вы учитесь на 8-м семестре);</w:t>
      </w:r>
    </w:p>
    <w:p w14:paraId="48B97AC3" w14:textId="77777777" w:rsidR="00CF01D6" w:rsidRPr="00CF01D6" w:rsidRDefault="00CF01D6" w:rsidP="00CF01D6">
      <w:p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CF01D6">
        <w:rPr>
          <w:rFonts w:cs="Times New Roman"/>
          <w:sz w:val="26"/>
          <w:szCs w:val="26"/>
          <w:lang w:val="ru-RU"/>
        </w:rPr>
        <w:t>Информация о предметах должна включать:</w:t>
      </w:r>
    </w:p>
    <w:p w14:paraId="0EA77218" w14:textId="77777777" w:rsidR="00CF01D6" w:rsidRPr="00CF01D6" w:rsidRDefault="00CF01D6" w:rsidP="00CF01D6">
      <w:pPr>
        <w:numPr>
          <w:ilvl w:val="0"/>
          <w:numId w:val="12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CF01D6">
        <w:rPr>
          <w:rFonts w:cs="Times New Roman"/>
          <w:sz w:val="26"/>
          <w:szCs w:val="26"/>
          <w:lang w:val="ru-RU"/>
        </w:rPr>
        <w:t>название предмета;</w:t>
      </w:r>
    </w:p>
    <w:p w14:paraId="48D0C1BC" w14:textId="77777777" w:rsidR="00CF01D6" w:rsidRPr="00CF01D6" w:rsidRDefault="00CF01D6" w:rsidP="00CF01D6">
      <w:pPr>
        <w:numPr>
          <w:ilvl w:val="0"/>
          <w:numId w:val="12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CF01D6">
        <w:rPr>
          <w:rFonts w:cs="Times New Roman"/>
          <w:sz w:val="26"/>
          <w:szCs w:val="26"/>
          <w:lang w:val="ru-RU"/>
        </w:rPr>
        <w:t>семестры, в течение которых он преподается;</w:t>
      </w:r>
    </w:p>
    <w:p w14:paraId="0BA519EC" w14:textId="77777777" w:rsidR="00CF01D6" w:rsidRPr="00CF01D6" w:rsidRDefault="00CF01D6" w:rsidP="00CF01D6">
      <w:pPr>
        <w:numPr>
          <w:ilvl w:val="0"/>
          <w:numId w:val="12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CF01D6">
        <w:rPr>
          <w:rFonts w:cs="Times New Roman"/>
          <w:sz w:val="26"/>
          <w:szCs w:val="26"/>
          <w:lang w:val="ru-RU"/>
        </w:rPr>
        <w:t>количество часов;</w:t>
      </w:r>
    </w:p>
    <w:p w14:paraId="57E0374B" w14:textId="77777777" w:rsidR="00CF01D6" w:rsidRPr="00CF01D6" w:rsidRDefault="00CF01D6" w:rsidP="00CF01D6">
      <w:pPr>
        <w:numPr>
          <w:ilvl w:val="0"/>
          <w:numId w:val="12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CF01D6">
        <w:rPr>
          <w:rFonts w:cs="Times New Roman"/>
          <w:sz w:val="26"/>
          <w:szCs w:val="26"/>
          <w:lang w:val="ru-RU"/>
        </w:rPr>
        <w:t>вид отчетности в каждом семестре (экзамен, зачет, нет отчетности).</w:t>
      </w:r>
    </w:p>
    <w:p w14:paraId="4FB619CD" w14:textId="77777777" w:rsidR="00CF01D6" w:rsidRPr="00CF01D6" w:rsidRDefault="00CF01D6" w:rsidP="00CF01D6">
      <w:p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CF01D6">
        <w:rPr>
          <w:rFonts w:cs="Times New Roman"/>
          <w:sz w:val="26"/>
          <w:szCs w:val="26"/>
          <w:lang w:val="ru-RU"/>
        </w:rPr>
        <w:t>Информация об экзаменах и зачетах студента должна включать:</w:t>
      </w:r>
    </w:p>
    <w:p w14:paraId="1808BA59" w14:textId="77777777" w:rsidR="00CF01D6" w:rsidRPr="00CF01D6" w:rsidRDefault="00CF01D6" w:rsidP="00CF01D6">
      <w:pPr>
        <w:numPr>
          <w:ilvl w:val="0"/>
          <w:numId w:val="11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CF01D6">
        <w:rPr>
          <w:rFonts w:cs="Times New Roman"/>
          <w:sz w:val="26"/>
          <w:szCs w:val="26"/>
          <w:lang w:val="ru-RU"/>
        </w:rPr>
        <w:t>дату сдачи экзамена или зачета;</w:t>
      </w:r>
    </w:p>
    <w:p w14:paraId="21E198E3" w14:textId="77777777" w:rsidR="00CF01D6" w:rsidRPr="00CF01D6" w:rsidRDefault="00CF01D6" w:rsidP="00CF01D6">
      <w:pPr>
        <w:numPr>
          <w:ilvl w:val="0"/>
          <w:numId w:val="11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CF01D6">
        <w:rPr>
          <w:rFonts w:cs="Times New Roman"/>
          <w:sz w:val="26"/>
          <w:szCs w:val="26"/>
          <w:lang w:val="ru-RU"/>
        </w:rPr>
        <w:t>предмет;</w:t>
      </w:r>
    </w:p>
    <w:p w14:paraId="524AB6DC" w14:textId="0CE3965A" w:rsidR="00B33CA4" w:rsidRPr="00B33CA4" w:rsidRDefault="00CF01D6" w:rsidP="00CF01D6">
      <w:pPr>
        <w:numPr>
          <w:ilvl w:val="0"/>
          <w:numId w:val="11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CF01D6">
        <w:rPr>
          <w:rFonts w:cs="Times New Roman"/>
          <w:sz w:val="26"/>
          <w:szCs w:val="26"/>
          <w:lang w:val="ru-RU"/>
        </w:rPr>
        <w:t>оценку (в том числе неудовлетворительную или незачет).</w:t>
      </w:r>
    </w:p>
    <w:p w14:paraId="1755E649" w14:textId="77777777" w:rsidR="00B33CA4" w:rsidRPr="00B33CA4" w:rsidRDefault="00B33CA4" w:rsidP="00B33CA4">
      <w:pPr>
        <w:numPr>
          <w:ilvl w:val="0"/>
          <w:numId w:val="7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Сформировать структуру таблиц баз данных на физическом уровне, подобрать подходящие имена таблицам и их полям.</w:t>
      </w:r>
    </w:p>
    <w:p w14:paraId="55703DE8" w14:textId="77777777" w:rsidR="00B33CA4" w:rsidRPr="00B33CA4" w:rsidRDefault="00B33CA4" w:rsidP="00B33CA4">
      <w:pPr>
        <w:numPr>
          <w:ilvl w:val="0"/>
          <w:numId w:val="7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Создать запросы:</w:t>
      </w:r>
    </w:p>
    <w:p w14:paraId="4E03E0BF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многотабличный запрос выборки с сортировкой и отбором данных (INNER JOIN, WHERE, ORDER BY);</w:t>
      </w:r>
    </w:p>
    <w:p w14:paraId="05D1D5B5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с применением вычисляемых полей (примечание: не применять агрегатные функции), например, вычислить возраст, полную цену, и типа подобное;</w:t>
      </w:r>
    </w:p>
    <w:p w14:paraId="5E003DD2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выборки с внешним объединением двух отношений (LEFT|RIGHT JOIN);</w:t>
      </w:r>
    </w:p>
    <w:p w14:paraId="4A507C8D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 xml:space="preserve">запрос группировкой, вычислением итогов и отбором данных </w:t>
      </w:r>
    </w:p>
    <w:p w14:paraId="0CC71035" w14:textId="77777777" w:rsidR="00B33CA4" w:rsidRPr="00B33CA4" w:rsidRDefault="00B33CA4" w:rsidP="00B33CA4">
      <w:p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(GROUP BY, HAVING);</w:t>
      </w:r>
    </w:p>
    <w:p w14:paraId="4BC572B5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lastRenderedPageBreak/>
        <w:t>запрос на добавление (INSERT INTO);</w:t>
      </w:r>
    </w:p>
    <w:p w14:paraId="70CE5F18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на удаление;</w:t>
      </w:r>
    </w:p>
    <w:p w14:paraId="382317A7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на обновление;</w:t>
      </w:r>
    </w:p>
    <w:p w14:paraId="354F25EE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на создание новой таблицы на основе существующей;</w:t>
      </w:r>
    </w:p>
    <w:p w14:paraId="386EE125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на объединение (UNION), где применимо (только в SQL);</w:t>
      </w:r>
    </w:p>
    <w:p w14:paraId="10C01F70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 xml:space="preserve">вложенный запрос на SQL (вложение во фразе WHERE); </w:t>
      </w:r>
    </w:p>
    <w:p w14:paraId="3582BABE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на создание новой таблицы;</w:t>
      </w:r>
    </w:p>
    <w:p w14:paraId="7342E78F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на создание индекса;</w:t>
      </w:r>
    </w:p>
    <w:p w14:paraId="68BA3F4D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на создание представления, объединяющего данные двух таблиц.</w:t>
      </w:r>
    </w:p>
    <w:p w14:paraId="4FE3E546" w14:textId="67A9552E" w:rsidR="00841267" w:rsidRPr="00841267" w:rsidRDefault="0084126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Лабораторная работа была выполнена на основе базы данных, созданной в рамках лабораторной работы №</w:t>
      </w:r>
      <w:r w:rsidR="00B33CA4">
        <w:rPr>
          <w:rFonts w:cs="Times New Roman"/>
          <w:sz w:val="26"/>
          <w:szCs w:val="26"/>
          <w:lang w:val="ru-RU"/>
        </w:rPr>
        <w:t>3, вариант 5</w:t>
      </w:r>
      <w:r w:rsidRPr="00841267"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  <w:lang w:val="ru-RU"/>
        </w:rPr>
        <w:t>–</w:t>
      </w:r>
      <w:r w:rsidRPr="00841267">
        <w:rPr>
          <w:rFonts w:cs="Times New Roman"/>
          <w:sz w:val="26"/>
          <w:szCs w:val="26"/>
          <w:lang w:val="ru-RU"/>
        </w:rPr>
        <w:t xml:space="preserve"> </w:t>
      </w:r>
      <w:r w:rsidR="00B33CA4">
        <w:rPr>
          <w:rFonts w:cs="Times New Roman"/>
          <w:i/>
          <w:iCs/>
          <w:sz w:val="26"/>
          <w:szCs w:val="26"/>
        </w:rPr>
        <w:t>Student</w:t>
      </w:r>
      <w:r w:rsidR="00B33CA4" w:rsidRPr="00B33CA4">
        <w:rPr>
          <w:rFonts w:cs="Times New Roman"/>
          <w:i/>
          <w:iCs/>
          <w:sz w:val="26"/>
          <w:szCs w:val="26"/>
          <w:lang w:val="ru-RU"/>
        </w:rPr>
        <w:t xml:space="preserve"> </w:t>
      </w:r>
      <w:r w:rsidR="00B33CA4">
        <w:rPr>
          <w:rFonts w:cs="Times New Roman"/>
          <w:i/>
          <w:iCs/>
          <w:sz w:val="26"/>
          <w:szCs w:val="26"/>
        </w:rPr>
        <w:t>Performance</w:t>
      </w:r>
      <w:r w:rsidR="00B33CA4" w:rsidRPr="00B33CA4">
        <w:rPr>
          <w:rFonts w:cs="Times New Roman"/>
          <w:i/>
          <w:iCs/>
          <w:sz w:val="26"/>
          <w:szCs w:val="26"/>
          <w:lang w:val="ru-RU"/>
        </w:rPr>
        <w:t xml:space="preserve"> </w:t>
      </w:r>
      <w:r w:rsidR="00B33CA4">
        <w:rPr>
          <w:rFonts w:cs="Times New Roman"/>
          <w:i/>
          <w:iCs/>
          <w:sz w:val="26"/>
          <w:szCs w:val="26"/>
        </w:rPr>
        <w:t>Monitoring</w:t>
      </w:r>
      <w:r w:rsidRPr="00841267">
        <w:rPr>
          <w:rFonts w:cs="Times New Roman"/>
          <w:i/>
          <w:iCs/>
          <w:sz w:val="26"/>
          <w:szCs w:val="26"/>
          <w:lang w:val="ru-RU"/>
        </w:rPr>
        <w:t>.</w:t>
      </w:r>
    </w:p>
    <w:p w14:paraId="0F7692FF" w14:textId="6B7057C4" w:rsidR="002E0942" w:rsidRDefault="00000000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>Выполнение:</w:t>
      </w:r>
    </w:p>
    <w:p w14:paraId="322B9CEE" w14:textId="131589BA" w:rsidR="004654E2" w:rsidRDefault="00000000" w:rsidP="00B33CA4">
      <w:pPr>
        <w:spacing w:line="276" w:lineRule="auto"/>
        <w:ind w:left="-709" w:firstLine="425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 xml:space="preserve">Работа была выполнена с использованием </w:t>
      </w:r>
      <w:r>
        <w:rPr>
          <w:rFonts w:cs="Times New Roman"/>
          <w:sz w:val="26"/>
          <w:szCs w:val="26"/>
        </w:rPr>
        <w:t>Navicat</w:t>
      </w:r>
      <w:r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</w:rPr>
        <w:t>Data</w:t>
      </w:r>
      <w:r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</w:rPr>
        <w:t>Modeler</w:t>
      </w:r>
      <w:r>
        <w:rPr>
          <w:rFonts w:cs="Times New Roman"/>
          <w:sz w:val="26"/>
          <w:szCs w:val="26"/>
          <w:lang w:val="ru-RU"/>
        </w:rPr>
        <w:t xml:space="preserve"> 4 и </w:t>
      </w:r>
      <w:r>
        <w:rPr>
          <w:rFonts w:cs="Times New Roman"/>
          <w:sz w:val="26"/>
          <w:szCs w:val="26"/>
        </w:rPr>
        <w:t>DataGrip</w:t>
      </w:r>
      <w:r>
        <w:rPr>
          <w:rFonts w:cs="Times New Roman"/>
          <w:sz w:val="26"/>
          <w:szCs w:val="26"/>
          <w:lang w:val="ru-RU"/>
        </w:rPr>
        <w:t>.</w:t>
      </w:r>
    </w:p>
    <w:p w14:paraId="1A8B74ED" w14:textId="31D4325A" w:rsidR="00B33CA4" w:rsidRDefault="007E49B1" w:rsidP="00B33CA4">
      <w:pPr>
        <w:spacing w:line="276" w:lineRule="auto"/>
        <w:ind w:left="-709" w:firstLine="425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 xml:space="preserve">Так как </w:t>
      </w:r>
      <w:r w:rsidR="009B76B2">
        <w:rPr>
          <w:rFonts w:cs="Times New Roman"/>
          <w:sz w:val="26"/>
          <w:szCs w:val="26"/>
          <w:lang w:val="ru-RU"/>
        </w:rPr>
        <w:t xml:space="preserve">требования к базе данных не изменились, я беру готовый </w:t>
      </w:r>
      <w:r w:rsidR="009B76B2">
        <w:rPr>
          <w:rFonts w:cs="Times New Roman"/>
          <w:sz w:val="26"/>
          <w:szCs w:val="26"/>
        </w:rPr>
        <w:t>SQL</w:t>
      </w:r>
      <w:r w:rsidR="009B76B2" w:rsidRPr="009B76B2">
        <w:rPr>
          <w:rFonts w:cs="Times New Roman"/>
          <w:sz w:val="26"/>
          <w:szCs w:val="26"/>
          <w:lang w:val="ru-RU"/>
        </w:rPr>
        <w:t xml:space="preserve"> </w:t>
      </w:r>
      <w:r w:rsidR="009B76B2">
        <w:rPr>
          <w:rFonts w:cs="Times New Roman"/>
          <w:sz w:val="26"/>
          <w:szCs w:val="26"/>
          <w:lang w:val="ru-RU"/>
        </w:rPr>
        <w:t xml:space="preserve">файл, созданный при выполнении лабораторной работы №3. Открываю файл через </w:t>
      </w:r>
      <w:r w:rsidR="009B76B2">
        <w:rPr>
          <w:rFonts w:cs="Times New Roman"/>
          <w:sz w:val="26"/>
          <w:szCs w:val="26"/>
        </w:rPr>
        <w:t>DataGrip:</w:t>
      </w:r>
    </w:p>
    <w:p w14:paraId="5F2A25AF" w14:textId="2814FDDA" w:rsidR="00F465A1" w:rsidRDefault="00F465A1" w:rsidP="00F465A1">
      <w:pPr>
        <w:spacing w:line="276" w:lineRule="auto"/>
        <w:ind w:left="-709" w:firstLine="425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00FC8877" wp14:editId="13FF2DA7">
            <wp:extent cx="6038850" cy="3669913"/>
            <wp:effectExtent l="0" t="0" r="0" b="0"/>
            <wp:docPr id="1539697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298" cy="368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6DCC" w14:textId="54E9FD9E" w:rsidR="00F465A1" w:rsidRPr="00F465A1" w:rsidRDefault="00F465A1" w:rsidP="00F465A1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Запускаю скрипт, получаю требуемую БД</w:t>
      </w:r>
      <w:r w:rsidRPr="00F465A1">
        <w:rPr>
          <w:rFonts w:cs="Times New Roman"/>
          <w:sz w:val="26"/>
          <w:szCs w:val="26"/>
          <w:lang w:val="ru-RU"/>
        </w:rPr>
        <w:t>:</w:t>
      </w:r>
    </w:p>
    <w:p w14:paraId="3842247B" w14:textId="0B634F21" w:rsidR="00E616CC" w:rsidRDefault="00F465A1" w:rsidP="00E616CC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5AA854E9" wp14:editId="2FB37E40">
            <wp:extent cx="5924550" cy="3600450"/>
            <wp:effectExtent l="0" t="0" r="0" b="0"/>
            <wp:docPr id="13848626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F45D0" w14:textId="22504AF4" w:rsidR="00E616CC" w:rsidRDefault="00E616CC" w:rsidP="00816BDC">
      <w:pPr>
        <w:spacing w:line="276" w:lineRule="auto"/>
        <w:ind w:left="-709" w:firstLine="425"/>
        <w:jc w:val="center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  <w:lang w:val="ru-RU"/>
        </w:rPr>
        <w:t xml:space="preserve">Рис 1. Схема БД, сгенерированная средствами </w:t>
      </w:r>
      <w:r>
        <w:rPr>
          <w:rFonts w:cs="Times New Roman"/>
          <w:i/>
          <w:iCs/>
          <w:sz w:val="26"/>
          <w:szCs w:val="26"/>
        </w:rPr>
        <w:t>DataGrip</w:t>
      </w:r>
    </w:p>
    <w:p w14:paraId="3BB8FA1E" w14:textId="2F71BDEB" w:rsidR="00816BDC" w:rsidRDefault="00816BDC" w:rsidP="00816BDC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 xml:space="preserve">Далее с помощью модели ИИ </w:t>
      </w:r>
      <w:r>
        <w:rPr>
          <w:rFonts w:cs="Times New Roman"/>
          <w:sz w:val="26"/>
          <w:szCs w:val="26"/>
        </w:rPr>
        <w:t>Claude</w:t>
      </w:r>
      <w:r w:rsidRPr="00816BDC"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</w:rPr>
        <w:t>Sonnet</w:t>
      </w:r>
      <w:r w:rsidRPr="00816BDC">
        <w:rPr>
          <w:rFonts w:cs="Times New Roman"/>
          <w:sz w:val="26"/>
          <w:szCs w:val="26"/>
          <w:lang w:val="ru-RU"/>
        </w:rPr>
        <w:t xml:space="preserve"> 4.6 </w:t>
      </w:r>
      <w:r>
        <w:rPr>
          <w:rFonts w:cs="Times New Roman"/>
          <w:sz w:val="26"/>
          <w:szCs w:val="26"/>
          <w:lang w:val="ru-RU"/>
        </w:rPr>
        <w:t>я генерирую дан</w:t>
      </w:r>
      <w:r w:rsidR="000062E6">
        <w:rPr>
          <w:rFonts w:cs="Times New Roman"/>
          <w:sz w:val="26"/>
          <w:szCs w:val="26"/>
          <w:lang w:val="ru-RU"/>
        </w:rPr>
        <w:t xml:space="preserve">ные, на которых буду выполнять запросы. Я попросил создать осмысленные данные, подходящие под структуру базы. В ответ получил </w:t>
      </w:r>
      <w:r w:rsidR="000062E6">
        <w:rPr>
          <w:rFonts w:cs="Times New Roman"/>
          <w:sz w:val="26"/>
          <w:szCs w:val="26"/>
        </w:rPr>
        <w:t>Sample</w:t>
      </w:r>
      <w:r w:rsidR="000062E6" w:rsidRPr="000062E6">
        <w:rPr>
          <w:rFonts w:cs="Times New Roman"/>
          <w:sz w:val="26"/>
          <w:szCs w:val="26"/>
          <w:lang w:val="ru-RU"/>
        </w:rPr>
        <w:t>_</w:t>
      </w:r>
      <w:r w:rsidR="000062E6">
        <w:rPr>
          <w:rFonts w:cs="Times New Roman"/>
          <w:sz w:val="26"/>
          <w:szCs w:val="26"/>
        </w:rPr>
        <w:t>data</w:t>
      </w:r>
      <w:r w:rsidR="000062E6" w:rsidRPr="000062E6">
        <w:rPr>
          <w:rFonts w:cs="Times New Roman"/>
          <w:sz w:val="26"/>
          <w:szCs w:val="26"/>
          <w:lang w:val="ru-RU"/>
        </w:rPr>
        <w:t>.</w:t>
      </w:r>
      <w:r w:rsidR="000062E6">
        <w:rPr>
          <w:rFonts w:cs="Times New Roman"/>
          <w:sz w:val="26"/>
          <w:szCs w:val="26"/>
        </w:rPr>
        <w:t>sql</w:t>
      </w:r>
      <w:r w:rsidR="000062E6" w:rsidRPr="000062E6">
        <w:rPr>
          <w:rFonts w:cs="Times New Roman"/>
          <w:sz w:val="26"/>
          <w:szCs w:val="26"/>
          <w:lang w:val="ru-RU"/>
        </w:rPr>
        <w:t xml:space="preserve"> – </w:t>
      </w:r>
      <w:r w:rsidR="000062E6">
        <w:rPr>
          <w:rFonts w:cs="Times New Roman"/>
          <w:sz w:val="26"/>
          <w:szCs w:val="26"/>
          <w:lang w:val="ru-RU"/>
        </w:rPr>
        <w:t>скрипт, заполняющий таблицы данными</w:t>
      </w:r>
      <w:r w:rsidR="000062E6" w:rsidRPr="000062E6">
        <w:rPr>
          <w:rFonts w:cs="Times New Roman"/>
          <w:sz w:val="26"/>
          <w:szCs w:val="26"/>
          <w:lang w:val="ru-RU"/>
        </w:rPr>
        <w:t>:</w:t>
      </w:r>
    </w:p>
    <w:p w14:paraId="55A32C6F" w14:textId="0EDF59DD" w:rsidR="000062E6" w:rsidRDefault="008245D6" w:rsidP="00816BDC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1208C39A" wp14:editId="39E8F2CF">
            <wp:extent cx="5924550" cy="3600450"/>
            <wp:effectExtent l="0" t="0" r="0" b="0"/>
            <wp:docPr id="10089084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C2647" w14:textId="1C350AB8" w:rsidR="008245D6" w:rsidRDefault="008245D6" w:rsidP="00816BDC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>Запускаю скрипт</w:t>
      </w:r>
      <w:r>
        <w:rPr>
          <w:rFonts w:cs="Times New Roman"/>
          <w:sz w:val="26"/>
          <w:szCs w:val="26"/>
        </w:rPr>
        <w:t>:</w:t>
      </w:r>
    </w:p>
    <w:p w14:paraId="7CE82381" w14:textId="58A8BF8A" w:rsidR="00E3249D" w:rsidRDefault="00E3249D" w:rsidP="00816BDC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065CC06" wp14:editId="15044E82">
            <wp:extent cx="5924550" cy="3705225"/>
            <wp:effectExtent l="0" t="0" r="0" b="0"/>
            <wp:docPr id="13897008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50D5F" w14:textId="717E4AB1" w:rsidR="00E3249D" w:rsidRDefault="00E3249D" w:rsidP="00816BDC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>Проверяю</w:t>
      </w:r>
      <w:r>
        <w:rPr>
          <w:rFonts w:cs="Times New Roman"/>
          <w:sz w:val="26"/>
          <w:szCs w:val="26"/>
        </w:rPr>
        <w:t>:</w:t>
      </w:r>
    </w:p>
    <w:p w14:paraId="04EA6D14" w14:textId="2F9393FF" w:rsidR="00773095" w:rsidRDefault="00773095" w:rsidP="00816BDC">
      <w:pPr>
        <w:spacing w:line="276" w:lineRule="auto"/>
        <w:ind w:left="-709" w:firstLine="425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4C514DFF" wp14:editId="6F0A9BEE">
            <wp:extent cx="5924550" cy="3600450"/>
            <wp:effectExtent l="0" t="0" r="0" b="0"/>
            <wp:docPr id="18722236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D0624" w14:textId="0A880BB6" w:rsidR="00773095" w:rsidRPr="00773095" w:rsidRDefault="00773095" w:rsidP="00816BDC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Данные успешно добавились в таблицы.</w:t>
      </w:r>
      <w:r w:rsidR="00D125A8">
        <w:rPr>
          <w:rFonts w:cs="Times New Roman"/>
          <w:sz w:val="26"/>
          <w:szCs w:val="26"/>
          <w:lang w:val="ru-RU"/>
        </w:rPr>
        <w:t xml:space="preserve"> Можно переходить к выполнению запросов.</w:t>
      </w:r>
    </w:p>
    <w:p w14:paraId="5EC002F8" w14:textId="24AAB743" w:rsidR="00015AB7" w:rsidRPr="00422326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</w:rPr>
      </w:pPr>
      <w:r w:rsidRPr="00F17DF7">
        <w:rPr>
          <w:rFonts w:cs="Times New Roman"/>
          <w:sz w:val="26"/>
          <w:szCs w:val="26"/>
          <w:lang w:val="ru-RU"/>
        </w:rPr>
        <w:t xml:space="preserve">1. </w:t>
      </w:r>
      <w:r w:rsidR="00015AB7" w:rsidRPr="00DF6AE4">
        <w:rPr>
          <w:rFonts w:cs="Times New Roman"/>
          <w:sz w:val="26"/>
          <w:szCs w:val="26"/>
          <w:lang w:val="ru-RU"/>
        </w:rPr>
        <w:t>Многотабличный запрос выборки с сортировкой и отбором данных</w:t>
      </w:r>
    </w:p>
    <w:p w14:paraId="5538DC14" w14:textId="7A886CBA" w:rsidR="00F17DF7" w:rsidRPr="00422326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>Формирую выборку студентов без отчества, получивших оценку 2 по предметам с нагрузкой от 20 часов, сортируя результат по убыванию часов</w:t>
      </w:r>
      <w:r w:rsidR="00DA4A13" w:rsidRPr="00DA4A13">
        <w:rPr>
          <w:rFonts w:cs="Times New Roman"/>
          <w:sz w:val="26"/>
          <w:szCs w:val="26"/>
          <w:lang w:val="ru-RU"/>
        </w:rPr>
        <w:t>:</w:t>
      </w:r>
    </w:p>
    <w:p w14:paraId="58B01A37" w14:textId="76EA8D57" w:rsidR="000C473D" w:rsidRPr="00F17DF7" w:rsidRDefault="00BE0398" w:rsidP="000C473D">
      <w:pPr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52E5E83A" wp14:editId="4CE40BD3">
            <wp:extent cx="5962650" cy="1171575"/>
            <wp:effectExtent l="0" t="0" r="0" b="0"/>
            <wp:docPr id="966872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473D"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6151F71F" wp14:editId="7A75A16A">
            <wp:extent cx="5962650" cy="6498619"/>
            <wp:effectExtent l="0" t="0" r="0" b="0"/>
            <wp:docPr id="13908883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826" cy="649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FBDEA" w14:textId="0A1169BD" w:rsidR="00F17DF7" w:rsidRPr="00F17DF7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 xml:space="preserve">2. </w:t>
      </w:r>
      <w:r w:rsidR="00334FD0" w:rsidRPr="00DF6AE4">
        <w:rPr>
          <w:rFonts w:cs="Times New Roman"/>
          <w:sz w:val="26"/>
          <w:szCs w:val="26"/>
          <w:lang w:val="ru-RU"/>
        </w:rPr>
        <w:t>Запрос с вычисляемыми полями</w:t>
      </w:r>
      <w:r w:rsidR="00334FD0">
        <w:rPr>
          <w:rFonts w:cs="Times New Roman"/>
          <w:sz w:val="26"/>
          <w:szCs w:val="26"/>
          <w:lang w:val="ru-RU"/>
        </w:rPr>
        <w:t xml:space="preserve"> без агрегатных функций</w:t>
      </w:r>
    </w:p>
    <w:p w14:paraId="51057AE5" w14:textId="11AB5CB0" w:rsidR="00F17DF7" w:rsidRPr="0015245E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>Вывожу ФИО студентов, предмет, семестр и вычисляю количество баллов в час, добавляя показатель отношения оценки к числу часов</w:t>
      </w:r>
      <w:r w:rsidR="002D442F" w:rsidRPr="0015245E">
        <w:rPr>
          <w:rFonts w:cs="Times New Roman"/>
          <w:sz w:val="26"/>
          <w:szCs w:val="26"/>
          <w:lang w:val="ru-RU"/>
        </w:rPr>
        <w:t>:</w:t>
      </w:r>
    </w:p>
    <w:p w14:paraId="2E44599F" w14:textId="165B8BF7" w:rsidR="00A34263" w:rsidRPr="00F17DF7" w:rsidRDefault="00A34263" w:rsidP="00A34263">
      <w:pPr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0B6C6963" wp14:editId="2CFEBBC5">
            <wp:extent cx="5934075" cy="2390775"/>
            <wp:effectExtent l="0" t="0" r="0" b="0"/>
            <wp:docPr id="19926024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720CF9C0" wp14:editId="1AC31AFA">
            <wp:extent cx="5934075" cy="3286125"/>
            <wp:effectExtent l="0" t="0" r="0" b="0"/>
            <wp:docPr id="30109141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8892" w14:textId="25E2A3ED" w:rsidR="00F17DF7" w:rsidRPr="00F17DF7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 xml:space="preserve">3. </w:t>
      </w:r>
      <w:r w:rsidR="00200F75" w:rsidRPr="00DF6AE4">
        <w:rPr>
          <w:rFonts w:cs="Times New Roman"/>
          <w:sz w:val="26"/>
          <w:szCs w:val="26"/>
          <w:lang w:val="ru-RU"/>
        </w:rPr>
        <w:t>Запрос с внешним объединением (</w:t>
      </w:r>
      <w:r w:rsidR="00200F75" w:rsidRPr="00DF6AE4">
        <w:rPr>
          <w:rFonts w:cs="Times New Roman"/>
          <w:sz w:val="26"/>
          <w:szCs w:val="26"/>
        </w:rPr>
        <w:t>LEFT</w:t>
      </w:r>
      <w:r w:rsidR="00200F75" w:rsidRPr="00DF6AE4">
        <w:rPr>
          <w:rFonts w:cs="Times New Roman"/>
          <w:sz w:val="26"/>
          <w:szCs w:val="26"/>
          <w:lang w:val="ru-RU"/>
        </w:rPr>
        <w:t xml:space="preserve"> </w:t>
      </w:r>
      <w:r w:rsidR="00200F75" w:rsidRPr="00DF6AE4">
        <w:rPr>
          <w:rFonts w:cs="Times New Roman"/>
          <w:sz w:val="26"/>
          <w:szCs w:val="26"/>
        </w:rPr>
        <w:t>JOIN</w:t>
      </w:r>
      <w:r w:rsidR="00200F75" w:rsidRPr="00DF6AE4">
        <w:rPr>
          <w:rFonts w:cs="Times New Roman"/>
          <w:sz w:val="26"/>
          <w:szCs w:val="26"/>
          <w:lang w:val="ru-RU"/>
        </w:rPr>
        <w:t>)</w:t>
      </w:r>
    </w:p>
    <w:p w14:paraId="2BAC2521" w14:textId="234C0FF3" w:rsidR="00F17DF7" w:rsidRPr="00772DC1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>Определяю, сколько раз каждый предмет сдавался студентами</w:t>
      </w:r>
      <w:r w:rsidR="00772DC1" w:rsidRPr="00772DC1">
        <w:rPr>
          <w:rFonts w:cs="Times New Roman"/>
          <w:sz w:val="26"/>
          <w:szCs w:val="26"/>
          <w:lang w:val="ru-RU"/>
        </w:rPr>
        <w:t>:</w:t>
      </w:r>
    </w:p>
    <w:p w14:paraId="75F84ACB" w14:textId="1EA04282" w:rsidR="00772DC1" w:rsidRPr="00F17DF7" w:rsidRDefault="0015245E" w:rsidP="0015245E">
      <w:pPr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4A67AF11" wp14:editId="1E7E5C72">
            <wp:extent cx="5934075" cy="1733550"/>
            <wp:effectExtent l="0" t="0" r="0" b="0"/>
            <wp:docPr id="89903873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44B1DF2B" wp14:editId="2156EBC9">
            <wp:extent cx="5934075" cy="5105400"/>
            <wp:effectExtent l="0" t="0" r="0" b="0"/>
            <wp:docPr id="123437264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91F89" w14:textId="15F0C11B" w:rsidR="00F17DF7" w:rsidRPr="00F17DF7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 xml:space="preserve">4. </w:t>
      </w:r>
      <w:r w:rsidR="00993E2D" w:rsidRPr="00DF6AE4">
        <w:rPr>
          <w:rFonts w:cs="Times New Roman"/>
          <w:sz w:val="26"/>
          <w:szCs w:val="26"/>
          <w:lang w:val="ru-RU"/>
        </w:rPr>
        <w:t>Запрос с группировкой, итогами и фильтрацией (</w:t>
      </w:r>
      <w:r w:rsidR="00993E2D" w:rsidRPr="00DF6AE4">
        <w:rPr>
          <w:rFonts w:cs="Times New Roman"/>
          <w:sz w:val="26"/>
          <w:szCs w:val="26"/>
        </w:rPr>
        <w:t>GROUP</w:t>
      </w:r>
      <w:r w:rsidR="00993E2D" w:rsidRPr="00DF6AE4">
        <w:rPr>
          <w:rFonts w:cs="Times New Roman"/>
          <w:sz w:val="26"/>
          <w:szCs w:val="26"/>
          <w:lang w:val="ru-RU"/>
        </w:rPr>
        <w:t xml:space="preserve"> </w:t>
      </w:r>
      <w:r w:rsidR="00993E2D" w:rsidRPr="00DF6AE4">
        <w:rPr>
          <w:rFonts w:cs="Times New Roman"/>
          <w:sz w:val="26"/>
          <w:szCs w:val="26"/>
        </w:rPr>
        <w:t>BY</w:t>
      </w:r>
      <w:r w:rsidR="00993E2D" w:rsidRPr="00DF6AE4">
        <w:rPr>
          <w:rFonts w:cs="Times New Roman"/>
          <w:sz w:val="26"/>
          <w:szCs w:val="26"/>
          <w:lang w:val="ru-RU"/>
        </w:rPr>
        <w:t xml:space="preserve">, </w:t>
      </w:r>
      <w:r w:rsidR="00993E2D" w:rsidRPr="00DF6AE4">
        <w:rPr>
          <w:rFonts w:cs="Times New Roman"/>
          <w:sz w:val="26"/>
          <w:szCs w:val="26"/>
        </w:rPr>
        <w:t>HAVING</w:t>
      </w:r>
      <w:r w:rsidR="00993E2D" w:rsidRPr="00DF6AE4">
        <w:rPr>
          <w:rFonts w:cs="Times New Roman"/>
          <w:sz w:val="26"/>
          <w:szCs w:val="26"/>
          <w:lang w:val="ru-RU"/>
        </w:rPr>
        <w:t>)</w:t>
      </w:r>
    </w:p>
    <w:p w14:paraId="0CDB7542" w14:textId="2476FB20" w:rsidR="00F17DF7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</w:rPr>
      </w:pPr>
      <w:r w:rsidRPr="00F17DF7">
        <w:rPr>
          <w:rFonts w:cs="Times New Roman"/>
          <w:sz w:val="26"/>
          <w:szCs w:val="26"/>
          <w:lang w:val="ru-RU"/>
        </w:rPr>
        <w:t>Получаю список студентов с их ФИО и средним баллом, отбирая тех, чей средний балл не ниже 4.3</w:t>
      </w:r>
      <w:r w:rsidR="00B96FC9" w:rsidRPr="00B96FC9">
        <w:rPr>
          <w:rFonts w:cs="Times New Roman"/>
          <w:sz w:val="26"/>
          <w:szCs w:val="26"/>
          <w:lang w:val="ru-RU"/>
        </w:rPr>
        <w:t>:</w:t>
      </w:r>
    </w:p>
    <w:p w14:paraId="4A080A33" w14:textId="19B7C3C3" w:rsidR="00B96FC9" w:rsidRPr="00F17DF7" w:rsidRDefault="00B96FC9" w:rsidP="00B96FC9">
      <w:pPr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10229DFC" wp14:editId="12740535">
            <wp:extent cx="5943600" cy="1638300"/>
            <wp:effectExtent l="0" t="0" r="0" b="0"/>
            <wp:docPr id="129154842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</w:rPr>
        <w:drawing>
          <wp:inline distT="0" distB="0" distL="0" distR="0" wp14:anchorId="63FC1C27" wp14:editId="058F10C8">
            <wp:extent cx="5960962" cy="2943225"/>
            <wp:effectExtent l="0" t="0" r="0" b="0"/>
            <wp:docPr id="78473594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206" cy="294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E1814" w14:textId="2AF5995A" w:rsidR="00F17DF7" w:rsidRPr="00F17DF7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 xml:space="preserve">5. </w:t>
      </w:r>
      <w:r w:rsidR="00BD571E" w:rsidRPr="00DF6AE4">
        <w:rPr>
          <w:rFonts w:cs="Times New Roman"/>
          <w:sz w:val="26"/>
          <w:szCs w:val="26"/>
          <w:lang w:val="ru-RU"/>
        </w:rPr>
        <w:t>Запрос на добавление (</w:t>
      </w:r>
      <w:r w:rsidR="00BD571E" w:rsidRPr="00DF6AE4">
        <w:rPr>
          <w:rFonts w:cs="Times New Roman"/>
          <w:sz w:val="26"/>
          <w:szCs w:val="26"/>
        </w:rPr>
        <w:t>INSERT</w:t>
      </w:r>
      <w:r w:rsidR="00BD571E" w:rsidRPr="00DF6AE4">
        <w:rPr>
          <w:rFonts w:cs="Times New Roman"/>
          <w:sz w:val="26"/>
          <w:szCs w:val="26"/>
          <w:lang w:val="ru-RU"/>
        </w:rPr>
        <w:t xml:space="preserve"> </w:t>
      </w:r>
      <w:r w:rsidR="00BD571E" w:rsidRPr="00DF6AE4">
        <w:rPr>
          <w:rFonts w:cs="Times New Roman"/>
          <w:sz w:val="26"/>
          <w:szCs w:val="26"/>
        </w:rPr>
        <w:t>INTO</w:t>
      </w:r>
      <w:r w:rsidR="00BD571E" w:rsidRPr="00DF6AE4">
        <w:rPr>
          <w:rFonts w:cs="Times New Roman"/>
          <w:sz w:val="26"/>
          <w:szCs w:val="26"/>
          <w:lang w:val="ru-RU"/>
        </w:rPr>
        <w:t>)</w:t>
      </w:r>
    </w:p>
    <w:p w14:paraId="355E8C76" w14:textId="09A76216" w:rsidR="00F17DF7" w:rsidRPr="003720EF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 xml:space="preserve">Добавляю нового студента, используя данные студента без отчества с максимальным номером </w:t>
      </w:r>
      <w:r w:rsidR="002148C5">
        <w:rPr>
          <w:rFonts w:cs="Times New Roman"/>
          <w:sz w:val="26"/>
          <w:szCs w:val="26"/>
          <w:lang w:val="ru-RU"/>
        </w:rPr>
        <w:t>зачетки</w:t>
      </w:r>
      <w:r w:rsidRPr="00F17DF7">
        <w:rPr>
          <w:rFonts w:cs="Times New Roman"/>
          <w:sz w:val="26"/>
          <w:szCs w:val="26"/>
          <w:lang w:val="ru-RU"/>
        </w:rPr>
        <w:t>, задавая отчество вручную</w:t>
      </w:r>
      <w:r w:rsidR="00EA2619" w:rsidRPr="003720EF">
        <w:rPr>
          <w:rFonts w:cs="Times New Roman"/>
          <w:sz w:val="26"/>
          <w:szCs w:val="26"/>
          <w:lang w:val="ru-RU"/>
        </w:rPr>
        <w:t>:</w:t>
      </w:r>
    </w:p>
    <w:p w14:paraId="3D54CA7B" w14:textId="77777777" w:rsidR="003720EF" w:rsidRDefault="00F37EA8" w:rsidP="00F37EA8">
      <w:pPr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4A5B71AF" wp14:editId="678D71B7">
            <wp:extent cx="5934075" cy="2028825"/>
            <wp:effectExtent l="0" t="0" r="0" b="0"/>
            <wp:docPr id="39523366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0BD2" w14:textId="0A3F66BB" w:rsidR="00AF77B0" w:rsidRPr="00F17DF7" w:rsidRDefault="00F37EA8" w:rsidP="00F37EA8">
      <w:pPr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E4A9933" wp14:editId="0D05469E">
            <wp:extent cx="5934075" cy="2019300"/>
            <wp:effectExtent l="0" t="0" r="0" b="0"/>
            <wp:docPr id="97228697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5281" w14:textId="12ACC83B" w:rsidR="00F17DF7" w:rsidRPr="00F17DF7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 xml:space="preserve">6. </w:t>
      </w:r>
      <w:r w:rsidR="00405006" w:rsidRPr="00DF6AE4">
        <w:rPr>
          <w:rFonts w:cs="Times New Roman"/>
          <w:sz w:val="26"/>
          <w:szCs w:val="26"/>
          <w:lang w:val="ru-RU"/>
        </w:rPr>
        <w:t>Запрос на удалени</w:t>
      </w:r>
      <w:r w:rsidR="00CF6223">
        <w:rPr>
          <w:rFonts w:cs="Times New Roman"/>
          <w:sz w:val="26"/>
          <w:szCs w:val="26"/>
          <w:lang w:val="ru-RU"/>
        </w:rPr>
        <w:t>е</w:t>
      </w:r>
    </w:p>
    <w:p w14:paraId="234CC4DB" w14:textId="0729C53C" w:rsidR="00F17DF7" w:rsidRPr="00D612AD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>Удаляю записи об аттестации студентов без отчества, получивших оценку 3 и ниже по предмету «Calculus»</w:t>
      </w:r>
      <w:r w:rsidR="00D612AD" w:rsidRPr="00D612AD">
        <w:rPr>
          <w:rFonts w:cs="Times New Roman"/>
          <w:sz w:val="26"/>
          <w:szCs w:val="26"/>
          <w:lang w:val="ru-RU"/>
        </w:rPr>
        <w:t>:</w:t>
      </w:r>
    </w:p>
    <w:p w14:paraId="3CACD07D" w14:textId="51A0BBF5" w:rsidR="00F37EA8" w:rsidRPr="00F17DF7" w:rsidRDefault="00F37EA8" w:rsidP="00F37EA8">
      <w:pPr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39F41BBC" wp14:editId="48817CD0">
            <wp:extent cx="5953125" cy="1356892"/>
            <wp:effectExtent l="0" t="0" r="0" b="0"/>
            <wp:docPr id="84567779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755" cy="1357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</w:rPr>
        <w:drawing>
          <wp:inline distT="0" distB="0" distL="0" distR="0" wp14:anchorId="30298B9E" wp14:editId="216F7978">
            <wp:extent cx="5953125" cy="1259315"/>
            <wp:effectExtent l="0" t="0" r="0" b="0"/>
            <wp:docPr id="140764545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79" cy="126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8BC8E" w14:textId="1268435B" w:rsidR="00F17DF7" w:rsidRPr="00F17DF7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 xml:space="preserve">7. </w:t>
      </w:r>
      <w:r w:rsidR="008D43CF" w:rsidRPr="00DF6AE4">
        <w:rPr>
          <w:rFonts w:cs="Times New Roman"/>
          <w:sz w:val="26"/>
          <w:szCs w:val="26"/>
          <w:lang w:val="ru-RU"/>
        </w:rPr>
        <w:t>Запрос на обновление</w:t>
      </w:r>
    </w:p>
    <w:p w14:paraId="5CD679DD" w14:textId="08C6CA07" w:rsidR="00F17DF7" w:rsidRPr="007D66C8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 xml:space="preserve">Присваиваю отчество всем студентам без него, чьи номера </w:t>
      </w:r>
      <w:r w:rsidR="00F37EA8">
        <w:rPr>
          <w:rFonts w:cs="Times New Roman"/>
          <w:sz w:val="26"/>
          <w:szCs w:val="26"/>
          <w:lang w:val="ru-RU"/>
        </w:rPr>
        <w:t>зачеток</w:t>
      </w:r>
      <w:r w:rsidRPr="00F17DF7">
        <w:rPr>
          <w:rFonts w:cs="Times New Roman"/>
          <w:sz w:val="26"/>
          <w:szCs w:val="26"/>
          <w:lang w:val="ru-RU"/>
        </w:rPr>
        <w:t xml:space="preserve"> кратны 4</w:t>
      </w:r>
      <w:r w:rsidR="007602A9" w:rsidRPr="007D66C8">
        <w:rPr>
          <w:rFonts w:cs="Times New Roman"/>
          <w:sz w:val="26"/>
          <w:szCs w:val="26"/>
          <w:lang w:val="ru-RU"/>
        </w:rPr>
        <w:t>:</w:t>
      </w:r>
    </w:p>
    <w:p w14:paraId="35396C92" w14:textId="6593DC44" w:rsidR="002F3840" w:rsidRPr="00F17DF7" w:rsidRDefault="002F3840" w:rsidP="002F3840">
      <w:pPr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7617B43F" wp14:editId="54A16270">
            <wp:extent cx="5934075" cy="1123950"/>
            <wp:effectExtent l="0" t="0" r="0" b="0"/>
            <wp:docPr id="91780658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261F03CC" wp14:editId="64211E4A">
            <wp:extent cx="5943600" cy="828675"/>
            <wp:effectExtent l="0" t="0" r="0" b="0"/>
            <wp:docPr id="48027370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DEACE" w14:textId="47A5BCFA" w:rsidR="00F17DF7" w:rsidRPr="00F17DF7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 xml:space="preserve">8. </w:t>
      </w:r>
      <w:r w:rsidR="00725973" w:rsidRPr="00573254">
        <w:rPr>
          <w:rFonts w:cs="Times New Roman"/>
          <w:sz w:val="26"/>
          <w:szCs w:val="26"/>
          <w:lang w:val="ru-RU"/>
        </w:rPr>
        <w:t>Запрос на создание новой таблицы на основе существующей</w:t>
      </w:r>
    </w:p>
    <w:p w14:paraId="4FF59A4E" w14:textId="53031251" w:rsidR="00F17DF7" w:rsidRPr="000D36D8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 xml:space="preserve">Создаю новую таблицу, содержащую номер </w:t>
      </w:r>
      <w:r w:rsidR="002E6E1B">
        <w:rPr>
          <w:rFonts w:cs="Times New Roman"/>
          <w:sz w:val="26"/>
          <w:szCs w:val="26"/>
          <w:lang w:val="ru-RU"/>
        </w:rPr>
        <w:t xml:space="preserve">зачетки </w:t>
      </w:r>
      <w:r w:rsidRPr="00F17DF7">
        <w:rPr>
          <w:rFonts w:cs="Times New Roman"/>
          <w:sz w:val="26"/>
          <w:szCs w:val="26"/>
          <w:lang w:val="ru-RU"/>
        </w:rPr>
        <w:t>и средний балл студента по всем предметам</w:t>
      </w:r>
      <w:r w:rsidR="000D36D8" w:rsidRPr="000D36D8">
        <w:rPr>
          <w:rFonts w:cs="Times New Roman"/>
          <w:sz w:val="26"/>
          <w:szCs w:val="26"/>
          <w:lang w:val="ru-RU"/>
        </w:rPr>
        <w:t>:</w:t>
      </w:r>
    </w:p>
    <w:p w14:paraId="736617F2" w14:textId="2EB19647" w:rsidR="00584669" w:rsidRPr="00F17DF7" w:rsidRDefault="002F3840" w:rsidP="00584669">
      <w:pPr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0E5A97E6" wp14:editId="5FD8DB1E">
            <wp:extent cx="5934075" cy="1390650"/>
            <wp:effectExtent l="0" t="0" r="0" b="0"/>
            <wp:docPr id="111497267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1B7696B0" wp14:editId="40D602F0">
            <wp:extent cx="5934075" cy="5295900"/>
            <wp:effectExtent l="0" t="0" r="0" b="0"/>
            <wp:docPr id="191904942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8864" w14:textId="524F3025" w:rsidR="00F17DF7" w:rsidRPr="00F17DF7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 xml:space="preserve">9. </w:t>
      </w:r>
      <w:r w:rsidR="00832A98" w:rsidRPr="00DF6AE4">
        <w:rPr>
          <w:rFonts w:cs="Times New Roman"/>
          <w:sz w:val="26"/>
          <w:szCs w:val="26"/>
          <w:lang w:val="ru-RU"/>
        </w:rPr>
        <w:t xml:space="preserve">Запрос на объединение </w:t>
      </w:r>
      <w:r w:rsidRPr="00F17DF7">
        <w:rPr>
          <w:rFonts w:cs="Times New Roman"/>
          <w:sz w:val="26"/>
          <w:szCs w:val="26"/>
          <w:lang w:val="ru-RU"/>
        </w:rPr>
        <w:t>(UNION)</w:t>
      </w:r>
    </w:p>
    <w:p w14:paraId="19D626F1" w14:textId="0777B85F" w:rsidR="00F17DF7" w:rsidRPr="000D36D8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</w:rPr>
      </w:pPr>
      <w:r w:rsidRPr="00F17DF7">
        <w:rPr>
          <w:rFonts w:cs="Times New Roman"/>
          <w:sz w:val="26"/>
          <w:szCs w:val="26"/>
          <w:lang w:val="ru-RU"/>
        </w:rPr>
        <w:t>Формирую объединённый список студентов: — со средним баллом выше 4; — без отчества. Вывожу ФИО, номер зачётки и средний балл</w:t>
      </w:r>
      <w:r w:rsidR="000D36D8">
        <w:rPr>
          <w:rFonts w:cs="Times New Roman"/>
          <w:sz w:val="26"/>
          <w:szCs w:val="26"/>
        </w:rPr>
        <w:t>:</w:t>
      </w:r>
    </w:p>
    <w:p w14:paraId="1AB3B234" w14:textId="1105B6A9" w:rsidR="00584669" w:rsidRPr="00F17DF7" w:rsidRDefault="00584669" w:rsidP="00584669">
      <w:pPr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36417B47" wp14:editId="364410B6">
            <wp:extent cx="5934075" cy="3400425"/>
            <wp:effectExtent l="0" t="0" r="0" b="0"/>
            <wp:docPr id="56988554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640B2ECA" wp14:editId="020B92A7">
            <wp:extent cx="5934075" cy="5762625"/>
            <wp:effectExtent l="0" t="0" r="0" b="0"/>
            <wp:docPr id="97657509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B162" w14:textId="21B02C44" w:rsidR="00F17DF7" w:rsidRPr="00F17DF7" w:rsidRDefault="00F17DF7" w:rsidP="00FC4BD9">
      <w:pPr>
        <w:spacing w:line="276" w:lineRule="auto"/>
        <w:ind w:left="-709" w:firstLine="709"/>
        <w:rPr>
          <w:rFonts w:cs="Times New Roman"/>
          <w:sz w:val="26"/>
          <w:szCs w:val="26"/>
        </w:rPr>
      </w:pPr>
      <w:r w:rsidRPr="00F17DF7">
        <w:rPr>
          <w:rFonts w:cs="Times New Roman"/>
          <w:sz w:val="26"/>
          <w:szCs w:val="26"/>
          <w:lang w:val="ru-RU"/>
        </w:rPr>
        <w:lastRenderedPageBreak/>
        <w:t xml:space="preserve">10. </w:t>
      </w:r>
      <w:r w:rsidR="00FC4BD9" w:rsidRPr="006B7449">
        <w:rPr>
          <w:rFonts w:cs="Times New Roman"/>
          <w:sz w:val="26"/>
          <w:szCs w:val="26"/>
          <w:lang w:val="ru-RU"/>
        </w:rPr>
        <w:t>Вложенный запрос на SQL (вложение во фразе WHERE)</w:t>
      </w:r>
    </w:p>
    <w:p w14:paraId="7AC1E187" w14:textId="1DB90BF8" w:rsidR="00F17DF7" w:rsidRPr="00FD41F0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>Выбираю студентов, аттестованных 40 и более раз, чей средний балл превышает общий средний балл по всем аттестациям</w:t>
      </w:r>
      <w:r w:rsidR="00FD41F0" w:rsidRPr="00FD41F0">
        <w:rPr>
          <w:rFonts w:cs="Times New Roman"/>
          <w:sz w:val="26"/>
          <w:szCs w:val="26"/>
          <w:lang w:val="ru-RU"/>
        </w:rPr>
        <w:t>:</w:t>
      </w:r>
    </w:p>
    <w:p w14:paraId="6380A5B0" w14:textId="34FDC7B7" w:rsidR="008F5163" w:rsidRPr="00F17DF7" w:rsidRDefault="008F5163" w:rsidP="00EB5F3F">
      <w:pPr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3A2B97DF" wp14:editId="469AD4F1">
            <wp:extent cx="5934075" cy="2009775"/>
            <wp:effectExtent l="0" t="0" r="0" b="0"/>
            <wp:docPr id="100720410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5F3F"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7AB9AA86" wp14:editId="575362AF">
            <wp:extent cx="5934075" cy="2943225"/>
            <wp:effectExtent l="0" t="0" r="0" b="0"/>
            <wp:docPr id="170829632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5EB94" w14:textId="16E31839" w:rsidR="00F17DF7" w:rsidRPr="00F17DF7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</w:rPr>
      </w:pPr>
      <w:r w:rsidRPr="00F17DF7">
        <w:rPr>
          <w:rFonts w:cs="Times New Roman"/>
          <w:sz w:val="26"/>
          <w:szCs w:val="26"/>
          <w:lang w:val="ru-RU"/>
        </w:rPr>
        <w:t>11. Создание новой таблицы</w:t>
      </w:r>
    </w:p>
    <w:p w14:paraId="475B9090" w14:textId="50CD7320" w:rsidR="00F17DF7" w:rsidRPr="00FD41F0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>Создаю таблицу типов предметов и связываю её с таблицей предметов через внешний ключ</w:t>
      </w:r>
      <w:r w:rsidR="00664D3C" w:rsidRPr="00FD41F0">
        <w:rPr>
          <w:rFonts w:cs="Times New Roman"/>
          <w:sz w:val="26"/>
          <w:szCs w:val="26"/>
          <w:lang w:val="ru-RU"/>
        </w:rPr>
        <w:t>:</w:t>
      </w:r>
    </w:p>
    <w:p w14:paraId="18CBFEDC" w14:textId="0E20E42F" w:rsidR="00EB5F3F" w:rsidRDefault="00EB5F3F" w:rsidP="00EB5F3F">
      <w:pPr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47A7A7F5" wp14:editId="4AEEC5CA">
            <wp:extent cx="5657850" cy="1416731"/>
            <wp:effectExtent l="0" t="0" r="0" b="0"/>
            <wp:docPr id="45968537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077" cy="14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1EDEAA88" wp14:editId="1FB9CD29">
            <wp:extent cx="5619750" cy="981655"/>
            <wp:effectExtent l="0" t="0" r="0" b="0"/>
            <wp:docPr id="108119187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245" cy="987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8E5A" w14:textId="26A165D2" w:rsidR="00EB5F3F" w:rsidRDefault="00EB5F3F" w:rsidP="00EB5F3F">
      <w:pPr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5E33DD11" wp14:editId="01F7B1CF">
            <wp:extent cx="4136950" cy="8620125"/>
            <wp:effectExtent l="0" t="0" r="0" b="0"/>
            <wp:docPr id="151213099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486" cy="862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1DAA" w14:textId="085A2E55" w:rsidR="00BE3FAA" w:rsidRPr="00BE3FAA" w:rsidRDefault="00BE3FAA" w:rsidP="00EB5F3F">
      <w:pPr>
        <w:spacing w:line="276" w:lineRule="auto"/>
        <w:ind w:left="-284"/>
        <w:jc w:val="center"/>
        <w:rPr>
          <w:rFonts w:cs="Times New Roman"/>
          <w:i/>
          <w:iCs/>
          <w:sz w:val="26"/>
          <w:szCs w:val="26"/>
          <w:lang w:val="ru-RU"/>
        </w:rPr>
      </w:pPr>
      <w:r>
        <w:rPr>
          <w:rFonts w:cs="Times New Roman"/>
          <w:i/>
          <w:iCs/>
          <w:sz w:val="26"/>
          <w:szCs w:val="26"/>
          <w:lang w:val="ru-RU"/>
        </w:rPr>
        <w:t>Рис 2. Структура базы данных после создания новой таблицы и добавления связей</w:t>
      </w:r>
    </w:p>
    <w:p w14:paraId="144D86BF" w14:textId="77777777" w:rsidR="00BE3FAA" w:rsidRPr="00F17DF7" w:rsidRDefault="00BE3FAA" w:rsidP="00EB5F3F">
      <w:pPr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</w:p>
    <w:p w14:paraId="1EC5D1A3" w14:textId="77777777" w:rsidR="00F17DF7" w:rsidRPr="00F17DF7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>12. Создание индекса</w:t>
      </w:r>
    </w:p>
    <w:p w14:paraId="26080E38" w14:textId="7417491B" w:rsidR="00F17DF7" w:rsidRPr="00524DC3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>Создаю индекс по оценкам в таблице результатов аттестации, упорядоченный по убыванию</w:t>
      </w:r>
      <w:r w:rsidR="00524DC3" w:rsidRPr="00524DC3">
        <w:rPr>
          <w:rFonts w:cs="Times New Roman"/>
          <w:sz w:val="26"/>
          <w:szCs w:val="26"/>
          <w:lang w:val="ru-RU"/>
        </w:rPr>
        <w:t>:</w:t>
      </w:r>
    </w:p>
    <w:p w14:paraId="45C0A40D" w14:textId="0A6255DA" w:rsidR="00AA0C90" w:rsidRDefault="00AA0C90" w:rsidP="00AA0C90">
      <w:pPr>
        <w:spacing w:line="276" w:lineRule="auto"/>
        <w:ind w:left="-284"/>
        <w:jc w:val="center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21085F60" wp14:editId="3AC95D32">
            <wp:extent cx="5934075" cy="809625"/>
            <wp:effectExtent l="0" t="0" r="0" b="0"/>
            <wp:docPr id="1643857274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  <w:lang w:val="ru-RU"/>
        </w:rPr>
        <w:drawing>
          <wp:inline distT="0" distB="0" distL="0" distR="0" wp14:anchorId="6F92190C" wp14:editId="729601AD">
            <wp:extent cx="5934075" cy="133350"/>
            <wp:effectExtent l="0" t="0" r="0" b="0"/>
            <wp:docPr id="200966397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78792" w14:textId="48039797" w:rsidR="00AA0C90" w:rsidRPr="00F17DF7" w:rsidRDefault="00AA0C90" w:rsidP="00AA0C90">
      <w:pPr>
        <w:spacing w:line="276" w:lineRule="auto"/>
        <w:ind w:left="-284"/>
        <w:jc w:val="center"/>
        <w:rPr>
          <w:rFonts w:cs="Times New Roman"/>
          <w:i/>
          <w:iCs/>
          <w:sz w:val="26"/>
          <w:szCs w:val="26"/>
          <w:lang w:val="ru-RU"/>
        </w:rPr>
      </w:pPr>
      <w:r>
        <w:rPr>
          <w:rFonts w:cs="Times New Roman"/>
          <w:i/>
          <w:iCs/>
          <w:sz w:val="26"/>
          <w:szCs w:val="26"/>
          <w:lang w:val="ru-RU"/>
        </w:rPr>
        <w:t xml:space="preserve">Рис 3. Голубым цветом в </w:t>
      </w:r>
      <w:r>
        <w:rPr>
          <w:rFonts w:cs="Times New Roman"/>
          <w:i/>
          <w:iCs/>
          <w:sz w:val="26"/>
          <w:szCs w:val="26"/>
        </w:rPr>
        <w:t>DataGrip</w:t>
      </w:r>
      <w:r w:rsidRPr="00AA0C90">
        <w:rPr>
          <w:rFonts w:cs="Times New Roman"/>
          <w:i/>
          <w:iCs/>
          <w:sz w:val="26"/>
          <w:szCs w:val="26"/>
          <w:lang w:val="ru-RU"/>
        </w:rPr>
        <w:t xml:space="preserve"> </w:t>
      </w:r>
      <w:r>
        <w:rPr>
          <w:rFonts w:cs="Times New Roman"/>
          <w:i/>
          <w:iCs/>
          <w:sz w:val="26"/>
          <w:szCs w:val="26"/>
          <w:lang w:val="ru-RU"/>
        </w:rPr>
        <w:t xml:space="preserve">обозначаются поля-индексы. Как видно на скриншоте поле </w:t>
      </w:r>
      <w:r w:rsidRPr="00AA0C90">
        <w:rPr>
          <w:rFonts w:cs="Times New Roman"/>
          <w:i/>
          <w:iCs/>
          <w:sz w:val="26"/>
          <w:szCs w:val="26"/>
          <w:lang w:val="ru-RU"/>
        </w:rPr>
        <w:t>“</w:t>
      </w:r>
      <w:r>
        <w:rPr>
          <w:rFonts w:cs="Times New Roman"/>
          <w:i/>
          <w:iCs/>
          <w:sz w:val="26"/>
          <w:szCs w:val="26"/>
        </w:rPr>
        <w:t>grade</w:t>
      </w:r>
      <w:r w:rsidRPr="00AA0C90">
        <w:rPr>
          <w:rFonts w:cs="Times New Roman"/>
          <w:i/>
          <w:iCs/>
          <w:sz w:val="26"/>
          <w:szCs w:val="26"/>
          <w:lang w:val="ru-RU"/>
        </w:rPr>
        <w:t xml:space="preserve">” </w:t>
      </w:r>
      <w:r>
        <w:rPr>
          <w:rFonts w:cs="Times New Roman"/>
          <w:i/>
          <w:iCs/>
          <w:sz w:val="26"/>
          <w:szCs w:val="26"/>
          <w:lang w:val="ru-RU"/>
        </w:rPr>
        <w:t xml:space="preserve">теперь </w:t>
      </w:r>
      <w:r w:rsidR="00EB0C24">
        <w:rPr>
          <w:rFonts w:cs="Times New Roman"/>
          <w:i/>
          <w:iCs/>
          <w:sz w:val="26"/>
          <w:szCs w:val="26"/>
          <w:lang w:val="ru-RU"/>
        </w:rPr>
        <w:t>проиндексировано</w:t>
      </w:r>
    </w:p>
    <w:p w14:paraId="1E163012" w14:textId="59939917" w:rsidR="00F17DF7" w:rsidRPr="00F17DF7" w:rsidRDefault="00F17DF7" w:rsidP="00F17DF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F17DF7">
        <w:rPr>
          <w:rFonts w:cs="Times New Roman"/>
          <w:sz w:val="26"/>
          <w:szCs w:val="26"/>
          <w:lang w:val="ru-RU"/>
        </w:rPr>
        <w:t xml:space="preserve">13. </w:t>
      </w:r>
      <w:r w:rsidR="002635AF" w:rsidRPr="00D078DF">
        <w:rPr>
          <w:rFonts w:cs="Times New Roman"/>
          <w:sz w:val="26"/>
          <w:szCs w:val="26"/>
          <w:lang w:val="ru-RU"/>
        </w:rPr>
        <w:t>Запрос на создание представления, объединяющего данные двух таблиц</w:t>
      </w:r>
    </w:p>
    <w:p w14:paraId="7EC187BD" w14:textId="210DC362" w:rsidR="00B33CA4" w:rsidRDefault="00F17DF7" w:rsidP="00CC4581">
      <w:pPr>
        <w:spacing w:line="276" w:lineRule="auto"/>
        <w:ind w:left="-709" w:firstLine="425"/>
        <w:jc w:val="both"/>
        <w:rPr>
          <w:rFonts w:cs="Times New Roman"/>
          <w:sz w:val="26"/>
          <w:szCs w:val="26"/>
        </w:rPr>
      </w:pPr>
      <w:r w:rsidRPr="00F17DF7">
        <w:rPr>
          <w:rFonts w:cs="Times New Roman"/>
          <w:sz w:val="26"/>
          <w:szCs w:val="26"/>
          <w:lang w:val="ru-RU"/>
        </w:rPr>
        <w:t xml:space="preserve">Создаю представление, включающее номер </w:t>
      </w:r>
      <w:r w:rsidR="000510ED">
        <w:rPr>
          <w:rFonts w:cs="Times New Roman"/>
          <w:sz w:val="26"/>
          <w:szCs w:val="26"/>
          <w:lang w:val="ru-RU"/>
        </w:rPr>
        <w:t>зачетки</w:t>
      </w:r>
      <w:r w:rsidRPr="00F17DF7">
        <w:rPr>
          <w:rFonts w:cs="Times New Roman"/>
          <w:sz w:val="26"/>
          <w:szCs w:val="26"/>
          <w:lang w:val="ru-RU"/>
        </w:rPr>
        <w:t xml:space="preserve"> студента, его ФИО, средний балл и количество сданных экзаменов/зачётов</w:t>
      </w:r>
      <w:r w:rsidR="00CC4581" w:rsidRPr="00CC4581">
        <w:rPr>
          <w:rFonts w:cs="Times New Roman"/>
          <w:sz w:val="26"/>
          <w:szCs w:val="26"/>
          <w:lang w:val="ru-RU"/>
        </w:rPr>
        <w:t>:</w:t>
      </w:r>
    </w:p>
    <w:p w14:paraId="384F1E2D" w14:textId="3CE26617" w:rsidR="007D66C8" w:rsidRDefault="007D66C8" w:rsidP="007D66C8">
      <w:pPr>
        <w:spacing w:line="276" w:lineRule="auto"/>
        <w:ind w:left="-284"/>
        <w:jc w:val="center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 wp14:anchorId="666F34DF" wp14:editId="77A4C4CD">
            <wp:extent cx="5734050" cy="1304864"/>
            <wp:effectExtent l="0" t="0" r="0" b="0"/>
            <wp:docPr id="122824829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667" cy="13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6"/>
          <w:szCs w:val="26"/>
        </w:rPr>
        <w:drawing>
          <wp:inline distT="0" distB="0" distL="0" distR="0" wp14:anchorId="54A75F51" wp14:editId="071EF5E5">
            <wp:extent cx="5717509" cy="3419475"/>
            <wp:effectExtent l="0" t="0" r="0" b="0"/>
            <wp:docPr id="330581484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18" cy="342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DEA70" w14:textId="65648F5C" w:rsidR="00936DDF" w:rsidRPr="00936DDF" w:rsidRDefault="00936DDF" w:rsidP="007D66C8">
      <w:pPr>
        <w:spacing w:line="276" w:lineRule="auto"/>
        <w:ind w:left="-284"/>
        <w:jc w:val="center"/>
        <w:rPr>
          <w:rFonts w:cs="Times New Roman"/>
          <w:i/>
          <w:iCs/>
          <w:sz w:val="26"/>
          <w:szCs w:val="26"/>
          <w:lang w:val="ru-RU"/>
        </w:rPr>
      </w:pPr>
      <w:r>
        <w:rPr>
          <w:rFonts w:cs="Times New Roman"/>
          <w:i/>
          <w:iCs/>
          <w:sz w:val="26"/>
          <w:szCs w:val="26"/>
          <w:lang w:val="ru-RU"/>
        </w:rPr>
        <w:t xml:space="preserve">Рис 4. </w:t>
      </w:r>
      <w:r>
        <w:rPr>
          <w:rFonts w:cs="Times New Roman"/>
          <w:i/>
          <w:iCs/>
          <w:sz w:val="26"/>
          <w:szCs w:val="26"/>
          <w:lang w:val="ru-RU"/>
        </w:rPr>
        <w:t xml:space="preserve">В результате выполнения запроса создания представления во вкладке </w:t>
      </w:r>
      <w:r w:rsidRPr="004654E2">
        <w:rPr>
          <w:rFonts w:cs="Times New Roman"/>
          <w:i/>
          <w:iCs/>
          <w:sz w:val="26"/>
          <w:szCs w:val="26"/>
          <w:lang w:val="ru-RU"/>
        </w:rPr>
        <w:t>“</w:t>
      </w:r>
      <w:r>
        <w:rPr>
          <w:rFonts w:cs="Times New Roman"/>
          <w:i/>
          <w:iCs/>
          <w:sz w:val="26"/>
          <w:szCs w:val="26"/>
        </w:rPr>
        <w:t>views</w:t>
      </w:r>
      <w:r w:rsidRPr="004654E2">
        <w:rPr>
          <w:rFonts w:cs="Times New Roman"/>
          <w:i/>
          <w:iCs/>
          <w:sz w:val="26"/>
          <w:szCs w:val="26"/>
          <w:lang w:val="ru-RU"/>
        </w:rPr>
        <w:t xml:space="preserve">” </w:t>
      </w:r>
      <w:r>
        <w:rPr>
          <w:rFonts w:cs="Times New Roman"/>
          <w:i/>
          <w:iCs/>
          <w:sz w:val="26"/>
          <w:szCs w:val="26"/>
          <w:lang w:val="ru-RU"/>
        </w:rPr>
        <w:t>нашей БД имеем созданное представление</w:t>
      </w:r>
      <w:r>
        <w:rPr>
          <w:rFonts w:cs="Times New Roman"/>
          <w:i/>
          <w:iCs/>
          <w:sz w:val="26"/>
          <w:szCs w:val="26"/>
          <w:lang w:val="ru-RU"/>
        </w:rPr>
        <w:t xml:space="preserve"> – номер зачетки, ФИО, средний балл и число сданных экзаменов и зачетов</w:t>
      </w:r>
    </w:p>
    <w:sectPr w:rsidR="00936DDF" w:rsidRPr="00936DDF">
      <w:pgSz w:w="11906" w:h="16838"/>
      <w:pgMar w:top="1134" w:right="850" w:bottom="1134" w:left="1701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34C5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1" w15:restartNumberingAfterBreak="0">
    <w:nsid w:val="236C1FD1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2" w15:restartNumberingAfterBreak="0">
    <w:nsid w:val="324E2A42"/>
    <w:multiLevelType w:val="multilevel"/>
    <w:tmpl w:val="E138A4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405598C"/>
    <w:multiLevelType w:val="multilevel"/>
    <w:tmpl w:val="3AFE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439A2"/>
    <w:multiLevelType w:val="multilevel"/>
    <w:tmpl w:val="972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45FF1052"/>
    <w:multiLevelType w:val="multilevel"/>
    <w:tmpl w:val="8DCA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C50E4E"/>
    <w:multiLevelType w:val="multilevel"/>
    <w:tmpl w:val="632E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541B0A"/>
    <w:multiLevelType w:val="hybridMultilevel"/>
    <w:tmpl w:val="3332879C"/>
    <w:lvl w:ilvl="0" w:tplc="7B529792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595A65DE">
      <w:start w:val="1"/>
      <w:numFmt w:val="bullet"/>
      <w:suff w:val="space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2" w:tplc="BB16DD44">
      <w:start w:val="1"/>
      <w:numFmt w:val="bullet"/>
      <w:lvlText w:val="▪"/>
      <w:lvlJc w:val="left"/>
      <w:pPr>
        <w:ind w:left="15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8F8101E">
      <w:start w:val="1"/>
      <w:numFmt w:val="bullet"/>
      <w:lvlText w:val="•"/>
      <w:lvlJc w:val="left"/>
      <w:pPr>
        <w:ind w:left="222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B7AE340">
      <w:start w:val="1"/>
      <w:numFmt w:val="bullet"/>
      <w:lvlText w:val="o"/>
      <w:lvlJc w:val="left"/>
      <w:pPr>
        <w:ind w:left="294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8701480">
      <w:start w:val="1"/>
      <w:numFmt w:val="bullet"/>
      <w:lvlText w:val="▪"/>
      <w:lvlJc w:val="left"/>
      <w:pPr>
        <w:ind w:left="366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7EE66A6">
      <w:start w:val="1"/>
      <w:numFmt w:val="bullet"/>
      <w:lvlText w:val="•"/>
      <w:lvlJc w:val="left"/>
      <w:pPr>
        <w:ind w:left="438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DE21E98">
      <w:start w:val="1"/>
      <w:numFmt w:val="bullet"/>
      <w:lvlText w:val="o"/>
      <w:lvlJc w:val="left"/>
      <w:pPr>
        <w:ind w:left="51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60E1F26">
      <w:start w:val="1"/>
      <w:numFmt w:val="bullet"/>
      <w:lvlText w:val="▪"/>
      <w:lvlJc w:val="left"/>
      <w:pPr>
        <w:ind w:left="582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5EE24E61"/>
    <w:multiLevelType w:val="hybridMultilevel"/>
    <w:tmpl w:val="FE5A4BC6"/>
    <w:lvl w:ilvl="0" w:tplc="81D6809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B3697C"/>
    <w:multiLevelType w:val="hybridMultilevel"/>
    <w:tmpl w:val="664E5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736204">
    <w:abstractNumId w:val="6"/>
  </w:num>
  <w:num w:numId="2" w16cid:durableId="416709361">
    <w:abstractNumId w:val="3"/>
  </w:num>
  <w:num w:numId="3" w16cid:durableId="273173113">
    <w:abstractNumId w:val="4"/>
  </w:num>
  <w:num w:numId="4" w16cid:durableId="1756054884">
    <w:abstractNumId w:val="2"/>
  </w:num>
  <w:num w:numId="5" w16cid:durableId="498081470">
    <w:abstractNumId w:val="5"/>
  </w:num>
  <w:num w:numId="6" w16cid:durableId="448281754">
    <w:abstractNumId w:val="9"/>
  </w:num>
  <w:num w:numId="7" w16cid:durableId="209808458">
    <w:abstractNumId w:val="8"/>
  </w:num>
  <w:num w:numId="8" w16cid:durableId="695811292">
    <w:abstractNumId w:val="7"/>
  </w:num>
  <w:num w:numId="9" w16cid:durableId="2059669973">
    <w:abstractNumId w:val="8"/>
  </w:num>
  <w:num w:numId="10" w16cid:durableId="1372417829">
    <w:abstractNumId w:val="7"/>
  </w:num>
  <w:num w:numId="11" w16cid:durableId="366030674">
    <w:abstractNumId w:val="0"/>
    <w:lvlOverride w:ilvl="0"/>
  </w:num>
  <w:num w:numId="12" w16cid:durableId="1758867361">
    <w:abstractNumId w:val="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42"/>
    <w:rsid w:val="00002618"/>
    <w:rsid w:val="000062E6"/>
    <w:rsid w:val="00015AB7"/>
    <w:rsid w:val="00045E1C"/>
    <w:rsid w:val="000510ED"/>
    <w:rsid w:val="00065538"/>
    <w:rsid w:val="000738AD"/>
    <w:rsid w:val="000C473D"/>
    <w:rsid w:val="000D0D87"/>
    <w:rsid w:val="000D36D8"/>
    <w:rsid w:val="00117800"/>
    <w:rsid w:val="001255B2"/>
    <w:rsid w:val="0015245E"/>
    <w:rsid w:val="00160BBD"/>
    <w:rsid w:val="0016781E"/>
    <w:rsid w:val="00185C4D"/>
    <w:rsid w:val="001905EC"/>
    <w:rsid w:val="00192319"/>
    <w:rsid w:val="00197D49"/>
    <w:rsid w:val="001C4216"/>
    <w:rsid w:val="001E55C6"/>
    <w:rsid w:val="00200F75"/>
    <w:rsid w:val="002148C5"/>
    <w:rsid w:val="00251027"/>
    <w:rsid w:val="0025312F"/>
    <w:rsid w:val="002635AF"/>
    <w:rsid w:val="00266126"/>
    <w:rsid w:val="002D442F"/>
    <w:rsid w:val="002E0942"/>
    <w:rsid w:val="002E6E1B"/>
    <w:rsid w:val="002F3840"/>
    <w:rsid w:val="003105CB"/>
    <w:rsid w:val="00325EE1"/>
    <w:rsid w:val="00334FD0"/>
    <w:rsid w:val="00350F5B"/>
    <w:rsid w:val="003514C3"/>
    <w:rsid w:val="00367A8B"/>
    <w:rsid w:val="003720EF"/>
    <w:rsid w:val="00382B55"/>
    <w:rsid w:val="003D01CB"/>
    <w:rsid w:val="003E6884"/>
    <w:rsid w:val="003F44E0"/>
    <w:rsid w:val="00405006"/>
    <w:rsid w:val="00422326"/>
    <w:rsid w:val="00423CCD"/>
    <w:rsid w:val="00431D32"/>
    <w:rsid w:val="004453F0"/>
    <w:rsid w:val="004654E2"/>
    <w:rsid w:val="00485C4B"/>
    <w:rsid w:val="0048751A"/>
    <w:rsid w:val="004E6E62"/>
    <w:rsid w:val="00524DC3"/>
    <w:rsid w:val="0053079A"/>
    <w:rsid w:val="0054103A"/>
    <w:rsid w:val="00573254"/>
    <w:rsid w:val="00584669"/>
    <w:rsid w:val="0062592B"/>
    <w:rsid w:val="00626006"/>
    <w:rsid w:val="006275EE"/>
    <w:rsid w:val="006605C1"/>
    <w:rsid w:val="00664D3C"/>
    <w:rsid w:val="00696D74"/>
    <w:rsid w:val="006B7449"/>
    <w:rsid w:val="006C2C36"/>
    <w:rsid w:val="006E1AD9"/>
    <w:rsid w:val="00725973"/>
    <w:rsid w:val="00735374"/>
    <w:rsid w:val="007434EB"/>
    <w:rsid w:val="007602A9"/>
    <w:rsid w:val="0076270F"/>
    <w:rsid w:val="00772DC1"/>
    <w:rsid w:val="00773095"/>
    <w:rsid w:val="0078247F"/>
    <w:rsid w:val="00790324"/>
    <w:rsid w:val="007D66C8"/>
    <w:rsid w:val="007E49B1"/>
    <w:rsid w:val="008169FD"/>
    <w:rsid w:val="00816BDC"/>
    <w:rsid w:val="008245D6"/>
    <w:rsid w:val="00832A98"/>
    <w:rsid w:val="00841267"/>
    <w:rsid w:val="008B29BD"/>
    <w:rsid w:val="008C1729"/>
    <w:rsid w:val="008D43CF"/>
    <w:rsid w:val="008F5163"/>
    <w:rsid w:val="008F7E5B"/>
    <w:rsid w:val="00930A9A"/>
    <w:rsid w:val="00936DDF"/>
    <w:rsid w:val="00955BED"/>
    <w:rsid w:val="00993E2D"/>
    <w:rsid w:val="009B76B2"/>
    <w:rsid w:val="00A34263"/>
    <w:rsid w:val="00A7143A"/>
    <w:rsid w:val="00A81BCC"/>
    <w:rsid w:val="00A90A6D"/>
    <w:rsid w:val="00A956FD"/>
    <w:rsid w:val="00AA0C90"/>
    <w:rsid w:val="00AB5175"/>
    <w:rsid w:val="00AF407E"/>
    <w:rsid w:val="00AF77B0"/>
    <w:rsid w:val="00B02B97"/>
    <w:rsid w:val="00B23242"/>
    <w:rsid w:val="00B33CA4"/>
    <w:rsid w:val="00B50E64"/>
    <w:rsid w:val="00B938A4"/>
    <w:rsid w:val="00B96FC9"/>
    <w:rsid w:val="00BD571E"/>
    <w:rsid w:val="00BE0398"/>
    <w:rsid w:val="00BE3FAA"/>
    <w:rsid w:val="00BF19BF"/>
    <w:rsid w:val="00C04F43"/>
    <w:rsid w:val="00C306A9"/>
    <w:rsid w:val="00C50351"/>
    <w:rsid w:val="00C97A06"/>
    <w:rsid w:val="00CC4581"/>
    <w:rsid w:val="00CF01D6"/>
    <w:rsid w:val="00CF6223"/>
    <w:rsid w:val="00D01F06"/>
    <w:rsid w:val="00D078DF"/>
    <w:rsid w:val="00D125A8"/>
    <w:rsid w:val="00D12708"/>
    <w:rsid w:val="00D17748"/>
    <w:rsid w:val="00D27639"/>
    <w:rsid w:val="00D312C4"/>
    <w:rsid w:val="00D612AD"/>
    <w:rsid w:val="00DA4A13"/>
    <w:rsid w:val="00DC012D"/>
    <w:rsid w:val="00DC6FCE"/>
    <w:rsid w:val="00DF6422"/>
    <w:rsid w:val="00DF6AE4"/>
    <w:rsid w:val="00E3249D"/>
    <w:rsid w:val="00E616CC"/>
    <w:rsid w:val="00E634E8"/>
    <w:rsid w:val="00EA2619"/>
    <w:rsid w:val="00EB0C24"/>
    <w:rsid w:val="00EB5F3F"/>
    <w:rsid w:val="00F0611B"/>
    <w:rsid w:val="00F17DF7"/>
    <w:rsid w:val="00F24F66"/>
    <w:rsid w:val="00F37EA8"/>
    <w:rsid w:val="00F465A1"/>
    <w:rsid w:val="00F81E30"/>
    <w:rsid w:val="00F96B30"/>
    <w:rsid w:val="00FC4BD9"/>
    <w:rsid w:val="00FD41F0"/>
    <w:rsid w:val="00FE711D"/>
    <w:rsid w:val="00FE7C07"/>
    <w:rsid w:val="00FF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667C7"/>
  <w15:docId w15:val="{71D7DBDE-1D0A-4050-9834-25FD8795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E8B"/>
    <w:pPr>
      <w:spacing w:after="160" w:line="259" w:lineRule="auto"/>
    </w:pPr>
    <w:rPr>
      <w:rFonts w:ascii="Times New Roman" w:hAnsi="Times New Roman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Pr>
      <w:rFonts w:ascii="Times New Roman" w:hAnsi="Times New Roman"/>
      <w:sz w:val="26"/>
      <w:szCs w:val="26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5211B2"/>
    <w:rPr>
      <w:rFonts w:ascii="Times New Roman" w:hAnsi="Times New Roman"/>
      <w:lang w:val="en-US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5211B2"/>
    <w:rPr>
      <w:rFonts w:ascii="Times New Roman" w:hAnsi="Times New Roman"/>
      <w:lang w:val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a">
    <w:name w:val="List Paragraph"/>
    <w:basedOn w:val="a"/>
    <w:uiPriority w:val="34"/>
    <w:qFormat/>
    <w:rsid w:val="00B245A8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qFormat/>
    <w:rsid w:val="00E02EAB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70D74-EE43-494A-A50C-CF18EFF38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2893</TotalTime>
  <Pages>14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dc:description/>
  <cp:lastModifiedBy>Никита Тимошенко</cp:lastModifiedBy>
  <cp:revision>636</cp:revision>
  <dcterms:created xsi:type="dcterms:W3CDTF">2026-02-09T07:54:00Z</dcterms:created>
  <dcterms:modified xsi:type="dcterms:W3CDTF">2026-03-14T12:25:00Z</dcterms:modified>
  <dc:language>en-US</dc:language>
</cp:coreProperties>
</file>