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A33D1" w:rsidRDefault="00DC73F4">
      <w:r>
        <w:rPr>
          <w:noProof/>
        </w:rPr>
        <w:drawing>
          <wp:inline distT="0" distB="0" distL="0" distR="0">
            <wp:extent cx="5731510" cy="2482850"/>
            <wp:effectExtent l="0" t="0" r="254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181985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944495"/>
            <wp:effectExtent l="0" t="0" r="2540" b="8255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964180"/>
            <wp:effectExtent l="0" t="0" r="2540" b="762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85775" cy="3596952"/>
            <wp:effectExtent l="0" t="0" r="0" b="381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24809" cy="3604572"/>
            <wp:effectExtent l="0" t="0" r="0" b="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78323" cy="4625741"/>
            <wp:effectExtent l="0" t="0" r="3810" b="381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40220" cy="4663844"/>
            <wp:effectExtent l="0" t="0" r="3810" b="381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875" cy="4724809"/>
            <wp:effectExtent l="0" t="0" r="0" b="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40220" cy="4656223"/>
            <wp:effectExtent l="0" t="0" r="381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63082" cy="4740051"/>
            <wp:effectExtent l="0" t="0" r="0" b="381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85944" cy="4656223"/>
            <wp:effectExtent l="0" t="0" r="0" b="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41406" cy="2758679"/>
            <wp:effectExtent l="0" t="0" r="0" b="381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977640"/>
            <wp:effectExtent l="0" t="0" r="2540" b="381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942715"/>
            <wp:effectExtent l="0" t="0" r="2540" b="635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025140"/>
            <wp:effectExtent l="0" t="0" r="2540" b="381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3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3F4"/>
    <w:rsid w:val="00BA33D1"/>
    <w:rsid w:val="00DC7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C520F53-7041-4BBC-9677-C9782B4B9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thaihoanh1704@outlook.com.vn</dc:creator>
  <cp:keywords/>
  <dc:description/>
  <cp:lastModifiedBy>thaihoanh1704@outlook.com.vn</cp:lastModifiedBy>
  <cp:revision>1</cp:revision>
  <dcterms:created xsi:type="dcterms:W3CDTF">2023-02-12T15:34:00Z</dcterms:created>
  <dcterms:modified xsi:type="dcterms:W3CDTF">2023-02-12T15:37:00Z</dcterms:modified>
</cp:coreProperties>
</file>