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AF21E85" w:rsidR="00051CF9" w:rsidRPr="007B6C9F" w:rsidRDefault="007B6C9F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 w:rsidRPr="007B6C9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Systemic_oral_corticosteroids_optimal</w:t>
            </w:r>
            <w:proofErr w:type="spellEnd"/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21737E7" w:rsidR="00051CF9" w:rsidRDefault="00C0451F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Oral corticosteroids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21D8DE" w:rsidR="00120E6D" w:rsidRDefault="007B6C9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04/01/2023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16E66D0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B6C9F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797FEC03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04/01/2023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7E8DC861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B6C9F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B8E32E4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04/01/2023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8BB22CD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B6C9F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7B6C9F" w:rsidRDefault="007B6C9F" w:rsidP="007B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8F70C7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13EB5D1F" w:rsidR="0072049E" w:rsidRPr="00CD57D6" w:rsidRDefault="00CD57D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only for </w:t>
            </w:r>
            <w:proofErr w:type="gramStart"/>
            <w:r>
              <w:rPr>
                <w:color w:val="FF0000"/>
                <w:u w:val="single"/>
              </w:rPr>
              <w:t>DM,HP</w:t>
            </w:r>
            <w:proofErr w:type="gramEnd"/>
            <w:r>
              <w:rPr>
                <w:color w:val="FF0000"/>
                <w:u w:val="single"/>
              </w:rPr>
              <w:t>, depression, Hyperlipidaemia ??</w:t>
            </w: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8F70C7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8F70C7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8F70C7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76940" w14:paraId="26AFA54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88F" w14:textId="403F002F" w:rsidR="00476940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Prednisolone*</w:t>
            </w:r>
          </w:p>
        </w:tc>
      </w:tr>
      <w:tr w:rsidR="004A74FD" w14:paraId="6295A40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4FB" w14:textId="2C5E3F38" w:rsidR="009F2A74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Prednisone*</w:t>
            </w:r>
          </w:p>
        </w:tc>
      </w:tr>
      <w:tr w:rsidR="004A74FD" w14:paraId="317EB05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29EF" w14:textId="319FD656" w:rsidR="006813B1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Methylprednisolone*</w:t>
            </w:r>
          </w:p>
        </w:tc>
      </w:tr>
      <w:tr w:rsidR="004A74FD" w14:paraId="740633AD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60B" w14:textId="0EC3C021" w:rsidR="004A74FD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Betamethasone*</w:t>
            </w:r>
          </w:p>
        </w:tc>
      </w:tr>
      <w:tr w:rsidR="004A74FD" w14:paraId="3EBDC09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CB5E" w14:textId="0E5CAAC9" w:rsidR="004A74FD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Triamcinolone*</w:t>
            </w:r>
          </w:p>
        </w:tc>
      </w:tr>
      <w:tr w:rsidR="004A74FD" w14:paraId="5D5FAE9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358" w14:textId="468E9D8F" w:rsidR="004A74FD" w:rsidRPr="1C04EB20" w:rsidRDefault="00C045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Dexamethasone*</w:t>
            </w:r>
          </w:p>
        </w:tc>
      </w:tr>
      <w:tr w:rsidR="000E7B2B" w14:paraId="23707E2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0324" w14:textId="065CA4B0" w:rsidR="000E7B2B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Hydrocortisone*</w:t>
            </w:r>
          </w:p>
        </w:tc>
      </w:tr>
      <w:tr w:rsidR="004A74FD" w14:paraId="5CF64A5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C1F9" w14:textId="1C53D2B1" w:rsidR="004A74FD" w:rsidRPr="1C04EB20" w:rsidRDefault="0057337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Medrone</w:t>
            </w:r>
            <w:proofErr w:type="spellEnd"/>
          </w:p>
        </w:tc>
      </w:tr>
      <w:tr w:rsidR="004A74FD" w14:paraId="7CD0990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AFA" w14:textId="22FF1976" w:rsidR="004A74FD" w:rsidRPr="008B491F" w:rsidRDefault="0057337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Pevanti</w:t>
            </w:r>
            <w:proofErr w:type="spellEnd"/>
          </w:p>
        </w:tc>
      </w:tr>
      <w:tr w:rsidR="008B491F" w14:paraId="3D8B1E2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2F9B" w14:textId="1D3B6609" w:rsidR="008B491F" w:rsidRPr="1C04EB20" w:rsidRDefault="0057337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Deltacortril</w:t>
            </w:r>
            <w:proofErr w:type="spellEnd"/>
          </w:p>
        </w:tc>
      </w:tr>
      <w:tr w:rsidR="008B491F" w14:paraId="59D3BE6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9A71" w14:textId="5AF9FA82" w:rsidR="008B491F" w:rsidRPr="1C04EB20" w:rsidRDefault="0057337B" w:rsidP="004E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Dilacort</w:t>
            </w:r>
            <w:proofErr w:type="spellEnd"/>
          </w:p>
        </w:tc>
      </w:tr>
      <w:tr w:rsidR="008B491F" w14:paraId="5640BB9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0EC0" w14:textId="64EAF02A" w:rsidR="008B491F" w:rsidRPr="1C04EB20" w:rsidRDefault="0057337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Decortin</w:t>
            </w:r>
            <w:proofErr w:type="spellEnd"/>
          </w:p>
        </w:tc>
      </w:tr>
      <w:tr w:rsidR="0057337B" w14:paraId="4F7EEC6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B253" w14:textId="28E77185" w:rsidR="0057337B" w:rsidRPr="1C04EB20" w:rsidRDefault="0057337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Lodotra</w:t>
            </w:r>
            <w:proofErr w:type="spellEnd"/>
          </w:p>
        </w:tc>
      </w:tr>
      <w:tr w:rsidR="0057337B" w14:paraId="4784CB1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DE58" w14:textId="136C743D" w:rsidR="0057337B" w:rsidRPr="1C04EB20" w:rsidRDefault="00472557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Betnelan</w:t>
            </w:r>
            <w:proofErr w:type="spellEnd"/>
          </w:p>
        </w:tc>
      </w:tr>
      <w:tr w:rsidR="0057337B" w14:paraId="7560D97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6EBB" w14:textId="2C47BF74" w:rsidR="0057337B" w:rsidRDefault="00472557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472557">
              <w:rPr>
                <w:b/>
                <w:bCs/>
              </w:rPr>
              <w:t>Betnesol</w:t>
            </w:r>
            <w:proofErr w:type="spellEnd"/>
          </w:p>
          <w:p w14:paraId="4C6FBADF" w14:textId="6C36E9E9" w:rsidR="00472557" w:rsidRPr="1C04EB20" w:rsidRDefault="00472557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57337B" w14:paraId="36368E4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316" w14:textId="6F89A81B" w:rsidR="0057337B" w:rsidRPr="1C04EB20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Neofordex</w:t>
            </w:r>
            <w:proofErr w:type="spellEnd"/>
          </w:p>
        </w:tc>
      </w:tr>
      <w:tr w:rsidR="0057337B" w14:paraId="0A0B94D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AA4A" w14:textId="27AB2472" w:rsidR="0057337B" w:rsidRPr="1C04EB20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Decadron</w:t>
            </w:r>
          </w:p>
        </w:tc>
      </w:tr>
      <w:tr w:rsidR="0057337B" w14:paraId="713E6AC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487A" w14:textId="01924784" w:rsidR="0057337B" w:rsidRPr="1C04EB20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Glensoludex</w:t>
            </w:r>
            <w:proofErr w:type="spellEnd"/>
          </w:p>
        </w:tc>
      </w:tr>
      <w:tr w:rsidR="0057337B" w14:paraId="3FBFBA52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4077" w14:textId="2E242547" w:rsidR="0057337B" w:rsidRPr="1C04EB20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Martapan</w:t>
            </w:r>
            <w:proofErr w:type="spellEnd"/>
          </w:p>
        </w:tc>
      </w:tr>
      <w:tr w:rsidR="0057337B" w14:paraId="0DD26FF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F9C0" w14:textId="77777777" w:rsidR="0057337B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Dexsol</w:t>
            </w:r>
            <w:proofErr w:type="spellEnd"/>
          </w:p>
          <w:p w14:paraId="395BB242" w14:textId="22F792AF" w:rsidR="000E7B2B" w:rsidRPr="1C04EB20" w:rsidRDefault="000E7B2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57337B" w14:paraId="4125B0C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730F" w14:textId="7AEF1E40" w:rsidR="0057337B" w:rsidRPr="1C04EB20" w:rsidRDefault="00AE6EC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Hydrocortone</w:t>
            </w:r>
            <w:proofErr w:type="spellEnd"/>
          </w:p>
        </w:tc>
      </w:tr>
      <w:tr w:rsidR="0057337B" w14:paraId="21FC0A4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DA8C" w14:textId="35BC925A" w:rsidR="0057337B" w:rsidRPr="1C04EB20" w:rsidRDefault="00AE6EC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Hydventia</w:t>
            </w:r>
            <w:proofErr w:type="spellEnd"/>
          </w:p>
        </w:tc>
      </w:tr>
      <w:tr w:rsidR="0057337B" w14:paraId="4168D12B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CC7D" w14:textId="18964AB2" w:rsidR="0057337B" w:rsidRPr="1C04EB20" w:rsidRDefault="00AE6EC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Efmody</w:t>
            </w:r>
            <w:proofErr w:type="spellEnd"/>
          </w:p>
        </w:tc>
      </w:tr>
      <w:tr w:rsidR="0057337B" w14:paraId="7BD02D8B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ED4" w14:textId="3CBE4576" w:rsidR="0057337B" w:rsidRPr="1C04EB20" w:rsidRDefault="00AE6EC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AE6EC0">
              <w:rPr>
                <w:b/>
                <w:bCs/>
              </w:rPr>
              <w:t>Plenadren</w:t>
            </w:r>
            <w:proofErr w:type="spellEnd"/>
          </w:p>
        </w:tc>
      </w:tr>
      <w:tr w:rsidR="0057337B" w14:paraId="75C7071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284D" w14:textId="650EAC87" w:rsidR="0057337B" w:rsidRPr="1C04EB20" w:rsidRDefault="00AE6EC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Alkindi</w:t>
            </w:r>
            <w:proofErr w:type="spellEnd"/>
          </w:p>
        </w:tc>
      </w:tr>
      <w:tr w:rsidR="0057337B" w14:paraId="776DB35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AD3B" w14:textId="20966491" w:rsidR="002037F3" w:rsidRPr="1C04EB20" w:rsidRDefault="002037F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Fludrocortisone</w:t>
            </w:r>
          </w:p>
        </w:tc>
      </w:tr>
      <w:tr w:rsidR="0057337B" w14:paraId="10E357D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AA4E" w14:textId="35212C38" w:rsidR="0057337B" w:rsidRPr="1C04EB20" w:rsidRDefault="002037F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Florinef</w:t>
            </w:r>
            <w:proofErr w:type="spellEnd"/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6B58F2A1" w:rsidR="0072596E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Rectal</w:t>
            </w:r>
          </w:p>
        </w:tc>
      </w:tr>
      <w:tr w:rsidR="004A74FD" w14:paraId="0050312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5B0" w14:textId="764DE10F" w:rsidR="004A74FD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Enema</w:t>
            </w:r>
          </w:p>
        </w:tc>
      </w:tr>
      <w:tr w:rsidR="004A74FD" w14:paraId="2CCFF4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B6E" w14:textId="572448E6" w:rsidR="004A74FD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Cream</w:t>
            </w:r>
          </w:p>
        </w:tc>
      </w:tr>
      <w:tr w:rsidR="0057337B" w14:paraId="02F4274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A7EF" w14:textId="5DE67BC2" w:rsidR="0057337B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Drops</w:t>
            </w:r>
          </w:p>
        </w:tc>
      </w:tr>
      <w:tr w:rsidR="00AE6EC0" w14:paraId="7DDAB55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D02A" w14:textId="4A511212" w:rsidR="00AE6EC0" w:rsidRDefault="00AE6E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Scalp</w:t>
            </w:r>
          </w:p>
        </w:tc>
      </w:tr>
      <w:tr w:rsidR="00AE6EC0" w14:paraId="3723E85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7C35" w14:textId="247F7D52" w:rsidR="00AE6EC0" w:rsidRDefault="00AE6E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Lotion</w:t>
            </w:r>
          </w:p>
        </w:tc>
      </w:tr>
      <w:tr w:rsidR="00AE6EC0" w14:paraId="7CEB10E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02ED" w14:textId="39D554F3" w:rsidR="00AE6EC0" w:rsidRDefault="00AE6E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Foam</w:t>
            </w:r>
          </w:p>
        </w:tc>
      </w:tr>
      <w:tr w:rsidR="0057337B" w14:paraId="6177E17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709" w14:textId="453EF3A7" w:rsidR="0057337B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Injection</w:t>
            </w:r>
          </w:p>
        </w:tc>
      </w:tr>
      <w:tr w:rsidR="0057337B" w14:paraId="69C4787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3874" w14:textId="48830989" w:rsidR="0057337B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Ampoule</w:t>
            </w:r>
          </w:p>
        </w:tc>
      </w:tr>
      <w:tr w:rsidR="0057337B" w14:paraId="3AC03E1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E552" w14:textId="6F868AE5" w:rsidR="0057337B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Cutaneous</w:t>
            </w:r>
          </w:p>
        </w:tc>
      </w:tr>
      <w:tr w:rsidR="004A74FD" w14:paraId="79B0734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A9" w14:textId="0D3937CA" w:rsidR="004A74FD" w:rsidRDefault="005733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Ointment</w:t>
            </w:r>
          </w:p>
        </w:tc>
      </w:tr>
      <w:tr w:rsidR="00EB6B2F" w14:paraId="48887A8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B834" w14:textId="62E25FC8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Supposit</w:t>
            </w:r>
          </w:p>
        </w:tc>
      </w:tr>
      <w:tr w:rsidR="00EB6B2F" w14:paraId="45BA90A7" w14:textId="77777777" w:rsidTr="00E8058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66EE" w14:textId="4C357E9E" w:rsidR="00EB6B2F" w:rsidRDefault="00EB6B2F" w:rsidP="00E80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Inj</w:t>
            </w:r>
            <w:proofErr w:type="spellEnd"/>
          </w:p>
        </w:tc>
      </w:tr>
      <w:tr w:rsidR="00EB6B2F" w14:paraId="13FDD81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B6B9" w14:textId="1BED3C73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</w:t>
            </w:r>
          </w:p>
        </w:tc>
      </w:tr>
      <w:tr w:rsidR="00EB6B2F" w14:paraId="0723301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2D8C" w14:textId="7660B9EF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Eye</w:t>
            </w:r>
          </w:p>
        </w:tc>
      </w:tr>
      <w:tr w:rsidR="00EB6B2F" w14:paraId="498AD1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F98F" w14:textId="771FD2A6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Neomycin</w:t>
            </w:r>
          </w:p>
        </w:tc>
      </w:tr>
      <w:tr w:rsidR="00EB6B2F" w14:paraId="7026E51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5B21" w14:textId="0271670B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Spray</w:t>
            </w:r>
          </w:p>
        </w:tc>
      </w:tr>
      <w:tr w:rsidR="00EB6B2F" w14:paraId="727AED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8C6B" w14:textId="799D086A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Nasal</w:t>
            </w:r>
          </w:p>
        </w:tc>
      </w:tr>
      <w:tr w:rsidR="00EB6B2F" w14:paraId="0A64D7C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91AA" w14:textId="17420815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Oin</w:t>
            </w:r>
            <w:proofErr w:type="spellEnd"/>
          </w:p>
        </w:tc>
      </w:tr>
      <w:tr w:rsidR="00EB6B2F" w14:paraId="747C530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6EA4" w14:textId="50430D59" w:rsidR="00EB6B2F" w:rsidRDefault="00EB6B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Paraffin</w:t>
            </w:r>
          </w:p>
        </w:tc>
      </w:tr>
      <w:tr w:rsidR="00EB6B2F" w14:paraId="3A6AAEF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A716" w14:textId="5A0D31C6" w:rsidR="00EB6B2F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Non-greasy</w:t>
            </w:r>
          </w:p>
        </w:tc>
      </w:tr>
      <w:tr w:rsidR="00D34236" w14:paraId="468314C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A105" w14:textId="4D418D9D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Coal</w:t>
            </w:r>
          </w:p>
        </w:tc>
      </w:tr>
      <w:tr w:rsidR="00D34236" w14:paraId="5A7417D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783" w14:textId="13F71471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% </w:t>
            </w:r>
            <w:proofErr w:type="spellStart"/>
            <w:proofErr w:type="gramStart"/>
            <w:r>
              <w:t>cre</w:t>
            </w:r>
            <w:proofErr w:type="spellEnd"/>
            <w:proofErr w:type="gramEnd"/>
          </w:p>
        </w:tc>
      </w:tr>
      <w:tr w:rsidR="00D34236" w14:paraId="79C7D43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B8C3" w14:textId="1E6E83EA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spr</w:t>
            </w:r>
            <w:proofErr w:type="spellEnd"/>
          </w:p>
        </w:tc>
      </w:tr>
      <w:tr w:rsidR="00D34236" w14:paraId="658EC5D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DA1" w14:textId="7DC0C1EA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Inhaler</w:t>
            </w:r>
          </w:p>
        </w:tc>
      </w:tr>
      <w:tr w:rsidR="00D34236" w14:paraId="5CCFE25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AC8" w14:textId="3774A719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paste</w:t>
            </w:r>
          </w:p>
        </w:tc>
      </w:tr>
      <w:tr w:rsidR="00D34236" w14:paraId="69F975A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A361" w14:textId="6A9D4941" w:rsidR="00D34236" w:rsidRDefault="00D3423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IA/ID</w:t>
            </w:r>
          </w:p>
        </w:tc>
      </w:tr>
      <w:tr w:rsidR="00D34236" w14:paraId="14089B7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43B7" w14:textId="27F0E405" w:rsidR="00D34236" w:rsidRDefault="00B471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IA/IM</w:t>
            </w:r>
          </w:p>
        </w:tc>
      </w:tr>
      <w:tr w:rsidR="00B47123" w14:paraId="045BB9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FD35" w14:textId="1E4B79F6" w:rsidR="00B47123" w:rsidRDefault="00B471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INH</w:t>
            </w:r>
          </w:p>
        </w:tc>
      </w:tr>
      <w:tr w:rsidR="00B47123" w14:paraId="0DE90EA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73D8" w14:textId="6F6DE015" w:rsidR="00B47123" w:rsidRDefault="00B471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Intravitreal</w:t>
            </w:r>
          </w:p>
        </w:tc>
      </w:tr>
      <w:tr w:rsidR="00B47123" w14:paraId="696929B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207D" w14:textId="0326E853" w:rsidR="00B47123" w:rsidRDefault="004F2F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Powder</w:t>
            </w:r>
          </w:p>
        </w:tc>
      </w:tr>
      <w:tr w:rsidR="00B47123" w14:paraId="6A23E8F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FDD8" w14:textId="15070374" w:rsidR="00B47123" w:rsidRDefault="004F2F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</w:t>
            </w:r>
          </w:p>
        </w:tc>
      </w:tr>
      <w:tr w:rsidR="004F2FA3" w14:paraId="2AF7E72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898E" w14:textId="51D59BA6" w:rsidR="004F2FA3" w:rsidRDefault="00262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Emulsion</w:t>
            </w:r>
          </w:p>
        </w:tc>
      </w:tr>
      <w:tr w:rsidR="00262B56" w14:paraId="620A473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5DC6" w14:textId="4B3E0029" w:rsidR="00262B56" w:rsidRDefault="00262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Bandage</w:t>
            </w:r>
          </w:p>
        </w:tc>
      </w:tr>
      <w:tr w:rsidR="00262B56" w14:paraId="292E08F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0F99" w14:textId="6C297F00" w:rsidR="00262B56" w:rsidRDefault="00262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Plaster</w:t>
            </w:r>
          </w:p>
        </w:tc>
      </w:tr>
      <w:tr w:rsidR="00262B56" w14:paraId="77FDF9E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27D6" w14:textId="6B34DB0F" w:rsidR="00262B56" w:rsidRDefault="00262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AER</w:t>
            </w:r>
          </w:p>
        </w:tc>
      </w:tr>
      <w:tr w:rsidR="00262B56" w14:paraId="69D2DCD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2FB4" w14:textId="25F9B5BE" w:rsidR="00262B56" w:rsidRDefault="00647F3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47F3C">
              <w:t>Salicylic</w:t>
            </w:r>
          </w:p>
          <w:p w14:paraId="65683555" w14:textId="7CEECB24" w:rsidR="00647F3C" w:rsidRDefault="00647F3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7F3C" w14:paraId="12E4F26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074" w14:textId="137C28B4" w:rsidR="00647F3C" w:rsidRDefault="00647F3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Clioquinol</w:t>
            </w:r>
          </w:p>
        </w:tc>
      </w:tr>
      <w:tr w:rsidR="00647F3C" w14:paraId="23ADB6D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AD5F" w14:textId="77777777" w:rsidR="00647F3C" w:rsidRDefault="00647F3C" w:rsidP="00647F3C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  <w:p w14:paraId="3C6FAF88" w14:textId="6B958CE9" w:rsidR="00647F3C" w:rsidRPr="00647F3C" w:rsidRDefault="00647F3C" w:rsidP="00647F3C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Hydrocortisone Acetate Solid</w:t>
            </w:r>
          </w:p>
        </w:tc>
      </w:tr>
      <w:tr w:rsidR="00647F3C" w14:paraId="60BFF17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40E8" w14:textId="6DCD6CCB" w:rsidR="00647F3C" w:rsidRDefault="00831FB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</w:t>
            </w:r>
          </w:p>
        </w:tc>
      </w:tr>
      <w:tr w:rsidR="00647F3C" w14:paraId="79EA9E8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8E01" w14:textId="7A5182D6" w:rsidR="00647F3C" w:rsidRDefault="002037F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Infusion</w:t>
            </w:r>
          </w:p>
        </w:tc>
      </w:tr>
      <w:tr w:rsidR="00647F3C" w14:paraId="253CC9A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2C35" w14:textId="18320A7D" w:rsidR="00647F3C" w:rsidRDefault="00AB386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Loz</w:t>
            </w:r>
            <w:proofErr w:type="spellEnd"/>
          </w:p>
        </w:tc>
      </w:tr>
      <w:tr w:rsidR="00647F3C" w14:paraId="19CBA70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70FF" w14:textId="6D895149" w:rsidR="00647F3C" w:rsidRDefault="00AB386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Muco-adhesive</w:t>
            </w:r>
          </w:p>
        </w:tc>
      </w:tr>
      <w:tr w:rsidR="00647F3C" w14:paraId="0B6A1BD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85F7" w14:textId="7D298A0E" w:rsidR="00647F3C" w:rsidRDefault="00AB386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Buccal</w:t>
            </w:r>
          </w:p>
        </w:tc>
      </w:tr>
      <w:tr w:rsidR="00AB386C" w14:paraId="3074F75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BAC7" w14:textId="6E06D4AC" w:rsidR="00AB386C" w:rsidRDefault="00E4363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</w:t>
            </w:r>
          </w:p>
          <w:p w14:paraId="12004C1F" w14:textId="2C1D5279" w:rsidR="00746D73" w:rsidRDefault="00746D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3F41484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7A66012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3118" w14:textId="77777777" w:rsidR="002E4CE9" w:rsidRDefault="002E4CE9" w:rsidP="00144599">
      <w:pPr>
        <w:spacing w:line="240" w:lineRule="auto"/>
      </w:pPr>
      <w:r>
        <w:separator/>
      </w:r>
    </w:p>
  </w:endnote>
  <w:endnote w:type="continuationSeparator" w:id="0">
    <w:p w14:paraId="6DD686FA" w14:textId="77777777" w:rsidR="002E4CE9" w:rsidRDefault="002E4CE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F61C" w14:textId="77777777" w:rsidR="002E4CE9" w:rsidRDefault="002E4CE9" w:rsidP="00144599">
      <w:pPr>
        <w:spacing w:line="240" w:lineRule="auto"/>
      </w:pPr>
      <w:r>
        <w:separator/>
      </w:r>
    </w:p>
  </w:footnote>
  <w:footnote w:type="continuationSeparator" w:id="0">
    <w:p w14:paraId="53C816A7" w14:textId="77777777" w:rsidR="002E4CE9" w:rsidRDefault="002E4CE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E7B2B"/>
    <w:rsid w:val="00107934"/>
    <w:rsid w:val="00120E6D"/>
    <w:rsid w:val="00142BDD"/>
    <w:rsid w:val="00144599"/>
    <w:rsid w:val="001B11D5"/>
    <w:rsid w:val="001B759F"/>
    <w:rsid w:val="002005FB"/>
    <w:rsid w:val="002037F3"/>
    <w:rsid w:val="00233E64"/>
    <w:rsid w:val="00262B56"/>
    <w:rsid w:val="002676CE"/>
    <w:rsid w:val="002E4CE9"/>
    <w:rsid w:val="00374876"/>
    <w:rsid w:val="0040449D"/>
    <w:rsid w:val="0045336B"/>
    <w:rsid w:val="00472557"/>
    <w:rsid w:val="00476940"/>
    <w:rsid w:val="00485700"/>
    <w:rsid w:val="004A74FD"/>
    <w:rsid w:val="004E428E"/>
    <w:rsid w:val="004F2FA3"/>
    <w:rsid w:val="00516898"/>
    <w:rsid w:val="00546657"/>
    <w:rsid w:val="005622B1"/>
    <w:rsid w:val="0057337B"/>
    <w:rsid w:val="00581189"/>
    <w:rsid w:val="00617096"/>
    <w:rsid w:val="00635293"/>
    <w:rsid w:val="00647F3C"/>
    <w:rsid w:val="00663F98"/>
    <w:rsid w:val="00664132"/>
    <w:rsid w:val="006813B1"/>
    <w:rsid w:val="00686F4A"/>
    <w:rsid w:val="006A7C2C"/>
    <w:rsid w:val="006B0D9B"/>
    <w:rsid w:val="0072049E"/>
    <w:rsid w:val="0072596E"/>
    <w:rsid w:val="00746D73"/>
    <w:rsid w:val="007B4B24"/>
    <w:rsid w:val="007B6C9F"/>
    <w:rsid w:val="007E16BC"/>
    <w:rsid w:val="00800B96"/>
    <w:rsid w:val="00827465"/>
    <w:rsid w:val="00831FB4"/>
    <w:rsid w:val="00894D5F"/>
    <w:rsid w:val="008A59F7"/>
    <w:rsid w:val="008B1D1D"/>
    <w:rsid w:val="008B491F"/>
    <w:rsid w:val="008E0772"/>
    <w:rsid w:val="008F12F5"/>
    <w:rsid w:val="00905EDA"/>
    <w:rsid w:val="00972657"/>
    <w:rsid w:val="00977C0A"/>
    <w:rsid w:val="009824D3"/>
    <w:rsid w:val="009F2A74"/>
    <w:rsid w:val="00A016E0"/>
    <w:rsid w:val="00A02184"/>
    <w:rsid w:val="00A11BD5"/>
    <w:rsid w:val="00A479D6"/>
    <w:rsid w:val="00A84741"/>
    <w:rsid w:val="00AB386C"/>
    <w:rsid w:val="00AE1286"/>
    <w:rsid w:val="00AE6EC0"/>
    <w:rsid w:val="00B1559E"/>
    <w:rsid w:val="00B47123"/>
    <w:rsid w:val="00C0451F"/>
    <w:rsid w:val="00C11B28"/>
    <w:rsid w:val="00C140EC"/>
    <w:rsid w:val="00C3696F"/>
    <w:rsid w:val="00CA1A96"/>
    <w:rsid w:val="00CB3363"/>
    <w:rsid w:val="00CD57D6"/>
    <w:rsid w:val="00CF0AC0"/>
    <w:rsid w:val="00D20DE7"/>
    <w:rsid w:val="00D265C1"/>
    <w:rsid w:val="00D31430"/>
    <w:rsid w:val="00D34236"/>
    <w:rsid w:val="00DFFB33"/>
    <w:rsid w:val="00E07445"/>
    <w:rsid w:val="00E40F4C"/>
    <w:rsid w:val="00E43630"/>
    <w:rsid w:val="00E923C1"/>
    <w:rsid w:val="00EA314D"/>
    <w:rsid w:val="00EB6B2F"/>
    <w:rsid w:val="00EB6D46"/>
    <w:rsid w:val="00EC0A81"/>
    <w:rsid w:val="00F32D24"/>
    <w:rsid w:val="00F6298D"/>
    <w:rsid w:val="00F7105A"/>
    <w:rsid w:val="00FC6233"/>
    <w:rsid w:val="00FD189B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2</cp:revision>
  <dcterms:created xsi:type="dcterms:W3CDTF">2023-01-18T14:33:00Z</dcterms:created>
  <dcterms:modified xsi:type="dcterms:W3CDTF">2023-01-18T14:33:00Z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