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FDA" w:rsidRDefault="00107FDA" w:rsidP="00107FDA">
      <w:pPr>
        <w:jc w:val="center"/>
        <w:rPr>
          <w:sz w:val="44"/>
        </w:rPr>
      </w:pPr>
    </w:p>
    <w:p w:rsidR="00107FDA" w:rsidRDefault="00107FDA" w:rsidP="00107FDA">
      <w:pPr>
        <w:jc w:val="center"/>
        <w:rPr>
          <w:sz w:val="44"/>
        </w:rPr>
      </w:pPr>
    </w:p>
    <w:p w:rsidR="00E47455" w:rsidRPr="00107FDA" w:rsidRDefault="00107FDA" w:rsidP="00107FDA">
      <w:pPr>
        <w:jc w:val="center"/>
        <w:rPr>
          <w:sz w:val="44"/>
        </w:rPr>
      </w:pPr>
      <w:r w:rsidRPr="00107FDA">
        <w:rPr>
          <w:sz w:val="44"/>
        </w:rPr>
        <w:t>OBJECT ORIENTED PROGRAMMING LAB</w:t>
      </w:r>
    </w:p>
    <w:p w:rsidR="00107FDA" w:rsidRDefault="00107FDA" w:rsidP="00107FDA">
      <w:pPr>
        <w:jc w:val="center"/>
        <w:rPr>
          <w:b/>
          <w:sz w:val="36"/>
          <w:u w:val="single"/>
        </w:rPr>
      </w:pPr>
      <w:r w:rsidRPr="00107FDA">
        <w:rPr>
          <w:b/>
          <w:sz w:val="36"/>
          <w:u w:val="single"/>
        </w:rPr>
        <w:t>EXTERNAL EXAM</w:t>
      </w:r>
    </w:p>
    <w:p w:rsidR="00107FDA" w:rsidRDefault="00107FDA" w:rsidP="00107FDA">
      <w:pPr>
        <w:jc w:val="center"/>
        <w:rPr>
          <w:b/>
          <w:sz w:val="36"/>
          <w:u w:val="single"/>
        </w:rPr>
      </w:pPr>
    </w:p>
    <w:p w:rsidR="00107FDA" w:rsidRDefault="00107FDA" w:rsidP="00107FDA">
      <w:pPr>
        <w:jc w:val="center"/>
        <w:rPr>
          <w:b/>
          <w:sz w:val="36"/>
          <w:u w:val="single"/>
        </w:rPr>
      </w:pPr>
    </w:p>
    <w:p w:rsidR="00107FDA" w:rsidRDefault="00107FDA" w:rsidP="00107FDA">
      <w:pPr>
        <w:jc w:val="center"/>
        <w:rPr>
          <w:b/>
          <w:sz w:val="36"/>
          <w:u w:val="single"/>
        </w:rPr>
      </w:pPr>
    </w:p>
    <w:p w:rsidR="00107FDA" w:rsidRDefault="00107FDA" w:rsidP="00107FDA">
      <w:pPr>
        <w:jc w:val="center"/>
        <w:rPr>
          <w:b/>
          <w:sz w:val="36"/>
          <w:u w:val="single"/>
        </w:rPr>
      </w:pPr>
    </w:p>
    <w:p w:rsidR="00107FDA" w:rsidRDefault="00107FDA" w:rsidP="00107FDA">
      <w:pPr>
        <w:jc w:val="center"/>
        <w:rPr>
          <w:b/>
          <w:sz w:val="36"/>
          <w:u w:val="single"/>
        </w:rPr>
      </w:pPr>
    </w:p>
    <w:p w:rsidR="00107FDA" w:rsidRDefault="00107FDA" w:rsidP="00107FDA">
      <w:pPr>
        <w:jc w:val="center"/>
        <w:rPr>
          <w:b/>
          <w:sz w:val="36"/>
          <w:u w:val="single"/>
        </w:rPr>
      </w:pPr>
    </w:p>
    <w:p w:rsidR="00107FDA" w:rsidRPr="00107FDA" w:rsidRDefault="00107FDA" w:rsidP="00107FDA">
      <w:pPr>
        <w:jc w:val="center"/>
        <w:rPr>
          <w:b/>
          <w:sz w:val="40"/>
        </w:rPr>
      </w:pPr>
      <w:r w:rsidRPr="00107FDA">
        <w:rPr>
          <w:b/>
          <w:sz w:val="40"/>
        </w:rPr>
        <w:t>ARUN V DAS</w:t>
      </w:r>
    </w:p>
    <w:p w:rsidR="00107FDA" w:rsidRDefault="00107FDA" w:rsidP="00107FDA">
      <w:pPr>
        <w:jc w:val="center"/>
        <w:rPr>
          <w:b/>
          <w:sz w:val="40"/>
        </w:rPr>
      </w:pPr>
      <w:r w:rsidRPr="00107FDA">
        <w:rPr>
          <w:b/>
          <w:sz w:val="40"/>
        </w:rPr>
        <w:t>MCA212</w:t>
      </w:r>
    </w:p>
    <w:p w:rsidR="00107FDA" w:rsidRDefault="00107FDA" w:rsidP="00107FDA">
      <w:pPr>
        <w:jc w:val="center"/>
        <w:rPr>
          <w:b/>
          <w:sz w:val="40"/>
        </w:rPr>
      </w:pPr>
    </w:p>
    <w:p w:rsidR="00107FDA" w:rsidRDefault="00107FDA" w:rsidP="00107FDA">
      <w:pPr>
        <w:jc w:val="center"/>
        <w:rPr>
          <w:b/>
          <w:sz w:val="40"/>
        </w:rPr>
      </w:pPr>
    </w:p>
    <w:p w:rsidR="00107FDA" w:rsidRDefault="00107FDA" w:rsidP="00107FDA">
      <w:pPr>
        <w:jc w:val="center"/>
        <w:rPr>
          <w:b/>
          <w:sz w:val="40"/>
        </w:rPr>
      </w:pPr>
    </w:p>
    <w:p w:rsidR="00107FDA" w:rsidRDefault="00107FDA" w:rsidP="00107FDA">
      <w:pPr>
        <w:jc w:val="center"/>
        <w:rPr>
          <w:b/>
          <w:sz w:val="40"/>
        </w:rPr>
      </w:pPr>
    </w:p>
    <w:p w:rsidR="00107FDA" w:rsidRDefault="00107FDA" w:rsidP="00107FDA">
      <w:pPr>
        <w:jc w:val="center"/>
        <w:rPr>
          <w:b/>
          <w:sz w:val="40"/>
        </w:rPr>
      </w:pPr>
    </w:p>
    <w:p w:rsidR="00107FDA" w:rsidRDefault="00107FDA" w:rsidP="00107FDA">
      <w:pPr>
        <w:rPr>
          <w:b/>
          <w:sz w:val="32"/>
        </w:rPr>
      </w:pPr>
      <w:r w:rsidRPr="00107FDA">
        <w:rPr>
          <w:b/>
          <w:sz w:val="32"/>
        </w:rPr>
        <w:lastRenderedPageBreak/>
        <w:t>1</w:t>
      </w:r>
      <w:r>
        <w:rPr>
          <w:b/>
          <w:sz w:val="32"/>
        </w:rPr>
        <w:t>.</w:t>
      </w:r>
    </w:p>
    <w:p w:rsidR="00107FDA" w:rsidRDefault="00107FDA" w:rsidP="00107FDA">
      <w:pPr>
        <w:rPr>
          <w:b/>
          <w:sz w:val="32"/>
          <w:u w:val="single"/>
        </w:rPr>
      </w:pPr>
      <w:r w:rsidRPr="00107FDA">
        <w:rPr>
          <w:b/>
          <w:sz w:val="32"/>
          <w:u w:val="single"/>
        </w:rPr>
        <w:t>SOURCE CODE:</w:t>
      </w:r>
    </w:p>
    <w:tbl>
      <w:tblPr>
        <w:tblStyle w:val="TableGrid"/>
        <w:tblW w:w="0" w:type="auto"/>
        <w:tblLook w:val="04A0"/>
      </w:tblPr>
      <w:tblGrid>
        <w:gridCol w:w="1735"/>
        <w:gridCol w:w="7841"/>
      </w:tblGrid>
      <w:tr w:rsidR="00107FDA" w:rsidRPr="00B54DA1" w:rsidTr="00B54DA1">
        <w:trPr>
          <w:trHeight w:val="85"/>
        </w:trPr>
        <w:tc>
          <w:tcPr>
            <w:tcW w:w="1728" w:type="dxa"/>
          </w:tcPr>
          <w:p w:rsidR="00107FDA" w:rsidRPr="00B54DA1" w:rsidRDefault="00107FDA" w:rsidP="00107FDA">
            <w:pPr>
              <w:rPr>
                <w:b/>
                <w:sz w:val="24"/>
                <w:szCs w:val="24"/>
                <w:u w:val="single"/>
              </w:rPr>
            </w:pPr>
            <w:r w:rsidRPr="00B54DA1">
              <w:rPr>
                <w:b/>
                <w:sz w:val="24"/>
                <w:szCs w:val="24"/>
                <w:u w:val="single"/>
              </w:rPr>
              <w:t>TRAFFIC_LIGHT</w:t>
            </w:r>
          </w:p>
        </w:tc>
        <w:tc>
          <w:tcPr>
            <w:tcW w:w="7848" w:type="dxa"/>
          </w:tcPr>
          <w:p w:rsidR="009347AD" w:rsidRDefault="009347AD" w:rsidP="00934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myapplet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347AD" w:rsidRDefault="009347AD" w:rsidP="00934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9347AD" w:rsidRDefault="009347AD" w:rsidP="00934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java.applet.Applet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347AD" w:rsidRDefault="009347AD" w:rsidP="00934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java.awt.*;</w:t>
            </w:r>
          </w:p>
          <w:p w:rsidR="009347AD" w:rsidRDefault="009347AD" w:rsidP="00934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java.awt.event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.*;</w:t>
            </w:r>
          </w:p>
          <w:p w:rsidR="009347AD" w:rsidRDefault="009347AD" w:rsidP="00934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java.io.*;</w:t>
            </w:r>
          </w:p>
          <w:p w:rsidR="009347AD" w:rsidRDefault="009347AD" w:rsidP="00934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9347AD" w:rsidRDefault="009347AD" w:rsidP="00934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9347AD" w:rsidRDefault="009347AD" w:rsidP="00934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9347AD" w:rsidRDefault="009347AD" w:rsidP="00934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traffic_light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Applet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ItemListener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9347AD" w:rsidRDefault="009347AD" w:rsidP="00934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Button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347AD" w:rsidRDefault="009347AD" w:rsidP="00934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Label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347AD" w:rsidRDefault="009347AD" w:rsidP="00934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init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(){</w:t>
            </w:r>
          </w:p>
          <w:p w:rsidR="009347AD" w:rsidRDefault="009347AD" w:rsidP="00934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Label(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"Traffic Light"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347AD" w:rsidRDefault="009347AD" w:rsidP="00934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(20,20,20,20);</w:t>
            </w:r>
          </w:p>
          <w:p w:rsidR="009347AD" w:rsidRDefault="009347AD" w:rsidP="00934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Button(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"Red"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347AD" w:rsidRDefault="009347AD" w:rsidP="00934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(20,60,20,20);</w:t>
            </w:r>
          </w:p>
          <w:p w:rsidR="009347AD" w:rsidRDefault="009347AD" w:rsidP="00934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Button(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"Yellow"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347AD" w:rsidRDefault="009347AD" w:rsidP="00934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(20,80,20,20);</w:t>
            </w:r>
          </w:p>
          <w:p w:rsidR="009347AD" w:rsidRDefault="009347AD" w:rsidP="00934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Button(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"Green"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347AD" w:rsidRDefault="009347AD" w:rsidP="00934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(20,100,20,20);</w:t>
            </w:r>
          </w:p>
          <w:p w:rsidR="009347AD" w:rsidRDefault="009347AD" w:rsidP="00934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9347AD" w:rsidRDefault="009347AD" w:rsidP="00934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add(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347AD" w:rsidRDefault="009347AD" w:rsidP="00934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add(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347AD" w:rsidRDefault="009347AD" w:rsidP="00934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add(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347AD" w:rsidRDefault="009347AD" w:rsidP="00934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add(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347AD" w:rsidRDefault="009347AD" w:rsidP="00934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addItemListener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347AD" w:rsidRDefault="009347AD" w:rsidP="00934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addItemListener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347AD" w:rsidRDefault="009347AD" w:rsidP="00934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addItemListener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347AD" w:rsidRDefault="009347AD" w:rsidP="00934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9347AD" w:rsidRDefault="009347AD" w:rsidP="00934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paint(Graphics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</w:p>
          <w:p w:rsidR="009347AD" w:rsidRDefault="009347AD" w:rsidP="00934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.setColor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Color.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red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347AD" w:rsidRDefault="009347AD" w:rsidP="00934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.fillOval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(690,30,30,30);</w:t>
            </w:r>
          </w:p>
          <w:p w:rsidR="009347AD" w:rsidRDefault="009347AD" w:rsidP="00934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.setColor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Color.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yellow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347AD" w:rsidRDefault="009347AD" w:rsidP="00934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.fillOval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(740,30,30,30);</w:t>
            </w:r>
          </w:p>
          <w:p w:rsidR="009347AD" w:rsidRDefault="009347AD" w:rsidP="00934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.setColor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Color.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green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347AD" w:rsidRDefault="009347AD" w:rsidP="00934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.fillOval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(790,30,30,30);</w:t>
            </w:r>
          </w:p>
          <w:p w:rsidR="009347AD" w:rsidRDefault="009347AD" w:rsidP="00934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9347AD" w:rsidRDefault="009347AD" w:rsidP="00934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9347AD" w:rsidRDefault="009347AD" w:rsidP="00934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9347AD" w:rsidRDefault="009347AD" w:rsidP="00934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}</w:t>
            </w:r>
          </w:p>
          <w:p w:rsidR="009347AD" w:rsidRDefault="009347AD" w:rsidP="00934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9347AD" w:rsidRDefault="009347AD" w:rsidP="00934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9347AD" w:rsidRDefault="009347AD" w:rsidP="00934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9347AD" w:rsidRDefault="009347AD" w:rsidP="00934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itemStateChanged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ItemEvent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9347AD" w:rsidRDefault="009347AD" w:rsidP="00934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.getSource()==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j1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</w:p>
          <w:p w:rsidR="009347AD" w:rsidRDefault="009347AD" w:rsidP="00934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9347AD" w:rsidRDefault="009347AD" w:rsidP="00934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File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File(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num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.txt);</w:t>
            </w:r>
          </w:p>
          <w:p w:rsidR="009347AD" w:rsidRDefault="009347AD" w:rsidP="00934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"Even Numbers :"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347AD" w:rsidRDefault="009347AD" w:rsidP="00934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u w:val="singl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FileReader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u w:val="single"/>
              </w:rPr>
              <w:t>"even.txt"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347AD" w:rsidRDefault="009347AD" w:rsidP="00934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bf1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u w:val="singl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BufferedReader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u w:val="single"/>
              </w:rPr>
              <w:t>f1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347AD" w:rsidRDefault="009347AD" w:rsidP="00934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9347AD" w:rsidRDefault="009347AD" w:rsidP="00934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str1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bf1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.readLine())!=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</w:p>
          <w:p w:rsidR="009347AD" w:rsidRDefault="009347AD" w:rsidP="00934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str1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347AD" w:rsidRDefault="009347AD" w:rsidP="00934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9347AD" w:rsidRDefault="009347AD" w:rsidP="00934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9347AD" w:rsidRDefault="009347AD" w:rsidP="00934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Auto-generated catch block</w:t>
            </w:r>
          </w:p>
          <w:p w:rsidR="009347AD" w:rsidRDefault="009347AD" w:rsidP="00934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.printStackTrace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9347AD" w:rsidRDefault="009347AD" w:rsidP="00934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9347AD" w:rsidRDefault="009347AD" w:rsidP="00934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FileNotFoundException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9347AD" w:rsidRDefault="009347AD" w:rsidP="00934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Auto-generated catch block</w:t>
            </w:r>
          </w:p>
          <w:p w:rsidR="009347AD" w:rsidRDefault="009347AD" w:rsidP="00934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.printStackTrace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9347AD" w:rsidRDefault="009347AD" w:rsidP="00934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9347AD" w:rsidRDefault="009347AD" w:rsidP="00934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9347AD" w:rsidRDefault="009347AD" w:rsidP="00934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</w:p>
          <w:p w:rsidR="009347AD" w:rsidRDefault="009347AD" w:rsidP="00934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.getSource()==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j2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</w:p>
          <w:p w:rsidR="009347AD" w:rsidRDefault="009347AD" w:rsidP="00934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9347AD" w:rsidRDefault="009347AD" w:rsidP="00934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"Odd Numbers :"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347AD" w:rsidRDefault="009347AD" w:rsidP="00934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f2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FileReader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"odd.txt"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347AD" w:rsidRDefault="009347AD" w:rsidP="00934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bf2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BufferedReader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fr2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347AD" w:rsidRDefault="009347AD" w:rsidP="00934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9347AD" w:rsidRDefault="009347AD" w:rsidP="00934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str2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bf2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.readLine())!=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</w:p>
          <w:p w:rsidR="009347AD" w:rsidRDefault="009347AD" w:rsidP="00934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str2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347AD" w:rsidRDefault="009347AD" w:rsidP="00934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9347AD" w:rsidRDefault="009347AD" w:rsidP="00934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9347AD" w:rsidRDefault="009347AD" w:rsidP="00934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Auto-generated catch block</w:t>
            </w:r>
          </w:p>
          <w:p w:rsidR="009347AD" w:rsidRDefault="009347AD" w:rsidP="00934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.printStackTrace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9347AD" w:rsidRDefault="009347AD" w:rsidP="00934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9347AD" w:rsidRDefault="009347AD" w:rsidP="00934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FileNotFoundException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9347AD" w:rsidRDefault="009347AD" w:rsidP="00934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Auto-generated catch block</w:t>
            </w:r>
          </w:p>
          <w:p w:rsidR="009347AD" w:rsidRDefault="009347AD" w:rsidP="00934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.printStackTrace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9347AD" w:rsidRDefault="009347AD" w:rsidP="00934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 }</w:t>
            </w:r>
          </w:p>
          <w:p w:rsidR="009347AD" w:rsidRDefault="009347AD" w:rsidP="00934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</w:p>
          <w:p w:rsidR="009347AD" w:rsidRDefault="009347AD" w:rsidP="00934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.getSource()==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j3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</w:p>
          <w:p w:rsidR="009347AD" w:rsidRDefault="009347AD" w:rsidP="00934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9347AD" w:rsidRDefault="009347AD" w:rsidP="00934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"The all numbers:"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347AD" w:rsidRDefault="009347AD" w:rsidP="00934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f3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</w:p>
          <w:p w:rsidR="009347AD" w:rsidRDefault="009347AD" w:rsidP="00934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FileReader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"num.txt"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347AD" w:rsidRDefault="009347AD" w:rsidP="00934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bf3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BufferedReader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f3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347AD" w:rsidRDefault="009347AD" w:rsidP="00934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9347AD" w:rsidRDefault="009347AD" w:rsidP="00934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str3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bf3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.readLine())!=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</w:p>
          <w:p w:rsidR="009347AD" w:rsidRDefault="009347AD" w:rsidP="00934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str3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347AD" w:rsidRDefault="009347AD" w:rsidP="00934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9347AD" w:rsidRDefault="009347AD" w:rsidP="00934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9347AD" w:rsidRDefault="009347AD" w:rsidP="00934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Auto-generated catch block</w:t>
            </w:r>
          </w:p>
          <w:p w:rsidR="009347AD" w:rsidRDefault="009347AD" w:rsidP="00934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.printStackTrace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9347AD" w:rsidRDefault="009347AD" w:rsidP="00934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9347AD" w:rsidRDefault="009347AD" w:rsidP="00934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FileNotFoundException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9347AD" w:rsidRDefault="009347AD" w:rsidP="00934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Auto-generated catch block</w:t>
            </w:r>
          </w:p>
          <w:p w:rsidR="009347AD" w:rsidRDefault="009347AD" w:rsidP="00934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.printStackTrace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9347AD" w:rsidRDefault="009347AD" w:rsidP="00934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 }</w:t>
            </w:r>
          </w:p>
          <w:p w:rsidR="009347AD" w:rsidRDefault="009347AD" w:rsidP="00934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9347AD" w:rsidRDefault="009347AD" w:rsidP="00934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9347AD" w:rsidRDefault="009347AD" w:rsidP="00934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9347AD" w:rsidRDefault="009347AD" w:rsidP="00934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}</w:t>
            </w:r>
          </w:p>
          <w:p w:rsidR="00107FDA" w:rsidRPr="00B54DA1" w:rsidRDefault="00107FDA" w:rsidP="00107FDA">
            <w:pPr>
              <w:rPr>
                <w:b/>
                <w:sz w:val="24"/>
                <w:szCs w:val="24"/>
                <w:u w:val="single"/>
              </w:rPr>
            </w:pPr>
          </w:p>
        </w:tc>
      </w:tr>
    </w:tbl>
    <w:p w:rsidR="00107FDA" w:rsidRDefault="009347AD" w:rsidP="00107FDA">
      <w:pPr>
        <w:rPr>
          <w:rFonts w:ascii="CourierNewPS-BoldMT" w:hAnsi="CourierNewPS-BoldMT" w:cs="CourierNewPS-BoldMT"/>
          <w:b/>
          <w:bCs/>
          <w:color w:val="000000" w:themeColor="text1"/>
          <w:sz w:val="24"/>
          <w:szCs w:val="20"/>
          <w:u w:val="single"/>
        </w:rPr>
      </w:pPr>
      <w:r w:rsidRPr="009347AD">
        <w:rPr>
          <w:rFonts w:ascii="CourierNewPS-BoldMT" w:hAnsi="CourierNewPS-BoldMT" w:cs="CourierNewPS-BoldMT"/>
          <w:b/>
          <w:bCs/>
          <w:color w:val="000000" w:themeColor="text1"/>
          <w:sz w:val="24"/>
          <w:szCs w:val="20"/>
          <w:u w:val="single"/>
        </w:rPr>
        <w:lastRenderedPageBreak/>
        <w:t>OUTPUT</w:t>
      </w:r>
      <w:r>
        <w:rPr>
          <w:rFonts w:ascii="CourierNewPS-BoldMT" w:hAnsi="CourierNewPS-BoldMT" w:cs="CourierNewPS-BoldMT"/>
          <w:b/>
          <w:bCs/>
          <w:color w:val="000000" w:themeColor="text1"/>
          <w:sz w:val="24"/>
          <w:szCs w:val="20"/>
          <w:u w:val="single"/>
        </w:rPr>
        <w:t>:</w:t>
      </w:r>
    </w:p>
    <w:p w:rsidR="009347AD" w:rsidRDefault="009347AD" w:rsidP="00107FDA">
      <w:pPr>
        <w:rPr>
          <w:rFonts w:ascii="CourierNewPS-BoldMT" w:hAnsi="CourierNewPS-BoldMT" w:cs="CourierNewPS-BoldMT"/>
          <w:b/>
          <w:bCs/>
          <w:color w:val="000000" w:themeColor="text1"/>
          <w:sz w:val="24"/>
          <w:szCs w:val="20"/>
          <w:u w:val="single"/>
        </w:rPr>
      </w:pPr>
    </w:p>
    <w:p w:rsidR="009347AD" w:rsidRDefault="009347AD" w:rsidP="009347AD">
      <w:pPr>
        <w:jc w:val="center"/>
        <w:rPr>
          <w:b/>
          <w:color w:val="000000" w:themeColor="text1"/>
          <w:sz w:val="40"/>
          <w:u w:val="single"/>
        </w:rPr>
      </w:pPr>
      <w:r>
        <w:rPr>
          <w:b/>
          <w:noProof/>
          <w:color w:val="000000" w:themeColor="text1"/>
          <w:sz w:val="40"/>
          <w:u w:val="single"/>
        </w:rPr>
        <w:drawing>
          <wp:inline distT="0" distB="0" distL="0" distR="0">
            <wp:extent cx="3705225" cy="3871595"/>
            <wp:effectExtent l="19050" t="0" r="9525" b="0"/>
            <wp:docPr id="1" name="Picture 1" descr="C:\Users\Admin\Desktop\trff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trffic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871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7AD" w:rsidRDefault="009347AD" w:rsidP="009347AD">
      <w:pPr>
        <w:jc w:val="center"/>
        <w:rPr>
          <w:b/>
          <w:color w:val="000000" w:themeColor="text1"/>
          <w:sz w:val="40"/>
          <w:u w:val="single"/>
        </w:rPr>
      </w:pPr>
    </w:p>
    <w:p w:rsidR="009347AD" w:rsidRDefault="009347AD" w:rsidP="009347AD">
      <w:pPr>
        <w:jc w:val="center"/>
        <w:rPr>
          <w:b/>
          <w:color w:val="000000" w:themeColor="text1"/>
          <w:sz w:val="40"/>
          <w:u w:val="single"/>
        </w:rPr>
      </w:pPr>
      <w:r>
        <w:rPr>
          <w:b/>
          <w:noProof/>
          <w:color w:val="000000" w:themeColor="text1"/>
          <w:sz w:val="40"/>
          <w:u w:val="single"/>
        </w:rPr>
        <w:lastRenderedPageBreak/>
        <w:drawing>
          <wp:inline distT="0" distB="0" distL="0" distR="0">
            <wp:extent cx="5807075" cy="4049395"/>
            <wp:effectExtent l="19050" t="0" r="3175" b="0"/>
            <wp:docPr id="2" name="Picture 2" descr="C:\Users\Admin\Desktop\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s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075" cy="404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7AD" w:rsidRDefault="009347AD" w:rsidP="009347AD">
      <w:pPr>
        <w:jc w:val="center"/>
        <w:rPr>
          <w:b/>
          <w:color w:val="000000" w:themeColor="text1"/>
          <w:sz w:val="40"/>
          <w:u w:val="single"/>
        </w:rPr>
      </w:pPr>
    </w:p>
    <w:p w:rsidR="009347AD" w:rsidRPr="009347AD" w:rsidRDefault="009347AD" w:rsidP="009347AD">
      <w:pPr>
        <w:jc w:val="center"/>
        <w:rPr>
          <w:b/>
          <w:color w:val="000000" w:themeColor="text1"/>
          <w:sz w:val="40"/>
          <w:u w:val="single"/>
        </w:rPr>
      </w:pPr>
    </w:p>
    <w:sectPr w:rsidR="009347AD" w:rsidRPr="009347AD" w:rsidSect="00E47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New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107FDA"/>
    <w:rsid w:val="00107FDA"/>
    <w:rsid w:val="009347AD"/>
    <w:rsid w:val="00B54DA1"/>
    <w:rsid w:val="00E474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7F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4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7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4214375401</TotalTime>
  <Pages>5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2174-12-31T21:45:00Z</dcterms:created>
  <dcterms:modified xsi:type="dcterms:W3CDTF">2021-10-08T07:30:00Z</dcterms:modified>
</cp:coreProperties>
</file>