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9A46FE" w14:textId="69892E8D" w:rsidR="005756E7" w:rsidRPr="00F8049A" w:rsidRDefault="00F8049A">
      <w:pPr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</w:pPr>
      <w:r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  <w:t xml:space="preserve">Shattered Protocols </w:t>
      </w:r>
      <w:r w:rsidRPr="00F8049A"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  <w:t>User Document</w:t>
      </w:r>
    </w:p>
    <w:p w14:paraId="25B09E74" w14:textId="77777777" w:rsidR="00F8049A" w:rsidRDefault="00F8049A">
      <w:pPr>
        <w:rPr>
          <w:rFonts w:ascii="Times New Roman" w:hAnsi="Times New Roman" w:cs="Times New Roman"/>
          <w:i w:val="0"/>
          <w:iCs w:val="0"/>
          <w:sz w:val="32"/>
          <w:szCs w:val="32"/>
        </w:rPr>
      </w:pPr>
    </w:p>
    <w:p w14:paraId="0B9FA27B" w14:textId="77777777" w:rsidR="00F8049A" w:rsidRPr="00F8049A" w:rsidRDefault="00F8049A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I. Introduction</w:t>
      </w:r>
    </w:p>
    <w:p w14:paraId="0628FFE9" w14:textId="2B53195A" w:rsidR="00F8049A" w:rsidRPr="00F8049A" w:rsidRDefault="00F8049A" w:rsidP="00F8049A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Product Overview: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Shattered Protocols is a text-based computer science puzzle game where the user must traverse rooms, solve puzzles, find the key and solve the last puzzle to win the game.</w:t>
      </w:r>
    </w:p>
    <w:p w14:paraId="6DEE3C19" w14:textId="6B49A3D5" w:rsidR="00F8049A" w:rsidRPr="00F8049A" w:rsidRDefault="00F8049A" w:rsidP="00F8049A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Key Features: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The command prompt is the primary way of traversal and puzzle solving.</w:t>
      </w:r>
    </w:p>
    <w:p w14:paraId="12A5763D" w14:textId="2B0457FF" w:rsidR="00BF2F99" w:rsidRDefault="00F8049A" w:rsidP="00BF2F99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System Requirements: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This standalone executable is playable on Windows</w:t>
      </w:r>
      <w:r w:rsidR="00613DD7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x64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="000C3ADA">
        <w:rPr>
          <w:rFonts w:ascii="Times New Roman" w:hAnsi="Times New Roman" w:cs="Times New Roman"/>
          <w:i w:val="0"/>
          <w:iCs w:val="0"/>
          <w:sz w:val="24"/>
          <w:szCs w:val="24"/>
        </w:rPr>
        <w:t>PC</w:t>
      </w:r>
    </w:p>
    <w:p w14:paraId="17057304" w14:textId="23C28A9D" w:rsidR="007277EB" w:rsidRDefault="007277EB" w:rsidP="00BF2F99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GitHub link: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hyperlink r:id="rId5" w:history="1">
        <w:r w:rsidRPr="007277EB">
          <w:rPr>
            <w:rStyle w:val="Hyperlink"/>
            <w:rFonts w:ascii="Times New Roman" w:hAnsi="Times New Roman" w:cs="Times New Roman"/>
            <w:i w:val="0"/>
            <w:iCs w:val="0"/>
            <w:sz w:val="24"/>
            <w:szCs w:val="24"/>
          </w:rPr>
          <w:t>https://gi</w:t>
        </w:r>
        <w:r w:rsidRPr="007277EB">
          <w:rPr>
            <w:rStyle w:val="Hyperlink"/>
            <w:rFonts w:ascii="Times New Roman" w:hAnsi="Times New Roman" w:cs="Times New Roman"/>
            <w:i w:val="0"/>
            <w:iCs w:val="0"/>
            <w:sz w:val="24"/>
            <w:szCs w:val="24"/>
          </w:rPr>
          <w:t>t</w:t>
        </w:r>
        <w:r w:rsidRPr="007277EB">
          <w:rPr>
            <w:rStyle w:val="Hyperlink"/>
            <w:rFonts w:ascii="Times New Roman" w:hAnsi="Times New Roman" w:cs="Times New Roman"/>
            <w:i w:val="0"/>
            <w:iCs w:val="0"/>
            <w:sz w:val="24"/>
            <w:szCs w:val="24"/>
          </w:rPr>
          <w:t>hub.com/TKayaFox/Shattered-Protocols-Text-RPG/tree/Development</w:t>
        </w:r>
      </w:hyperlink>
    </w:p>
    <w:p w14:paraId="6FCDACCE" w14:textId="77777777" w:rsidR="00BF2F99" w:rsidRPr="00F8049A" w:rsidRDefault="00BF2F99" w:rsidP="00BF2F99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24B9B7D" w14:textId="0C1E6D7D" w:rsidR="00F8049A" w:rsidRPr="00F8049A" w:rsidRDefault="00F8049A" w:rsidP="00BF2F99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II. Getting Started</w:t>
      </w:r>
    </w:p>
    <w:p w14:paraId="4D5BD02D" w14:textId="3E911A97" w:rsidR="00F8049A" w:rsidRDefault="00F8049A" w:rsidP="00F8049A">
      <w:pPr>
        <w:numPr>
          <w:ilvl w:val="0"/>
          <w:numId w:val="7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Initial Setup: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Once executable is loaded, simply type in the terminal to play the game.</w:t>
      </w:r>
      <w:r w:rsidR="006B7239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To type in a keyword, insert command into terminal and press the enter/return to submit. Type </w:t>
      </w:r>
      <w:r w:rsidR="006B7239">
        <w:rPr>
          <w:rFonts w:ascii="Times New Roman" w:hAnsi="Times New Roman" w:cs="Times New Roman"/>
          <w:sz w:val="24"/>
          <w:szCs w:val="24"/>
        </w:rPr>
        <w:t xml:space="preserve">help </w:t>
      </w:r>
      <w:r w:rsidR="006B7239">
        <w:rPr>
          <w:rFonts w:ascii="Times New Roman" w:hAnsi="Times New Roman" w:cs="Times New Roman"/>
          <w:i w:val="0"/>
          <w:iCs w:val="0"/>
          <w:sz w:val="24"/>
          <w:szCs w:val="24"/>
        </w:rPr>
        <w:t>and the enter/return key to see lists of possible keyword commands.</w:t>
      </w:r>
    </w:p>
    <w:p w14:paraId="4C9185A4" w14:textId="77777777" w:rsidR="00BF2F99" w:rsidRPr="00F8049A" w:rsidRDefault="00BF2F99" w:rsidP="00BF2F99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64E214B" w14:textId="53F523F6" w:rsidR="00F8049A" w:rsidRPr="00F8049A" w:rsidRDefault="00F8049A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III. Core Functionality</w:t>
      </w:r>
    </w:p>
    <w:p w14:paraId="0E601703" w14:textId="32CDD017" w:rsidR="00F8049A" w:rsidRPr="00BF2F9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1</w:t>
      </w:r>
      <w:r w:rsidR="00BF2F9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, Traversal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Keywords</w:t>
      </w: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1D88A82C" w14:textId="6FAC4836" w:rsidR="00BF2F99" w:rsidRP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Ex: keyword/alternate keyword: description</w:t>
      </w:r>
    </w:p>
    <w:p w14:paraId="28CBDD46" w14:textId="01AEB9E6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north/up: Takes user to room above</w:t>
      </w:r>
    </w:p>
    <w:p w14:paraId="52C72B0C" w14:textId="2B692F3E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south/down: Takes user to room below</w:t>
      </w:r>
    </w:p>
    <w:p w14:paraId="05F5686F" w14:textId="000CABB1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east/right: Takes user to room to right</w:t>
      </w:r>
    </w:p>
    <w:p w14:paraId="264ABF7D" w14:textId="69DE28CE" w:rsidR="00BF2F99" w:rsidRPr="00F8049A" w:rsidRDefault="00BF2F9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west/left: Takes user to room to left</w:t>
      </w:r>
    </w:p>
    <w:p w14:paraId="251A5E0D" w14:textId="45006036" w:rsidR="00F8049A" w:rsidRPr="006B723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2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, </w:t>
      </w:r>
      <w:r w:rsidR="0062595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I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tem</w:t>
      </w:r>
      <w:r w:rsidR="0062595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usage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(the key)</w:t>
      </w:r>
    </w:p>
    <w:p w14:paraId="09967091" w14:textId="26A2658C" w:rsidR="006B7239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take: Gets item in room and puts in inventory</w:t>
      </w:r>
    </w:p>
    <w:p w14:paraId="0F8C0642" w14:textId="5692D912" w:rsidR="0062595A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use</w:t>
      </w:r>
      <w:r w:rsidR="00327D9F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[item name]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: Uses item</w:t>
      </w:r>
      <w:r w:rsidR="00327D9F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from inventory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current room</w:t>
      </w:r>
    </w:p>
    <w:p w14:paraId="0B2C7E92" w14:textId="12EFFE2C" w:rsidR="0062595A" w:rsidRPr="006B7239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inventory: Lets user see inventory</w:t>
      </w:r>
    </w:p>
    <w:p w14:paraId="5B1E246B" w14:textId="55DBBE31" w:rsidR="00F8049A" w:rsidRPr="006B723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3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, Interaction</w:t>
      </w:r>
      <w:r w:rsidR="006B7239"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5CEA40CA" w14:textId="33C17D59" w:rsidR="006B7239" w:rsidRDefault="006B723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Read prompts on screen and utilize contextual clues/hints to develop solutions to the on-screen puzzles</w:t>
      </w:r>
    </w:p>
    <w:p w14:paraId="1732AFEA" w14:textId="0EC39C80" w:rsidR="006B7239" w:rsidRDefault="006B723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The user has infinite tries to every puzzle, so try anything and everything to solve the puzzles</w:t>
      </w:r>
    </w:p>
    <w:p w14:paraId="0343139C" w14:textId="15CC6040" w:rsidR="001E03D0" w:rsidRPr="006B7239" w:rsidRDefault="001E03D0" w:rsidP="001E03D0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Feature </w:t>
      </w: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4, Closing the Game</w:t>
      </w: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0C6695A8" w14:textId="79A8AADB" w:rsidR="001E03D0" w:rsidRPr="00F8049A" w:rsidRDefault="001E03D0" w:rsidP="001E03D0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exit: Quits the game</w:t>
      </w:r>
    </w:p>
    <w:p w14:paraId="63A31C40" w14:textId="77777777" w:rsidR="001E03D0" w:rsidRDefault="001E03D0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4A71FE8" w14:textId="2D98EBA3" w:rsidR="00F8049A" w:rsidRPr="00F8049A" w:rsidRDefault="00390631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IV</w:t>
      </w:r>
      <w:r w:rsidR="00F8049A"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. Troubleshooting</w:t>
      </w:r>
    </w:p>
    <w:p w14:paraId="6A7FC95E" w14:textId="3BB4C4F8" w:rsidR="00F8049A" w:rsidRP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Common Error: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613DD7">
        <w:rPr>
          <w:rFonts w:ascii="Times New Roman" w:hAnsi="Times New Roman" w:cs="Times New Roman"/>
          <w:i w:val="0"/>
          <w:iCs w:val="0"/>
          <w:sz w:val="24"/>
          <w:szCs w:val="24"/>
        </w:rPr>
        <w:t>Making sure your Windows Machine is x64 and not x86 (32-bit)</w:t>
      </w:r>
    </w:p>
    <w:p w14:paraId="13BB693F" w14:textId="77777777" w:rsidR="00613DD7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Troubleshooting Steps: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</w:p>
    <w:p w14:paraId="435CFCEE" w14:textId="199B691C" w:rsidR="00F8049A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Go to Settings -&gt; About</w:t>
      </w:r>
    </w:p>
    <w:p w14:paraId="09A5D5EE" w14:textId="24C13455" w:rsidR="00613DD7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Under “System Type”, ensure it says “64-bit operating system, x64-based processor”</w:t>
      </w:r>
    </w:p>
    <w:p w14:paraId="4AB11002" w14:textId="279368CA" w:rsidR="00613DD7" w:rsidRPr="00F8049A" w:rsidRDefault="00613DD7" w:rsidP="00613DD7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Common Error: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Windows is </w:t>
      </w:r>
      <w:r w:rsidR="007277E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not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up to date</w:t>
      </w:r>
    </w:p>
    <w:p w14:paraId="05BFF333" w14:textId="77777777" w:rsidR="00613DD7" w:rsidRDefault="00613DD7" w:rsidP="00613DD7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Troubleshooting Steps: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</w:p>
    <w:p w14:paraId="2FE1902B" w14:textId="64C93EE7" w:rsidR="00613DD7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Go to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Setting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-&gt;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Windows Update</w:t>
      </w:r>
    </w:p>
    <w:p w14:paraId="7B6494A3" w14:textId="261F28E4" w:rsidR="00613DD7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See if there are any updates available on your machine</w:t>
      </w:r>
    </w:p>
    <w:p w14:paraId="493804FA" w14:textId="77777777" w:rsidR="00613DD7" w:rsidRDefault="00613DD7" w:rsidP="00613DD7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7E61CF2" w14:textId="77777777" w:rsidR="00613DD7" w:rsidRDefault="00613DD7" w:rsidP="00613DD7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01DDB4D2" w14:textId="77777777" w:rsidR="00613DD7" w:rsidRDefault="00613DD7" w:rsidP="00613DD7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716A5CF8" w14:textId="6175D6C5" w:rsidR="00613DD7" w:rsidRPr="00F8049A" w:rsidRDefault="00613DD7" w:rsidP="00613DD7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Common Error: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7277EB">
        <w:rPr>
          <w:rFonts w:ascii="Times New Roman" w:hAnsi="Times New Roman" w:cs="Times New Roman"/>
          <w:i w:val="0"/>
          <w:iCs w:val="0"/>
          <w:sz w:val="24"/>
          <w:szCs w:val="24"/>
        </w:rPr>
        <w:t>A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ntivirus is blocking application</w:t>
      </w:r>
    </w:p>
    <w:p w14:paraId="187D9121" w14:textId="77777777" w:rsidR="00613DD7" w:rsidRDefault="00613DD7" w:rsidP="00613DD7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Troubleshooting Steps: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</w:p>
    <w:p w14:paraId="3BF6D79F" w14:textId="433FF0E1" w:rsidR="00613DD7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Go to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your antivirus settings</w:t>
      </w:r>
    </w:p>
    <w:p w14:paraId="776FAB7E" w14:textId="71C1CB7A" w:rsidR="00613DD7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Check to see if it has blocked any application recently</w:t>
      </w:r>
    </w:p>
    <w:p w14:paraId="1201FD7E" w14:textId="33E2DBBA" w:rsidR="00613DD7" w:rsidRDefault="00613DD7" w:rsidP="00613DD7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Allow Shattered Protocols.exe as an exception</w:t>
      </w:r>
    </w:p>
    <w:p w14:paraId="360644CB" w14:textId="61D0DB1E" w:rsidR="007277EB" w:rsidRPr="00F8049A" w:rsidRDefault="007277EB" w:rsidP="007277EB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Common Error: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Game may not pop on screen if files are not unzipped properly</w:t>
      </w:r>
    </w:p>
    <w:p w14:paraId="54714B9E" w14:textId="64359887" w:rsidR="007277EB" w:rsidRDefault="007277EB" w:rsidP="007277EB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Troubleshooting Steps:</w:t>
      </w:r>
    </w:p>
    <w:p w14:paraId="07DBBBBE" w14:textId="00C93C20" w:rsidR="007277EB" w:rsidRDefault="007277EB" w:rsidP="007277EB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In the Shattered Protocols GitHub, click the green “Code” button</w:t>
      </w:r>
    </w:p>
    <w:p w14:paraId="36863CB4" w14:textId="6A13D1DB" w:rsidR="007277EB" w:rsidRDefault="007277EB" w:rsidP="007277EB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Click “Download Zip”</w:t>
      </w:r>
    </w:p>
    <w:p w14:paraId="21ED6DCC" w14:textId="0384D3BB" w:rsidR="007277EB" w:rsidRDefault="007277EB" w:rsidP="007277EB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In File Explorer, right click downloaded file</w:t>
      </w:r>
    </w:p>
    <w:p w14:paraId="44C1CA11" w14:textId="13A4153F" w:rsidR="007277EB" w:rsidRDefault="007277EB" w:rsidP="007277EB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Click “Extract all”</w:t>
      </w:r>
    </w:p>
    <w:p w14:paraId="762AFE82" w14:textId="19E28685" w:rsidR="007277EB" w:rsidRDefault="007277EB" w:rsidP="007277EB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Choose where to extract the file</w:t>
      </w:r>
    </w:p>
    <w:p w14:paraId="5B35C811" w14:textId="2EA2432E" w:rsidR="007277EB" w:rsidRPr="007277EB" w:rsidRDefault="007277EB" w:rsidP="007277EB">
      <w:pPr>
        <w:numPr>
          <w:ilvl w:val="1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Navigate to the Game Executable file -&gt; Windows x64 Executable and run Shattered Protocols.exe from there</w:t>
      </w:r>
    </w:p>
    <w:p w14:paraId="1EDD9BD7" w14:textId="77777777" w:rsidR="00613DD7" w:rsidRPr="00613DD7" w:rsidRDefault="00613DD7" w:rsidP="00613DD7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F60B82E" w14:textId="77777777" w:rsidR="00613DD7" w:rsidRPr="00F8049A" w:rsidRDefault="00613DD7" w:rsidP="00613DD7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02BD3555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75319D79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D9BE66F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09D0C321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0479A03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85E66C6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4F23351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A66F566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7D7D4A2" w14:textId="316E9E9A" w:rsidR="00613DD7" w:rsidRDefault="00613DD7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br w:type="page"/>
      </w:r>
    </w:p>
    <w:p w14:paraId="7BC74A44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0BF70E96" w14:textId="38E20AFF" w:rsidR="00E9389E" w:rsidRDefault="00E9389E" w:rsidP="00E9389E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E9389E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V.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Map</w:t>
      </w:r>
    </w:p>
    <w:p w14:paraId="382195AE" w14:textId="5C88D4B4" w:rsidR="00E9389E" w:rsidRDefault="00B63AA0" w:rsidP="00E9389E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drawing>
          <wp:inline distT="0" distB="0" distL="0" distR="0" wp14:anchorId="62D08AC2" wp14:editId="0F94DA56">
            <wp:extent cx="5937885" cy="7684770"/>
            <wp:effectExtent l="0" t="0" r="0" b="0"/>
            <wp:docPr id="1421140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768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1862E" w14:textId="58CAD7DD" w:rsidR="00F8049A" w:rsidRPr="00F8049A" w:rsidRDefault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sectPr w:rsidR="00F8049A" w:rsidRPr="00F804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A396B"/>
    <w:multiLevelType w:val="multilevel"/>
    <w:tmpl w:val="E772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7366"/>
    <w:multiLevelType w:val="multilevel"/>
    <w:tmpl w:val="E29C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605FC"/>
    <w:multiLevelType w:val="multilevel"/>
    <w:tmpl w:val="6DF8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34923"/>
    <w:multiLevelType w:val="multilevel"/>
    <w:tmpl w:val="2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97FD1"/>
    <w:multiLevelType w:val="multilevel"/>
    <w:tmpl w:val="8FA8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D495B"/>
    <w:multiLevelType w:val="multilevel"/>
    <w:tmpl w:val="DBDC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C367C"/>
    <w:multiLevelType w:val="multilevel"/>
    <w:tmpl w:val="F0D2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84D1E"/>
    <w:multiLevelType w:val="multilevel"/>
    <w:tmpl w:val="8220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F473EA"/>
    <w:multiLevelType w:val="multilevel"/>
    <w:tmpl w:val="5166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C43C54"/>
    <w:multiLevelType w:val="multilevel"/>
    <w:tmpl w:val="203C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935278">
    <w:abstractNumId w:val="4"/>
  </w:num>
  <w:num w:numId="2" w16cid:durableId="524173035">
    <w:abstractNumId w:val="8"/>
  </w:num>
  <w:num w:numId="3" w16cid:durableId="1367675954">
    <w:abstractNumId w:val="2"/>
  </w:num>
  <w:num w:numId="4" w16cid:durableId="888221412">
    <w:abstractNumId w:val="3"/>
  </w:num>
  <w:num w:numId="5" w16cid:durableId="311250073">
    <w:abstractNumId w:val="9"/>
  </w:num>
  <w:num w:numId="6" w16cid:durableId="770662063">
    <w:abstractNumId w:val="1"/>
  </w:num>
  <w:num w:numId="7" w16cid:durableId="401609198">
    <w:abstractNumId w:val="5"/>
  </w:num>
  <w:num w:numId="8" w16cid:durableId="1107848163">
    <w:abstractNumId w:val="6"/>
  </w:num>
  <w:num w:numId="9" w16cid:durableId="15888165">
    <w:abstractNumId w:val="0"/>
  </w:num>
  <w:num w:numId="10" w16cid:durableId="2127843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49A"/>
    <w:rsid w:val="00035C9E"/>
    <w:rsid w:val="000C3ADA"/>
    <w:rsid w:val="0015293B"/>
    <w:rsid w:val="001864B0"/>
    <w:rsid w:val="001E03D0"/>
    <w:rsid w:val="00327D9F"/>
    <w:rsid w:val="00390631"/>
    <w:rsid w:val="003E1D7F"/>
    <w:rsid w:val="005756E7"/>
    <w:rsid w:val="00613DD7"/>
    <w:rsid w:val="0062595A"/>
    <w:rsid w:val="00691235"/>
    <w:rsid w:val="006B7239"/>
    <w:rsid w:val="007047F0"/>
    <w:rsid w:val="007277EB"/>
    <w:rsid w:val="00B63AA0"/>
    <w:rsid w:val="00BC487B"/>
    <w:rsid w:val="00BF2F99"/>
    <w:rsid w:val="00CA0D77"/>
    <w:rsid w:val="00E9389E"/>
    <w:rsid w:val="00F8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4BD0A"/>
  <w15:chartTrackingRefBased/>
  <w15:docId w15:val="{2EA9A0CE-B6FE-EC4A-9B7E-01AA7FFB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49A"/>
    <w:rPr>
      <w:i/>
      <w:iCs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049A"/>
    <w:pPr>
      <w:pBdr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pBdr>
      <w:shd w:val="clear" w:color="auto" w:fill="FAE2D5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7F340D" w:themeColor="accent2" w:themeShade="7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49A"/>
    <w:pPr>
      <w:pBdr>
        <w:top w:val="single" w:sz="4" w:space="0" w:color="E97132" w:themeColor="accent2"/>
        <w:left w:val="single" w:sz="48" w:space="2" w:color="E97132" w:themeColor="accent2"/>
        <w:bottom w:val="single" w:sz="4" w:space="0" w:color="E97132" w:themeColor="accent2"/>
        <w:right w:val="single" w:sz="4" w:space="4" w:color="E97132" w:themeColor="accent2"/>
      </w:pBdr>
      <w:spacing w:before="200" w:after="10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49A"/>
    <w:pPr>
      <w:pBdr>
        <w:left w:val="single" w:sz="48" w:space="2" w:color="E97132" w:themeColor="accent2"/>
        <w:bottom w:val="single" w:sz="4" w:space="0" w:color="E97132" w:themeColor="accent2"/>
      </w:pBdr>
      <w:spacing w:before="200" w:after="100"/>
      <w:ind w:left="144"/>
      <w:contextualSpacing/>
      <w:outlineLvl w:val="2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49A"/>
    <w:pPr>
      <w:pBdr>
        <w:left w:val="single" w:sz="4" w:space="2" w:color="E97132" w:themeColor="accent2"/>
        <w:bottom w:val="single" w:sz="4" w:space="2" w:color="E97132" w:themeColor="accent2"/>
      </w:pBdr>
      <w:spacing w:before="200" w:after="100"/>
      <w:ind w:left="86"/>
      <w:contextualSpacing/>
      <w:outlineLvl w:val="3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49A"/>
    <w:pPr>
      <w:pBdr>
        <w:left w:val="dotted" w:sz="4" w:space="2" w:color="E97132" w:themeColor="accent2"/>
        <w:bottom w:val="dotted" w:sz="4" w:space="2" w:color="E97132" w:themeColor="accent2"/>
      </w:pBdr>
      <w:spacing w:before="200" w:after="100"/>
      <w:ind w:left="86"/>
      <w:contextualSpacing/>
      <w:outlineLvl w:val="4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49A"/>
    <w:pPr>
      <w:pBdr>
        <w:bottom w:val="single" w:sz="4" w:space="2" w:color="F6C5AC" w:themeColor="accent2" w:themeTint="66"/>
      </w:pBdr>
      <w:spacing w:before="200" w:after="100"/>
      <w:contextualSpacing/>
      <w:outlineLvl w:val="5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49A"/>
    <w:pPr>
      <w:pBdr>
        <w:bottom w:val="dotted" w:sz="4" w:space="2" w:color="F1A983" w:themeColor="accent2" w:themeTint="99"/>
      </w:pBdr>
      <w:spacing w:before="200" w:after="100"/>
      <w:contextualSpacing/>
      <w:outlineLvl w:val="6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49A"/>
    <w:pPr>
      <w:spacing w:before="200" w:after="100"/>
      <w:contextualSpacing/>
      <w:outlineLvl w:val="7"/>
    </w:pPr>
    <w:rPr>
      <w:rFonts w:asciiTheme="majorHAnsi" w:eastAsiaTheme="majorEastAsia" w:hAnsiTheme="majorHAnsi" w:cstheme="majorBidi"/>
      <w:color w:val="E97132" w:themeColor="accent2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49A"/>
    <w:pPr>
      <w:spacing w:before="200" w:after="100"/>
      <w:contextualSpacing/>
      <w:outlineLvl w:val="8"/>
    </w:pPr>
    <w:rPr>
      <w:rFonts w:asciiTheme="majorHAnsi" w:eastAsiaTheme="majorEastAsia" w:hAnsiTheme="majorHAnsi" w:cstheme="majorBidi"/>
      <w:color w:val="E97132" w:themeColor="accen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49A"/>
    <w:rPr>
      <w:rFonts w:asciiTheme="majorHAnsi" w:eastAsiaTheme="majorEastAsia" w:hAnsiTheme="majorHAnsi" w:cstheme="majorBidi"/>
      <w:b/>
      <w:bCs/>
      <w:i/>
      <w:iCs/>
      <w:color w:val="7F340D" w:themeColor="accent2" w:themeShade="7F"/>
      <w:shd w:val="clear" w:color="auto" w:fill="FAE2D5" w:themeFill="accent2" w:themeFillTint="33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49A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49A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49A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49A"/>
    <w:rPr>
      <w:rFonts w:asciiTheme="majorHAnsi" w:eastAsiaTheme="majorEastAsia" w:hAnsiTheme="majorHAnsi" w:cstheme="majorBidi"/>
      <w:i/>
      <w:iCs/>
      <w:color w:val="E97132" w:themeColor="accent2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8049A"/>
    <w:pPr>
      <w:pBdr>
        <w:top w:val="single" w:sz="48" w:space="0" w:color="E97132" w:themeColor="accent2"/>
        <w:bottom w:val="single" w:sz="48" w:space="0" w:color="E97132" w:themeColor="accent2"/>
      </w:pBdr>
      <w:shd w:val="clear" w:color="auto" w:fill="E97132" w:themeFill="accent2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8049A"/>
    <w:rPr>
      <w:rFonts w:asciiTheme="majorHAnsi" w:eastAsiaTheme="majorEastAsia" w:hAnsiTheme="majorHAnsi" w:cstheme="majorBidi"/>
      <w:i/>
      <w:iCs/>
      <w:color w:val="FFFFFF" w:themeColor="background1"/>
      <w:spacing w:val="10"/>
      <w:sz w:val="48"/>
      <w:szCs w:val="48"/>
      <w:shd w:val="clear" w:color="auto" w:fill="E97132" w:themeFill="accen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49A"/>
    <w:pPr>
      <w:pBdr>
        <w:bottom w:val="dotted" w:sz="8" w:space="10" w:color="E97132" w:themeColor="accent2"/>
      </w:pBdr>
      <w:spacing w:before="200" w:after="900"/>
      <w:jc w:val="center"/>
    </w:pPr>
    <w:rPr>
      <w:rFonts w:asciiTheme="majorHAnsi" w:eastAsiaTheme="majorEastAsia" w:hAnsiTheme="majorHAnsi" w:cstheme="majorBidi"/>
      <w:color w:val="7F340D" w:themeColor="accent2" w:themeShade="7F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8049A"/>
    <w:rPr>
      <w:rFonts w:asciiTheme="majorHAnsi" w:eastAsiaTheme="majorEastAsia" w:hAnsiTheme="majorHAnsi" w:cstheme="majorBidi"/>
      <w:i/>
      <w:iCs/>
      <w:color w:val="7F340D" w:themeColor="accent2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8049A"/>
    <w:rPr>
      <w:i w:val="0"/>
      <w:iCs w:val="0"/>
      <w:color w:val="BF4E14" w:themeColor="accent2" w:themeShade="BF"/>
    </w:rPr>
  </w:style>
  <w:style w:type="character" w:customStyle="1" w:styleId="QuoteChar">
    <w:name w:val="Quote Char"/>
    <w:basedOn w:val="DefaultParagraphFont"/>
    <w:link w:val="Quote"/>
    <w:uiPriority w:val="29"/>
    <w:rsid w:val="00F8049A"/>
    <w:rPr>
      <w:color w:val="BF4E14" w:themeColor="accent2" w:themeShade="BF"/>
      <w:sz w:val="20"/>
      <w:szCs w:val="20"/>
    </w:rPr>
  </w:style>
  <w:style w:type="paragraph" w:styleId="ListParagraph">
    <w:name w:val="List Paragraph"/>
    <w:basedOn w:val="Normal"/>
    <w:uiPriority w:val="34"/>
    <w:qFormat/>
    <w:rsid w:val="00F8049A"/>
    <w:pPr>
      <w:ind w:left="720"/>
      <w:contextualSpacing/>
    </w:pPr>
  </w:style>
  <w:style w:type="character" w:styleId="IntenseEmphasis">
    <w:name w:val="Intense Emphasis"/>
    <w:uiPriority w:val="21"/>
    <w:qFormat/>
    <w:rsid w:val="00F8049A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E97132" w:themeColor="accent2"/>
      <w:shd w:val="clear" w:color="auto" w:fill="E97132" w:themeFill="accent2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49A"/>
    <w:pPr>
      <w:pBdr>
        <w:top w:val="dotted" w:sz="8" w:space="10" w:color="E97132" w:themeColor="accent2"/>
        <w:bottom w:val="dotted" w:sz="8" w:space="10" w:color="E97132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E97132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49A"/>
    <w:rPr>
      <w:rFonts w:asciiTheme="majorHAnsi" w:eastAsiaTheme="majorEastAsia" w:hAnsiTheme="majorHAnsi" w:cstheme="majorBidi"/>
      <w:b/>
      <w:bCs/>
      <w:i/>
      <w:iCs/>
      <w:color w:val="E97132" w:themeColor="accent2"/>
      <w:sz w:val="20"/>
      <w:szCs w:val="20"/>
    </w:rPr>
  </w:style>
  <w:style w:type="character" w:styleId="IntenseReference">
    <w:name w:val="Intense Reference"/>
    <w:uiPriority w:val="32"/>
    <w:qFormat/>
    <w:rsid w:val="00F8049A"/>
    <w:rPr>
      <w:b/>
      <w:bCs/>
      <w:i/>
      <w:iCs/>
      <w:smallCaps/>
      <w:color w:val="E97132" w:themeColor="accent2"/>
      <w:u w:color="E97132" w:themeColor="accen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8049A"/>
    <w:rPr>
      <w:b/>
      <w:bCs/>
      <w:color w:val="BF4E14" w:themeColor="accent2" w:themeShade="BF"/>
      <w:sz w:val="18"/>
      <w:szCs w:val="18"/>
    </w:rPr>
  </w:style>
  <w:style w:type="character" w:styleId="Strong">
    <w:name w:val="Strong"/>
    <w:uiPriority w:val="22"/>
    <w:qFormat/>
    <w:rsid w:val="00F8049A"/>
    <w:rPr>
      <w:b/>
      <w:bCs/>
      <w:spacing w:val="0"/>
    </w:rPr>
  </w:style>
  <w:style w:type="character" w:styleId="Emphasis">
    <w:name w:val="Emphasis"/>
    <w:uiPriority w:val="20"/>
    <w:qFormat/>
    <w:rsid w:val="00F8049A"/>
    <w:rPr>
      <w:rFonts w:asciiTheme="majorHAnsi" w:eastAsiaTheme="majorEastAsia" w:hAnsiTheme="majorHAnsi" w:cstheme="majorBidi"/>
      <w:b/>
      <w:bCs/>
      <w:i/>
      <w:iCs/>
      <w:color w:val="E97132" w:themeColor="accent2"/>
      <w:bdr w:val="single" w:sz="18" w:space="0" w:color="FAE2D5" w:themeColor="accent2" w:themeTint="33"/>
      <w:shd w:val="clear" w:color="auto" w:fill="FAE2D5" w:themeFill="accent2" w:themeFillTint="33"/>
    </w:rPr>
  </w:style>
  <w:style w:type="paragraph" w:styleId="NoSpacing">
    <w:name w:val="No Spacing"/>
    <w:basedOn w:val="Normal"/>
    <w:link w:val="NoSpacingChar"/>
    <w:uiPriority w:val="1"/>
    <w:qFormat/>
    <w:rsid w:val="00F8049A"/>
  </w:style>
  <w:style w:type="character" w:styleId="SubtleEmphasis">
    <w:name w:val="Subtle Emphasis"/>
    <w:uiPriority w:val="19"/>
    <w:qFormat/>
    <w:rsid w:val="00F8049A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styleId="SubtleReference">
    <w:name w:val="Subtle Reference"/>
    <w:uiPriority w:val="31"/>
    <w:qFormat/>
    <w:rsid w:val="00F8049A"/>
    <w:rPr>
      <w:i/>
      <w:iCs/>
      <w:smallCaps/>
      <w:color w:val="E97132" w:themeColor="accent2"/>
      <w:u w:color="E97132" w:themeColor="accent2"/>
    </w:rPr>
  </w:style>
  <w:style w:type="character" w:styleId="BookTitle">
    <w:name w:val="Book Title"/>
    <w:uiPriority w:val="33"/>
    <w:qFormat/>
    <w:rsid w:val="00F8049A"/>
    <w:rPr>
      <w:rFonts w:asciiTheme="majorHAnsi" w:eastAsiaTheme="majorEastAsia" w:hAnsiTheme="majorHAnsi" w:cstheme="majorBidi"/>
      <w:b/>
      <w:bCs/>
      <w:i/>
      <w:iCs/>
      <w:smallCaps/>
      <w:color w:val="BF4E14" w:themeColor="accent2" w:themeShade="B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8049A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F8049A"/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277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77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277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55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863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43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01264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9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85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04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164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2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76596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43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5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5909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21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172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5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1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2560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2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68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1051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07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94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227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1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58012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3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hyperlink" Target="https://github.com/TKayaFox/Shattered-Protocols-Text-RPG/tree/Develop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Welton</dc:creator>
  <cp:keywords/>
  <dc:description/>
  <cp:lastModifiedBy>Seth Welton</cp:lastModifiedBy>
  <cp:revision>9</cp:revision>
  <dcterms:created xsi:type="dcterms:W3CDTF">2024-11-19T21:19:00Z</dcterms:created>
  <dcterms:modified xsi:type="dcterms:W3CDTF">2024-12-03T02:20:00Z</dcterms:modified>
</cp:coreProperties>
</file>