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25936" w14:textId="77777777" w:rsidR="00102259" w:rsidRPr="00102259" w:rsidRDefault="00102259" w:rsidP="0010225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proofErr w:type="spellStart"/>
      <w:r w:rsidRPr="00102259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eastAsia="ru-RU"/>
        </w:rPr>
        <w:t>Лендинг</w:t>
      </w:r>
      <w:proofErr w:type="spellEnd"/>
      <w:r w:rsidRPr="00102259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bdr w:val="single" w:sz="2" w:space="0" w:color="E3E3E3" w:frame="1"/>
          <w:lang w:eastAsia="ru-RU"/>
        </w:rPr>
        <w:t>: Детский спортивный клуб «Нон-Стоп Дубна»</w:t>
      </w:r>
    </w:p>
    <w:p w14:paraId="5CF54B7A" w14:textId="77777777" w:rsidR="00102259" w:rsidRPr="00102259" w:rsidRDefault="00102259" w:rsidP="0010225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1. Первый экран (</w:t>
      </w:r>
      <w:proofErr w:type="spellStart"/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Hero</w:t>
      </w:r>
      <w:proofErr w:type="spellEnd"/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 xml:space="preserve"> </w:t>
      </w:r>
      <w:proofErr w:type="spellStart"/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Section</w:t>
      </w:r>
      <w:proofErr w:type="spellEnd"/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)</w:t>
      </w:r>
    </w:p>
    <w:p w14:paraId="495D5F83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Заголовок: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Осанка, сила и команда вместо улицы за 4 недели</w:t>
      </w:r>
    </w:p>
    <w:p w14:paraId="1E25F66A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Подзаголовок: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Профессиональный чирлидинг для девочек от 4 лет под руководством мастеров спорта. Безопасная среда, где ваш ребенок находит друзей, здоровье и уверенность в себе.</w:t>
      </w:r>
    </w:p>
    <w:p w14:paraId="316B0179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Кнопка (CTA):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[Записать ребенка на пробное занятие]</w:t>
      </w:r>
    </w:p>
    <w:p w14:paraId="712444F0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Микротекст под кнопкой: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102259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⚠</w:t>
      </w:r>
      <w:proofErr w:type="gramStart"/>
      <w:r w:rsidRPr="00102259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️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В</w:t>
      </w:r>
      <w:proofErr w:type="gramEnd"/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группах «Бэби» и «Дети» осталось всего по 2 свободных места на этой неделе.</w:t>
      </w:r>
    </w:p>
    <w:p w14:paraId="17759E0E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(</w:t>
      </w:r>
      <w:proofErr w:type="spellStart"/>
      <w:r w:rsidRPr="00102259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Визуал</w:t>
      </w:r>
      <w:proofErr w:type="spellEnd"/>
      <w:r w:rsidRPr="00102259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: Яркое, динамичное фото или короткое видео с выступления команды «Нон-Стоп», где девочки улыбаются, выполняют элементы в форме и демонстрируют командный дух)</w:t>
      </w:r>
    </w:p>
    <w:p w14:paraId="163D4419" w14:textId="77777777" w:rsidR="00102259" w:rsidRPr="00102259" w:rsidRDefault="00360AC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pict w14:anchorId="20F9506F">
          <v:rect id="_x0000_i1025" style="width:0;height:1.5pt" o:hralign="center" o:hrstd="t" o:hr="t" fillcolor="#a0a0a0" stroked="f"/>
        </w:pict>
      </w:r>
    </w:p>
    <w:p w14:paraId="476A31B9" w14:textId="77777777" w:rsidR="00102259" w:rsidRPr="00102259" w:rsidRDefault="00102259" w:rsidP="0010225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2. Блок болей (Почему родители выбирают нас?)</w:t>
      </w:r>
    </w:p>
    <w:p w14:paraId="50025A5A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Мы знаем, о чем вы беспокоитесь каждый день.</w:t>
      </w:r>
    </w:p>
    <w:p w14:paraId="055107DD" w14:textId="77777777" w:rsidR="00102259" w:rsidRPr="00102259" w:rsidRDefault="00102259" w:rsidP="00102259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Страх «улицы» и плохой компании.</w:t>
      </w:r>
    </w:p>
    <w:p w14:paraId="10A7629C" w14:textId="77777777" w:rsidR="00102259" w:rsidRPr="00102259" w:rsidRDefault="00102259" w:rsidP="00102259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Ситуация</w:t>
      </w:r>
      <w:proofErr w:type="gramStart"/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После</w:t>
      </w:r>
      <w:proofErr w:type="gramEnd"/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школы дочь исчезает во дворе или часами сидит в телефоне. Вы не знаете, с кем она общается, и боитесь, что дворовые ребята испортят её характер или вовлекут в опасные игры.</w:t>
      </w:r>
    </w:p>
    <w:p w14:paraId="007EAC6E" w14:textId="77777777" w:rsidR="00102259" w:rsidRPr="00102259" w:rsidRDefault="00102259" w:rsidP="00102259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Последствие: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Ребенок теряет детство, а вы живете в постоянном стрессе и неуверенности за её будущее.</w:t>
      </w:r>
    </w:p>
    <w:p w14:paraId="16A99C74" w14:textId="77777777" w:rsidR="00102259" w:rsidRPr="00102259" w:rsidRDefault="00102259" w:rsidP="00102259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Проблемы со здоровьем и осанкой.</w:t>
      </w:r>
    </w:p>
    <w:p w14:paraId="03E3D33B" w14:textId="77777777" w:rsidR="00102259" w:rsidRPr="00102259" w:rsidRDefault="00102259" w:rsidP="00102259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Ситуация: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Дочь сутулится над гаджетами, жалуется на усталость, двигается неуклюже. Обычные танцевальные кружки не дают нужной нагрузки на мышцы спины.</w:t>
      </w:r>
    </w:p>
    <w:p w14:paraId="562B292E" w14:textId="77777777" w:rsidR="00102259" w:rsidRPr="00102259" w:rsidRDefault="00102259" w:rsidP="00102259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Последствие: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Вы видите, как формируется неправильная осанка, которая может привести к серьезным проблемам со спиной в подростковом возрасте.</w:t>
      </w:r>
    </w:p>
    <w:p w14:paraId="50D7A862" w14:textId="77777777" w:rsidR="00102259" w:rsidRPr="00102259" w:rsidRDefault="00102259" w:rsidP="00102259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Неуверенность и замкнутость.</w:t>
      </w:r>
    </w:p>
    <w:p w14:paraId="7C639183" w14:textId="77777777" w:rsidR="00102259" w:rsidRPr="00102259" w:rsidRDefault="00102259" w:rsidP="00102259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Ситуация: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Ребенок стесняется выступать, боится новых людей, не умеет работать в команде и часто остается один.</w:t>
      </w:r>
    </w:p>
    <w:p w14:paraId="12D24D99" w14:textId="77777777" w:rsidR="00102259" w:rsidRPr="00102259" w:rsidRDefault="00102259" w:rsidP="00102259">
      <w:pPr>
        <w:numPr>
          <w:ilvl w:val="1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Последствие: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Низкая самооценка мешает ей реализовываться в школе, а вам больно смотреть на её страх перед миром.</w:t>
      </w:r>
    </w:p>
    <w:p w14:paraId="28F79590" w14:textId="77777777" w:rsidR="00102259" w:rsidRPr="00102259" w:rsidRDefault="00360AC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pict w14:anchorId="178F6DE5">
          <v:rect id="_x0000_i1026" style="width:0;height:1.5pt" o:hralign="center" o:hrstd="t" o:hr="t" fillcolor="#a0a0a0" stroked="f"/>
        </w:pict>
      </w:r>
    </w:p>
    <w:p w14:paraId="3D318AE2" w14:textId="77777777" w:rsidR="00102259" w:rsidRPr="00102259" w:rsidRDefault="00102259" w:rsidP="0010225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3. Блок решений (Как «Нон-Стоп» меняет жизнь ребенка)</w:t>
      </w:r>
    </w:p>
    <w:p w14:paraId="30A9C436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Спортивный клуб </w:t>
      </w: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«Нон-Стоп Дубна»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— это не просто секция. Это система гармоничного развития, которую мы строим вместе с сообществом «Чир Спорт Дубна».</w:t>
      </w:r>
    </w:p>
    <w:p w14:paraId="7BD929B9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lastRenderedPageBreak/>
        <w:t>✅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Мы заменяем улицу на чемпионскую команду.</w:t>
      </w:r>
    </w:p>
    <w:p w14:paraId="5522A3CE" w14:textId="77777777" w:rsidR="00102259" w:rsidRPr="00102259" w:rsidRDefault="00102259" w:rsidP="00102259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Вы получаете: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Плотный график тренировок, сборов и выездов. Вместо дворовых посиделок у вашей дочери появляются настоящие друзья по интересам, цели (медали и кубки) и чувство принадлежности к сильному коллективу. Наши воспитанницы регулярно занимают призовые места на областных и всероссийских соревнованиях .</w:t>
      </w:r>
    </w:p>
    <w:p w14:paraId="2CF2EA95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✅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Мы исправляем осанку методиками мастеров спорта.</w:t>
      </w:r>
    </w:p>
    <w:p w14:paraId="7E1E1A4F" w14:textId="77777777" w:rsidR="00102259" w:rsidRPr="00102259" w:rsidRDefault="00102259" w:rsidP="00102259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Вы получаете</w:t>
      </w:r>
      <w:proofErr w:type="gramStart"/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Уже</w:t>
      </w:r>
      <w:proofErr w:type="gramEnd"/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через 4 недели регулярных занятий вы заметите, как спина девочки выпрямляется, а движения становятся грациозными. Мы развиваем гибкость, координацию и мышечный корсет без вреда для здоровья, используя проверенные программы чирлидинга, адаптированные для возраста 4+ .</w:t>
      </w:r>
    </w:p>
    <w:p w14:paraId="63E45424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✅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Мы учим уверенности через публичные выступления.</w:t>
      </w:r>
    </w:p>
    <w:p w14:paraId="497CC444" w14:textId="77777777" w:rsidR="00102259" w:rsidRPr="00102259" w:rsidRDefault="00102259" w:rsidP="0010225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Вы получаете: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Ваша дочь перестает бояться сцены и учится доверять партнерам. Каждый выход на ковер — это шаг к лидерским качествам, дисциплине и внутренней силе, которые останутся с ней на всю жизнь .</w:t>
      </w:r>
    </w:p>
    <w:p w14:paraId="528240B7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✅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Мы гарантируем безопасность на каждом занятии.</w:t>
      </w:r>
    </w:p>
    <w:p w14:paraId="69F9886A" w14:textId="77777777" w:rsidR="00102259" w:rsidRPr="00102259" w:rsidRDefault="00102259" w:rsidP="00102259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Вы получаете: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Тренировки проходят под строгим контролем сертифицированных тренеров-мастеров спорта. Мы используем безопасные поверхности и поэтапную систему обучения, исключающую риск травм при выполнении элементов .</w:t>
      </w:r>
    </w:p>
    <w:p w14:paraId="24F345D7" w14:textId="77777777" w:rsidR="00102259" w:rsidRPr="00102259" w:rsidRDefault="00360AC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pict w14:anchorId="7477AD2D">
          <v:rect id="_x0000_i1027" style="width:0;height:1.5pt" o:hralign="center" o:hrstd="t" o:hr="t" fillcolor="#a0a0a0" stroked="f"/>
        </w:pict>
      </w:r>
    </w:p>
    <w:p w14:paraId="23CB2232" w14:textId="77777777" w:rsidR="00102259" w:rsidRPr="00102259" w:rsidRDefault="00102259" w:rsidP="0010225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4. Блок отзывов (Истории из группы «Чир Спорт Дубна»)</w:t>
      </w:r>
    </w:p>
    <w:p w14:paraId="42EBB0E1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Это реальные слова мам наших воспитанниц.</w:t>
      </w:r>
    </w:p>
    <w:p w14:paraId="66ED83F9" w14:textId="77777777" w:rsidR="00102259" w:rsidRPr="00102259" w:rsidRDefault="00102259" w:rsidP="00102259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eastAsia="ru-RU"/>
        </w:rPr>
        <w:t>«За 3 месяца дочь перестала сутулиться и нашла настоящих подруг»</w:t>
      </w:r>
      <w:r w:rsidRPr="0010225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102259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  <w:lang w:eastAsia="ru-RU"/>
        </w:rPr>
        <w:t>«Привели Алису (6 лет) в „Нон-Стоп“ осенью. До этого она целыми днями сидела в телефоне, спина была колесом, а во дворе начала общаться с ребятами постарше, которые нам совсем не нравились. Через месяц тренировок я заметила, что она сама выпрямляется, когда сидит за столом. А через три месяца у неё появились первые медали на областных соревнованиях и, главное, — команда девчонок, с которыми она теперь проводит всё свободное время. Никакой улицы, только тренировки и сборы. Спасибо тренерам за терпение!»</w:t>
      </w:r>
      <w:r w:rsidRPr="0010225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102259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eastAsia="ru-RU"/>
        </w:rPr>
        <w:t>Елена М., мама Алисы, группа «Бэби»</w:t>
      </w:r>
    </w:p>
    <w:p w14:paraId="40ECD84D" w14:textId="77777777" w:rsidR="00102259" w:rsidRPr="00102259" w:rsidRDefault="00102259" w:rsidP="00102259">
      <w:pPr>
        <w:shd w:val="clear" w:color="auto" w:fill="FFFFFF"/>
        <w:spacing w:after="100" w:line="240" w:lineRule="auto"/>
        <w:rPr>
          <w:rFonts w:ascii="Arial" w:eastAsia="Times New Roman" w:hAnsi="Arial" w:cs="Arial"/>
          <w:color w:val="8C8D9B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eastAsia="ru-RU"/>
        </w:rPr>
        <w:t>«Неуверенная девочка превратилась в лидера команды»</w:t>
      </w:r>
      <w:r w:rsidRPr="0010225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102259">
        <w:rPr>
          <w:rFonts w:ascii="Arial" w:eastAsia="Times New Roman" w:hAnsi="Arial" w:cs="Arial"/>
          <w:i/>
          <w:iCs/>
          <w:color w:val="8C8D9B"/>
          <w:sz w:val="24"/>
          <w:szCs w:val="24"/>
          <w:bdr w:val="single" w:sz="2" w:space="0" w:color="E3E3E3" w:frame="1"/>
          <w:lang w:eastAsia="ru-RU"/>
        </w:rPr>
        <w:t>«Кира (9 лет) всегда стеснялась выступать, пряталась за спину. В „Нон-Стоп“ пришли по совету знакомых. Тренеры не давили, а постепенно включали её в командные элементы. Сейчас она капитан своей возрастной группы, уверенно выходит на сцену и даже помогает новичкам. Осанка стала идеальной, гибкость выросла в разы. Но самое ценное — она поверила в себя.»</w:t>
      </w:r>
      <w:r w:rsidRPr="00102259">
        <w:rPr>
          <w:rFonts w:ascii="Arial" w:eastAsia="Times New Roman" w:hAnsi="Arial" w:cs="Arial"/>
          <w:color w:val="8C8D9B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102259">
        <w:rPr>
          <w:rFonts w:ascii="Arial" w:eastAsia="Times New Roman" w:hAnsi="Arial" w:cs="Arial"/>
          <w:b/>
          <w:bCs/>
          <w:color w:val="8C8D9B"/>
          <w:sz w:val="24"/>
          <w:szCs w:val="24"/>
          <w:bdr w:val="single" w:sz="2" w:space="0" w:color="E3E3E3" w:frame="1"/>
          <w:lang w:eastAsia="ru-RU"/>
        </w:rPr>
        <w:t>Ольга С., мама Киры, группа «Дети»</w:t>
      </w:r>
    </w:p>
    <w:p w14:paraId="5932CA94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i/>
          <w:iCs/>
          <w:color w:val="222222"/>
          <w:sz w:val="24"/>
          <w:szCs w:val="24"/>
          <w:bdr w:val="single" w:sz="2" w:space="0" w:color="E3E3E3" w:frame="1"/>
          <w:lang w:eastAsia="ru-RU"/>
        </w:rPr>
        <w:t>(Дизайнеру: добавить ссылки на оригинальные посты/комментарии в группе ВК «Чир Спорт Дубна» для подтверждения подлинности)</w:t>
      </w:r>
    </w:p>
    <w:p w14:paraId="0C9269FC" w14:textId="77777777" w:rsidR="00102259" w:rsidRPr="00102259" w:rsidRDefault="00360AC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pict w14:anchorId="2E3B8006">
          <v:rect id="_x0000_i1028" style="width:0;height:1.5pt" o:hralign="center" o:hrstd="t" o:hr="t" fillcolor="#a0a0a0" stroked="f"/>
        </w:pict>
      </w:r>
    </w:p>
    <w:p w14:paraId="67F89055" w14:textId="77777777" w:rsidR="00102259" w:rsidRPr="00102259" w:rsidRDefault="00102259" w:rsidP="0010225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 xml:space="preserve">5. </w:t>
      </w:r>
      <w:proofErr w:type="spellStart"/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Оффер</w:t>
      </w:r>
      <w:proofErr w:type="spellEnd"/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 xml:space="preserve"> (Специальное предложение)</w:t>
      </w:r>
    </w:p>
    <w:p w14:paraId="45C5F807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lastRenderedPageBreak/>
        <w:t>Заголовок</w:t>
      </w:r>
      <w:proofErr w:type="gramStart"/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Приходите</w:t>
      </w:r>
      <w:proofErr w:type="gramEnd"/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на бесплатное пробное занятие и увидьте потенциал вашей дочери</w:t>
      </w:r>
    </w:p>
    <w:p w14:paraId="56C8F4A4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Что входит в пробное занятие:</w:t>
      </w:r>
    </w:p>
    <w:p w14:paraId="765E1815" w14:textId="77777777" w:rsidR="00102259" w:rsidRPr="00102259" w:rsidRDefault="00102259" w:rsidP="00102259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🔹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Знакомство с тренером-экспертом: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Оценка физической подготовки ребенка и рекомендации по возрастной группе («Бэби» 4-7 лет или «Дети» 7-12 лет).</w:t>
      </w:r>
    </w:p>
    <w:p w14:paraId="12CEDC09" w14:textId="77777777" w:rsidR="00102259" w:rsidRPr="00102259" w:rsidRDefault="00102259" w:rsidP="00102259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🔹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Участие в реальной тренировке: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Девочка попробует базовые элементы хореографии и гимнастики в игровой форме, почувствует атмосферу команды.</w:t>
      </w:r>
    </w:p>
    <w:p w14:paraId="24DC093B" w14:textId="77777777" w:rsidR="00102259" w:rsidRPr="00102259" w:rsidRDefault="00102259" w:rsidP="00102259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🔹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</w:t>
      </w: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Экскурсия по клубу: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Вы увидите залы, оборудование и познакомитесь с расписанием соревнований и сборов.</w:t>
      </w:r>
    </w:p>
    <w:p w14:paraId="285AEC9C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Гарантия безопасности</w:t>
      </w:r>
      <w:proofErr w:type="gramStart"/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Если</w:t>
      </w:r>
      <w:proofErr w:type="gramEnd"/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после занятия вы поймете, что формат не подходит ребенку — вы ничего не платите и никуда не записываетесь. Мы уверены в качестве нашей работы.</w:t>
      </w:r>
    </w:p>
    <w:p w14:paraId="4333DDC9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Segoe UI Emoji" w:eastAsia="Times New Roman" w:hAnsi="Segoe UI Emoji" w:cs="Segoe UI Emoji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⚠️</w:t>
      </w: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 xml:space="preserve"> Честный триггер срочности</w:t>
      </w:r>
      <w:proofErr w:type="gramStart"/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Чтобы</w:t>
      </w:r>
      <w:proofErr w:type="gramEnd"/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уделить внимание каждому новичку, мы берем на пробные занятия ограниченное количество детей. </w:t>
      </w: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На следующую неделю в группах осталось всего 4 свободных места.</w:t>
      </w:r>
    </w:p>
    <w:p w14:paraId="37D03BF1" w14:textId="77777777" w:rsidR="00102259" w:rsidRPr="00102259" w:rsidRDefault="00360AC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pict w14:anchorId="3BAB3694">
          <v:rect id="_x0000_i1029" style="width:0;height:1.5pt" o:hralign="center" o:hrstd="t" o:hr="t" fillcolor="#a0a0a0" stroked="f"/>
        </w:pict>
      </w:r>
    </w:p>
    <w:p w14:paraId="4A9850CF" w14:textId="77777777" w:rsidR="00102259" w:rsidRPr="00102259" w:rsidRDefault="00102259" w:rsidP="0010225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6. Финальный призыв к действию</w:t>
      </w:r>
    </w:p>
    <w:p w14:paraId="5061013F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Кнопка: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[Записать ребенка на пробное занятие]</w:t>
      </w:r>
    </w:p>
    <w:p w14:paraId="3479A4E1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Микротекст под кнопкой: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Нажимая кнопку, вы бронируете место в клубе «Нон-Стоп Дубна». Мы перезвоним в течение 15 минут для подтверждения удобного времени и группы.</w:t>
      </w:r>
    </w:p>
    <w:p w14:paraId="39B72128" w14:textId="77777777" w:rsidR="00102259" w:rsidRPr="00102259" w:rsidRDefault="00360AC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pict w14:anchorId="3259A1C9">
          <v:rect id="_x0000_i1030" style="width:0;height:1.5pt" o:hralign="center" o:hrstd="t" o:hr="t" fillcolor="#a0a0a0" stroked="f"/>
        </w:pict>
      </w:r>
    </w:p>
    <w:p w14:paraId="417FD811" w14:textId="77777777" w:rsidR="00102259" w:rsidRPr="00102259" w:rsidRDefault="00102259" w:rsidP="0010225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7. Подвал (</w:t>
      </w:r>
      <w:proofErr w:type="spellStart"/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Footer</w:t>
      </w:r>
      <w:proofErr w:type="spellEnd"/>
      <w:r w:rsidRPr="00102259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lang w:eastAsia="ru-RU"/>
        </w:rPr>
        <w:t>)</w:t>
      </w:r>
    </w:p>
    <w:p w14:paraId="6090EA87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Контакты клуба «Нон-Стоп Дубна»:</w:t>
      </w:r>
    </w:p>
    <w:p w14:paraId="32821B87" w14:textId="77777777" w:rsidR="00102259" w:rsidRPr="00102259" w:rsidRDefault="00102259" w:rsidP="00102259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📍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Адрес: г. Дубна, [Указать точный адрес]</w:t>
      </w:r>
    </w:p>
    <w:p w14:paraId="4466E5C1" w14:textId="77777777" w:rsidR="00102259" w:rsidRPr="00102259" w:rsidRDefault="00102259" w:rsidP="00102259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📞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Телефон: [Ваш номер телефона]</w:t>
      </w:r>
    </w:p>
    <w:p w14:paraId="3A89038A" w14:textId="77777777" w:rsidR="00102259" w:rsidRPr="00102259" w:rsidRDefault="00102259" w:rsidP="00102259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Segoe UI Emoji" w:eastAsia="Times New Roman" w:hAnsi="Segoe UI Emoji" w:cs="Segoe UI Emoji"/>
          <w:color w:val="222222"/>
          <w:sz w:val="24"/>
          <w:szCs w:val="24"/>
          <w:bdr w:val="single" w:sz="2" w:space="0" w:color="E3E3E3" w:frame="1"/>
          <w:lang w:eastAsia="ru-RU"/>
        </w:rPr>
        <w:t>🌐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Группа </w:t>
      </w:r>
      <w:proofErr w:type="spellStart"/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ВКонтакте</w:t>
      </w:r>
      <w:proofErr w:type="spellEnd"/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: [Ссылка на группу Чир Спорт Дубна]</w:t>
      </w:r>
    </w:p>
    <w:p w14:paraId="3559AA96" w14:textId="77777777" w:rsidR="00102259" w:rsidRPr="00102259" w:rsidRDefault="00102259" w:rsidP="001022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10225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  <w:lang w:eastAsia="ru-RU"/>
        </w:rPr>
        <w:t>О нас:</w:t>
      </w:r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Спортивный клуб «Нон-Стоп Дубна» — лидер в развитии детского чирлидинга в городе. Мы совместно с женским клубом </w:t>
      </w:r>
      <w:proofErr w:type="spellStart"/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>LadyFit</w:t>
      </w:r>
      <w:proofErr w:type="spellEnd"/>
      <w:r w:rsidRPr="0010225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  <w:lang w:eastAsia="ru-RU"/>
        </w:rPr>
        <w:t xml:space="preserve"> ведем сообщество «Чир Спорт Дубна», объединяя профессионализм мастеров спорта и теплую атмосферу семейного клуба.</w:t>
      </w:r>
    </w:p>
    <w:p w14:paraId="4BF21415" w14:textId="4DF2C546" w:rsidR="00102259" w:rsidRDefault="00102259"/>
    <w:p w14:paraId="7586DC81" w14:textId="6156BCAB" w:rsidR="00BB5DF2" w:rsidRPr="00596020" w:rsidRDefault="00642C65">
      <w:pPr>
        <w:rPr>
          <w:rFonts w:ascii="Arial" w:hAnsi="Arial" w:cs="Arial"/>
          <w:sz w:val="36"/>
          <w:szCs w:val="36"/>
        </w:rPr>
      </w:pPr>
      <w:r w:rsidRPr="00596020">
        <w:rPr>
          <w:rFonts w:ascii="Arial" w:hAnsi="Arial" w:cs="Arial"/>
          <w:sz w:val="36"/>
          <w:szCs w:val="36"/>
        </w:rPr>
        <w:t>Дополнительно:</w:t>
      </w:r>
      <w:bookmarkStart w:id="0" w:name="_GoBack"/>
      <w:bookmarkEnd w:id="0"/>
    </w:p>
    <w:p w14:paraId="3987EB4B" w14:textId="6C0D4AD9" w:rsidR="00BB5DF2" w:rsidRPr="00596020" w:rsidRDefault="00BB5DF2">
      <w:pPr>
        <w:rPr>
          <w:rFonts w:ascii="Arial" w:hAnsi="Arial" w:cs="Arial"/>
          <w:sz w:val="36"/>
          <w:szCs w:val="36"/>
        </w:rPr>
      </w:pPr>
      <w:r w:rsidRPr="00596020">
        <w:rPr>
          <w:rFonts w:ascii="Arial" w:hAnsi="Arial" w:cs="Arial"/>
          <w:sz w:val="36"/>
          <w:szCs w:val="36"/>
        </w:rPr>
        <w:t>Блок предлагаемых услуг</w:t>
      </w:r>
    </w:p>
    <w:p w14:paraId="54FD59C5" w14:textId="5790E19C" w:rsidR="00BB5DF2" w:rsidRDefault="00BB5DF2" w:rsidP="0059602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акробатика</w:t>
      </w:r>
    </w:p>
    <w:p w14:paraId="6C2BF051" w14:textId="25DA6595" w:rsidR="00642C65" w:rsidRDefault="00642C65" w:rsidP="0059602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групповые </w:t>
      </w:r>
      <w:proofErr w:type="spellStart"/>
      <w:r>
        <w:rPr>
          <w:rFonts w:ascii="Arial" w:hAnsi="Arial" w:cs="Arial"/>
          <w:sz w:val="24"/>
          <w:szCs w:val="24"/>
        </w:rPr>
        <w:t>чир</w:t>
      </w:r>
      <w:proofErr w:type="spellEnd"/>
      <w:r>
        <w:rPr>
          <w:rFonts w:ascii="Arial" w:hAnsi="Arial" w:cs="Arial"/>
          <w:sz w:val="24"/>
          <w:szCs w:val="24"/>
        </w:rPr>
        <w:t xml:space="preserve"> упражнения</w:t>
      </w:r>
    </w:p>
    <w:p w14:paraId="52789599" w14:textId="0ECF4A43" w:rsidR="00BB5DF2" w:rsidRDefault="00BB5DF2" w:rsidP="0059602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чир</w:t>
      </w:r>
      <w:proofErr w:type="spellEnd"/>
      <w:r>
        <w:rPr>
          <w:rFonts w:ascii="Arial" w:hAnsi="Arial" w:cs="Arial"/>
          <w:sz w:val="24"/>
          <w:szCs w:val="24"/>
        </w:rPr>
        <w:t>-джаз</w:t>
      </w:r>
    </w:p>
    <w:p w14:paraId="416094A7" w14:textId="318548E2" w:rsidR="00BB5DF2" w:rsidRDefault="00BB5DF2" w:rsidP="0059602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-хип-хоп</w:t>
      </w:r>
    </w:p>
    <w:p w14:paraId="749BC934" w14:textId="5A7F59A4" w:rsidR="00BB5DF2" w:rsidRDefault="00BB5DF2" w:rsidP="0059602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-спортивная хореография</w:t>
      </w:r>
    </w:p>
    <w:p w14:paraId="629EC231" w14:textId="249F5010" w:rsidR="00BB5DF2" w:rsidRPr="00BB5DF2" w:rsidRDefault="00BB5DF2" w:rsidP="00596020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-физическое развитие</w:t>
      </w:r>
    </w:p>
    <w:sectPr w:rsidR="00BB5DF2" w:rsidRPr="00BB5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32738"/>
    <w:multiLevelType w:val="multilevel"/>
    <w:tmpl w:val="9A72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948E5"/>
    <w:multiLevelType w:val="multilevel"/>
    <w:tmpl w:val="7DCC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338F9"/>
    <w:multiLevelType w:val="multilevel"/>
    <w:tmpl w:val="CE3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D49FC"/>
    <w:multiLevelType w:val="multilevel"/>
    <w:tmpl w:val="25E8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51A34"/>
    <w:multiLevelType w:val="multilevel"/>
    <w:tmpl w:val="C066A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FE1B65"/>
    <w:multiLevelType w:val="multilevel"/>
    <w:tmpl w:val="6504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4B7795"/>
    <w:multiLevelType w:val="multilevel"/>
    <w:tmpl w:val="B222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259"/>
    <w:rsid w:val="00102259"/>
    <w:rsid w:val="00360AC9"/>
    <w:rsid w:val="00596020"/>
    <w:rsid w:val="00642C65"/>
    <w:rsid w:val="00BB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8EA27"/>
  <w15:chartTrackingRefBased/>
  <w15:docId w15:val="{F3F61E1F-7728-4C1B-94AB-A7B62B18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22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022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25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22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qwen-markdown-text">
    <w:name w:val="qwen-markdown-text"/>
    <w:basedOn w:val="a0"/>
    <w:rsid w:val="00102259"/>
  </w:style>
  <w:style w:type="paragraph" w:customStyle="1" w:styleId="qwen-markdown-list-item">
    <w:name w:val="qwen-markdown-list-item"/>
    <w:basedOn w:val="a"/>
    <w:rsid w:val="00102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18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50943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3564952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033261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977492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541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761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467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000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64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4984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8841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3069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6824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15121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7442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1954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4827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418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5749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9251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0770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9930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71927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8853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5842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6105645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2372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392024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4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98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07881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66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3464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973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29926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1554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77143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1371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33149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4764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83861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901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2026-09-24T07:14:00Z</dcterms:created>
  <dcterms:modified xsi:type="dcterms:W3CDTF">2026-09-24T11:22:00Z</dcterms:modified>
</cp:coreProperties>
</file>